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5954"/>
        <w:gridCol w:w="850"/>
      </w:tblGrid>
      <w:tr w:rsidR="00363ACD" w:rsidRPr="00BA5F4D" w:rsidTr="00826B7D">
        <w:trPr>
          <w:gridAfter w:val="1"/>
          <w:wAfter w:w="850" w:type="dxa"/>
        </w:trPr>
        <w:tc>
          <w:tcPr>
            <w:tcW w:w="41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3ACD" w:rsidRPr="00BA5F4D" w:rsidRDefault="00363ACD" w:rsidP="00826B7D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D">
              <w:rPr>
                <w:rFonts w:ascii="Times New Roman" w:hAnsi="Times New Roman" w:cs="Times New Roman"/>
                <w:sz w:val="24"/>
                <w:szCs w:val="24"/>
              </w:rPr>
              <w:t>Бланк организации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ACD" w:rsidRPr="00BA5F4D" w:rsidRDefault="00363ACD" w:rsidP="00826B7D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</w:p>
          <w:p w:rsidR="00363ACD" w:rsidRPr="00BA5F4D" w:rsidRDefault="00363ACD" w:rsidP="00826B7D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D">
              <w:rPr>
                <w:rFonts w:ascii="Times New Roman" w:hAnsi="Times New Roman" w:cs="Times New Roman"/>
                <w:sz w:val="24"/>
                <w:szCs w:val="24"/>
              </w:rPr>
              <w:t>труда и социальной защиты Российской Федерации</w:t>
            </w:r>
          </w:p>
        </w:tc>
      </w:tr>
      <w:tr w:rsidR="00363ACD" w:rsidRPr="00BA5F4D" w:rsidTr="00826B7D">
        <w:trPr>
          <w:gridAfter w:val="1"/>
          <w:wAfter w:w="850" w:type="dxa"/>
        </w:trPr>
        <w:tc>
          <w:tcPr>
            <w:tcW w:w="411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3ACD" w:rsidRPr="00BA5F4D" w:rsidRDefault="00363ACD" w:rsidP="00826B7D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ACD" w:rsidRPr="00BA5F4D" w:rsidRDefault="00363ACD" w:rsidP="00826B7D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D">
              <w:rPr>
                <w:rFonts w:ascii="Times New Roman" w:hAnsi="Times New Roman" w:cs="Times New Roman"/>
                <w:sz w:val="24"/>
                <w:szCs w:val="24"/>
              </w:rPr>
              <w:t>127994, ГСП-4, г. Москва, ул. Ильинка, д. 21.</w:t>
            </w:r>
          </w:p>
          <w:p w:rsidR="00363ACD" w:rsidRPr="00BA5F4D" w:rsidRDefault="00363ACD" w:rsidP="00826B7D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CD" w:rsidRPr="00BA5F4D" w:rsidTr="00826B7D">
        <w:trPr>
          <w:gridAfter w:val="1"/>
          <w:wAfter w:w="850" w:type="dxa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ACD" w:rsidRPr="00BA5F4D" w:rsidRDefault="00363ACD" w:rsidP="00826B7D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ind w:firstLine="709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363ACD" w:rsidRPr="00BA5F4D" w:rsidRDefault="00363ACD" w:rsidP="00826B7D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ind w:firstLine="709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A5F4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Заявление </w:t>
            </w:r>
          </w:p>
          <w:p w:rsidR="00363ACD" w:rsidRPr="00BA5F4D" w:rsidRDefault="00363ACD" w:rsidP="00826B7D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CD" w:rsidRPr="00BA5F4D" w:rsidTr="00826B7D">
        <w:trPr>
          <w:gridAfter w:val="1"/>
          <w:wAfter w:w="850" w:type="dxa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ACD" w:rsidRPr="00BA5F4D" w:rsidRDefault="00363ACD" w:rsidP="00826B7D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D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сокращенное, в том числе фирменное (при наличии), наименование юридического лица в соответствии с записью в Едином государственном реестре юридических лиц (ЕГРЮЛ)</w:t>
            </w:r>
          </w:p>
        </w:tc>
      </w:tr>
      <w:tr w:rsidR="00363ACD" w:rsidRPr="00BA5F4D" w:rsidTr="00826B7D">
        <w:trPr>
          <w:gridAfter w:val="1"/>
          <w:wAfter w:w="850" w:type="dxa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ACD" w:rsidRPr="00BA5F4D" w:rsidRDefault="00363ACD" w:rsidP="00826B7D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D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</w:tr>
      <w:tr w:rsidR="00363ACD" w:rsidRPr="00BA5F4D" w:rsidTr="00826B7D">
        <w:trPr>
          <w:gridAfter w:val="1"/>
          <w:wAfter w:w="850" w:type="dxa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ACD" w:rsidRPr="00BA5F4D" w:rsidRDefault="00363ACD" w:rsidP="00826B7D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D">
              <w:rPr>
                <w:rFonts w:ascii="Times New Roman" w:hAnsi="Times New Roman" w:cs="Times New Roman"/>
                <w:sz w:val="24"/>
                <w:szCs w:val="24"/>
              </w:rPr>
              <w:t>почтовый адрес места нахождения организации</w:t>
            </w:r>
          </w:p>
        </w:tc>
      </w:tr>
      <w:tr w:rsidR="00363ACD" w:rsidRPr="00BA5F4D" w:rsidTr="00826B7D">
        <w:trPr>
          <w:gridAfter w:val="1"/>
          <w:wAfter w:w="850" w:type="dxa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ACD" w:rsidRPr="00BA5F4D" w:rsidRDefault="007C1858" w:rsidP="00826B7D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="00363ACD" w:rsidRPr="00BA5F4D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юридического лица</w:t>
            </w:r>
          </w:p>
        </w:tc>
      </w:tr>
      <w:tr w:rsidR="00363ACD" w:rsidRPr="00BA5F4D" w:rsidTr="00826B7D">
        <w:trPr>
          <w:gridAfter w:val="1"/>
          <w:wAfter w:w="850" w:type="dxa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ACD" w:rsidRPr="00BA5F4D" w:rsidRDefault="00363ACD" w:rsidP="00826B7D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D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подтверждающем факт внесения записи о юридическом лице в ЕГРЮЛ (дата, номер, кем выдан)</w:t>
            </w:r>
          </w:p>
        </w:tc>
      </w:tr>
      <w:tr w:rsidR="00363ACD" w:rsidRPr="00BA5F4D" w:rsidTr="00826B7D">
        <w:trPr>
          <w:gridAfter w:val="1"/>
          <w:wAfter w:w="850" w:type="dxa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ACD" w:rsidRPr="00BA5F4D" w:rsidRDefault="00363ACD" w:rsidP="00826B7D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D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</w:tr>
      <w:tr w:rsidR="00363ACD" w:rsidRPr="00BA5F4D" w:rsidTr="00826B7D">
        <w:trPr>
          <w:gridAfter w:val="1"/>
          <w:wAfter w:w="850" w:type="dxa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ACD" w:rsidRPr="00BA5F4D" w:rsidRDefault="00363ACD" w:rsidP="00826B7D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D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подтверждающем факт постановки организации на учет в налоговом органе (дата, номер, кем выдан)</w:t>
            </w:r>
          </w:p>
        </w:tc>
      </w:tr>
      <w:tr w:rsidR="00363ACD" w:rsidRPr="00BA5F4D" w:rsidTr="00826B7D">
        <w:trPr>
          <w:gridAfter w:val="1"/>
          <w:wAfter w:w="850" w:type="dxa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ACD" w:rsidRPr="00BA5F4D" w:rsidRDefault="00363ACD" w:rsidP="00826B7D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D">
              <w:rPr>
                <w:rFonts w:ascii="Times New Roman" w:hAnsi="Times New Roman" w:cs="Times New Roman"/>
                <w:sz w:val="24"/>
                <w:szCs w:val="24"/>
              </w:rPr>
              <w:t>вид услуги в области охраны труда, для оказания которой осуществляется аккредитация</w:t>
            </w:r>
          </w:p>
        </w:tc>
      </w:tr>
      <w:tr w:rsidR="00363ACD" w:rsidRPr="00BA5F4D" w:rsidTr="00826B7D">
        <w:trPr>
          <w:gridAfter w:val="1"/>
          <w:wAfter w:w="850" w:type="dxa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ACD" w:rsidRPr="00BA5F4D" w:rsidRDefault="00363ACD" w:rsidP="00826B7D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D">
              <w:rPr>
                <w:rFonts w:ascii="Times New Roman" w:hAnsi="Times New Roman" w:cs="Times New Roman"/>
                <w:sz w:val="24"/>
                <w:szCs w:val="24"/>
              </w:rPr>
              <w:t>сведения о наличии в уставе организации одного (нескольких) из видов деятельности, предусмотренных Перечнем услуг в области охраны труда, для оказания которых необходима аккредитация</w:t>
            </w:r>
          </w:p>
        </w:tc>
      </w:tr>
      <w:tr w:rsidR="00363ACD" w:rsidRPr="00BA5F4D" w:rsidTr="00826B7D">
        <w:trPr>
          <w:gridAfter w:val="1"/>
          <w:wAfter w:w="850" w:type="dxa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ACD" w:rsidRPr="00BA5F4D" w:rsidRDefault="00363ACD" w:rsidP="00826B7D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D">
              <w:rPr>
                <w:rFonts w:ascii="Times New Roman" w:hAnsi="Times New Roman" w:cs="Times New Roman"/>
                <w:sz w:val="24"/>
                <w:szCs w:val="24"/>
              </w:rPr>
              <w:t>сведения об отсутствии решения о ликвидации организации и отсутствии решения арбитражного суда о признании организации банкротом и об открытии конкурсного производства на день подачи заявления об аккредитации организации, оказывающей услуги в области охраны труда</w:t>
            </w:r>
          </w:p>
        </w:tc>
      </w:tr>
      <w:tr w:rsidR="00363ACD" w:rsidRPr="00BA5F4D" w:rsidTr="00826B7D">
        <w:trPr>
          <w:gridAfter w:val="1"/>
          <w:wAfter w:w="850" w:type="dxa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ACD" w:rsidRPr="00BA5F4D" w:rsidRDefault="00363ACD" w:rsidP="00826B7D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D">
              <w:rPr>
                <w:rFonts w:ascii="Times New Roman" w:hAnsi="Times New Roman" w:cs="Times New Roman"/>
                <w:sz w:val="24"/>
                <w:szCs w:val="24"/>
              </w:rPr>
              <w:t>сведения об отсутствии решения о приостановлении деятельности организации в порядке, предусмотренном законодательством Российской Федерации об административных правонарушениях, на день подачи заявления</w:t>
            </w:r>
          </w:p>
        </w:tc>
      </w:tr>
      <w:tr w:rsidR="00363ACD" w:rsidRPr="00BA5F4D" w:rsidTr="00826B7D">
        <w:trPr>
          <w:gridAfter w:val="1"/>
          <w:wAfter w:w="850" w:type="dxa"/>
          <w:trHeight w:val="852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ACD" w:rsidRPr="00BA5F4D" w:rsidRDefault="00363ACD" w:rsidP="00826B7D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D">
              <w:rPr>
                <w:rFonts w:ascii="Times New Roman" w:hAnsi="Times New Roman" w:cs="Times New Roman"/>
                <w:sz w:val="24"/>
                <w:szCs w:val="24"/>
              </w:rPr>
              <w:t>сведения о наличии справочной базы действующих законодательных и иных нормативных правовых актов по охране труда, а также справочной документации по охране труда</w:t>
            </w:r>
          </w:p>
          <w:p w:rsidR="00363ACD" w:rsidRPr="00BA5F4D" w:rsidRDefault="00363ACD" w:rsidP="00826B7D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CD" w:rsidRPr="00BA5F4D" w:rsidTr="00826B7D">
        <w:trPr>
          <w:gridAfter w:val="1"/>
          <w:wAfter w:w="850" w:type="dxa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ACD" w:rsidRPr="00BA5F4D" w:rsidRDefault="00363ACD" w:rsidP="00826B7D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4D">
              <w:rPr>
                <w:rFonts w:ascii="Times New Roman" w:hAnsi="Times New Roman" w:cs="Times New Roman"/>
                <w:b/>
                <w:sz w:val="24"/>
                <w:szCs w:val="24"/>
              </w:rPr>
              <w:t>А) организация, предполагающая осуществление функции службы охраны труда или специалиста по охране труда работодателя, численность работников которого не превышает 50 человек, дополнительно указывает:</w:t>
            </w:r>
          </w:p>
        </w:tc>
      </w:tr>
      <w:tr w:rsidR="00363ACD" w:rsidRPr="00BA5F4D" w:rsidTr="00826B7D">
        <w:trPr>
          <w:gridAfter w:val="1"/>
          <w:wAfter w:w="850" w:type="dxa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ACD" w:rsidRPr="00BA5F4D" w:rsidRDefault="00C92634" w:rsidP="00826B7D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34">
              <w:rPr>
                <w:rFonts w:ascii="Times New Roman" w:hAnsi="Times New Roman" w:cs="Times New Roman"/>
                <w:sz w:val="24"/>
                <w:szCs w:val="24"/>
              </w:rPr>
              <w:t>сведения о специалистах, имеющих высшее профессиональное образование, подтвержденное документом государственного образца, и стаже их практической работы в области охраны труда</w:t>
            </w:r>
          </w:p>
        </w:tc>
      </w:tr>
      <w:tr w:rsidR="00363ACD" w:rsidRPr="00BA5F4D" w:rsidTr="00826B7D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CD" w:rsidRPr="00BA5F4D" w:rsidRDefault="001F11B7" w:rsidP="00826B7D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363ACD" w:rsidRPr="00BA5F4D">
              <w:rPr>
                <w:rFonts w:ascii="Times New Roman" w:hAnsi="Times New Roman" w:cs="Times New Roman"/>
                <w:b/>
                <w:sz w:val="24"/>
                <w:szCs w:val="24"/>
              </w:rPr>
              <w:t>) Организация, предполагающая осуществление функции по проведению обучения работодателей и работников вопросам охраны труда дополнительно указывает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63ACD" w:rsidRPr="00BA5F4D" w:rsidRDefault="00363ACD" w:rsidP="00826B7D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CD" w:rsidRPr="00BA5F4D" w:rsidTr="00826B7D">
        <w:trPr>
          <w:gridAfter w:val="1"/>
          <w:wAfter w:w="850" w:type="dxa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ACD" w:rsidRPr="00BA5F4D" w:rsidRDefault="00363ACD" w:rsidP="00826B7D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D">
              <w:rPr>
                <w:rFonts w:ascii="Times New Roman" w:hAnsi="Times New Roman" w:cs="Times New Roman"/>
                <w:sz w:val="24"/>
                <w:szCs w:val="24"/>
              </w:rPr>
              <w:t>сведения о документах (номер, дата, кем выданы), подтверждающих право осуществления образовательной деятельности в области охраны труда, выданных в установленном порядке уполномоченным органом исполнительной власти</w:t>
            </w:r>
          </w:p>
        </w:tc>
      </w:tr>
      <w:tr w:rsidR="00363ACD" w:rsidRPr="00BA5F4D" w:rsidTr="00826B7D">
        <w:trPr>
          <w:gridAfter w:val="1"/>
          <w:wAfter w:w="850" w:type="dxa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ACD" w:rsidRPr="00BA5F4D" w:rsidRDefault="00363ACD" w:rsidP="00826B7D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D">
              <w:rPr>
                <w:rFonts w:ascii="Times New Roman" w:hAnsi="Times New Roman" w:cs="Times New Roman"/>
                <w:sz w:val="24"/>
                <w:szCs w:val="24"/>
              </w:rPr>
              <w:t>сведения о программах обучения, по которым осуществляется обучение работодателей и работников вопросам охраны труда, а также учебно-методических материалах, используемых при проведении обучения</w:t>
            </w:r>
          </w:p>
        </w:tc>
      </w:tr>
      <w:tr w:rsidR="00363ACD" w:rsidRPr="00BA5F4D" w:rsidTr="00826B7D">
        <w:trPr>
          <w:gridAfter w:val="1"/>
          <w:wAfter w:w="850" w:type="dxa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ACD" w:rsidRPr="00BA5F4D" w:rsidRDefault="00C92634" w:rsidP="00826B7D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34">
              <w:rPr>
                <w:rFonts w:ascii="Times New Roman" w:hAnsi="Times New Roman" w:cs="Times New Roman"/>
                <w:sz w:val="24"/>
                <w:szCs w:val="24"/>
              </w:rPr>
              <w:t>сведения о кадровом составе обучающей организации, включая сведения о наличии в обучающей организации не менее 30 процентов преподавателей, работающих в организации на штатной основе, от общего числа преподавателей, их образовании</w:t>
            </w:r>
          </w:p>
        </w:tc>
      </w:tr>
      <w:tr w:rsidR="00363ACD" w:rsidRPr="00BA5F4D" w:rsidTr="00826B7D">
        <w:trPr>
          <w:gridAfter w:val="1"/>
          <w:wAfter w:w="850" w:type="dxa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ACD" w:rsidRPr="00BA5F4D" w:rsidRDefault="00363ACD" w:rsidP="00826B7D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D">
              <w:rPr>
                <w:rFonts w:ascii="Times New Roman" w:hAnsi="Times New Roman" w:cs="Times New Roman"/>
                <w:sz w:val="24"/>
                <w:szCs w:val="24"/>
              </w:rPr>
              <w:t>сведения о технических средствах обучения, включая технические средства обучения по оказанию первой помощи лицам, пострадавшим на производстве, используемых в процессе обучения</w:t>
            </w:r>
          </w:p>
        </w:tc>
      </w:tr>
      <w:tr w:rsidR="00363ACD" w:rsidRPr="00BA5F4D" w:rsidTr="00826B7D">
        <w:trPr>
          <w:gridAfter w:val="1"/>
          <w:wAfter w:w="850" w:type="dxa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ACD" w:rsidRPr="00BA5F4D" w:rsidRDefault="00363ACD" w:rsidP="00826B7D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D">
              <w:rPr>
                <w:rFonts w:ascii="Times New Roman" w:hAnsi="Times New Roman" w:cs="Times New Roman"/>
                <w:sz w:val="24"/>
                <w:szCs w:val="24"/>
              </w:rPr>
              <w:t>сведения о системе учета и хранения результатов обучения по охране труда и проверки знаний требований охраны труда</w:t>
            </w:r>
          </w:p>
        </w:tc>
      </w:tr>
      <w:tr w:rsidR="00363ACD" w:rsidRPr="00BA5F4D" w:rsidTr="00826B7D">
        <w:trPr>
          <w:gridAfter w:val="1"/>
          <w:wAfter w:w="850" w:type="dxa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ACD" w:rsidRPr="00BA5F4D" w:rsidRDefault="00363ACD" w:rsidP="00826B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D">
              <w:rPr>
                <w:rFonts w:ascii="Times New Roman" w:hAnsi="Times New Roman" w:cs="Times New Roman"/>
                <w:sz w:val="24"/>
                <w:szCs w:val="24"/>
              </w:rPr>
              <w:t>*К заявлению прилагаются:</w:t>
            </w:r>
          </w:p>
          <w:p w:rsidR="00363ACD" w:rsidRPr="00BA5F4D" w:rsidRDefault="00363ACD" w:rsidP="00826B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D">
              <w:rPr>
                <w:rFonts w:ascii="Times New Roman" w:hAnsi="Times New Roman" w:cs="Times New Roman"/>
                <w:sz w:val="24"/>
                <w:szCs w:val="24"/>
              </w:rPr>
              <w:t>- иные сведения, которые заявитель желает предоставить о себе (копии документов, подтверждающие указанные в заявлении сведения, номера контактных телефонов и факсов организации, ответственных должностных лиц, адреса сайта и электронной почты организации в сети Интернет, сведения о добровольной сертификации и аккредитации; информация о вступлении в состав саморегулируемой организации и др.).</w:t>
            </w:r>
          </w:p>
          <w:p w:rsidR="00363ACD" w:rsidRPr="00BA5F4D" w:rsidRDefault="00363ACD" w:rsidP="00826B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CD" w:rsidRPr="00BA5F4D" w:rsidRDefault="00363ACD" w:rsidP="00826B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D">
              <w:rPr>
                <w:rFonts w:ascii="Times New Roman" w:hAnsi="Times New Roman" w:cs="Times New Roman"/>
                <w:sz w:val="24"/>
                <w:szCs w:val="24"/>
              </w:rPr>
              <w:t>Руководитель                               подпись                  Фамилия, инициалы</w:t>
            </w:r>
          </w:p>
          <w:p w:rsidR="00363ACD" w:rsidRPr="00BA5F4D" w:rsidRDefault="00363ACD" w:rsidP="00826B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CD" w:rsidRPr="00BA5F4D" w:rsidRDefault="00363ACD" w:rsidP="00826B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4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363ACD" w:rsidRPr="00BA5F4D" w:rsidRDefault="00363ACD" w:rsidP="00826B7D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405" w:rsidRDefault="001E7405"/>
    <w:p w:rsidR="00363ACD" w:rsidRPr="00BA5F4D" w:rsidRDefault="00363ACD" w:rsidP="00363A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F4D">
        <w:rPr>
          <w:rFonts w:ascii="Times New Roman" w:hAnsi="Times New Roman"/>
          <w:sz w:val="24"/>
          <w:szCs w:val="24"/>
        </w:rPr>
        <w:t>*</w:t>
      </w:r>
      <w:r w:rsidRPr="00BA5F4D">
        <w:rPr>
          <w:rFonts w:cs="Calibri"/>
          <w:color w:val="FF0000"/>
          <w:sz w:val="24"/>
          <w:szCs w:val="24"/>
        </w:rPr>
        <w:t xml:space="preserve"> </w:t>
      </w:r>
      <w:r w:rsidRPr="00BA5F4D">
        <w:rPr>
          <w:rFonts w:ascii="Times New Roman" w:hAnsi="Times New Roman" w:cs="Times New Roman"/>
          <w:i/>
          <w:sz w:val="24"/>
          <w:szCs w:val="24"/>
        </w:rPr>
        <w:t xml:space="preserve">Все приложенные копии документов должны быть заверены подписью </w:t>
      </w:r>
      <w:r w:rsidRPr="00BA5F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организации и</w:t>
      </w:r>
      <w:r w:rsidRPr="00BA5F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печатью организации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63ACD" w:rsidRDefault="00363ACD"/>
    <w:sectPr w:rsidR="00363ACD" w:rsidSect="00363A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ACD"/>
    <w:rsid w:val="001E7405"/>
    <w:rsid w:val="001F11B7"/>
    <w:rsid w:val="00207A3E"/>
    <w:rsid w:val="002C633C"/>
    <w:rsid w:val="00363ACD"/>
    <w:rsid w:val="00443E26"/>
    <w:rsid w:val="007C1858"/>
    <w:rsid w:val="00811E41"/>
    <w:rsid w:val="00937590"/>
    <w:rsid w:val="00970C97"/>
    <w:rsid w:val="00C92634"/>
    <w:rsid w:val="00ED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3172</Characters>
  <Application>Microsoft Office Word</Application>
  <DocSecurity>0</DocSecurity>
  <Lines>26</Lines>
  <Paragraphs>7</Paragraphs>
  <ScaleCrop>false</ScaleCrop>
  <Company>Krokoz™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KlinkovskayaEN</dc:creator>
  <cp:lastModifiedBy>minakovsv</cp:lastModifiedBy>
  <cp:revision>2</cp:revision>
  <dcterms:created xsi:type="dcterms:W3CDTF">2014-05-29T04:58:00Z</dcterms:created>
  <dcterms:modified xsi:type="dcterms:W3CDTF">2014-05-29T04:58:00Z</dcterms:modified>
</cp:coreProperties>
</file>