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30648" w14:textId="77777777" w:rsidR="00B65312" w:rsidRPr="00B65312" w:rsidRDefault="00B65312" w:rsidP="00B65312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37674743"/>
      <w:bookmarkStart w:id="1" w:name="_Hlk116633726"/>
      <w:r w:rsidRPr="00B65312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11A4C7F5" w14:textId="77777777" w:rsidR="00B65312" w:rsidRPr="00B65312" w:rsidRDefault="00B65312" w:rsidP="00B65312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5312">
        <w:rPr>
          <w:rFonts w:ascii="Times New Roman" w:eastAsia="Times New Roman" w:hAnsi="Times New Roman" w:cs="Times New Roman"/>
          <w:sz w:val="28"/>
          <w:szCs w:val="28"/>
        </w:rPr>
        <w:t>приказом Министерства</w:t>
      </w:r>
    </w:p>
    <w:p w14:paraId="7997C6A3" w14:textId="77777777" w:rsidR="00B65312" w:rsidRPr="00B65312" w:rsidRDefault="00B65312" w:rsidP="00B65312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5312">
        <w:rPr>
          <w:rFonts w:ascii="Times New Roman" w:eastAsia="Times New Roman" w:hAnsi="Times New Roman" w:cs="Times New Roman"/>
          <w:sz w:val="28"/>
          <w:szCs w:val="28"/>
        </w:rPr>
        <w:t>труда и социальной защиты Российской Федерации</w:t>
      </w:r>
    </w:p>
    <w:p w14:paraId="4EAC43BD" w14:textId="7D37AED6" w:rsidR="00B65312" w:rsidRPr="00B65312" w:rsidRDefault="00E40EE1" w:rsidP="00B65312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</w:t>
      </w:r>
      <w:r w:rsidRPr="007B1675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» сентября</w:t>
      </w:r>
      <w:r w:rsidRPr="007B1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 г. № 545н</w:t>
      </w:r>
    </w:p>
    <w:bookmarkEnd w:id="0"/>
    <w:p w14:paraId="41AF927C" w14:textId="77777777" w:rsidR="00B65312" w:rsidRPr="00B65312" w:rsidRDefault="00B65312" w:rsidP="00B65312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</w:rPr>
      </w:pPr>
    </w:p>
    <w:bookmarkEnd w:id="1"/>
    <w:p w14:paraId="07937D4F" w14:textId="77777777" w:rsidR="00B65312" w:rsidRPr="00B65312" w:rsidRDefault="00B65312" w:rsidP="00B653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</w:rPr>
      </w:pPr>
      <w:r w:rsidRPr="00B65312">
        <w:rPr>
          <w:rFonts w:ascii="Times New Roman" w:eastAsia="Times New Roman" w:hAnsi="Times New Roman" w:cs="Times New Roman"/>
          <w:bCs/>
          <w:sz w:val="52"/>
          <w:szCs w:val="52"/>
        </w:rPr>
        <w:t>ПРОФЕССИОНАЛЬНЫЙ СТАНДАРТ</w:t>
      </w:r>
    </w:p>
    <w:p w14:paraId="403B0682" w14:textId="77777777" w:rsidR="00B65312" w:rsidRPr="00B65312" w:rsidRDefault="00B65312" w:rsidP="00B653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312">
        <w:rPr>
          <w:rFonts w:ascii="Times New Roman" w:eastAsia="Times New Roman" w:hAnsi="Times New Roman" w:cs="Times New Roman"/>
          <w:b/>
          <w:sz w:val="28"/>
          <w:szCs w:val="28"/>
        </w:rPr>
        <w:t>Токарь</w:t>
      </w:r>
    </w:p>
    <w:tbl>
      <w:tblPr>
        <w:tblW w:w="1174" w:type="pct"/>
        <w:tblInd w:w="776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5"/>
      </w:tblGrid>
      <w:tr w:rsidR="00B65312" w:rsidRPr="00B65312" w14:paraId="3C2F6BFF" w14:textId="77777777" w:rsidTr="00C672C8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37575A8" w14:textId="22A3035F" w:rsidR="00B65312" w:rsidRPr="00B65312" w:rsidRDefault="00E7561F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5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382</w:t>
            </w:r>
          </w:p>
        </w:tc>
      </w:tr>
      <w:tr w:rsidR="00B65312" w:rsidRPr="00B65312" w14:paraId="2A84FEA3" w14:textId="77777777" w:rsidTr="00C672C8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24EF7C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Регистрационный номер</w:t>
            </w:r>
          </w:p>
        </w:tc>
      </w:tr>
    </w:tbl>
    <w:p w14:paraId="4B298F87" w14:textId="77777777" w:rsidR="00B65312" w:rsidRPr="00B65312" w:rsidRDefault="00B65312" w:rsidP="00B653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Содержание</w:t>
      </w:r>
    </w:p>
    <w:p w14:paraId="1474167F" w14:textId="77777777" w:rsidR="00B65312" w:rsidRPr="00C27FDE" w:rsidRDefault="00B65312" w:rsidP="00C27FDE">
      <w:pPr>
        <w:tabs>
          <w:tab w:val="right" w:leader="dot" w:pos="10195"/>
        </w:tabs>
        <w:spacing w:after="0" w:line="240" w:lineRule="auto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r w:rsidRPr="00B65312">
        <w:rPr>
          <w:rFonts w:ascii="Times New Roman" w:eastAsia="Times New Roman" w:hAnsi="Times New Roman" w:cs="Times New Roman"/>
          <w:noProof/>
          <w:sz w:val="24"/>
        </w:rPr>
        <w:fldChar w:fldCharType="begin"/>
      </w:r>
      <w:r w:rsidRPr="00B65312">
        <w:rPr>
          <w:rFonts w:ascii="Times New Roman" w:eastAsia="Times New Roman" w:hAnsi="Times New Roman" w:cs="Times New Roman"/>
          <w:noProof/>
          <w:sz w:val="24"/>
        </w:rPr>
        <w:instrText xml:space="preserve"> TOC \o "1-2" \h \z \u </w:instrText>
      </w:r>
      <w:r w:rsidRPr="00B65312">
        <w:rPr>
          <w:rFonts w:ascii="Times New Roman" w:eastAsia="Times New Roman" w:hAnsi="Times New Roman" w:cs="Times New Roman"/>
          <w:noProof/>
          <w:sz w:val="24"/>
        </w:rPr>
        <w:fldChar w:fldCharType="separate"/>
      </w:r>
      <w:hyperlink w:anchor="_Toc193300155" w:history="1">
        <w:r w:rsidRPr="00C27FDE">
          <w:rPr>
            <w:rFonts w:ascii="Times New Roman" w:eastAsia="Times New Roman" w:hAnsi="Times New Roman" w:cs="Times New Roman"/>
            <w:noProof/>
            <w:sz w:val="24"/>
            <w:lang w:val="en-US"/>
          </w:rPr>
          <w:t>I</w:t>
        </w:r>
        <w:r w:rsidRPr="00C27FDE">
          <w:rPr>
            <w:rFonts w:ascii="Times New Roman" w:eastAsia="Times New Roman" w:hAnsi="Times New Roman" w:cs="Times New Roman"/>
            <w:noProof/>
            <w:sz w:val="24"/>
          </w:rPr>
          <w:t>. Общие сведения</w:t>
        </w:r>
        <w:r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tab/>
        </w:r>
        <w:r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begin"/>
        </w:r>
        <w:r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instrText xml:space="preserve"> PAGEREF _Toc193300155 \h </w:instrText>
        </w:r>
        <w:r w:rsidRPr="00C27FDE">
          <w:rPr>
            <w:rFonts w:ascii="Times New Roman" w:eastAsia="Times New Roman" w:hAnsi="Times New Roman" w:cs="Times New Roman"/>
            <w:noProof/>
            <w:webHidden/>
            <w:sz w:val="24"/>
          </w:rPr>
        </w:r>
        <w:r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noProof/>
            <w:webHidden/>
            <w:sz w:val="24"/>
          </w:rPr>
          <w:t>1</w:t>
        </w:r>
        <w:r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448FC18E" w14:textId="77777777" w:rsidR="00B65312" w:rsidRPr="00C27FDE" w:rsidRDefault="00B05FE5" w:rsidP="00C27FDE">
      <w:pPr>
        <w:tabs>
          <w:tab w:val="right" w:leader="dot" w:pos="10195"/>
        </w:tabs>
        <w:spacing w:after="0" w:line="240" w:lineRule="auto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56" w:history="1">
        <w:r w:rsidR="00B65312" w:rsidRPr="00C27FDE">
          <w:rPr>
            <w:rFonts w:ascii="Times New Roman" w:eastAsia="Times New Roman" w:hAnsi="Times New Roman" w:cs="Times New Roman"/>
            <w:noProof/>
            <w:sz w:val="24"/>
            <w:lang w:val="en-US"/>
          </w:rPr>
          <w:t>II</w:t>
        </w:r>
        <w:r w:rsidR="00B65312" w:rsidRPr="00C27FDE">
          <w:rPr>
            <w:rFonts w:ascii="Times New Roman" w:eastAsia="Times New Roman" w:hAnsi="Times New Roman" w:cs="Times New Roman"/>
            <w:noProof/>
            <w:sz w:val="24"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instrText xml:space="preserve"> PAGEREF _Toc193300156 \h </w:instrTex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noProof/>
            <w:webHidden/>
            <w:sz w:val="24"/>
          </w:rPr>
          <w:t>3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5A013FFF" w14:textId="77777777" w:rsidR="00B65312" w:rsidRPr="00C27FDE" w:rsidRDefault="00B05FE5" w:rsidP="00C27FDE">
      <w:pPr>
        <w:tabs>
          <w:tab w:val="right" w:leader="dot" w:pos="10195"/>
        </w:tabs>
        <w:spacing w:after="0" w:line="240" w:lineRule="auto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57" w:history="1">
        <w:r w:rsidR="00B65312" w:rsidRPr="00C27FDE">
          <w:rPr>
            <w:rFonts w:ascii="Times New Roman" w:eastAsia="Times New Roman" w:hAnsi="Times New Roman" w:cs="Times New Roman"/>
            <w:noProof/>
            <w:sz w:val="24"/>
            <w:lang w:val="en-US"/>
          </w:rPr>
          <w:t>III</w:t>
        </w:r>
        <w:r w:rsidR="00B65312" w:rsidRPr="00C27FDE">
          <w:rPr>
            <w:rFonts w:ascii="Times New Roman" w:eastAsia="Times New Roman" w:hAnsi="Times New Roman" w:cs="Times New Roman"/>
            <w:noProof/>
            <w:sz w:val="24"/>
          </w:rPr>
          <w:t>. Характеристика обобщенных трудовых функций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instrText xml:space="preserve"> PAGEREF _Toc193300157 \h </w:instrTex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noProof/>
            <w:webHidden/>
            <w:sz w:val="24"/>
          </w:rPr>
          <w:t>7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7D010A8D" w14:textId="77777777" w:rsidR="00B65312" w:rsidRPr="00C27FDE" w:rsidRDefault="00B05FE5" w:rsidP="00C27FDE">
      <w:pPr>
        <w:widowControl w:val="0"/>
        <w:tabs>
          <w:tab w:val="right" w:leader="dot" w:pos="10205"/>
        </w:tabs>
        <w:spacing w:after="0" w:line="240" w:lineRule="auto"/>
        <w:ind w:left="240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58" w:history="1"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>3.1. Обобщенная трудовая функция «Изготовление деталей с точностью линейных размеров до 12-го квалитета, формы и взаимного расположения поверхностей до 14‑й степени, шероховатостью обработанных поверхностей до Ra 6,3 мкм на универсальных токарных станках с ручным управлением»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instrText xml:space="preserve"> PAGEREF _Toc193300158 \h </w:instrTex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>7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end"/>
        </w:r>
      </w:hyperlink>
    </w:p>
    <w:p w14:paraId="2BFEB929" w14:textId="2C59668A" w:rsidR="00B65312" w:rsidRPr="00C27FDE" w:rsidRDefault="00B05FE5" w:rsidP="00C27FDE">
      <w:pPr>
        <w:widowControl w:val="0"/>
        <w:tabs>
          <w:tab w:val="right" w:leader="dot" w:pos="10205"/>
        </w:tabs>
        <w:spacing w:after="0" w:line="240" w:lineRule="auto"/>
        <w:ind w:left="240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59" w:history="1"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 xml:space="preserve">3.2. Обобщенная трудовая функция «Изготовление деталей с точностью линейных размеров </w:t>
        </w:r>
        <w:r w:rsid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br/>
        </w:r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>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 3,2 мкм на универсальных токарных станках с ручным управлением»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instrText xml:space="preserve"> PAGEREF _Toc193300159 \h </w:instrTex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>19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end"/>
        </w:r>
      </w:hyperlink>
    </w:p>
    <w:p w14:paraId="66123023" w14:textId="73FFFB6F" w:rsidR="00B65312" w:rsidRPr="00C27FDE" w:rsidRDefault="00B05FE5" w:rsidP="00C27FDE">
      <w:pPr>
        <w:widowControl w:val="0"/>
        <w:tabs>
          <w:tab w:val="right" w:leader="dot" w:pos="10205"/>
        </w:tabs>
        <w:spacing w:after="0" w:line="240" w:lineRule="auto"/>
        <w:ind w:left="240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60" w:history="1"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 xml:space="preserve">3.3. Обобщенная трудовая функция «Изготовление деталей с точностью линейных размеров </w:t>
        </w:r>
        <w:r w:rsid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br/>
        </w:r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>до 7-го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 1,6 мкм на универсальных токарных станках с ручным управлением»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instrText xml:space="preserve"> PAGEREF _Toc193300160 \h </w:instrTex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>33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end"/>
        </w:r>
      </w:hyperlink>
    </w:p>
    <w:p w14:paraId="62CD8B2D" w14:textId="7CBF7C91" w:rsidR="00B65312" w:rsidRPr="00C27FDE" w:rsidRDefault="00B05FE5" w:rsidP="00C27FDE">
      <w:pPr>
        <w:widowControl w:val="0"/>
        <w:tabs>
          <w:tab w:val="right" w:leader="dot" w:pos="10205"/>
        </w:tabs>
        <w:spacing w:after="0" w:line="240" w:lineRule="auto"/>
        <w:ind w:left="240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61" w:history="1"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 xml:space="preserve">3.4. Обобщенная трудовая функция «Изготовление деталей с точностью линейных размеров </w:t>
        </w:r>
        <w:r w:rsid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br/>
        </w:r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>до 6-го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 0,8 мкм на универсальных токарных станках с ручным управлением»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instrText xml:space="preserve"> PAGEREF _Toc193300161 \h </w:instrTex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>50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end"/>
        </w:r>
      </w:hyperlink>
    </w:p>
    <w:p w14:paraId="02611CBC" w14:textId="3E5DB79A" w:rsidR="00B65312" w:rsidRPr="00C27FDE" w:rsidRDefault="00B05FE5" w:rsidP="00C27FDE">
      <w:pPr>
        <w:widowControl w:val="0"/>
        <w:tabs>
          <w:tab w:val="right" w:leader="dot" w:pos="10205"/>
        </w:tabs>
        <w:spacing w:after="0" w:line="240" w:lineRule="auto"/>
        <w:ind w:left="240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62" w:history="1"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 xml:space="preserve">3.5. Обобщенная трудовая функция «Изготовление деталей с точностью линейных размеров </w:t>
        </w:r>
        <w:r w:rsid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br/>
        </w:r>
        <w:r w:rsidR="00B65312" w:rsidRPr="00C27FDE">
          <w:rPr>
            <w:rFonts w:ascii="Times New Roman" w:eastAsia="Times New Roman" w:hAnsi="Times New Roman" w:cs="Times New Roman"/>
            <w:bCs/>
            <w:noProof/>
            <w:sz w:val="24"/>
            <w:szCs w:val="24"/>
          </w:rPr>
          <w:t>до 5-го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 0,4 мкм на универсальных токарных станках с ручным управлением»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instrText xml:space="preserve"> PAGEREF _Toc193300162 \h </w:instrTex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t>68</w:t>
        </w:r>
        <w:r w:rsidR="00B65312" w:rsidRPr="00C27FDE">
          <w:rPr>
            <w:rFonts w:ascii="Times New Roman" w:eastAsia="Times New Roman" w:hAnsi="Times New Roman" w:cs="Times New Roman"/>
            <w:bCs/>
            <w:noProof/>
            <w:webHidden/>
            <w:sz w:val="24"/>
            <w:szCs w:val="24"/>
          </w:rPr>
          <w:fldChar w:fldCharType="end"/>
        </w:r>
      </w:hyperlink>
    </w:p>
    <w:p w14:paraId="6298148A" w14:textId="77777777" w:rsidR="00B65312" w:rsidRPr="00C27FDE" w:rsidRDefault="00B05FE5" w:rsidP="00C27FDE">
      <w:pPr>
        <w:tabs>
          <w:tab w:val="right" w:leader="dot" w:pos="10195"/>
        </w:tabs>
        <w:spacing w:after="0" w:line="240" w:lineRule="auto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63" w:history="1">
        <w:r w:rsidR="00B65312" w:rsidRPr="00C27FDE">
          <w:rPr>
            <w:rFonts w:ascii="Times New Roman" w:eastAsia="Times New Roman" w:hAnsi="Times New Roman" w:cs="Times New Roman"/>
            <w:noProof/>
            <w:sz w:val="24"/>
          </w:rPr>
          <w:t>IV. Сведения об организациях – разработчиках профессионального стандарта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instrText xml:space="preserve"> PAGEREF _Toc193300163 \h </w:instrTex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noProof/>
            <w:webHidden/>
            <w:sz w:val="24"/>
          </w:rPr>
          <w:t>87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7F58CD78" w14:textId="77777777" w:rsidR="00B65312" w:rsidRPr="00B65312" w:rsidRDefault="00B05FE5" w:rsidP="00C27FDE">
      <w:pPr>
        <w:tabs>
          <w:tab w:val="right" w:leader="dot" w:pos="10195"/>
        </w:tabs>
        <w:spacing w:after="0" w:line="240" w:lineRule="auto"/>
        <w:jc w:val="both"/>
        <w:rPr>
          <w:rFonts w:ascii="Calibri" w:eastAsia="Times New Roman" w:hAnsi="Calibri" w:cs="Times New Roman"/>
          <w:noProof/>
          <w:kern w:val="2"/>
          <w:sz w:val="24"/>
          <w:szCs w:val="24"/>
          <w14:ligatures w14:val="standardContextual"/>
        </w:rPr>
      </w:pPr>
      <w:hyperlink w:anchor="_Toc193300164" w:history="1">
        <w:r w:rsidR="00B65312" w:rsidRPr="00C27FDE">
          <w:rPr>
            <w:rFonts w:ascii="Times New Roman" w:eastAsia="Times New Roman" w:hAnsi="Times New Roman" w:cs="Times New Roman"/>
            <w:noProof/>
            <w:sz w:val="24"/>
            <w:lang w:val="en-US"/>
          </w:rPr>
          <w:t>V</w:t>
        </w:r>
        <w:r w:rsidR="00B65312" w:rsidRPr="00C27FDE">
          <w:rPr>
            <w:rFonts w:ascii="Times New Roman" w:eastAsia="Times New Roman" w:hAnsi="Times New Roman" w:cs="Times New Roman"/>
            <w:noProof/>
            <w:sz w:val="24"/>
          </w:rPr>
          <w:t>. Сокращения, используемые в профессиональном стандарте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tab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begin"/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instrText xml:space="preserve"> PAGEREF _Toc193300164 \h </w:instrTex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separate"/>
        </w:r>
        <w:r w:rsidR="004715AD">
          <w:rPr>
            <w:rFonts w:ascii="Times New Roman" w:eastAsia="Times New Roman" w:hAnsi="Times New Roman" w:cs="Times New Roman"/>
            <w:noProof/>
            <w:webHidden/>
            <w:sz w:val="24"/>
          </w:rPr>
          <w:t>87</w:t>
        </w:r>
        <w:r w:rsidR="00B65312" w:rsidRPr="00C27FDE">
          <w:rPr>
            <w:rFonts w:ascii="Times New Roman" w:eastAsia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0CCF758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</w:p>
    <w:p w14:paraId="0DDD4691" w14:textId="77777777" w:rsidR="00B65312" w:rsidRPr="00B65312" w:rsidRDefault="00B65312" w:rsidP="00B65312">
      <w:pPr>
        <w:widowControl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193300155"/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сведения</w:t>
      </w:r>
      <w:bookmarkEnd w:id="2"/>
    </w:p>
    <w:p w14:paraId="7CE8DFD2" w14:textId="5FCE945B" w:rsidR="00B65312" w:rsidRPr="00B65312" w:rsidRDefault="00BD42FE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65312" w:rsidRPr="00B65312" w14:paraId="3E735EA9" w14:textId="77777777" w:rsidTr="00B65312">
        <w:trPr>
          <w:trHeight w:val="293"/>
        </w:trPr>
        <w:tc>
          <w:tcPr>
            <w:tcW w:w="400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CDF6F8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заготовок на универсальных токарных станках с ручным управлением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72C5773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B3A2C" w14:textId="48C38343" w:rsidR="00B65312" w:rsidRPr="00B65312" w:rsidRDefault="00E7561F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5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40.078</w:t>
            </w:r>
          </w:p>
        </w:tc>
      </w:tr>
      <w:tr w:rsidR="00B65312" w:rsidRPr="00B65312" w14:paraId="74794239" w14:textId="77777777" w:rsidTr="00C672C8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34778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D9AAC5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</w:tr>
    </w:tbl>
    <w:p w14:paraId="6AEE6BE2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AD9B96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Краткое описание вида профессиональной деятельности</w:t>
      </w:r>
    </w:p>
    <w:p w14:paraId="3A36A548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B65312" w:rsidRPr="00B65312" w14:paraId="19E24CC6" w14:textId="77777777" w:rsidTr="00C672C8">
        <w:trPr>
          <w:trHeight w:val="567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6F823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качества и производительности изготовления деталей машин на универсальных токарных станках с ручным управлением</w:t>
            </w:r>
          </w:p>
        </w:tc>
      </w:tr>
    </w:tbl>
    <w:p w14:paraId="19A7F98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1CB9AF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Группа занятий</w:t>
      </w:r>
    </w:p>
    <w:p w14:paraId="550C6243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3912"/>
        <w:gridCol w:w="1842"/>
        <w:gridCol w:w="2958"/>
      </w:tblGrid>
      <w:tr w:rsidR="00B65312" w:rsidRPr="00B65312" w14:paraId="52C501DC" w14:textId="77777777" w:rsidTr="00C672C8">
        <w:trPr>
          <w:trHeight w:val="283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228F9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7223</w:t>
            </w:r>
          </w:p>
        </w:tc>
        <w:tc>
          <w:tcPr>
            <w:tcW w:w="1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EA5E6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Станочники и наладчики металлообрабатывающих станков</w:t>
            </w:r>
          </w:p>
        </w:tc>
        <w:tc>
          <w:tcPr>
            <w:tcW w:w="9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338BA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180518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5312" w:rsidRPr="00B65312" w14:paraId="6ED5D931" w14:textId="77777777" w:rsidTr="00C672C8">
        <w:trPr>
          <w:trHeight w:val="227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E52FE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(код ОКЗ</w:t>
            </w: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endnoteReference w:id="1"/>
            </w: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6ADE9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(наименование)</w:t>
            </w:r>
          </w:p>
        </w:tc>
        <w:tc>
          <w:tcPr>
            <w:tcW w:w="90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E96F6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(код ОКЗ)</w:t>
            </w:r>
          </w:p>
        </w:tc>
        <w:tc>
          <w:tcPr>
            <w:tcW w:w="14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64106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(наименование)</w:t>
            </w:r>
          </w:p>
        </w:tc>
      </w:tr>
    </w:tbl>
    <w:p w14:paraId="1CFA193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A6734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Отнесение к области профессиональной деятельности</w:t>
      </w:r>
    </w:p>
    <w:p w14:paraId="29A04C65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3"/>
        <w:gridCol w:w="8692"/>
      </w:tblGrid>
      <w:tr w:rsidR="00B65312" w:rsidRPr="00B65312" w14:paraId="1EDE3300" w14:textId="77777777" w:rsidTr="00B65312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F98FC" w14:textId="77777777" w:rsidR="00B65312" w:rsidRPr="00B65312" w:rsidRDefault="00B65312" w:rsidP="00B65312">
            <w:pPr>
              <w:widowControl w:val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6531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CAA4D" w14:textId="77777777" w:rsidR="00B65312" w:rsidRPr="00B65312" w:rsidRDefault="00B65312" w:rsidP="00B65312">
            <w:pPr>
              <w:widowControl w:val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65312">
              <w:rPr>
                <w:rFonts w:ascii="Times New Roman" w:hAnsi="Times New Roman"/>
                <w:sz w:val="24"/>
                <w:szCs w:val="24"/>
              </w:rPr>
              <w:t>Сквозные виды профессиональной деятельности в промышленности</w:t>
            </w:r>
          </w:p>
        </w:tc>
      </w:tr>
      <w:tr w:rsidR="00B65312" w:rsidRPr="00B65312" w14:paraId="2CF59C5A" w14:textId="77777777" w:rsidTr="00B65312">
        <w:tc>
          <w:tcPr>
            <w:tcW w:w="1526" w:type="dxa"/>
            <w:tcBorders>
              <w:top w:val="single" w:sz="4" w:space="0" w:color="808080"/>
            </w:tcBorders>
          </w:tcPr>
          <w:p w14:paraId="4D575779" w14:textId="77777777" w:rsidR="00B65312" w:rsidRPr="00B65312" w:rsidRDefault="00B65312" w:rsidP="00B65312">
            <w:pPr>
              <w:widowControl w:val="0"/>
              <w:jc w:val="center"/>
              <w:rPr>
                <w:rFonts w:ascii="Times New Roman" w:hAnsi="Times New Roman"/>
              </w:rPr>
            </w:pPr>
            <w:r w:rsidRPr="00B65312">
              <w:rPr>
                <w:rFonts w:ascii="Times New Roman" w:hAnsi="Times New Roman"/>
              </w:rPr>
              <w:t>(код ОПД</w:t>
            </w:r>
            <w:r w:rsidRPr="00B65312">
              <w:rPr>
                <w:rFonts w:ascii="Times New Roman" w:hAnsi="Times New Roman"/>
                <w:vertAlign w:val="superscript"/>
              </w:rPr>
              <w:endnoteReference w:id="2"/>
            </w:r>
            <w:r w:rsidRPr="00B65312">
              <w:rPr>
                <w:rFonts w:ascii="Times New Roman" w:hAnsi="Times New Roman"/>
              </w:rPr>
              <w:t>)</w:t>
            </w:r>
          </w:p>
        </w:tc>
        <w:tc>
          <w:tcPr>
            <w:tcW w:w="8895" w:type="dxa"/>
            <w:tcBorders>
              <w:top w:val="single" w:sz="4" w:space="0" w:color="808080"/>
            </w:tcBorders>
          </w:tcPr>
          <w:p w14:paraId="2AC399F2" w14:textId="77777777" w:rsidR="00B65312" w:rsidRPr="00B65312" w:rsidRDefault="00B65312" w:rsidP="00B65312">
            <w:pPr>
              <w:widowControl w:val="0"/>
              <w:jc w:val="center"/>
              <w:rPr>
                <w:rFonts w:ascii="Times New Roman" w:hAnsi="Times New Roman"/>
              </w:rPr>
            </w:pPr>
            <w:r w:rsidRPr="00B65312">
              <w:rPr>
                <w:rFonts w:ascii="Times New Roman" w:hAnsi="Times New Roman"/>
              </w:rPr>
              <w:t>(наименование области профессиональной деятельности)</w:t>
            </w:r>
          </w:p>
        </w:tc>
      </w:tr>
    </w:tbl>
    <w:p w14:paraId="657BEE7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77B61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Отнесение к видам экономической деятельности</w:t>
      </w:r>
    </w:p>
    <w:p w14:paraId="3191D4B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8724"/>
      </w:tblGrid>
      <w:tr w:rsidR="00B65312" w:rsidRPr="00B65312" w14:paraId="1A16DEEA" w14:textId="77777777" w:rsidTr="00C672C8">
        <w:trPr>
          <w:trHeight w:val="20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9B59E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25.62</w:t>
            </w:r>
          </w:p>
        </w:tc>
        <w:tc>
          <w:tcPr>
            <w:tcW w:w="42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CD608A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металлических изделий механическая</w:t>
            </w:r>
          </w:p>
        </w:tc>
      </w:tr>
      <w:tr w:rsidR="00B65312" w:rsidRPr="00B65312" w14:paraId="5A8C62C4" w14:textId="77777777" w:rsidTr="00C672C8">
        <w:trPr>
          <w:trHeight w:val="244"/>
        </w:trPr>
        <w:tc>
          <w:tcPr>
            <w:tcW w:w="7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726E3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(код ОКВЭД</w:t>
            </w: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endnoteReference w:id="3"/>
            </w: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42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FBA241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6B5DA29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  <w:sectPr w:rsidR="00B65312" w:rsidRPr="00B65312" w:rsidSect="00B65312">
          <w:headerReference w:type="even" r:id="rId8"/>
          <w:headerReference w:type="default" r:id="rId9"/>
          <w:footerReference w:type="even" r:id="rId10"/>
          <w:headerReference w:type="first" r:id="rId11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97F3262" w14:textId="77777777" w:rsidR="00B65312" w:rsidRPr="00B65312" w:rsidRDefault="00B65312" w:rsidP="00B65312">
      <w:pPr>
        <w:widowControl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193300156"/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3FBCAB20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75"/>
        <w:gridCol w:w="1933"/>
        <w:gridCol w:w="1694"/>
        <w:gridCol w:w="3165"/>
        <w:gridCol w:w="4626"/>
        <w:gridCol w:w="877"/>
        <w:gridCol w:w="1694"/>
      </w:tblGrid>
      <w:tr w:rsidR="00B65312" w:rsidRPr="00B65312" w14:paraId="45193E4D" w14:textId="77777777" w:rsidTr="00B65312">
        <w:trPr>
          <w:trHeight w:val="20"/>
        </w:trPr>
        <w:tc>
          <w:tcPr>
            <w:tcW w:w="2530" w:type="pct"/>
            <w:gridSpan w:val="4"/>
            <w:vAlign w:val="center"/>
          </w:tcPr>
          <w:p w14:paraId="43FDB614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470" w:type="pct"/>
            <w:gridSpan w:val="3"/>
            <w:vAlign w:val="center"/>
          </w:tcPr>
          <w:p w14:paraId="773EF3BB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функции</w:t>
            </w:r>
          </w:p>
        </w:tc>
      </w:tr>
      <w:tr w:rsidR="00B65312" w:rsidRPr="00B65312" w14:paraId="3D6AC064" w14:textId="77777777" w:rsidTr="00B65312">
        <w:trPr>
          <w:trHeight w:val="20"/>
        </w:trPr>
        <w:tc>
          <w:tcPr>
            <w:tcW w:w="197" w:type="pct"/>
            <w:vAlign w:val="center"/>
          </w:tcPr>
          <w:p w14:paraId="7477E311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364EEDE0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0D087708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квалификации</w:t>
            </w:r>
          </w:p>
        </w:tc>
        <w:tc>
          <w:tcPr>
            <w:tcW w:w="1087" w:type="pct"/>
            <w:vAlign w:val="center"/>
          </w:tcPr>
          <w:p w14:paraId="18CB1A6B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588" w:type="pct"/>
            <w:vAlign w:val="center"/>
          </w:tcPr>
          <w:p w14:paraId="42C12A4D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780A4FE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6D464FA8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(подуровень) квалификации</w:t>
            </w:r>
          </w:p>
        </w:tc>
      </w:tr>
      <w:tr w:rsidR="00B65312" w:rsidRPr="00B65312" w14:paraId="183643EE" w14:textId="77777777" w:rsidTr="00B65312">
        <w:trPr>
          <w:trHeight w:val="20"/>
        </w:trPr>
        <w:tc>
          <w:tcPr>
            <w:tcW w:w="197" w:type="pct"/>
            <w:vMerge w:val="restart"/>
          </w:tcPr>
          <w:p w14:paraId="4363869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4" w:name="_Hlk163889237"/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664" w:type="pct"/>
            <w:vMerge w:val="restart"/>
          </w:tcPr>
          <w:p w14:paraId="5C2EDC31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 6,3 мкм на универсальных токарных станках с ручным управлением</w:t>
            </w:r>
          </w:p>
        </w:tc>
        <w:tc>
          <w:tcPr>
            <w:tcW w:w="582" w:type="pct"/>
            <w:vMerge w:val="restart"/>
          </w:tcPr>
          <w:p w14:paraId="0CC22A62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7" w:type="pct"/>
            <w:vMerge w:val="restart"/>
          </w:tcPr>
          <w:p w14:paraId="0FE0984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2‑го разряда</w:t>
            </w:r>
          </w:p>
        </w:tc>
        <w:tc>
          <w:tcPr>
            <w:tcW w:w="1588" w:type="pct"/>
          </w:tcPr>
          <w:p w14:paraId="363E380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 6,3 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0BF93247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582" w:type="pct"/>
          </w:tcPr>
          <w:p w14:paraId="720A8251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bookmarkEnd w:id="4"/>
      <w:tr w:rsidR="00B65312" w:rsidRPr="00B65312" w14:paraId="6DCF89B9" w14:textId="77777777" w:rsidTr="00B65312">
        <w:trPr>
          <w:trHeight w:val="20"/>
        </w:trPr>
        <w:tc>
          <w:tcPr>
            <w:tcW w:w="197" w:type="pct"/>
            <w:vMerge/>
          </w:tcPr>
          <w:p w14:paraId="74D8C78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3B6B0CC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14D66259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7F87B65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146A0DE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43A52878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582" w:type="pct"/>
          </w:tcPr>
          <w:p w14:paraId="320E6899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65312" w:rsidRPr="00B65312" w14:paraId="3B4B191D" w14:textId="77777777" w:rsidTr="00B65312">
        <w:trPr>
          <w:trHeight w:val="20"/>
        </w:trPr>
        <w:tc>
          <w:tcPr>
            <w:tcW w:w="197" w:type="pct"/>
            <w:vMerge/>
          </w:tcPr>
          <w:p w14:paraId="4DE37DB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2B5B752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6EA9590A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71C9BD9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637BCF9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  <w:tc>
          <w:tcPr>
            <w:tcW w:w="301" w:type="pct"/>
          </w:tcPr>
          <w:p w14:paraId="1FD74CBD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582" w:type="pct"/>
          </w:tcPr>
          <w:p w14:paraId="21A7BEB0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65312" w:rsidRPr="00B65312" w14:paraId="3CAD4C8D" w14:textId="77777777" w:rsidTr="00B65312">
        <w:trPr>
          <w:trHeight w:val="20"/>
        </w:trPr>
        <w:tc>
          <w:tcPr>
            <w:tcW w:w="197" w:type="pct"/>
            <w:vMerge w:val="restart"/>
          </w:tcPr>
          <w:p w14:paraId="4B0F49B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664" w:type="pct"/>
            <w:vMerge w:val="restart"/>
          </w:tcPr>
          <w:p w14:paraId="248B1B8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Изготовление деталей с точностью линейных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 3,2 мкм на универсальных токарных станках с ручным управлением</w:t>
            </w:r>
          </w:p>
        </w:tc>
        <w:tc>
          <w:tcPr>
            <w:tcW w:w="582" w:type="pct"/>
            <w:vMerge w:val="restart"/>
          </w:tcPr>
          <w:p w14:paraId="07AC49DD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087" w:type="pct"/>
            <w:vMerge w:val="restart"/>
          </w:tcPr>
          <w:p w14:paraId="779A56C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3‑го разряда</w:t>
            </w:r>
          </w:p>
        </w:tc>
        <w:tc>
          <w:tcPr>
            <w:tcW w:w="1588" w:type="pct"/>
          </w:tcPr>
          <w:p w14:paraId="76FF488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выполнению технологической операции по изготовлению деталей с точностью линейных размеров до 9‑го квалитета,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3A8DA321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B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/01.3</w:t>
            </w:r>
          </w:p>
        </w:tc>
        <w:tc>
          <w:tcPr>
            <w:tcW w:w="582" w:type="pct"/>
          </w:tcPr>
          <w:p w14:paraId="66B80539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65312" w:rsidRPr="00B65312" w14:paraId="0BD3D147" w14:textId="77777777" w:rsidTr="00B65312">
        <w:trPr>
          <w:trHeight w:val="20"/>
        </w:trPr>
        <w:tc>
          <w:tcPr>
            <w:tcW w:w="197" w:type="pct"/>
            <w:vMerge/>
          </w:tcPr>
          <w:p w14:paraId="5F5E85D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64" w:type="pct"/>
            <w:vMerge/>
          </w:tcPr>
          <w:p w14:paraId="4840F03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7E4CD595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64AAA04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00D3940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4FE33214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2" w:type="pct"/>
          </w:tcPr>
          <w:p w14:paraId="5A04F910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65312" w:rsidRPr="00B65312" w14:paraId="604A474C" w14:textId="77777777" w:rsidTr="00B65312">
        <w:trPr>
          <w:trHeight w:val="20"/>
        </w:trPr>
        <w:tc>
          <w:tcPr>
            <w:tcW w:w="197" w:type="pct"/>
            <w:vMerge/>
          </w:tcPr>
          <w:p w14:paraId="58104AF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0417B13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1BF6E852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6A3B5AF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021EADE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  <w:tc>
          <w:tcPr>
            <w:tcW w:w="301" w:type="pct"/>
          </w:tcPr>
          <w:p w14:paraId="6E01178E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2" w:type="pct"/>
          </w:tcPr>
          <w:p w14:paraId="3AF190BC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65312" w:rsidRPr="00B65312" w14:paraId="1A0B6B35" w14:textId="77777777" w:rsidTr="00B65312">
        <w:trPr>
          <w:trHeight w:val="20"/>
        </w:trPr>
        <w:tc>
          <w:tcPr>
            <w:tcW w:w="197" w:type="pct"/>
            <w:vMerge w:val="restart"/>
          </w:tcPr>
          <w:p w14:paraId="1C9E27FF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664" w:type="pct"/>
            <w:vMerge w:val="restart"/>
          </w:tcPr>
          <w:p w14:paraId="7A711F0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Изготовление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обработанных поверхностей до Ra 1,6 мкм на универсальных токарных станках с ручным управлением</w:t>
            </w:r>
          </w:p>
        </w:tc>
        <w:tc>
          <w:tcPr>
            <w:tcW w:w="582" w:type="pct"/>
            <w:vMerge w:val="restart"/>
          </w:tcPr>
          <w:p w14:paraId="60BF3A22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087" w:type="pct"/>
            <w:vMerge w:val="restart"/>
          </w:tcPr>
          <w:p w14:paraId="2326235D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4‑го разряда</w:t>
            </w:r>
          </w:p>
        </w:tc>
        <w:tc>
          <w:tcPr>
            <w:tcW w:w="1588" w:type="pct"/>
          </w:tcPr>
          <w:p w14:paraId="092767AD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47C116DD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/01.3</w:t>
            </w:r>
          </w:p>
        </w:tc>
        <w:tc>
          <w:tcPr>
            <w:tcW w:w="582" w:type="pct"/>
          </w:tcPr>
          <w:p w14:paraId="5596ECE8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65312" w:rsidRPr="00B65312" w14:paraId="2BBF23B3" w14:textId="77777777" w:rsidTr="00B65312">
        <w:trPr>
          <w:trHeight w:val="20"/>
        </w:trPr>
        <w:tc>
          <w:tcPr>
            <w:tcW w:w="197" w:type="pct"/>
            <w:vMerge/>
          </w:tcPr>
          <w:p w14:paraId="431C8B73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391E8149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6252A46F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177B2B2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6B32BE5F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Выполнение технологической операции по изготовлению деталей с точностью линейных размеров до 7‑го квалитета, угловых размеров до 6‑й степени, формы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 взаимного расположения поверхностей до 9‑й степени, шероховатостью обработанных поверхностей до Ra 1,6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14BE287E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C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/02.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5E24257D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65312" w:rsidRPr="00B65312" w14:paraId="71507938" w14:textId="77777777" w:rsidTr="00B65312">
        <w:trPr>
          <w:trHeight w:val="20"/>
        </w:trPr>
        <w:tc>
          <w:tcPr>
            <w:tcW w:w="197" w:type="pct"/>
            <w:vMerge/>
          </w:tcPr>
          <w:p w14:paraId="5EC94418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6A464427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24B17A8A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47B6C8F7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4A48747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  <w:tc>
          <w:tcPr>
            <w:tcW w:w="301" w:type="pct"/>
          </w:tcPr>
          <w:p w14:paraId="58A9A132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/03.3</w:t>
            </w:r>
          </w:p>
        </w:tc>
        <w:tc>
          <w:tcPr>
            <w:tcW w:w="582" w:type="pct"/>
          </w:tcPr>
          <w:p w14:paraId="7E99E76F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65312" w:rsidRPr="00B65312" w14:paraId="6A167B78" w14:textId="77777777" w:rsidTr="00B65312">
        <w:trPr>
          <w:trHeight w:val="20"/>
        </w:trPr>
        <w:tc>
          <w:tcPr>
            <w:tcW w:w="197" w:type="pct"/>
            <w:vMerge w:val="restart"/>
          </w:tcPr>
          <w:p w14:paraId="374748C3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664" w:type="pct"/>
            <w:vMerge w:val="restart"/>
          </w:tcPr>
          <w:p w14:paraId="44BF3E93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 0,8 мкм на универсальных токарных станках с ручным управлением</w:t>
            </w:r>
          </w:p>
        </w:tc>
        <w:tc>
          <w:tcPr>
            <w:tcW w:w="582" w:type="pct"/>
            <w:vMerge w:val="restart"/>
          </w:tcPr>
          <w:p w14:paraId="77D07028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7" w:type="pct"/>
            <w:vMerge w:val="restart"/>
          </w:tcPr>
          <w:p w14:paraId="126B97CF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5‑го разряда</w:t>
            </w:r>
          </w:p>
        </w:tc>
        <w:tc>
          <w:tcPr>
            <w:tcW w:w="1588" w:type="pct"/>
          </w:tcPr>
          <w:p w14:paraId="44AB9B9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067DD7D1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/01.4</w:t>
            </w:r>
          </w:p>
        </w:tc>
        <w:tc>
          <w:tcPr>
            <w:tcW w:w="582" w:type="pct"/>
          </w:tcPr>
          <w:p w14:paraId="24CD111E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65312" w:rsidRPr="00B65312" w14:paraId="7F0A5DFB" w14:textId="77777777" w:rsidTr="00B65312">
        <w:trPr>
          <w:trHeight w:val="20"/>
        </w:trPr>
        <w:tc>
          <w:tcPr>
            <w:tcW w:w="197" w:type="pct"/>
            <w:vMerge/>
          </w:tcPr>
          <w:p w14:paraId="7B8BA70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37946C4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54099483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0E934773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4328C2C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0DC5D28C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/02.4</w:t>
            </w:r>
          </w:p>
        </w:tc>
        <w:tc>
          <w:tcPr>
            <w:tcW w:w="582" w:type="pct"/>
          </w:tcPr>
          <w:p w14:paraId="792AEE71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65312" w:rsidRPr="00B65312" w14:paraId="019D51EB" w14:textId="77777777" w:rsidTr="00B65312">
        <w:trPr>
          <w:trHeight w:val="20"/>
        </w:trPr>
        <w:tc>
          <w:tcPr>
            <w:tcW w:w="197" w:type="pct"/>
            <w:vMerge/>
          </w:tcPr>
          <w:p w14:paraId="4BC46CF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4995AA5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0DB44DDB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591B8F4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11541333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изготовленных деталей с точностью линейных размеров до 6‑го квалитета, угловых размеров до 5‑й степени, формы и взаимного расположения поверхностей до 7‑й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степени, шероховатостью обработанных поверхностей до Ra 0,8 мкм</w:t>
            </w:r>
          </w:p>
        </w:tc>
        <w:tc>
          <w:tcPr>
            <w:tcW w:w="301" w:type="pct"/>
          </w:tcPr>
          <w:p w14:paraId="617149CB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D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/03.4</w:t>
            </w:r>
          </w:p>
        </w:tc>
        <w:tc>
          <w:tcPr>
            <w:tcW w:w="582" w:type="pct"/>
          </w:tcPr>
          <w:p w14:paraId="5228C869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65312" w:rsidRPr="00B65312" w14:paraId="6BFFB01A" w14:textId="77777777" w:rsidTr="00B65312">
        <w:trPr>
          <w:trHeight w:val="20"/>
        </w:trPr>
        <w:tc>
          <w:tcPr>
            <w:tcW w:w="197" w:type="pct"/>
            <w:vMerge w:val="restart"/>
          </w:tcPr>
          <w:p w14:paraId="0B5C5BD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664" w:type="pct"/>
            <w:vMerge w:val="restart"/>
          </w:tcPr>
          <w:p w14:paraId="713B4AA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 0,4 мкм на универсальных токарных станках с ручным управлением</w:t>
            </w:r>
          </w:p>
        </w:tc>
        <w:tc>
          <w:tcPr>
            <w:tcW w:w="582" w:type="pct"/>
            <w:vMerge w:val="restart"/>
          </w:tcPr>
          <w:p w14:paraId="0AABB2F7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7" w:type="pct"/>
            <w:vMerge w:val="restart"/>
          </w:tcPr>
          <w:p w14:paraId="77FD51C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6‑го разряда</w:t>
            </w:r>
          </w:p>
        </w:tc>
        <w:tc>
          <w:tcPr>
            <w:tcW w:w="1588" w:type="pct"/>
          </w:tcPr>
          <w:p w14:paraId="4C36DA91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6F6BCB02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1557FFDE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65312" w:rsidRPr="00B65312" w14:paraId="6E932B3F" w14:textId="77777777" w:rsidTr="00B65312">
        <w:trPr>
          <w:trHeight w:val="20"/>
        </w:trPr>
        <w:tc>
          <w:tcPr>
            <w:tcW w:w="197" w:type="pct"/>
            <w:vMerge/>
          </w:tcPr>
          <w:p w14:paraId="4B13C81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64" w:type="pct"/>
            <w:vMerge/>
          </w:tcPr>
          <w:p w14:paraId="50EFCA89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1A39BBB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33E436ED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551BDFD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универсальном токарном станке с ручным управлением</w:t>
            </w:r>
          </w:p>
        </w:tc>
        <w:tc>
          <w:tcPr>
            <w:tcW w:w="301" w:type="pct"/>
          </w:tcPr>
          <w:p w14:paraId="2967085C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.4</w:t>
            </w:r>
          </w:p>
        </w:tc>
        <w:tc>
          <w:tcPr>
            <w:tcW w:w="582" w:type="pct"/>
          </w:tcPr>
          <w:p w14:paraId="70B86F4F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65312" w:rsidRPr="00B65312" w14:paraId="2E3AEC58" w14:textId="77777777" w:rsidTr="00B65312">
        <w:trPr>
          <w:trHeight w:val="20"/>
        </w:trPr>
        <w:tc>
          <w:tcPr>
            <w:tcW w:w="197" w:type="pct"/>
            <w:vMerge/>
          </w:tcPr>
          <w:p w14:paraId="1EEF1257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14:paraId="549F5039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14:paraId="7ED5728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7" w:type="pct"/>
            <w:vMerge/>
          </w:tcPr>
          <w:p w14:paraId="5D97540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8" w:type="pct"/>
          </w:tcPr>
          <w:p w14:paraId="117F3FD3" w14:textId="77777777" w:rsidR="00C672C8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  <w:tc>
          <w:tcPr>
            <w:tcW w:w="301" w:type="pct"/>
          </w:tcPr>
          <w:p w14:paraId="59C04CBB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/03.4</w:t>
            </w:r>
          </w:p>
        </w:tc>
        <w:tc>
          <w:tcPr>
            <w:tcW w:w="582" w:type="pct"/>
          </w:tcPr>
          <w:p w14:paraId="414C7BEC" w14:textId="77777777" w:rsidR="00B65312" w:rsidRPr="00B65312" w:rsidRDefault="00B65312" w:rsidP="00B653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2589BD1E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  <w:sectPr w:rsidR="00B65312" w:rsidRPr="00B65312" w:rsidSect="00C672C8">
          <w:headerReference w:type="default" r:id="rId12"/>
          <w:headerReference w:type="first" r:id="rId13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3028F6E0" w14:textId="77777777" w:rsidR="00B65312" w:rsidRPr="00B65312" w:rsidRDefault="00B65312" w:rsidP="00B65312">
      <w:pPr>
        <w:widowControl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193300157"/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</w:rPr>
        <w:t>. Характеристика обобщенных трудовых функций</w:t>
      </w:r>
      <w:bookmarkEnd w:id="5"/>
    </w:p>
    <w:p w14:paraId="2E93B416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70791F" w14:textId="77777777" w:rsidR="00B65312" w:rsidRPr="00B65312" w:rsidRDefault="00B65312" w:rsidP="00B65312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6" w:name="_Toc193300158"/>
      <w:r w:rsidRPr="00B65312">
        <w:rPr>
          <w:rFonts w:ascii="Times New Roman" w:eastAsia="Times New Roman" w:hAnsi="Times New Roman" w:cs="Times New Roman"/>
          <w:b/>
          <w:bCs/>
          <w:sz w:val="24"/>
          <w:szCs w:val="26"/>
        </w:rPr>
        <w:t>3.1. Обобщенная трудовая функция</w:t>
      </w:r>
      <w:bookmarkEnd w:id="6"/>
    </w:p>
    <w:p w14:paraId="3CE37EE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727"/>
        <w:gridCol w:w="552"/>
        <w:gridCol w:w="390"/>
        <w:gridCol w:w="1447"/>
        <w:gridCol w:w="336"/>
      </w:tblGrid>
      <w:tr w:rsidR="00B65312" w:rsidRPr="00B65312" w14:paraId="5E214123" w14:textId="77777777" w:rsidTr="00C672C8">
        <w:trPr>
          <w:trHeight w:val="278"/>
        </w:trPr>
        <w:tc>
          <w:tcPr>
            <w:tcW w:w="7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87C89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26576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универсальных токарных станках с ручным управлением</w:t>
            </w:r>
          </w:p>
        </w:tc>
        <w:tc>
          <w:tcPr>
            <w:tcW w:w="30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F4575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C7C30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90D6E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1381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14:paraId="3CCCCEC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7F9894F9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18269A2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1BF420B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2‑го разряда</w:t>
            </w:r>
          </w:p>
        </w:tc>
      </w:tr>
    </w:tbl>
    <w:p w14:paraId="1B981C0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771C78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Пути достижения квалификации</w:t>
      </w:r>
    </w:p>
    <w:p w14:paraId="358BF3B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49F7A5A9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5511C8A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и обучение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264BEE09" w14:textId="77777777" w:rsidR="00B65312" w:rsidRPr="00B65312" w:rsidRDefault="00B65312" w:rsidP="00B65312">
            <w:pPr>
              <w:widowControl w:val="0"/>
              <w:tabs>
                <w:tab w:val="num" w:pos="567"/>
                <w:tab w:val="num" w:pos="927"/>
                <w:tab w:val="num" w:pos="12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</w:pPr>
            <w:r w:rsidRPr="00B65312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B65312" w:rsidRPr="00B65312" w14:paraId="5E7EFFD1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3C9B2EC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285EF8E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</w:tbl>
    <w:p w14:paraId="4928EF95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080"/>
      </w:tblGrid>
      <w:tr w:rsidR="00B65312" w:rsidRPr="00B65312" w14:paraId="2A233D0A" w14:textId="77777777" w:rsidTr="00B65312">
        <w:trPr>
          <w:trHeight w:val="20"/>
        </w:trPr>
        <w:tc>
          <w:tcPr>
            <w:tcW w:w="92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27C0E3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3AC4E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4"/>
            </w:r>
          </w:p>
          <w:p w14:paraId="659F9E3D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мерам пожарной безопасности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5"/>
            </w:r>
          </w:p>
          <w:p w14:paraId="3786745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6"/>
            </w:r>
          </w:p>
          <w:p w14:paraId="3C29C97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не ниже II группы по электробезопасности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7"/>
            </w:r>
          </w:p>
        </w:tc>
      </w:tr>
      <w:tr w:rsidR="00B65312" w:rsidRPr="00B65312" w14:paraId="154B829D" w14:textId="77777777" w:rsidTr="00B65312">
        <w:trPr>
          <w:trHeight w:val="20"/>
        </w:trPr>
        <w:tc>
          <w:tcPr>
            <w:tcW w:w="924" w:type="pct"/>
            <w:tcBorders>
              <w:left w:val="single" w:sz="4" w:space="0" w:color="808080"/>
              <w:right w:val="single" w:sz="4" w:space="0" w:color="808080"/>
            </w:tcBorders>
          </w:tcPr>
          <w:p w14:paraId="24E97BC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F592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CDE6DE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2BA2A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Справочная информация</w:t>
      </w:r>
    </w:p>
    <w:p w14:paraId="410B585A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2"/>
        <w:gridCol w:w="1057"/>
        <w:gridCol w:w="7113"/>
      </w:tblGrid>
      <w:tr w:rsidR="00B65312" w:rsidRPr="00B65312" w14:paraId="4926AB64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B49485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533" w:type="pct"/>
            <w:tcBorders>
              <w:bottom w:val="single" w:sz="4" w:space="0" w:color="808080"/>
            </w:tcBorders>
            <w:vAlign w:val="center"/>
          </w:tcPr>
          <w:p w14:paraId="75681A2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3588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35C1069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5312" w:rsidRPr="00B65312" w14:paraId="74A4CF2B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6B8A01A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ОКЗ</w:t>
            </w:r>
          </w:p>
        </w:tc>
        <w:tc>
          <w:tcPr>
            <w:tcW w:w="533" w:type="pct"/>
            <w:tcBorders>
              <w:left w:val="single" w:sz="4" w:space="0" w:color="808080"/>
              <w:right w:val="single" w:sz="4" w:space="0" w:color="808080"/>
            </w:tcBorders>
          </w:tcPr>
          <w:p w14:paraId="286F4EB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7223</w:t>
            </w:r>
          </w:p>
        </w:tc>
        <w:tc>
          <w:tcPr>
            <w:tcW w:w="3588" w:type="pct"/>
            <w:tcBorders>
              <w:left w:val="single" w:sz="4" w:space="0" w:color="808080"/>
              <w:right w:val="single" w:sz="4" w:space="0" w:color="808080"/>
            </w:tcBorders>
          </w:tcPr>
          <w:p w14:paraId="512ADE7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Станочники и наладчики металлообрабатывающих станков</w:t>
            </w:r>
          </w:p>
        </w:tc>
      </w:tr>
      <w:tr w:rsidR="00B65312" w:rsidRPr="00B65312" w14:paraId="6552E9C2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71ACAC5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ЕТКС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8"/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33" w:type="pct"/>
            <w:tcBorders>
              <w:left w:val="single" w:sz="4" w:space="0" w:color="808080"/>
              <w:right w:val="single" w:sz="4" w:space="0" w:color="808080"/>
            </w:tcBorders>
          </w:tcPr>
          <w:p w14:paraId="085B777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§ 108</w:t>
            </w:r>
          </w:p>
        </w:tc>
        <w:tc>
          <w:tcPr>
            <w:tcW w:w="3588" w:type="pct"/>
            <w:tcBorders>
              <w:left w:val="single" w:sz="4" w:space="0" w:color="808080"/>
              <w:right w:val="single" w:sz="4" w:space="0" w:color="808080"/>
            </w:tcBorders>
          </w:tcPr>
          <w:p w14:paraId="3802FA8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2‑го разряда</w:t>
            </w:r>
          </w:p>
        </w:tc>
      </w:tr>
      <w:tr w:rsidR="00B65312" w:rsidRPr="00B65312" w14:paraId="3E115F16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38DE9EF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  <w:r w:rsidRPr="00B653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endnoteReference w:id="9"/>
            </w:r>
          </w:p>
        </w:tc>
        <w:tc>
          <w:tcPr>
            <w:tcW w:w="533" w:type="pct"/>
            <w:tcBorders>
              <w:left w:val="single" w:sz="4" w:space="0" w:color="808080"/>
              <w:right w:val="single" w:sz="4" w:space="0" w:color="808080"/>
            </w:tcBorders>
          </w:tcPr>
          <w:p w14:paraId="4F84CA8F" w14:textId="10A8CC0A" w:rsidR="00B65312" w:rsidRPr="00B65312" w:rsidRDefault="0074433E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105085</w:t>
            </w:r>
          </w:p>
        </w:tc>
        <w:tc>
          <w:tcPr>
            <w:tcW w:w="3588" w:type="pct"/>
            <w:tcBorders>
              <w:left w:val="single" w:sz="4" w:space="0" w:color="808080"/>
              <w:right w:val="single" w:sz="4" w:space="0" w:color="808080"/>
            </w:tcBorders>
          </w:tcPr>
          <w:p w14:paraId="345BBA9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Токарь</w:t>
            </w:r>
          </w:p>
        </w:tc>
      </w:tr>
    </w:tbl>
    <w:p w14:paraId="3B79A5F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E189F7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3.1.1. Трудовая функция</w:t>
      </w:r>
    </w:p>
    <w:p w14:paraId="1B76A545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1"/>
        <w:gridCol w:w="552"/>
        <w:gridCol w:w="876"/>
        <w:gridCol w:w="1447"/>
        <w:gridCol w:w="336"/>
      </w:tblGrid>
      <w:tr w:rsidR="00B65312" w:rsidRPr="00B65312" w14:paraId="700AEE1D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1AF080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DF93" w14:textId="61714715" w:rsidR="00B65312" w:rsidRPr="00B65312" w:rsidRDefault="00B05FE5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5F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 6,3 мкм на универсальном токарном станке с ручным управлением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91BFC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60F2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3116C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48E1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6E5DBF13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348F2691" w14:textId="77777777" w:rsidTr="00C672C8">
        <w:trPr>
          <w:trHeight w:val="20"/>
        </w:trPr>
        <w:tc>
          <w:tcPr>
            <w:tcW w:w="898" w:type="pct"/>
            <w:vMerge w:val="restart"/>
          </w:tcPr>
          <w:p w14:paraId="1D78358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" w:name="_Hlk178539510"/>
            <w:bookmarkStart w:id="8" w:name="_Hlk163910305"/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02" w:type="pct"/>
          </w:tcPr>
          <w:p w14:paraId="27A9B4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задания на выполнение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токарном станке</w:t>
            </w:r>
          </w:p>
        </w:tc>
      </w:tr>
      <w:tr w:rsidR="00B65312" w:rsidRPr="00B65312" w14:paraId="4AA3459A" w14:textId="77777777" w:rsidTr="00C672C8">
        <w:trPr>
          <w:trHeight w:val="20"/>
        </w:trPr>
        <w:tc>
          <w:tcPr>
            <w:tcW w:w="898" w:type="pct"/>
            <w:vMerge/>
          </w:tcPr>
          <w:p w14:paraId="72C7582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648E857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токарном станке</w:t>
            </w:r>
          </w:p>
        </w:tc>
      </w:tr>
      <w:bookmarkEnd w:id="7"/>
      <w:tr w:rsidR="00B65312" w:rsidRPr="00B65312" w14:paraId="7EE30831" w14:textId="77777777" w:rsidTr="00C672C8">
        <w:trPr>
          <w:trHeight w:val="20"/>
        </w:trPr>
        <w:tc>
          <w:tcPr>
            <w:tcW w:w="898" w:type="pct"/>
            <w:vMerge/>
          </w:tcPr>
          <w:p w14:paraId="74B20C3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6D8ABF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металлорежущих и вспомогательных инструментов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3F4D34D" w14:textId="77777777" w:rsidTr="00C672C8">
        <w:trPr>
          <w:trHeight w:val="20"/>
        </w:trPr>
        <w:tc>
          <w:tcPr>
            <w:tcW w:w="898" w:type="pct"/>
            <w:vMerge/>
          </w:tcPr>
          <w:p w14:paraId="66BE31C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298810A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контрольно-измерительных инструментов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3EE72113" w14:textId="77777777" w:rsidTr="00C672C8">
        <w:trPr>
          <w:trHeight w:val="20"/>
        </w:trPr>
        <w:tc>
          <w:tcPr>
            <w:tcW w:w="898" w:type="pct"/>
            <w:vMerge/>
          </w:tcPr>
          <w:p w14:paraId="425B26F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3DF36E9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универсальных и (или) специальных приспособлений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2727FC64" w14:textId="77777777" w:rsidTr="00C672C8">
        <w:trPr>
          <w:trHeight w:val="20"/>
        </w:trPr>
        <w:tc>
          <w:tcPr>
            <w:tcW w:w="898" w:type="pct"/>
            <w:vMerge/>
          </w:tcPr>
          <w:p w14:paraId="43ECBDE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6C3E25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заготовок и материалов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11BA6901" w14:textId="77777777" w:rsidTr="00C672C8">
        <w:trPr>
          <w:trHeight w:val="20"/>
        </w:trPr>
        <w:tc>
          <w:tcPr>
            <w:tcW w:w="898" w:type="pct"/>
            <w:vMerge/>
          </w:tcPr>
          <w:p w14:paraId="440A50C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5AC9FB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 к выполнению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029DC886" w14:textId="77777777" w:rsidTr="00C672C8">
        <w:trPr>
          <w:trHeight w:val="20"/>
        </w:trPr>
        <w:tc>
          <w:tcPr>
            <w:tcW w:w="898" w:type="pct"/>
            <w:vMerge/>
          </w:tcPr>
          <w:p w14:paraId="375B0F6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3B6A93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металлорежущих и вспомогательных инструментов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3D299F73" w14:textId="77777777" w:rsidTr="00C672C8">
        <w:trPr>
          <w:trHeight w:val="20"/>
        </w:trPr>
        <w:tc>
          <w:tcPr>
            <w:tcW w:w="898" w:type="pct"/>
            <w:vMerge/>
          </w:tcPr>
          <w:p w14:paraId="7A226A9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1560C9C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приспособлений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270C516A" w14:textId="77777777" w:rsidTr="00C672C8">
        <w:trPr>
          <w:trHeight w:val="20"/>
        </w:trPr>
        <w:tc>
          <w:tcPr>
            <w:tcW w:w="898" w:type="pct"/>
            <w:vMerge/>
          </w:tcPr>
          <w:p w14:paraId="00D6D58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4CCB1C5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контрольно-измерительных инструментов для контроля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токарном станке</w:t>
            </w:r>
          </w:p>
        </w:tc>
      </w:tr>
      <w:tr w:rsidR="00B65312" w:rsidRPr="00B65312" w14:paraId="146F1963" w14:textId="77777777" w:rsidTr="00C672C8">
        <w:trPr>
          <w:trHeight w:val="20"/>
        </w:trPr>
        <w:tc>
          <w:tcPr>
            <w:tcW w:w="898" w:type="pct"/>
            <w:vMerge/>
          </w:tcPr>
          <w:p w14:paraId="1E9C19D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659807C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металлорежущих и вспомогательных инструментов на токарный станок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0B197EC5" w14:textId="77777777" w:rsidTr="00C672C8">
        <w:trPr>
          <w:trHeight w:val="20"/>
        </w:trPr>
        <w:tc>
          <w:tcPr>
            <w:tcW w:w="898" w:type="pct"/>
            <w:vMerge/>
          </w:tcPr>
          <w:p w14:paraId="052DB85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4606B9F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приспособлений на токарный станок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4F70D52" w14:textId="77777777" w:rsidTr="00C672C8">
        <w:trPr>
          <w:trHeight w:val="20"/>
        </w:trPr>
        <w:tc>
          <w:tcPr>
            <w:tcW w:w="898" w:type="pct"/>
            <w:vMerge/>
          </w:tcPr>
          <w:p w14:paraId="6C2101F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495535A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для настройки в приспособление на токарном станке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28EA7D1" w14:textId="77777777" w:rsidTr="00C672C8">
        <w:trPr>
          <w:trHeight w:val="20"/>
        </w:trPr>
        <w:tc>
          <w:tcPr>
            <w:tcW w:w="898" w:type="pct"/>
            <w:vMerge/>
          </w:tcPr>
          <w:p w14:paraId="74C6E69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0D892C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Настройка токарного станка для выполнения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A5784D0" w14:textId="77777777" w:rsidTr="00C672C8">
        <w:trPr>
          <w:trHeight w:val="20"/>
        </w:trPr>
        <w:tc>
          <w:tcPr>
            <w:tcW w:w="898" w:type="pct"/>
            <w:vMerge/>
          </w:tcPr>
          <w:p w14:paraId="15C8DD9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2" w:type="pct"/>
          </w:tcPr>
          <w:p w14:paraId="55E983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Установление режимов резания для обработки поверхностей заготовки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токарном станке</w:t>
            </w:r>
          </w:p>
        </w:tc>
      </w:tr>
      <w:bookmarkEnd w:id="8"/>
      <w:tr w:rsidR="00B65312" w:rsidRPr="00B65312" w14:paraId="7F9760D0" w14:textId="77777777" w:rsidTr="00C672C8">
        <w:trPr>
          <w:trHeight w:val="20"/>
        </w:trPr>
        <w:tc>
          <w:tcPr>
            <w:tcW w:w="898" w:type="pct"/>
            <w:vMerge w:val="restart"/>
          </w:tcPr>
          <w:p w14:paraId="0A8F0F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02" w:type="pct"/>
          </w:tcPr>
          <w:p w14:paraId="2D610F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2C5C9C9C" w14:textId="77777777" w:rsidTr="00C672C8">
        <w:trPr>
          <w:trHeight w:val="20"/>
        </w:trPr>
        <w:tc>
          <w:tcPr>
            <w:tcW w:w="898" w:type="pct"/>
            <w:vMerge/>
          </w:tcPr>
          <w:p w14:paraId="6D69F9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58F0FC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440DA61F" w14:textId="77777777" w:rsidTr="00C672C8">
        <w:trPr>
          <w:trHeight w:val="20"/>
        </w:trPr>
        <w:tc>
          <w:tcPr>
            <w:tcW w:w="898" w:type="pct"/>
            <w:vMerge/>
          </w:tcPr>
          <w:p w14:paraId="77F0CE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C278B08" w14:textId="7CFB372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металлорежущие инструменты в соответствии с </w:t>
            </w:r>
            <w:r w:rsidR="00620B5D" w:rsidRP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технологической документацией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выполнении технологических операций на токарных станках</w:t>
            </w:r>
          </w:p>
        </w:tc>
      </w:tr>
      <w:tr w:rsidR="00B65312" w:rsidRPr="00B65312" w14:paraId="593FDF98" w14:textId="77777777" w:rsidTr="00C672C8">
        <w:trPr>
          <w:trHeight w:val="20"/>
        </w:trPr>
        <w:tc>
          <w:tcPr>
            <w:tcW w:w="898" w:type="pct"/>
            <w:vMerge/>
          </w:tcPr>
          <w:p w14:paraId="5AAAC29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3F8C239" w14:textId="4C7F5C2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вспомогательные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операций на токарных станках</w:t>
            </w:r>
          </w:p>
        </w:tc>
      </w:tr>
      <w:tr w:rsidR="00B65312" w:rsidRPr="00B65312" w14:paraId="25DA572D" w14:textId="77777777" w:rsidTr="00C672C8">
        <w:trPr>
          <w:trHeight w:val="20"/>
        </w:trPr>
        <w:tc>
          <w:tcPr>
            <w:tcW w:w="898" w:type="pct"/>
            <w:vMerge/>
          </w:tcPr>
          <w:p w14:paraId="0271B0B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E956F43" w14:textId="7C838D6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контрольно-измерительные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операций на токарных станках</w:t>
            </w:r>
          </w:p>
        </w:tc>
      </w:tr>
      <w:tr w:rsidR="00B65312" w:rsidRPr="00B65312" w14:paraId="70310283" w14:textId="77777777" w:rsidTr="00C672C8">
        <w:trPr>
          <w:trHeight w:val="20"/>
        </w:trPr>
        <w:tc>
          <w:tcPr>
            <w:tcW w:w="898" w:type="pct"/>
            <w:vMerge/>
          </w:tcPr>
          <w:p w14:paraId="444F312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2D1DED9A" w14:textId="5DD521D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универсальные и (или) специальные приспособления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операций на токарных станках</w:t>
            </w:r>
          </w:p>
        </w:tc>
      </w:tr>
      <w:tr w:rsidR="00B65312" w:rsidRPr="00B65312" w14:paraId="1C1F69D7" w14:textId="77777777" w:rsidTr="00C672C8">
        <w:trPr>
          <w:trHeight w:val="20"/>
        </w:trPr>
        <w:tc>
          <w:tcPr>
            <w:tcW w:w="898" w:type="pct"/>
            <w:vMerge/>
          </w:tcPr>
          <w:p w14:paraId="233A461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0D9EB2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и работоспособность токарных станков перед выполнением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478F1097" w14:textId="77777777" w:rsidTr="00C672C8">
        <w:trPr>
          <w:trHeight w:val="20"/>
        </w:trPr>
        <w:tc>
          <w:tcPr>
            <w:tcW w:w="898" w:type="pct"/>
            <w:vMerge/>
          </w:tcPr>
          <w:p w14:paraId="7C2C2DA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5E0439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Поддерживать состояние рабочего места </w:t>
            </w:r>
            <w:bookmarkStart w:id="9" w:name="_Hlk207374125"/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соответствии с требованиями охраны труда</w:t>
            </w:r>
            <w:bookmarkEnd w:id="9"/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токарных станках</w:t>
            </w:r>
          </w:p>
        </w:tc>
      </w:tr>
      <w:tr w:rsidR="00B65312" w:rsidRPr="00B65312" w14:paraId="0A30C30E" w14:textId="77777777" w:rsidTr="00C672C8">
        <w:trPr>
          <w:trHeight w:val="20"/>
        </w:trPr>
        <w:tc>
          <w:tcPr>
            <w:tcW w:w="898" w:type="pct"/>
            <w:vMerge/>
          </w:tcPr>
          <w:p w14:paraId="567C44E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786D0A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геометрические параметры металлорежущих инструментов, используемых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581B3FF" w14:textId="77777777" w:rsidTr="00C672C8">
        <w:trPr>
          <w:trHeight w:val="20"/>
        </w:trPr>
        <w:tc>
          <w:tcPr>
            <w:tcW w:w="898" w:type="pct"/>
            <w:vMerge/>
          </w:tcPr>
          <w:p w14:paraId="0BB7A17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EBA209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Собирать сборные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шероховатостью обработанных поверхностей до Ra 6,3 мкм</w:t>
            </w:r>
          </w:p>
        </w:tc>
      </w:tr>
      <w:tr w:rsidR="00B65312" w:rsidRPr="00B65312" w14:paraId="632CCFEF" w14:textId="77777777" w:rsidTr="00C672C8">
        <w:trPr>
          <w:trHeight w:val="20"/>
        </w:trPr>
        <w:tc>
          <w:tcPr>
            <w:tcW w:w="898" w:type="pct"/>
            <w:vMerge/>
          </w:tcPr>
          <w:p w14:paraId="3BE327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47838E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универсальные приспособления, используемые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170FFA5" w14:textId="77777777" w:rsidTr="00C672C8">
        <w:trPr>
          <w:trHeight w:val="20"/>
        </w:trPr>
        <w:tc>
          <w:tcPr>
            <w:tcW w:w="898" w:type="pct"/>
            <w:vMerge/>
          </w:tcPr>
          <w:p w14:paraId="4931FCF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DC31E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контрольно-измерительные инструменты для контроля и (или) измерения параметров изготавливаемой детали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49D44248" w14:textId="77777777" w:rsidTr="00C672C8">
        <w:trPr>
          <w:trHeight w:val="20"/>
        </w:trPr>
        <w:tc>
          <w:tcPr>
            <w:tcW w:w="898" w:type="pct"/>
            <w:vMerge/>
          </w:tcPr>
          <w:p w14:paraId="470C54A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F1954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 и настраивать на токарных станках вспомогательные и металлорежущие инструменты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737D3FA" w14:textId="77777777" w:rsidTr="00C672C8">
        <w:trPr>
          <w:trHeight w:val="20"/>
        </w:trPr>
        <w:tc>
          <w:tcPr>
            <w:tcW w:w="898" w:type="pct"/>
            <w:vMerge/>
          </w:tcPr>
          <w:p w14:paraId="6EFF8E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D072C3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вспомогательные инструменты для установки металлорежущих инструментов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2DE281B0" w14:textId="77777777" w:rsidTr="00C672C8">
        <w:trPr>
          <w:trHeight w:val="20"/>
        </w:trPr>
        <w:tc>
          <w:tcPr>
            <w:tcW w:w="898" w:type="pct"/>
            <w:vMerge/>
          </w:tcPr>
          <w:p w14:paraId="33CC1F2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8D3BC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приспособления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0B3C2E4" w14:textId="77777777" w:rsidTr="00C73ABC">
        <w:trPr>
          <w:trHeight w:val="1442"/>
        </w:trPr>
        <w:tc>
          <w:tcPr>
            <w:tcW w:w="898" w:type="pct"/>
            <w:vMerge/>
          </w:tcPr>
          <w:p w14:paraId="6596088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7D27A8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86B46C0" w14:textId="77777777" w:rsidTr="00C672C8">
        <w:trPr>
          <w:trHeight w:val="20"/>
        </w:trPr>
        <w:tc>
          <w:tcPr>
            <w:tcW w:w="898" w:type="pct"/>
            <w:vMerge/>
          </w:tcPr>
          <w:p w14:paraId="3B489EF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C0720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линейных размеров изготавливаемой детали до 12‑го квалитета</w:t>
            </w:r>
          </w:p>
        </w:tc>
      </w:tr>
      <w:tr w:rsidR="00B65312" w:rsidRPr="00B65312" w14:paraId="4DB1F4A8" w14:textId="77777777" w:rsidTr="00C672C8">
        <w:trPr>
          <w:trHeight w:val="20"/>
        </w:trPr>
        <w:tc>
          <w:tcPr>
            <w:tcW w:w="898" w:type="pct"/>
            <w:vMerge/>
          </w:tcPr>
          <w:p w14:paraId="7686284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3C37D7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токарные станки для обеспечения шероховатости обработанных поверхностей изготавливаемой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51E118E5" w14:textId="77777777" w:rsidTr="00C672C8">
        <w:trPr>
          <w:trHeight w:val="20"/>
        </w:trPr>
        <w:tc>
          <w:tcPr>
            <w:tcW w:w="898" w:type="pct"/>
            <w:vMerge/>
          </w:tcPr>
          <w:p w14:paraId="3F03BF7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0DD57B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формы поверхностей изготавливаемой детали до 14‑й степени</w:t>
            </w:r>
          </w:p>
        </w:tc>
      </w:tr>
      <w:tr w:rsidR="00B65312" w:rsidRPr="00B65312" w14:paraId="6DA8C8B9" w14:textId="77777777" w:rsidTr="00C672C8">
        <w:trPr>
          <w:trHeight w:val="20"/>
        </w:trPr>
        <w:tc>
          <w:tcPr>
            <w:tcW w:w="898" w:type="pct"/>
            <w:vMerge/>
          </w:tcPr>
          <w:p w14:paraId="4384F1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E39E23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взаимного расположения поверхностей изготавливаемой детали до 14‑й степени</w:t>
            </w:r>
          </w:p>
        </w:tc>
      </w:tr>
      <w:tr w:rsidR="00B65312" w:rsidRPr="00B65312" w14:paraId="3BD73D26" w14:textId="77777777" w:rsidTr="00E7561F">
        <w:trPr>
          <w:trHeight w:val="1311"/>
        </w:trPr>
        <w:tc>
          <w:tcPr>
            <w:tcW w:w="898" w:type="pct"/>
            <w:vMerge/>
          </w:tcPr>
          <w:p w14:paraId="7F29527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F4EC48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02A6F6ED" w14:textId="77777777" w:rsidTr="00C672C8">
        <w:trPr>
          <w:trHeight w:val="20"/>
        </w:trPr>
        <w:tc>
          <w:tcPr>
            <w:tcW w:w="898" w:type="pct"/>
            <w:vMerge/>
          </w:tcPr>
          <w:p w14:paraId="4B51B2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82FF3C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режимы резания на токарных станках при обработке поверхностей заготовок с точностью линейных размеров до 12‑го квалитета, шероховатостью обработанных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мкм, точностью формы поверхностей до 14‑й степени точности и точностью расположения поверхностей до 14‑й степени точности</w:t>
            </w:r>
          </w:p>
        </w:tc>
      </w:tr>
      <w:tr w:rsidR="00B65312" w:rsidRPr="00B65312" w14:paraId="390717C2" w14:textId="77777777" w:rsidTr="00C672C8">
        <w:trPr>
          <w:trHeight w:val="20"/>
        </w:trPr>
        <w:tc>
          <w:tcPr>
            <w:tcW w:w="898" w:type="pct"/>
            <w:vMerge w:val="restart"/>
          </w:tcPr>
          <w:p w14:paraId="5A5BA45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Необходимые </w:t>
            </w: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102" w:type="pct"/>
          </w:tcPr>
          <w:p w14:paraId="08BC409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Основные понятия и термины технологии машиностроения</w:t>
            </w:r>
          </w:p>
        </w:tc>
      </w:tr>
      <w:tr w:rsidR="00B65312" w:rsidRPr="00B65312" w14:paraId="6E1D0CE9" w14:textId="77777777" w:rsidTr="00C672C8">
        <w:trPr>
          <w:trHeight w:val="20"/>
        </w:trPr>
        <w:tc>
          <w:tcPr>
            <w:tcW w:w="898" w:type="pct"/>
            <w:vMerge/>
          </w:tcPr>
          <w:p w14:paraId="60272FB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A5E48D6" w14:textId="54809C42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  <w:r w:rsidR="00533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33F4" w:rsidRPr="00533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(перечень сокращений приведен в разделе V </w:t>
            </w:r>
            <w:r w:rsidR="005333F4" w:rsidRPr="00533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профессионального ста</w:t>
            </w:r>
            <w:r w:rsidR="005333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ндарта)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65312" w:rsidRPr="00B65312" w14:paraId="2E550369" w14:textId="77777777" w:rsidTr="00C672C8">
        <w:trPr>
          <w:trHeight w:val="20"/>
        </w:trPr>
        <w:tc>
          <w:tcPr>
            <w:tcW w:w="898" w:type="pct"/>
            <w:vMerge/>
          </w:tcPr>
          <w:p w14:paraId="6B8538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70CE1DAA" w14:textId="64F777AD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22F8C584" w14:textId="77777777" w:rsidTr="00C672C8">
        <w:trPr>
          <w:trHeight w:val="20"/>
        </w:trPr>
        <w:tc>
          <w:tcPr>
            <w:tcW w:w="898" w:type="pct"/>
            <w:vMerge/>
          </w:tcPr>
          <w:p w14:paraId="0E70A85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2F6D93D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0138F61B" w14:textId="77777777" w:rsidTr="00C672C8">
        <w:trPr>
          <w:trHeight w:val="20"/>
        </w:trPr>
        <w:tc>
          <w:tcPr>
            <w:tcW w:w="898" w:type="pct"/>
            <w:vMerge/>
          </w:tcPr>
          <w:p w14:paraId="3CBE0FF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276C38D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55F892F1" w14:textId="77777777" w:rsidTr="00C672C8">
        <w:trPr>
          <w:trHeight w:val="20"/>
        </w:trPr>
        <w:tc>
          <w:tcPr>
            <w:tcW w:w="898" w:type="pct"/>
            <w:vMerge/>
          </w:tcPr>
          <w:p w14:paraId="0146234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7AC440D8" w14:textId="04B710AD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4C4DE5BD" w14:textId="77777777" w:rsidTr="00C672C8">
        <w:trPr>
          <w:trHeight w:val="20"/>
        </w:trPr>
        <w:tc>
          <w:tcPr>
            <w:tcW w:w="898" w:type="pct"/>
            <w:vMerge/>
          </w:tcPr>
          <w:p w14:paraId="3C2A0B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40559AC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Виды и содержание технологической документации, используемой в организации </w:t>
            </w:r>
          </w:p>
        </w:tc>
      </w:tr>
      <w:tr w:rsidR="00B65312" w:rsidRPr="00B65312" w14:paraId="24C3B40C" w14:textId="77777777" w:rsidTr="00C672C8">
        <w:trPr>
          <w:trHeight w:val="20"/>
        </w:trPr>
        <w:tc>
          <w:tcPr>
            <w:tcW w:w="898" w:type="pct"/>
            <w:vMerge/>
          </w:tcPr>
          <w:p w14:paraId="63735DB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BDF68C8" w14:textId="7F168A31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0E064D3B" w14:textId="77777777" w:rsidTr="00C672C8">
        <w:trPr>
          <w:trHeight w:val="20"/>
        </w:trPr>
        <w:tc>
          <w:tcPr>
            <w:tcW w:w="898" w:type="pct"/>
            <w:vMerge/>
          </w:tcPr>
          <w:p w14:paraId="02DEFFB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004AA4E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59843FC0" w14:textId="77777777" w:rsidTr="00C672C8">
        <w:trPr>
          <w:trHeight w:val="20"/>
        </w:trPr>
        <w:tc>
          <w:tcPr>
            <w:tcW w:w="898" w:type="pct"/>
            <w:vMerge/>
          </w:tcPr>
          <w:p w14:paraId="22CD81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0E2D7F9" w14:textId="1EC06CAB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257AC715" w14:textId="77777777" w:rsidTr="00C672C8">
        <w:trPr>
          <w:trHeight w:val="20"/>
        </w:trPr>
        <w:tc>
          <w:tcPr>
            <w:tcW w:w="898" w:type="pct"/>
            <w:vMerge/>
          </w:tcPr>
          <w:p w14:paraId="418E8FD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53175A4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5E88013C" w14:textId="77777777" w:rsidTr="00C672C8">
        <w:trPr>
          <w:trHeight w:val="20"/>
        </w:trPr>
        <w:tc>
          <w:tcPr>
            <w:tcW w:w="898" w:type="pct"/>
            <w:vMerge/>
          </w:tcPr>
          <w:p w14:paraId="7234347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7CC9549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6E942F9A" w14:textId="77777777" w:rsidTr="00C672C8">
        <w:trPr>
          <w:trHeight w:val="20"/>
        </w:trPr>
        <w:tc>
          <w:tcPr>
            <w:tcW w:w="898" w:type="pct"/>
            <w:vMerge/>
          </w:tcPr>
          <w:p w14:paraId="22A454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5440C2F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50CDD134" w14:textId="77777777" w:rsidTr="00C672C8">
        <w:trPr>
          <w:trHeight w:val="20"/>
        </w:trPr>
        <w:tc>
          <w:tcPr>
            <w:tcW w:w="898" w:type="pct"/>
            <w:vMerge/>
          </w:tcPr>
          <w:p w14:paraId="45F320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B34B9EF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вспомогательных и металлорежущих инструментов, используемых на токарных станках</w:t>
            </w:r>
          </w:p>
        </w:tc>
      </w:tr>
      <w:tr w:rsidR="00B65312" w:rsidRPr="00B65312" w14:paraId="1584F2CB" w14:textId="77777777" w:rsidTr="00C672C8">
        <w:trPr>
          <w:trHeight w:val="20"/>
        </w:trPr>
        <w:tc>
          <w:tcPr>
            <w:tcW w:w="898" w:type="pct"/>
            <w:vMerge/>
          </w:tcPr>
          <w:p w14:paraId="02DF876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459D674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Вспомогательные инструменты,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74C61E78" w14:textId="77777777" w:rsidTr="00C672C8">
        <w:trPr>
          <w:trHeight w:val="20"/>
        </w:trPr>
        <w:tc>
          <w:tcPr>
            <w:tcW w:w="898" w:type="pct"/>
            <w:vMerge/>
          </w:tcPr>
          <w:p w14:paraId="2863074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7A1AE4BD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вспомогательных инструментов для токарных станков в соответствии с используемыми металлорежущими инструментами</w:t>
            </w:r>
          </w:p>
        </w:tc>
      </w:tr>
      <w:tr w:rsidR="00B65312" w:rsidRPr="00B65312" w14:paraId="4D75D90B" w14:textId="77777777" w:rsidTr="00C672C8">
        <w:trPr>
          <w:trHeight w:val="20"/>
        </w:trPr>
        <w:tc>
          <w:tcPr>
            <w:tcW w:w="898" w:type="pct"/>
            <w:vMerge/>
          </w:tcPr>
          <w:p w14:paraId="6F8BCC8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131C595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Контрольно-измерительные инструменты: виды, конструкции, назначение, возможности и правила использования</w:t>
            </w:r>
          </w:p>
        </w:tc>
      </w:tr>
      <w:tr w:rsidR="00B65312" w:rsidRPr="00B65312" w14:paraId="58D0BD01" w14:textId="77777777" w:rsidTr="00C672C8">
        <w:trPr>
          <w:trHeight w:val="20"/>
        </w:trPr>
        <w:tc>
          <w:tcPr>
            <w:tcW w:w="898" w:type="pct"/>
            <w:vMerge/>
          </w:tcPr>
          <w:p w14:paraId="3D1454C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004878B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контрольно-измерительных инструментов</w:t>
            </w:r>
          </w:p>
        </w:tc>
      </w:tr>
      <w:tr w:rsidR="00B65312" w:rsidRPr="00B65312" w14:paraId="0E896438" w14:textId="77777777" w:rsidTr="00C672C8">
        <w:trPr>
          <w:trHeight w:val="20"/>
        </w:trPr>
        <w:tc>
          <w:tcPr>
            <w:tcW w:w="898" w:type="pct"/>
            <w:vMerge/>
          </w:tcPr>
          <w:p w14:paraId="5AEFC39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B2ED40A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контрольно-измерительных инструментов</w:t>
            </w:r>
          </w:p>
        </w:tc>
      </w:tr>
      <w:tr w:rsidR="00B65312" w:rsidRPr="00B65312" w14:paraId="4F71C936" w14:textId="77777777" w:rsidTr="00C672C8">
        <w:trPr>
          <w:trHeight w:val="20"/>
        </w:trPr>
        <w:tc>
          <w:tcPr>
            <w:tcW w:w="898" w:type="pct"/>
            <w:vMerge/>
          </w:tcPr>
          <w:p w14:paraId="47D670F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08B9800B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745806F6" w14:textId="77777777" w:rsidTr="00C672C8">
        <w:trPr>
          <w:trHeight w:val="20"/>
        </w:trPr>
        <w:tc>
          <w:tcPr>
            <w:tcW w:w="898" w:type="pct"/>
            <w:vMerge/>
          </w:tcPr>
          <w:p w14:paraId="5B4104B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85DDF9A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универсальных приспособлений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01EF735D" w14:textId="77777777" w:rsidTr="00C672C8">
        <w:trPr>
          <w:trHeight w:val="20"/>
        </w:trPr>
        <w:tc>
          <w:tcPr>
            <w:tcW w:w="898" w:type="pct"/>
            <w:vMerge/>
          </w:tcPr>
          <w:p w14:paraId="700FFA6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0066F7A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универсальных приспособлений, используемых на токарных станках</w:t>
            </w:r>
          </w:p>
        </w:tc>
      </w:tr>
      <w:tr w:rsidR="00B65312" w:rsidRPr="00B65312" w14:paraId="21061F8A" w14:textId="77777777" w:rsidTr="00C672C8">
        <w:trPr>
          <w:trHeight w:val="20"/>
        </w:trPr>
        <w:tc>
          <w:tcPr>
            <w:tcW w:w="898" w:type="pct"/>
            <w:vMerge/>
          </w:tcPr>
          <w:p w14:paraId="5A297AA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0453E1B2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заготовок и материалов</w:t>
            </w:r>
          </w:p>
        </w:tc>
      </w:tr>
      <w:tr w:rsidR="00B65312" w:rsidRPr="00B65312" w14:paraId="6045F3CB" w14:textId="77777777" w:rsidTr="00C672C8">
        <w:trPr>
          <w:trHeight w:val="20"/>
        </w:trPr>
        <w:tc>
          <w:tcPr>
            <w:tcW w:w="898" w:type="pct"/>
            <w:vMerge/>
          </w:tcPr>
          <w:p w14:paraId="02F4BB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01CE3EA5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4AF1319E" w14:textId="77777777" w:rsidTr="00C672C8">
        <w:trPr>
          <w:trHeight w:val="20"/>
        </w:trPr>
        <w:tc>
          <w:tcPr>
            <w:tcW w:w="898" w:type="pct"/>
            <w:vMerge/>
          </w:tcPr>
          <w:p w14:paraId="76A697E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701E06A1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68DDE846" w14:textId="77777777" w:rsidTr="00C672C8">
        <w:trPr>
          <w:trHeight w:val="20"/>
        </w:trPr>
        <w:tc>
          <w:tcPr>
            <w:tcW w:w="898" w:type="pct"/>
            <w:vMerge/>
          </w:tcPr>
          <w:p w14:paraId="2209603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CBD6523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383B8E82" w14:textId="77777777" w:rsidTr="00C672C8">
        <w:trPr>
          <w:trHeight w:val="20"/>
        </w:trPr>
        <w:tc>
          <w:tcPr>
            <w:tcW w:w="898" w:type="pct"/>
            <w:vMerge/>
          </w:tcPr>
          <w:p w14:paraId="2424A9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2D7D3A8A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1B40D671" w14:textId="77777777" w:rsidTr="00C672C8">
        <w:trPr>
          <w:trHeight w:val="20"/>
        </w:trPr>
        <w:tc>
          <w:tcPr>
            <w:tcW w:w="898" w:type="pct"/>
            <w:vMerge/>
          </w:tcPr>
          <w:p w14:paraId="5FD6EA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2FEFD1B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71B589ED" w14:textId="77777777" w:rsidTr="00C672C8">
        <w:trPr>
          <w:trHeight w:val="20"/>
        </w:trPr>
        <w:tc>
          <w:tcPr>
            <w:tcW w:w="898" w:type="pct"/>
            <w:vMerge/>
          </w:tcPr>
          <w:p w14:paraId="216F7A8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CBC5FD7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21BD0665" w14:textId="77777777" w:rsidTr="00C672C8">
        <w:trPr>
          <w:trHeight w:val="20"/>
        </w:trPr>
        <w:tc>
          <w:tcPr>
            <w:tcW w:w="898" w:type="pct"/>
            <w:vMerge/>
          </w:tcPr>
          <w:p w14:paraId="5C794C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47C5B08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Геометрические параметры металлорежущих инструментов, используемых на токарных станках, в зависимости от обрабатываемого и инструментального материалов</w:t>
            </w:r>
          </w:p>
        </w:tc>
      </w:tr>
      <w:tr w:rsidR="00B65312" w:rsidRPr="00B65312" w14:paraId="6303B48A" w14:textId="77777777" w:rsidTr="00C672C8">
        <w:trPr>
          <w:trHeight w:val="20"/>
        </w:trPr>
        <w:tc>
          <w:tcPr>
            <w:tcW w:w="898" w:type="pct"/>
            <w:vMerge/>
          </w:tcPr>
          <w:p w14:paraId="6BAB04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AE87601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Инструменты для контроля и (или) измерения геометрических параметров металлорежущих инструментов, используемых на токарных станках: виды, конструкции, назначение, возможности и правила использования</w:t>
            </w:r>
          </w:p>
        </w:tc>
      </w:tr>
      <w:tr w:rsidR="00B65312" w:rsidRPr="00B65312" w14:paraId="35F701E1" w14:textId="77777777" w:rsidTr="00C672C8">
        <w:trPr>
          <w:trHeight w:val="20"/>
        </w:trPr>
        <w:tc>
          <w:tcPr>
            <w:tcW w:w="898" w:type="pct"/>
            <w:vMerge/>
          </w:tcPr>
          <w:p w14:paraId="20320A78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AC86C7E" w14:textId="77777777" w:rsidR="00B65312" w:rsidRPr="00B65312" w:rsidRDefault="00B65312" w:rsidP="004715AD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сборных металлорежущих инструментов, используемых на токарных станках</w:t>
            </w:r>
          </w:p>
        </w:tc>
      </w:tr>
      <w:tr w:rsidR="00B65312" w:rsidRPr="00B65312" w14:paraId="0BB0A573" w14:textId="77777777" w:rsidTr="00C672C8">
        <w:trPr>
          <w:trHeight w:val="20"/>
        </w:trPr>
        <w:tc>
          <w:tcPr>
            <w:tcW w:w="898" w:type="pct"/>
            <w:vMerge/>
          </w:tcPr>
          <w:p w14:paraId="600FE1FD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C5D8B2A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сборки сборных металлорежущих инструментов, используемых на токарных станках</w:t>
            </w:r>
          </w:p>
        </w:tc>
      </w:tr>
      <w:tr w:rsidR="00B65312" w:rsidRPr="00B65312" w14:paraId="38CC9BBD" w14:textId="77777777" w:rsidTr="00C672C8">
        <w:trPr>
          <w:trHeight w:val="20"/>
        </w:trPr>
        <w:tc>
          <w:tcPr>
            <w:tcW w:w="898" w:type="pct"/>
            <w:vMerge/>
          </w:tcPr>
          <w:p w14:paraId="12C7E26E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9464B8A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вспомогательных инструментов для использования в комплекте с металлорежущими инструментами, используемыми на токарных станках</w:t>
            </w:r>
          </w:p>
        </w:tc>
      </w:tr>
      <w:tr w:rsidR="00B65312" w:rsidRPr="00B65312" w14:paraId="29D9E178" w14:textId="77777777" w:rsidTr="00C672C8">
        <w:trPr>
          <w:trHeight w:val="20"/>
        </w:trPr>
        <w:tc>
          <w:tcPr>
            <w:tcW w:w="898" w:type="pct"/>
            <w:vMerge/>
          </w:tcPr>
          <w:p w14:paraId="1C7F7AC1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6194F077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универсальных приспособлений, используемых на токарных станках</w:t>
            </w:r>
          </w:p>
        </w:tc>
      </w:tr>
      <w:tr w:rsidR="00B65312" w:rsidRPr="00B65312" w14:paraId="7B14AD70" w14:textId="77777777" w:rsidTr="00C672C8">
        <w:trPr>
          <w:trHeight w:val="20"/>
        </w:trPr>
        <w:tc>
          <w:tcPr>
            <w:tcW w:w="898" w:type="pct"/>
            <w:vMerge/>
          </w:tcPr>
          <w:p w14:paraId="26AB8313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CD03883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контрольно-измерительных инструментов</w:t>
            </w:r>
          </w:p>
        </w:tc>
      </w:tr>
      <w:tr w:rsidR="00B65312" w:rsidRPr="00B65312" w14:paraId="664D55D1" w14:textId="77777777" w:rsidTr="00C672C8">
        <w:trPr>
          <w:trHeight w:val="20"/>
        </w:trPr>
        <w:tc>
          <w:tcPr>
            <w:tcW w:w="898" w:type="pct"/>
            <w:vMerge/>
          </w:tcPr>
          <w:p w14:paraId="634E9633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8E50DC0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вспомогательных инструментов на токарных станках</w:t>
            </w:r>
          </w:p>
        </w:tc>
      </w:tr>
      <w:tr w:rsidR="00B65312" w:rsidRPr="00B65312" w14:paraId="6153570C" w14:textId="77777777" w:rsidTr="00C672C8">
        <w:trPr>
          <w:trHeight w:val="20"/>
        </w:trPr>
        <w:tc>
          <w:tcPr>
            <w:tcW w:w="898" w:type="pct"/>
            <w:vMerge/>
          </w:tcPr>
          <w:p w14:paraId="3FE20F50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E72487A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металлорежущих инструментов на токарных станках</w:t>
            </w:r>
          </w:p>
        </w:tc>
      </w:tr>
      <w:tr w:rsidR="00B65312" w:rsidRPr="00B65312" w14:paraId="11CE9948" w14:textId="77777777" w:rsidTr="00C672C8">
        <w:trPr>
          <w:trHeight w:val="20"/>
        </w:trPr>
        <w:tc>
          <w:tcPr>
            <w:tcW w:w="898" w:type="pct"/>
            <w:vMerge/>
          </w:tcPr>
          <w:p w14:paraId="553F4252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76E03142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и закрепления приспособлений на токарных станках</w:t>
            </w:r>
          </w:p>
        </w:tc>
      </w:tr>
      <w:tr w:rsidR="00B65312" w:rsidRPr="00B65312" w14:paraId="3E74B0D1" w14:textId="77777777" w:rsidTr="00C672C8">
        <w:trPr>
          <w:trHeight w:val="20"/>
        </w:trPr>
        <w:tc>
          <w:tcPr>
            <w:tcW w:w="898" w:type="pct"/>
            <w:vMerge/>
          </w:tcPr>
          <w:p w14:paraId="3DDB0CA3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1780ACDF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базирования, выверки и закрепления заготовок на токарных станках</w:t>
            </w:r>
          </w:p>
        </w:tc>
      </w:tr>
      <w:tr w:rsidR="00B65312" w:rsidRPr="00B65312" w14:paraId="2F024478" w14:textId="77777777" w:rsidTr="00C672C8">
        <w:trPr>
          <w:trHeight w:val="20"/>
        </w:trPr>
        <w:tc>
          <w:tcPr>
            <w:tcW w:w="898" w:type="pct"/>
            <w:vMerge/>
          </w:tcPr>
          <w:p w14:paraId="1DB0188C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07AA6571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Последовательность и содержание настройки токарных станков</w:t>
            </w:r>
          </w:p>
        </w:tc>
      </w:tr>
      <w:tr w:rsidR="00B65312" w:rsidRPr="00B65312" w14:paraId="27D45C7C" w14:textId="77777777" w:rsidTr="00C672C8">
        <w:trPr>
          <w:trHeight w:val="20"/>
        </w:trPr>
        <w:tc>
          <w:tcPr>
            <w:tcW w:w="898" w:type="pct"/>
            <w:vMerge/>
          </w:tcPr>
          <w:p w14:paraId="05096DB7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5C2A8D8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линейных размеров до 12‑го квалитета</w:t>
            </w:r>
          </w:p>
        </w:tc>
      </w:tr>
      <w:tr w:rsidR="00B65312" w:rsidRPr="00B65312" w14:paraId="7CC30161" w14:textId="77777777" w:rsidTr="00C672C8">
        <w:trPr>
          <w:trHeight w:val="20"/>
        </w:trPr>
        <w:tc>
          <w:tcPr>
            <w:tcW w:w="898" w:type="pct"/>
            <w:vMerge/>
          </w:tcPr>
          <w:p w14:paraId="18ECB7BF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C51E4CA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шероховатости обработанных поверхностей до Ra 6,3 мкм</w:t>
            </w:r>
          </w:p>
        </w:tc>
      </w:tr>
      <w:tr w:rsidR="00B65312" w:rsidRPr="00B65312" w14:paraId="275599E9" w14:textId="77777777" w:rsidTr="00C672C8">
        <w:trPr>
          <w:trHeight w:val="20"/>
        </w:trPr>
        <w:tc>
          <w:tcPr>
            <w:tcW w:w="898" w:type="pct"/>
            <w:vMerge/>
          </w:tcPr>
          <w:p w14:paraId="6018EAEF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36F9C70A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формы поверхностей до 14‑й степени</w:t>
            </w:r>
          </w:p>
        </w:tc>
      </w:tr>
      <w:tr w:rsidR="00B65312" w:rsidRPr="00B65312" w14:paraId="6E0ACD5F" w14:textId="77777777" w:rsidTr="00C672C8">
        <w:trPr>
          <w:trHeight w:val="20"/>
        </w:trPr>
        <w:tc>
          <w:tcPr>
            <w:tcW w:w="898" w:type="pct"/>
            <w:vMerge/>
          </w:tcPr>
          <w:p w14:paraId="19FE39DE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8FEB24B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взаимного расположения поверхностей до 14‑й степени</w:t>
            </w:r>
          </w:p>
        </w:tc>
      </w:tr>
      <w:tr w:rsidR="00B65312" w:rsidRPr="00B65312" w14:paraId="2D475207" w14:textId="77777777" w:rsidTr="00C672C8">
        <w:trPr>
          <w:trHeight w:val="20"/>
        </w:trPr>
        <w:tc>
          <w:tcPr>
            <w:tcW w:w="898" w:type="pct"/>
            <w:vMerge/>
          </w:tcPr>
          <w:p w14:paraId="2F75A575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4F593B5E" w14:textId="73D353FD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геометрии и тригонометрии</w:t>
            </w:r>
          </w:p>
        </w:tc>
      </w:tr>
      <w:tr w:rsidR="00B65312" w:rsidRPr="00B65312" w14:paraId="66BC8B76" w14:textId="77777777" w:rsidTr="00C672C8">
        <w:trPr>
          <w:trHeight w:val="20"/>
        </w:trPr>
        <w:tc>
          <w:tcPr>
            <w:tcW w:w="898" w:type="pct"/>
            <w:vMerge/>
          </w:tcPr>
          <w:p w14:paraId="242297F5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pct"/>
          </w:tcPr>
          <w:p w14:paraId="5E2C5B6F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5D64043B" w14:textId="77777777" w:rsidTr="00C672C8">
        <w:trPr>
          <w:trHeight w:val="20"/>
        </w:trPr>
        <w:tc>
          <w:tcPr>
            <w:tcW w:w="898" w:type="pct"/>
          </w:tcPr>
          <w:p w14:paraId="6A3F1B69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02" w:type="pct"/>
          </w:tcPr>
          <w:p w14:paraId="120B7A6B" w14:textId="77777777" w:rsidR="00B65312" w:rsidRPr="00B65312" w:rsidRDefault="00B65312" w:rsidP="00B05FE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61032F76" w14:textId="77777777" w:rsidR="00B65312" w:rsidRPr="00020543" w:rsidRDefault="00B65312" w:rsidP="00B05FE5">
      <w:pPr>
        <w:widowControl w:val="0"/>
        <w:spacing w:after="0" w:line="233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240AE83" w14:textId="77777777" w:rsidR="00B65312" w:rsidRPr="00B65312" w:rsidRDefault="00B65312" w:rsidP="00B05FE5">
      <w:pPr>
        <w:widowControl w:val="0"/>
        <w:spacing w:after="0" w:line="233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3.1.2. Трудовая функция</w:t>
      </w:r>
    </w:p>
    <w:p w14:paraId="1673BFF8" w14:textId="77777777" w:rsidR="00B65312" w:rsidRPr="00020543" w:rsidRDefault="00B65312" w:rsidP="004715AD">
      <w:pPr>
        <w:widowControl w:val="0"/>
        <w:spacing w:after="0" w:line="233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1"/>
        <w:gridCol w:w="552"/>
        <w:gridCol w:w="876"/>
        <w:gridCol w:w="1447"/>
        <w:gridCol w:w="336"/>
      </w:tblGrid>
      <w:tr w:rsidR="00B65312" w:rsidRPr="00B65312" w14:paraId="25FCE029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198418A" w14:textId="77777777" w:rsidR="00B65312" w:rsidRPr="00B65312" w:rsidRDefault="00B65312" w:rsidP="004715AD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75107" w14:textId="48C83785" w:rsidR="00B65312" w:rsidRPr="00B65312" w:rsidRDefault="00B05FE5" w:rsidP="004715AD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5F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универсальном токарном станке с ручным управлением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8C6A2A" w14:textId="77777777" w:rsidR="00B65312" w:rsidRPr="00B65312" w:rsidRDefault="00B65312" w:rsidP="004715AD">
            <w:pPr>
              <w:widowControl w:val="0"/>
              <w:suppressAutoHyphens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18109" w14:textId="77777777" w:rsidR="00B65312" w:rsidRPr="00B65312" w:rsidRDefault="00B65312" w:rsidP="004715AD">
            <w:pPr>
              <w:widowControl w:val="0"/>
              <w:suppressAutoHyphens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4FFD73" w14:textId="77777777" w:rsidR="00B65312" w:rsidRPr="00B65312" w:rsidRDefault="00B65312" w:rsidP="004715AD">
            <w:pPr>
              <w:widowControl w:val="0"/>
              <w:suppressAutoHyphens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B140B" w14:textId="77777777" w:rsidR="00B65312" w:rsidRPr="00B65312" w:rsidRDefault="00B65312" w:rsidP="004715AD">
            <w:pPr>
              <w:widowControl w:val="0"/>
              <w:suppressAutoHyphens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71304987" w14:textId="77777777" w:rsidR="00B65312" w:rsidRPr="00020543" w:rsidRDefault="00B65312" w:rsidP="00B05FE5">
      <w:pPr>
        <w:widowControl w:val="0"/>
        <w:suppressAutoHyphens/>
        <w:spacing w:after="0" w:line="233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15BC2BC3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6481A891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5D2CAB80" w14:textId="77777777" w:rsidR="00B65312" w:rsidRPr="00B65312" w:rsidRDefault="00B65312" w:rsidP="00B05FE5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перед обработкой и снятие готовой детали после обработки на токарном станке при выполнении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04E17444" w14:textId="77777777" w:rsidTr="00C672C8">
        <w:trPr>
          <w:trHeight w:val="20"/>
        </w:trPr>
        <w:tc>
          <w:tcPr>
            <w:tcW w:w="879" w:type="pct"/>
            <w:vMerge/>
          </w:tcPr>
          <w:p w14:paraId="6EE79EA5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BE12BB" w14:textId="77777777" w:rsidR="00B65312" w:rsidRPr="00B65312" w:rsidRDefault="00B65312" w:rsidP="00B05FE5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" w:name="OLE_LINK1"/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цилиндрических поверхностей заготовки с точностью линейных размеров до 12‑го квалитета, шероховатостью до Ra 6,3 мкм, точностью формы и взаимного расположения до 14‑й степени точности на токарном станке</w:t>
            </w:r>
            <w:bookmarkEnd w:id="10"/>
          </w:p>
        </w:tc>
      </w:tr>
      <w:tr w:rsidR="00B65312" w:rsidRPr="00B65312" w14:paraId="4D24D8DB" w14:textId="77777777" w:rsidTr="00C672C8">
        <w:trPr>
          <w:trHeight w:val="20"/>
        </w:trPr>
        <w:tc>
          <w:tcPr>
            <w:tcW w:w="879" w:type="pct"/>
            <w:vMerge/>
          </w:tcPr>
          <w:p w14:paraId="5836107F" w14:textId="77777777" w:rsidR="00B65312" w:rsidRPr="00B65312" w:rsidDel="002A1D54" w:rsidRDefault="00B65312" w:rsidP="00B05FE5">
            <w:pPr>
              <w:widowControl w:val="0"/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D23B007" w14:textId="77777777" w:rsidR="00B65312" w:rsidRPr="00B65312" w:rsidRDefault="00B65312" w:rsidP="00B05FE5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Нарезание плашками и метчиками на токарном станке метрической наружной и внутренней резьбы с точностью до 8‑й степени, с шероховатостью до Ra 6,3 мкм </w:t>
            </w:r>
            <w:bookmarkStart w:id="11" w:name="_GoBack"/>
            <w:bookmarkEnd w:id="11"/>
          </w:p>
        </w:tc>
      </w:tr>
      <w:tr w:rsidR="00B65312" w:rsidRPr="00B65312" w14:paraId="56FE5234" w14:textId="77777777" w:rsidTr="00C672C8">
        <w:trPr>
          <w:trHeight w:val="20"/>
        </w:trPr>
        <w:tc>
          <w:tcPr>
            <w:tcW w:w="879" w:type="pct"/>
            <w:vMerge/>
          </w:tcPr>
          <w:p w14:paraId="19A01B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38E03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Техническое и организационное обслуживание токарного станка и рабочего места при выполнении технологической операции по изготовлению деталей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9325CFC" w14:textId="77777777" w:rsidTr="00C672C8">
        <w:trPr>
          <w:trHeight w:val="20"/>
        </w:trPr>
        <w:tc>
          <w:tcPr>
            <w:tcW w:w="879" w:type="pct"/>
            <w:vMerge/>
          </w:tcPr>
          <w:p w14:paraId="75A485E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3B105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Замена изношенных режущих инструментов и (или) режущих пластин металлорежущих инструментов со сменными режущими пластинами на токарном станке при выполнении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2CC29E29" w14:textId="77777777" w:rsidTr="00C672C8">
        <w:trPr>
          <w:trHeight w:val="20"/>
        </w:trPr>
        <w:tc>
          <w:tcPr>
            <w:tcW w:w="879" w:type="pct"/>
            <w:vMerge/>
          </w:tcPr>
          <w:p w14:paraId="1C262BC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6A516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Поддержание технического состояния приспособлений на токарном станке при выполнении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18E9D23C" w14:textId="77777777" w:rsidTr="00C672C8">
        <w:trPr>
          <w:trHeight w:val="20"/>
        </w:trPr>
        <w:tc>
          <w:tcPr>
            <w:tcW w:w="879" w:type="pct"/>
            <w:vMerge/>
          </w:tcPr>
          <w:p w14:paraId="413A63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09540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Поднастройка токарного станка в процессе работы при выполнении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3E0F8271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5D33101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0AFD9A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Базировать заготовки в приспособлениях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44B6A4E0" w14:textId="77777777" w:rsidTr="00C672C8">
        <w:trPr>
          <w:trHeight w:val="20"/>
        </w:trPr>
        <w:tc>
          <w:tcPr>
            <w:tcW w:w="879" w:type="pct"/>
            <w:vMerge/>
          </w:tcPr>
          <w:p w14:paraId="740BEC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767D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5CA1B772" w14:textId="77777777" w:rsidTr="00C672C8">
        <w:trPr>
          <w:trHeight w:val="20"/>
        </w:trPr>
        <w:tc>
          <w:tcPr>
            <w:tcW w:w="879" w:type="pct"/>
            <w:vMerge/>
          </w:tcPr>
          <w:p w14:paraId="2DDFFCE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F596A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7F2784D2" w14:textId="77777777" w:rsidTr="00C672C8">
        <w:trPr>
          <w:trHeight w:val="20"/>
        </w:trPr>
        <w:tc>
          <w:tcPr>
            <w:tcW w:w="879" w:type="pct"/>
            <w:vMerge/>
          </w:tcPr>
          <w:p w14:paraId="4307796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C8B72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37259A06" w14:textId="77777777" w:rsidTr="00C672C8">
        <w:trPr>
          <w:trHeight w:val="20"/>
        </w:trPr>
        <w:tc>
          <w:tcPr>
            <w:tcW w:w="879" w:type="pct"/>
            <w:vMerge/>
          </w:tcPr>
          <w:p w14:paraId="2A1F5F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AC25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D837133" w14:textId="77777777" w:rsidTr="00C672C8">
        <w:trPr>
          <w:trHeight w:val="20"/>
        </w:trPr>
        <w:tc>
          <w:tcPr>
            <w:tcW w:w="879" w:type="pct"/>
            <w:vMerge/>
          </w:tcPr>
          <w:p w14:paraId="3892AB9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CD069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наличие и состояние смазочно-охлаждающих технологических средств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583B3F71" w14:textId="77777777" w:rsidTr="00C672C8">
        <w:trPr>
          <w:trHeight w:val="20"/>
        </w:trPr>
        <w:tc>
          <w:tcPr>
            <w:tcW w:w="879" w:type="pct"/>
            <w:vMerge/>
          </w:tcPr>
          <w:p w14:paraId="669AAC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D22D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режимы резания на токарных станках при обработке поверхностей заготовок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670FD93B" w14:textId="77777777" w:rsidTr="00C672C8">
        <w:trPr>
          <w:trHeight w:val="20"/>
        </w:trPr>
        <w:tc>
          <w:tcPr>
            <w:tcW w:w="879" w:type="pct"/>
            <w:vMerge/>
          </w:tcPr>
          <w:p w14:paraId="73FDA78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1163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смазочно-охлаждающие технологические средства при обработке заготовок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5B3C5E82" w14:textId="77777777" w:rsidTr="00C672C8">
        <w:trPr>
          <w:trHeight w:val="20"/>
        </w:trPr>
        <w:tc>
          <w:tcPr>
            <w:tcW w:w="879" w:type="pct"/>
            <w:vMerge/>
          </w:tcPr>
          <w:p w14:paraId="660D8B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A5947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Применять средства индивидуальной и (или) коллективной защиты при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работе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42D42E8A" w14:textId="77777777" w:rsidTr="00C672C8">
        <w:trPr>
          <w:trHeight w:val="20"/>
        </w:trPr>
        <w:tc>
          <w:tcPr>
            <w:tcW w:w="879" w:type="pct"/>
            <w:vMerge/>
          </w:tcPr>
          <w:p w14:paraId="360288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3D759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очистку токарных станков от пыли, стружки, масляных пятен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0E7D6AE8" w14:textId="77777777" w:rsidTr="00C672C8">
        <w:trPr>
          <w:trHeight w:val="20"/>
        </w:trPr>
        <w:tc>
          <w:tcPr>
            <w:tcW w:w="879" w:type="pct"/>
            <w:vMerge/>
          </w:tcPr>
          <w:p w14:paraId="610A4F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960C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смазку рабочих органов токарных станков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6AB15B9" w14:textId="77777777" w:rsidTr="00C672C8">
        <w:trPr>
          <w:trHeight w:val="20"/>
        </w:trPr>
        <w:tc>
          <w:tcPr>
            <w:tcW w:w="879" w:type="pct"/>
            <w:vMerge/>
          </w:tcPr>
          <w:p w14:paraId="7C7AF8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A41AF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регламентные работы по техническому обслуживанию токарных станков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8E9BCA7" w14:textId="77777777" w:rsidTr="00C672C8">
        <w:trPr>
          <w:trHeight w:val="20"/>
        </w:trPr>
        <w:tc>
          <w:tcPr>
            <w:tcW w:w="879" w:type="pct"/>
            <w:vMerge/>
          </w:tcPr>
          <w:p w14:paraId="1C6D49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AB7D1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 на токарных станках</w:t>
            </w:r>
          </w:p>
        </w:tc>
      </w:tr>
      <w:tr w:rsidR="00B65312" w:rsidRPr="00B65312" w14:paraId="04BF84E0" w14:textId="77777777" w:rsidTr="00C672C8">
        <w:trPr>
          <w:trHeight w:val="20"/>
        </w:trPr>
        <w:tc>
          <w:tcPr>
            <w:tcW w:w="879" w:type="pct"/>
            <w:vMerge/>
          </w:tcPr>
          <w:p w14:paraId="39F75DC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1D6B3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металлорежущих инструментов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BB47129" w14:textId="77777777" w:rsidTr="00C672C8">
        <w:trPr>
          <w:trHeight w:val="20"/>
        </w:trPr>
        <w:tc>
          <w:tcPr>
            <w:tcW w:w="879" w:type="pct"/>
            <w:vMerge/>
          </w:tcPr>
          <w:p w14:paraId="4259397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FDD3D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металлорежущих инструментов на токарных станках и момент затупления инструментов по внешним признакам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F5D0FD6" w14:textId="77777777" w:rsidTr="00C672C8">
        <w:trPr>
          <w:trHeight w:val="20"/>
        </w:trPr>
        <w:tc>
          <w:tcPr>
            <w:tcW w:w="879" w:type="pct"/>
            <w:vMerge/>
          </w:tcPr>
          <w:p w14:paraId="0466298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55099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металлорежущие инструменты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2BDA9E0E" w14:textId="77777777" w:rsidTr="00C672C8">
        <w:trPr>
          <w:trHeight w:val="20"/>
        </w:trPr>
        <w:tc>
          <w:tcPr>
            <w:tcW w:w="879" w:type="pct"/>
            <w:vMerge/>
          </w:tcPr>
          <w:p w14:paraId="303570D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37AC5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режущие пластины инструментов со сменными режущими пластинами, используемых на токарных станках,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56988D7C" w14:textId="77777777" w:rsidTr="00C672C8">
        <w:trPr>
          <w:trHeight w:val="20"/>
        </w:trPr>
        <w:tc>
          <w:tcPr>
            <w:tcW w:w="879" w:type="pct"/>
            <w:vMerge/>
          </w:tcPr>
          <w:p w14:paraId="7CEE57D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AE0F9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приспособлений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37D0ABBA" w14:textId="77777777" w:rsidTr="00C672C8">
        <w:trPr>
          <w:trHeight w:val="20"/>
        </w:trPr>
        <w:tc>
          <w:tcPr>
            <w:tcW w:w="879" w:type="pct"/>
            <w:vMerge/>
          </w:tcPr>
          <w:p w14:paraId="3578BD6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4067C0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установочных элементов приспособлений на токарных станках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6349184E" w14:textId="77777777" w:rsidTr="00C672C8">
        <w:trPr>
          <w:trHeight w:val="20"/>
        </w:trPr>
        <w:tc>
          <w:tcPr>
            <w:tcW w:w="879" w:type="pct"/>
            <w:vMerge/>
          </w:tcPr>
          <w:p w14:paraId="5B58C53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9326E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техническое обслуживание приспособлений токарных станков при выполнении технологических операций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75EAEC0D" w14:textId="77777777" w:rsidTr="00C672C8">
        <w:trPr>
          <w:trHeight w:val="20"/>
        </w:trPr>
        <w:tc>
          <w:tcPr>
            <w:tcW w:w="879" w:type="pct"/>
            <w:vMerge/>
          </w:tcPr>
          <w:p w14:paraId="063649D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BABC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положение рабочих органов токарных станков при отклонении параметров выполняемой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24CE36E3" w14:textId="77777777" w:rsidTr="00C672C8">
        <w:trPr>
          <w:trHeight w:val="20"/>
        </w:trPr>
        <w:tc>
          <w:tcPr>
            <w:tcW w:w="879" w:type="pct"/>
            <w:vMerge/>
          </w:tcPr>
          <w:p w14:paraId="506EA3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F79200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режимы резания на токарных станках при отклонении параметров выполняемой технологической операции по изготовлению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16B00462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61C587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587B8B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заготовок на токарных станках</w:t>
            </w:r>
          </w:p>
        </w:tc>
      </w:tr>
      <w:tr w:rsidR="00B65312" w:rsidRPr="00B65312" w14:paraId="5D176403" w14:textId="77777777" w:rsidTr="00C672C8">
        <w:trPr>
          <w:trHeight w:val="20"/>
        </w:trPr>
        <w:tc>
          <w:tcPr>
            <w:tcW w:w="879" w:type="pct"/>
            <w:vMerge/>
          </w:tcPr>
          <w:p w14:paraId="79A4D83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0709F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выверки заготовок на токарных станках</w:t>
            </w:r>
          </w:p>
        </w:tc>
      </w:tr>
      <w:tr w:rsidR="00B65312" w:rsidRPr="00B65312" w14:paraId="0DCBFE53" w14:textId="77777777" w:rsidTr="00C672C8">
        <w:trPr>
          <w:trHeight w:val="20"/>
        </w:trPr>
        <w:tc>
          <w:tcPr>
            <w:tcW w:w="879" w:type="pct"/>
            <w:vMerge/>
          </w:tcPr>
          <w:p w14:paraId="6564A1E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0A3FA7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закрепления заготовок на токарных станках</w:t>
            </w:r>
          </w:p>
        </w:tc>
      </w:tr>
      <w:tr w:rsidR="00B65312" w:rsidRPr="00B65312" w14:paraId="1EA91F20" w14:textId="77777777" w:rsidTr="00C672C8">
        <w:trPr>
          <w:trHeight w:val="20"/>
        </w:trPr>
        <w:tc>
          <w:tcPr>
            <w:tcW w:w="879" w:type="pct"/>
            <w:vMerge/>
          </w:tcPr>
          <w:p w14:paraId="65E862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2662CD" w14:textId="0D4A0B6C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1B92757A" w14:textId="77777777" w:rsidTr="00C672C8">
        <w:trPr>
          <w:trHeight w:val="20"/>
        </w:trPr>
        <w:tc>
          <w:tcPr>
            <w:tcW w:w="879" w:type="pct"/>
            <w:vMerge/>
          </w:tcPr>
          <w:p w14:paraId="591BE17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A69AEF" w14:textId="6CA4E11C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45A540E0" w14:textId="77777777" w:rsidTr="00C672C8">
        <w:trPr>
          <w:trHeight w:val="20"/>
        </w:trPr>
        <w:tc>
          <w:tcPr>
            <w:tcW w:w="879" w:type="pct"/>
            <w:vMerge/>
          </w:tcPr>
          <w:p w14:paraId="5CB19B1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96BB8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655BE424" w14:textId="77777777" w:rsidTr="00C672C8">
        <w:trPr>
          <w:trHeight w:val="20"/>
        </w:trPr>
        <w:tc>
          <w:tcPr>
            <w:tcW w:w="879" w:type="pct"/>
            <w:vMerge/>
          </w:tcPr>
          <w:p w14:paraId="6FB69D8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C526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07C95740" w14:textId="77777777" w:rsidTr="00C672C8">
        <w:trPr>
          <w:trHeight w:val="20"/>
        </w:trPr>
        <w:tc>
          <w:tcPr>
            <w:tcW w:w="879" w:type="pct"/>
            <w:vMerge/>
          </w:tcPr>
          <w:p w14:paraId="114C167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05ACF7" w14:textId="0C5CD5D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102E552B" w14:textId="77777777" w:rsidTr="00C672C8">
        <w:trPr>
          <w:trHeight w:val="20"/>
        </w:trPr>
        <w:tc>
          <w:tcPr>
            <w:tcW w:w="879" w:type="pct"/>
            <w:vMerge/>
          </w:tcPr>
          <w:p w14:paraId="5224EBB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73D7E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6EE08C9A" w14:textId="77777777" w:rsidTr="00C672C8">
        <w:trPr>
          <w:trHeight w:val="20"/>
        </w:trPr>
        <w:tc>
          <w:tcPr>
            <w:tcW w:w="879" w:type="pct"/>
            <w:vMerge/>
          </w:tcPr>
          <w:p w14:paraId="5C86188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67DEF1" w14:textId="6083D3CC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023200E1" w14:textId="77777777" w:rsidTr="00C672C8">
        <w:trPr>
          <w:trHeight w:val="20"/>
        </w:trPr>
        <w:tc>
          <w:tcPr>
            <w:tcW w:w="879" w:type="pct"/>
            <w:vMerge/>
          </w:tcPr>
          <w:p w14:paraId="377EF3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624D0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4FB14A27" w14:textId="77777777" w:rsidTr="00C672C8">
        <w:trPr>
          <w:trHeight w:val="20"/>
        </w:trPr>
        <w:tc>
          <w:tcPr>
            <w:tcW w:w="879" w:type="pct"/>
            <w:vMerge/>
          </w:tcPr>
          <w:p w14:paraId="53586A7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1F92F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6F4DA467" w14:textId="77777777" w:rsidTr="00C672C8">
        <w:trPr>
          <w:trHeight w:val="20"/>
        </w:trPr>
        <w:tc>
          <w:tcPr>
            <w:tcW w:w="879" w:type="pct"/>
            <w:vMerge/>
          </w:tcPr>
          <w:p w14:paraId="5F76A1F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2FA15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7B62359A" w14:textId="77777777" w:rsidTr="00C672C8">
        <w:trPr>
          <w:trHeight w:val="20"/>
        </w:trPr>
        <w:tc>
          <w:tcPr>
            <w:tcW w:w="879" w:type="pct"/>
            <w:vMerge/>
          </w:tcPr>
          <w:p w14:paraId="10A8F1C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C509B4A" w14:textId="3C61124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752096B6" w14:textId="77777777" w:rsidTr="00C672C8">
        <w:trPr>
          <w:trHeight w:val="20"/>
        </w:trPr>
        <w:tc>
          <w:tcPr>
            <w:tcW w:w="879" w:type="pct"/>
            <w:vMerge/>
          </w:tcPr>
          <w:p w14:paraId="01AF5F5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FE952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Смазочно-охлаждающие технологические средства: виды, назначение, свойства, составы и способы применения</w:t>
            </w:r>
          </w:p>
        </w:tc>
      </w:tr>
      <w:tr w:rsidR="00B65312" w:rsidRPr="00B65312" w14:paraId="706F1056" w14:textId="77777777" w:rsidTr="00C672C8">
        <w:trPr>
          <w:trHeight w:val="20"/>
        </w:trPr>
        <w:tc>
          <w:tcPr>
            <w:tcW w:w="879" w:type="pct"/>
            <w:vMerge/>
          </w:tcPr>
          <w:p w14:paraId="7E42B1C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AC4F6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33BB6F0C" w14:textId="77777777" w:rsidTr="00C672C8">
        <w:trPr>
          <w:trHeight w:val="20"/>
        </w:trPr>
        <w:tc>
          <w:tcPr>
            <w:tcW w:w="879" w:type="pct"/>
            <w:vMerge/>
          </w:tcPr>
          <w:p w14:paraId="6FD29EF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E2A31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обработки типовых поверхностей на токарных станках</w:t>
            </w:r>
          </w:p>
        </w:tc>
      </w:tr>
      <w:tr w:rsidR="00B65312" w:rsidRPr="00B65312" w14:paraId="5276DCEA" w14:textId="77777777" w:rsidTr="00C672C8">
        <w:trPr>
          <w:trHeight w:val="20"/>
        </w:trPr>
        <w:tc>
          <w:tcPr>
            <w:tcW w:w="879" w:type="pct"/>
            <w:vMerge/>
          </w:tcPr>
          <w:p w14:paraId="389FF93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27EB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0667871D" w14:textId="77777777" w:rsidTr="00C672C8">
        <w:trPr>
          <w:trHeight w:val="20"/>
        </w:trPr>
        <w:tc>
          <w:tcPr>
            <w:tcW w:w="879" w:type="pct"/>
            <w:vMerge/>
          </w:tcPr>
          <w:p w14:paraId="3505F1A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015263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1D0AC868" w14:textId="77777777" w:rsidTr="00C672C8">
        <w:trPr>
          <w:trHeight w:val="20"/>
        </w:trPr>
        <w:tc>
          <w:tcPr>
            <w:tcW w:w="879" w:type="pct"/>
            <w:vMerge/>
          </w:tcPr>
          <w:p w14:paraId="4CB71E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1732F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3E585685" w14:textId="77777777" w:rsidTr="00C672C8">
        <w:trPr>
          <w:trHeight w:val="20"/>
        </w:trPr>
        <w:tc>
          <w:tcPr>
            <w:tcW w:w="879" w:type="pct"/>
            <w:vMerge/>
          </w:tcPr>
          <w:p w14:paraId="41B70A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2396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технического обслуживания токарных станков</w:t>
            </w:r>
          </w:p>
        </w:tc>
      </w:tr>
      <w:tr w:rsidR="00B65312" w:rsidRPr="00B65312" w14:paraId="7192A34B" w14:textId="77777777" w:rsidTr="00C672C8">
        <w:trPr>
          <w:trHeight w:val="20"/>
        </w:trPr>
        <w:tc>
          <w:tcPr>
            <w:tcW w:w="879" w:type="pct"/>
            <w:vMerge/>
          </w:tcPr>
          <w:p w14:paraId="5DFC06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9EDD0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56FE4210" w14:textId="77777777" w:rsidTr="00C672C8">
        <w:trPr>
          <w:trHeight w:val="20"/>
        </w:trPr>
        <w:tc>
          <w:tcPr>
            <w:tcW w:w="879" w:type="pct"/>
            <w:vMerge/>
          </w:tcPr>
          <w:p w14:paraId="218F6C3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36FFC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и содержание регламентных работ по техническому обслуживанию токарных станков</w:t>
            </w:r>
          </w:p>
        </w:tc>
      </w:tr>
      <w:tr w:rsidR="00B65312" w:rsidRPr="00B65312" w14:paraId="0C894F49" w14:textId="77777777" w:rsidTr="00C672C8">
        <w:trPr>
          <w:trHeight w:val="20"/>
        </w:trPr>
        <w:tc>
          <w:tcPr>
            <w:tcW w:w="879" w:type="pct"/>
            <w:vMerge/>
          </w:tcPr>
          <w:p w14:paraId="73394D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5C6B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очистки токарных станков от пыли, стружки, масляных пятен</w:t>
            </w:r>
          </w:p>
        </w:tc>
      </w:tr>
      <w:tr w:rsidR="00B65312" w:rsidRPr="00B65312" w14:paraId="44830235" w14:textId="77777777" w:rsidTr="00C672C8">
        <w:trPr>
          <w:trHeight w:val="20"/>
        </w:trPr>
        <w:tc>
          <w:tcPr>
            <w:tcW w:w="879" w:type="pct"/>
            <w:vMerge/>
          </w:tcPr>
          <w:p w14:paraId="0AB3493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0C5E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смазки токарных станков</w:t>
            </w:r>
          </w:p>
        </w:tc>
      </w:tr>
      <w:tr w:rsidR="00B65312" w:rsidRPr="00B65312" w14:paraId="5018AC5E" w14:textId="77777777" w:rsidTr="00C672C8">
        <w:trPr>
          <w:trHeight w:val="20"/>
        </w:trPr>
        <w:tc>
          <w:tcPr>
            <w:tcW w:w="879" w:type="pct"/>
            <w:vMerge/>
          </w:tcPr>
          <w:p w14:paraId="70F8814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8421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износа металлорежущих инструментов</w:t>
            </w:r>
          </w:p>
        </w:tc>
      </w:tr>
      <w:tr w:rsidR="00B65312" w:rsidRPr="00B65312" w14:paraId="1A69C833" w14:textId="77777777" w:rsidTr="00C672C8">
        <w:trPr>
          <w:trHeight w:val="20"/>
        </w:trPr>
        <w:tc>
          <w:tcPr>
            <w:tcW w:w="879" w:type="pct"/>
            <w:vMerge/>
          </w:tcPr>
          <w:p w14:paraId="5D997A9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0121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788DB0FB" w14:textId="77777777" w:rsidTr="00C672C8">
        <w:trPr>
          <w:trHeight w:val="20"/>
        </w:trPr>
        <w:tc>
          <w:tcPr>
            <w:tcW w:w="879" w:type="pct"/>
            <w:vMerge/>
          </w:tcPr>
          <w:p w14:paraId="6732171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AC503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7B5D3130" w14:textId="77777777" w:rsidTr="00C672C8">
        <w:trPr>
          <w:trHeight w:val="20"/>
        </w:trPr>
        <w:tc>
          <w:tcPr>
            <w:tcW w:w="879" w:type="pct"/>
            <w:vMerge/>
          </w:tcPr>
          <w:p w14:paraId="6ECB821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49D42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76ED26BA" w14:textId="77777777" w:rsidTr="00C672C8">
        <w:trPr>
          <w:trHeight w:val="20"/>
        </w:trPr>
        <w:tc>
          <w:tcPr>
            <w:tcW w:w="879" w:type="pct"/>
            <w:vMerge/>
          </w:tcPr>
          <w:p w14:paraId="4134E7C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ACF2D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2952FAFB" w14:textId="77777777" w:rsidTr="00C672C8">
        <w:trPr>
          <w:trHeight w:val="20"/>
        </w:trPr>
        <w:tc>
          <w:tcPr>
            <w:tcW w:w="879" w:type="pct"/>
            <w:vMerge/>
          </w:tcPr>
          <w:p w14:paraId="02F39A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84378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работ по техническому обслуживанию приспособлений на токарных станках</w:t>
            </w:r>
          </w:p>
        </w:tc>
      </w:tr>
      <w:tr w:rsidR="00B65312" w:rsidRPr="00B65312" w14:paraId="5EC0AEF3" w14:textId="77777777" w:rsidTr="00C672C8">
        <w:trPr>
          <w:trHeight w:val="20"/>
        </w:trPr>
        <w:tc>
          <w:tcPr>
            <w:tcW w:w="879" w:type="pct"/>
            <w:vMerge/>
          </w:tcPr>
          <w:p w14:paraId="6F733D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18F0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поднастройки токарных станков</w:t>
            </w:r>
          </w:p>
        </w:tc>
      </w:tr>
      <w:tr w:rsidR="00B65312" w:rsidRPr="00B65312" w14:paraId="3C9256B4" w14:textId="77777777" w:rsidTr="00C672C8">
        <w:trPr>
          <w:trHeight w:val="20"/>
        </w:trPr>
        <w:tc>
          <w:tcPr>
            <w:tcW w:w="879" w:type="pct"/>
          </w:tcPr>
          <w:p w14:paraId="21048A6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463D668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55150A2F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4A24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3.1.3. Трудовая функция</w:t>
      </w:r>
    </w:p>
    <w:p w14:paraId="3541C17A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1"/>
        <w:gridCol w:w="552"/>
        <w:gridCol w:w="876"/>
        <w:gridCol w:w="1447"/>
        <w:gridCol w:w="336"/>
      </w:tblGrid>
      <w:tr w:rsidR="00B65312" w:rsidRPr="00B65312" w14:paraId="5DB6B1CB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A836B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7082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11AB6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A187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A/0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BA4D7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B018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44CFAE75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7D46D408" w14:textId="77777777" w:rsidTr="00C672C8">
        <w:trPr>
          <w:trHeight w:val="20"/>
        </w:trPr>
        <w:tc>
          <w:tcPr>
            <w:tcW w:w="868" w:type="pct"/>
            <w:vMerge w:val="restart"/>
          </w:tcPr>
          <w:p w14:paraId="6E64A60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32" w:type="pct"/>
          </w:tcPr>
          <w:p w14:paraId="264341F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измерений и (или) контроля детали с точностью линейных размеров до 12‑го квалитета, формы и взаимного расположения поверхностей до 14‑й степени, шероховатостью обработанных поверхностей до Ra 6,3 мкм</w:t>
            </w:r>
          </w:p>
        </w:tc>
      </w:tr>
      <w:tr w:rsidR="00B65312" w:rsidRPr="00B65312" w14:paraId="1893C28F" w14:textId="77777777" w:rsidTr="00C672C8">
        <w:trPr>
          <w:trHeight w:val="20"/>
        </w:trPr>
        <w:tc>
          <w:tcPr>
            <w:tcW w:w="868" w:type="pct"/>
            <w:vMerge/>
          </w:tcPr>
          <w:p w14:paraId="21412A4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5C0074F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внешних дефектов поверхностей детали после обработки на токарных станках</w:t>
            </w:r>
          </w:p>
        </w:tc>
      </w:tr>
      <w:tr w:rsidR="00B65312" w:rsidRPr="00B65312" w14:paraId="3FEDD8ED" w14:textId="77777777" w:rsidTr="00C672C8">
        <w:trPr>
          <w:trHeight w:val="20"/>
        </w:trPr>
        <w:tc>
          <w:tcPr>
            <w:tcW w:w="868" w:type="pct"/>
            <w:vMerge/>
          </w:tcPr>
          <w:p w14:paraId="779B9C7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27CEB47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линейных размеров детали с точностью до 12‑го квалитета</w:t>
            </w:r>
          </w:p>
        </w:tc>
      </w:tr>
      <w:tr w:rsidR="00B65312" w:rsidRPr="00B65312" w14:paraId="253C8D9B" w14:textId="77777777" w:rsidTr="00C672C8">
        <w:trPr>
          <w:trHeight w:val="20"/>
        </w:trPr>
        <w:tc>
          <w:tcPr>
            <w:tcW w:w="868" w:type="pct"/>
            <w:vMerge/>
          </w:tcPr>
          <w:p w14:paraId="22A7CF9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1AD2D4D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линейных размеров детали с точностью до 12‑го квалитета</w:t>
            </w:r>
          </w:p>
        </w:tc>
      </w:tr>
      <w:tr w:rsidR="00B65312" w:rsidRPr="00B65312" w14:paraId="03050D26" w14:textId="77777777" w:rsidTr="00C672C8">
        <w:trPr>
          <w:trHeight w:val="20"/>
        </w:trPr>
        <w:tc>
          <w:tcPr>
            <w:tcW w:w="868" w:type="pct"/>
            <w:vMerge/>
          </w:tcPr>
          <w:p w14:paraId="1F11480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750605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формы обработанных поверхностей детали с точностью до 14‑й степени</w:t>
            </w:r>
          </w:p>
        </w:tc>
      </w:tr>
      <w:tr w:rsidR="00B65312" w:rsidRPr="00B65312" w14:paraId="1DF90484" w14:textId="77777777" w:rsidTr="00C672C8">
        <w:trPr>
          <w:trHeight w:val="20"/>
        </w:trPr>
        <w:tc>
          <w:tcPr>
            <w:tcW w:w="868" w:type="pct"/>
            <w:vMerge/>
          </w:tcPr>
          <w:p w14:paraId="73D61FA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78883F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формы обработанных поверхностей детали с точностью до 14‑й степени</w:t>
            </w:r>
          </w:p>
        </w:tc>
      </w:tr>
      <w:tr w:rsidR="00B65312" w:rsidRPr="00B65312" w14:paraId="330A7A78" w14:textId="77777777" w:rsidTr="00C672C8">
        <w:trPr>
          <w:trHeight w:val="20"/>
        </w:trPr>
        <w:tc>
          <w:tcPr>
            <w:tcW w:w="868" w:type="pct"/>
            <w:vMerge/>
          </w:tcPr>
          <w:p w14:paraId="752F0EE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295B6A5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взаимного расположения обработанных поверхностей детали с точностью до 14‑й степени</w:t>
            </w:r>
          </w:p>
        </w:tc>
      </w:tr>
      <w:tr w:rsidR="00B65312" w:rsidRPr="00B65312" w14:paraId="4AC6CAF3" w14:textId="77777777" w:rsidTr="00C672C8">
        <w:trPr>
          <w:trHeight w:val="20"/>
        </w:trPr>
        <w:tc>
          <w:tcPr>
            <w:tcW w:w="868" w:type="pct"/>
            <w:vMerge/>
          </w:tcPr>
          <w:p w14:paraId="34092DA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5F29344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взаимного расположения обработанных поверхностей детали с точностью до 14‑й степени</w:t>
            </w:r>
          </w:p>
        </w:tc>
      </w:tr>
      <w:tr w:rsidR="00B65312" w:rsidRPr="00B65312" w14:paraId="3864AC00" w14:textId="77777777" w:rsidTr="00C672C8">
        <w:trPr>
          <w:trHeight w:val="20"/>
        </w:trPr>
        <w:tc>
          <w:tcPr>
            <w:tcW w:w="868" w:type="pct"/>
            <w:vMerge/>
          </w:tcPr>
          <w:p w14:paraId="4764B99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" w:name="_Hlk178540222"/>
          </w:p>
        </w:tc>
        <w:tc>
          <w:tcPr>
            <w:tcW w:w="4132" w:type="pct"/>
          </w:tcPr>
          <w:p w14:paraId="7E30FCF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комплексного контроля параметров наружной метрической резьбы с точностью до 8‑й степени</w:t>
            </w:r>
          </w:p>
        </w:tc>
      </w:tr>
      <w:tr w:rsidR="00B65312" w:rsidRPr="00B65312" w14:paraId="5C0E2458" w14:textId="77777777" w:rsidTr="00C672C8">
        <w:trPr>
          <w:trHeight w:val="20"/>
        </w:trPr>
        <w:tc>
          <w:tcPr>
            <w:tcW w:w="868" w:type="pct"/>
            <w:vMerge/>
          </w:tcPr>
          <w:p w14:paraId="09275EF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46739B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комплексного контроля параметров внутренней метрической резьбы с точностью до 8‑й степени</w:t>
            </w:r>
          </w:p>
        </w:tc>
      </w:tr>
      <w:tr w:rsidR="00B65312" w:rsidRPr="00B65312" w14:paraId="29AE33A3" w14:textId="77777777" w:rsidTr="00C672C8">
        <w:trPr>
          <w:trHeight w:val="20"/>
        </w:trPr>
        <w:tc>
          <w:tcPr>
            <w:tcW w:w="868" w:type="pct"/>
            <w:vMerge/>
          </w:tcPr>
          <w:p w14:paraId="2595198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640187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наружной метрической резьбы с точностью до 8‑й степени</w:t>
            </w:r>
          </w:p>
        </w:tc>
      </w:tr>
      <w:tr w:rsidR="00B65312" w:rsidRPr="00B65312" w14:paraId="5D39ABF9" w14:textId="77777777" w:rsidTr="00C672C8">
        <w:trPr>
          <w:trHeight w:val="20"/>
        </w:trPr>
        <w:tc>
          <w:tcPr>
            <w:tcW w:w="868" w:type="pct"/>
            <w:vMerge/>
          </w:tcPr>
          <w:p w14:paraId="1AFFAD1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5D9FF9A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внутренней метрической резьбы с точностью до 8‑й степени</w:t>
            </w:r>
          </w:p>
        </w:tc>
      </w:tr>
      <w:bookmarkEnd w:id="12"/>
      <w:tr w:rsidR="00B65312" w:rsidRPr="00B65312" w14:paraId="63410121" w14:textId="77777777" w:rsidTr="00C672C8">
        <w:trPr>
          <w:trHeight w:val="20"/>
        </w:trPr>
        <w:tc>
          <w:tcPr>
            <w:tcW w:w="868" w:type="pct"/>
            <w:vMerge/>
          </w:tcPr>
          <w:p w14:paraId="088758A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4B60FF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средств измерения и (или) контроля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33FA342F" w14:textId="77777777" w:rsidTr="00C672C8">
        <w:trPr>
          <w:trHeight w:val="20"/>
        </w:trPr>
        <w:tc>
          <w:tcPr>
            <w:tcW w:w="868" w:type="pct"/>
            <w:vMerge/>
          </w:tcPr>
          <w:p w14:paraId="4FD543A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2" w:type="pct"/>
          </w:tcPr>
          <w:p w14:paraId="439130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22C801C7" w14:textId="77777777" w:rsidTr="00C672C8">
        <w:trPr>
          <w:trHeight w:val="20"/>
        </w:trPr>
        <w:tc>
          <w:tcPr>
            <w:tcW w:w="868" w:type="pct"/>
            <w:vMerge w:val="restart"/>
          </w:tcPr>
          <w:p w14:paraId="20B0D0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32" w:type="pct"/>
          </w:tcPr>
          <w:p w14:paraId="3A351D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6D29AD86" w14:textId="77777777" w:rsidTr="00C672C8">
        <w:trPr>
          <w:trHeight w:val="20"/>
        </w:trPr>
        <w:tc>
          <w:tcPr>
            <w:tcW w:w="868" w:type="pct"/>
            <w:vMerge/>
          </w:tcPr>
          <w:p w14:paraId="6DF8FC3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03F1C5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48A3CDCC" w14:textId="77777777" w:rsidTr="00C672C8">
        <w:trPr>
          <w:trHeight w:val="20"/>
        </w:trPr>
        <w:tc>
          <w:tcPr>
            <w:tcW w:w="868" w:type="pct"/>
            <w:vMerge/>
          </w:tcPr>
          <w:p w14:paraId="72F2D62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90D91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причины возникновения дефектов при обработке заготовок на токарных станках с целью предупреждения брака</w:t>
            </w:r>
          </w:p>
        </w:tc>
      </w:tr>
      <w:tr w:rsidR="00B65312" w:rsidRPr="00B65312" w14:paraId="2A7D4CD5" w14:textId="77777777" w:rsidTr="00C672C8">
        <w:trPr>
          <w:trHeight w:val="20"/>
        </w:trPr>
        <w:tc>
          <w:tcPr>
            <w:tcW w:w="868" w:type="pct"/>
            <w:vMerge/>
          </w:tcPr>
          <w:p w14:paraId="4F1AD46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5352CC8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</w:t>
            </w:r>
          </w:p>
        </w:tc>
      </w:tr>
      <w:tr w:rsidR="00B65312" w:rsidRPr="00B65312" w14:paraId="29469BA6" w14:textId="77777777" w:rsidTr="00C672C8">
        <w:trPr>
          <w:trHeight w:val="20"/>
        </w:trPr>
        <w:tc>
          <w:tcPr>
            <w:tcW w:w="868" w:type="pct"/>
            <w:vMerge/>
          </w:tcPr>
          <w:p w14:paraId="23F94F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E6D11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контроле деталей</w:t>
            </w:r>
          </w:p>
        </w:tc>
      </w:tr>
      <w:tr w:rsidR="00B65312" w:rsidRPr="00B65312" w14:paraId="5C6A67ED" w14:textId="77777777" w:rsidTr="00C672C8">
        <w:trPr>
          <w:trHeight w:val="20"/>
        </w:trPr>
        <w:tc>
          <w:tcPr>
            <w:tcW w:w="868" w:type="pct"/>
            <w:vMerge/>
          </w:tcPr>
          <w:p w14:paraId="14CDF1D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BC3AA5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Визуально определять дефекты поверхностей детали после обработки на токарных станках</w:t>
            </w:r>
          </w:p>
        </w:tc>
      </w:tr>
      <w:tr w:rsidR="00B65312" w:rsidRPr="00B65312" w14:paraId="16BC505C" w14:textId="77777777" w:rsidTr="00C672C8">
        <w:trPr>
          <w:trHeight w:val="20"/>
        </w:trPr>
        <w:tc>
          <w:tcPr>
            <w:tcW w:w="868" w:type="pct"/>
            <w:vMerge/>
          </w:tcPr>
          <w:p w14:paraId="7921E2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3F205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линейных размеров с точностью до 12‑го квалитета</w:t>
            </w:r>
          </w:p>
        </w:tc>
      </w:tr>
      <w:tr w:rsidR="00B65312" w:rsidRPr="00B65312" w14:paraId="6B579191" w14:textId="77777777" w:rsidTr="00C672C8">
        <w:trPr>
          <w:trHeight w:val="20"/>
        </w:trPr>
        <w:tc>
          <w:tcPr>
            <w:tcW w:w="868" w:type="pct"/>
            <w:vMerge/>
          </w:tcPr>
          <w:p w14:paraId="51638CD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731E455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линейных размеров с точностью до 12‑го квалитета</w:t>
            </w:r>
          </w:p>
        </w:tc>
      </w:tr>
      <w:tr w:rsidR="00B65312" w:rsidRPr="00B65312" w14:paraId="33EEEAE6" w14:textId="77777777" w:rsidTr="00C672C8">
        <w:trPr>
          <w:trHeight w:val="20"/>
        </w:trPr>
        <w:tc>
          <w:tcPr>
            <w:tcW w:w="868" w:type="pct"/>
            <w:vMerge/>
          </w:tcPr>
          <w:p w14:paraId="19785BE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96A092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линейных размеров с точностью до 12‑го квалитета</w:t>
            </w:r>
          </w:p>
        </w:tc>
      </w:tr>
      <w:tr w:rsidR="00B65312" w:rsidRPr="00B65312" w14:paraId="60C262A4" w14:textId="77777777" w:rsidTr="00C672C8">
        <w:trPr>
          <w:trHeight w:val="20"/>
        </w:trPr>
        <w:tc>
          <w:tcPr>
            <w:tcW w:w="868" w:type="pct"/>
            <w:vMerge/>
          </w:tcPr>
          <w:p w14:paraId="6FB6547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0D2598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линейных размеров с точностью до 12‑го квалитета</w:t>
            </w:r>
          </w:p>
        </w:tc>
      </w:tr>
      <w:tr w:rsidR="00B65312" w:rsidRPr="00B65312" w14:paraId="77A2FE32" w14:textId="77777777" w:rsidTr="00C672C8">
        <w:trPr>
          <w:trHeight w:val="20"/>
        </w:trPr>
        <w:tc>
          <w:tcPr>
            <w:tcW w:w="868" w:type="pct"/>
            <w:vMerge/>
          </w:tcPr>
          <w:p w14:paraId="1C4F276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3A7CE5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формы поверхностей с точностью до 14‑й степени</w:t>
            </w:r>
          </w:p>
        </w:tc>
      </w:tr>
      <w:tr w:rsidR="00B65312" w:rsidRPr="00B65312" w14:paraId="1446DFFD" w14:textId="77777777" w:rsidTr="00C672C8">
        <w:trPr>
          <w:trHeight w:val="20"/>
        </w:trPr>
        <w:tc>
          <w:tcPr>
            <w:tcW w:w="868" w:type="pct"/>
            <w:vMerge/>
          </w:tcPr>
          <w:p w14:paraId="42FEBF4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1FCA4B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формы поверхностей с точностью до 14‑й степени</w:t>
            </w:r>
          </w:p>
        </w:tc>
      </w:tr>
      <w:tr w:rsidR="00B65312" w:rsidRPr="00B65312" w14:paraId="1CC7D9C3" w14:textId="77777777" w:rsidTr="00C672C8">
        <w:trPr>
          <w:trHeight w:val="20"/>
        </w:trPr>
        <w:tc>
          <w:tcPr>
            <w:tcW w:w="868" w:type="pct"/>
            <w:vMerge/>
          </w:tcPr>
          <w:p w14:paraId="7E0B9D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1EA78C8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взаимного расположения поверхностей с точностью до 14‑й степени</w:t>
            </w:r>
          </w:p>
        </w:tc>
      </w:tr>
      <w:tr w:rsidR="00B65312" w:rsidRPr="00B65312" w14:paraId="7F043635" w14:textId="77777777" w:rsidTr="00C672C8">
        <w:trPr>
          <w:trHeight w:val="20"/>
        </w:trPr>
        <w:tc>
          <w:tcPr>
            <w:tcW w:w="868" w:type="pct"/>
            <w:vMerge/>
          </w:tcPr>
          <w:p w14:paraId="39F9CD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F5A1C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взаимного расположения поверхностей с точностью до 14‑й степени</w:t>
            </w:r>
          </w:p>
        </w:tc>
      </w:tr>
      <w:tr w:rsidR="00B65312" w:rsidRPr="00B65312" w14:paraId="2451EE3E" w14:textId="77777777" w:rsidTr="00C672C8">
        <w:trPr>
          <w:trHeight w:val="20"/>
        </w:trPr>
        <w:tc>
          <w:tcPr>
            <w:tcW w:w="868" w:type="pct"/>
            <w:vMerge/>
          </w:tcPr>
          <w:p w14:paraId="5FA09C0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F8F378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методы и средства комплексного контроля наружных метрических резьб с точностью до 8‑й степени </w:t>
            </w:r>
          </w:p>
        </w:tc>
      </w:tr>
      <w:tr w:rsidR="00B65312" w:rsidRPr="00B65312" w14:paraId="0E9D6FFA" w14:textId="77777777" w:rsidTr="00C672C8">
        <w:trPr>
          <w:trHeight w:val="20"/>
        </w:trPr>
        <w:tc>
          <w:tcPr>
            <w:tcW w:w="868" w:type="pct"/>
            <w:vMerge/>
          </w:tcPr>
          <w:p w14:paraId="762D7CD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A1B266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комплексного контроля внутренних метрических резьб с точностью до 8‑й степени</w:t>
            </w:r>
          </w:p>
        </w:tc>
      </w:tr>
      <w:tr w:rsidR="00B65312" w:rsidRPr="00B65312" w14:paraId="5DC32FF7" w14:textId="77777777" w:rsidTr="00C672C8">
        <w:trPr>
          <w:trHeight w:val="20"/>
        </w:trPr>
        <w:tc>
          <w:tcPr>
            <w:tcW w:w="868" w:type="pct"/>
            <w:vMerge/>
          </w:tcPr>
          <w:p w14:paraId="48DD778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_Hlk178540248"/>
          </w:p>
        </w:tc>
        <w:tc>
          <w:tcPr>
            <w:tcW w:w="4132" w:type="pct"/>
          </w:tcPr>
          <w:p w14:paraId="733F483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комплексного контроля наружных метрических резьб до 8‑й степени точности </w:t>
            </w:r>
          </w:p>
        </w:tc>
      </w:tr>
      <w:tr w:rsidR="00B65312" w:rsidRPr="00B65312" w14:paraId="2952A492" w14:textId="77777777" w:rsidTr="00C672C8">
        <w:trPr>
          <w:trHeight w:val="20"/>
        </w:trPr>
        <w:tc>
          <w:tcPr>
            <w:tcW w:w="868" w:type="pct"/>
            <w:vMerge/>
          </w:tcPr>
          <w:p w14:paraId="2413EE7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BB066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комплексного контроля внутренних метрических резьб до 8‑й степени точности </w:t>
            </w:r>
          </w:p>
        </w:tc>
      </w:tr>
      <w:tr w:rsidR="00B65312" w:rsidRPr="00B65312" w14:paraId="128992CB" w14:textId="77777777" w:rsidTr="00C672C8">
        <w:trPr>
          <w:trHeight w:val="20"/>
        </w:trPr>
        <w:tc>
          <w:tcPr>
            <w:tcW w:w="868" w:type="pct"/>
            <w:vMerge/>
          </w:tcPr>
          <w:p w14:paraId="628038C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C0EE5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визуально-тактильный способ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bookmarkEnd w:id="13"/>
      <w:tr w:rsidR="00B65312" w:rsidRPr="00B65312" w14:paraId="74B5F1AF" w14:textId="77777777" w:rsidTr="00C672C8">
        <w:trPr>
          <w:trHeight w:val="20"/>
        </w:trPr>
        <w:tc>
          <w:tcPr>
            <w:tcW w:w="868" w:type="pct"/>
            <w:vMerge/>
          </w:tcPr>
          <w:p w14:paraId="42D122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C1ECD4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3A8C3925" w14:textId="77777777" w:rsidTr="00C672C8">
        <w:trPr>
          <w:trHeight w:val="20"/>
        </w:trPr>
        <w:tc>
          <w:tcPr>
            <w:tcW w:w="868" w:type="pct"/>
            <w:vMerge/>
          </w:tcPr>
          <w:p w14:paraId="0305BF2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0E825F3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76444A94" w14:textId="77777777" w:rsidTr="00C672C8">
        <w:trPr>
          <w:trHeight w:val="20"/>
        </w:trPr>
        <w:tc>
          <w:tcPr>
            <w:tcW w:w="868" w:type="pct"/>
            <w:vMerge/>
          </w:tcPr>
          <w:p w14:paraId="307921B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20EA10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5144E945" w14:textId="77777777" w:rsidTr="00C672C8">
        <w:trPr>
          <w:trHeight w:val="20"/>
        </w:trPr>
        <w:tc>
          <w:tcPr>
            <w:tcW w:w="868" w:type="pct"/>
            <w:vMerge/>
          </w:tcPr>
          <w:p w14:paraId="34EE031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9F9051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65F6C10F" w14:textId="77777777" w:rsidTr="00C672C8">
        <w:trPr>
          <w:trHeight w:val="20"/>
        </w:trPr>
        <w:tc>
          <w:tcPr>
            <w:tcW w:w="868" w:type="pct"/>
            <w:vMerge w:val="restart"/>
          </w:tcPr>
          <w:p w14:paraId="5BB5D27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6957BCE6" w14:textId="7306E71C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17195718" w14:textId="77777777" w:rsidTr="00C672C8">
        <w:trPr>
          <w:trHeight w:val="20"/>
        </w:trPr>
        <w:tc>
          <w:tcPr>
            <w:tcW w:w="868" w:type="pct"/>
            <w:vMerge/>
          </w:tcPr>
          <w:p w14:paraId="46593FC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8F19621" w14:textId="6ADD1BA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1CD8C0A2" w14:textId="77777777" w:rsidTr="00C672C8">
        <w:trPr>
          <w:trHeight w:val="20"/>
        </w:trPr>
        <w:tc>
          <w:tcPr>
            <w:tcW w:w="868" w:type="pct"/>
            <w:vMerge/>
          </w:tcPr>
          <w:p w14:paraId="422EE4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1C0C3EF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5DC45949" w14:textId="77777777" w:rsidTr="00C672C8">
        <w:trPr>
          <w:trHeight w:val="20"/>
        </w:trPr>
        <w:tc>
          <w:tcPr>
            <w:tcW w:w="868" w:type="pct"/>
            <w:vMerge/>
          </w:tcPr>
          <w:p w14:paraId="4262C91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2C940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0361A158" w14:textId="77777777" w:rsidTr="00C672C8">
        <w:trPr>
          <w:trHeight w:val="20"/>
        </w:trPr>
        <w:tc>
          <w:tcPr>
            <w:tcW w:w="868" w:type="pct"/>
            <w:vMerge/>
          </w:tcPr>
          <w:p w14:paraId="50A2372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7A2BF4F7" w14:textId="3F7AA08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1C501351" w14:textId="77777777" w:rsidTr="00C672C8">
        <w:trPr>
          <w:trHeight w:val="20"/>
        </w:trPr>
        <w:tc>
          <w:tcPr>
            <w:tcW w:w="868" w:type="pct"/>
            <w:vMerge/>
          </w:tcPr>
          <w:p w14:paraId="537758F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49C540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053DD3E7" w14:textId="77777777" w:rsidTr="00C672C8">
        <w:trPr>
          <w:trHeight w:val="20"/>
        </w:trPr>
        <w:tc>
          <w:tcPr>
            <w:tcW w:w="868" w:type="pct"/>
            <w:vMerge/>
          </w:tcPr>
          <w:p w14:paraId="4701D98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D03C8DF" w14:textId="5E6CF9D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76D6D855" w14:textId="77777777" w:rsidTr="00C672C8">
        <w:trPr>
          <w:trHeight w:val="20"/>
        </w:trPr>
        <w:tc>
          <w:tcPr>
            <w:tcW w:w="868" w:type="pct"/>
            <w:vMerge/>
          </w:tcPr>
          <w:p w14:paraId="2FF703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25EB87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методики измерения и контроля машиностроительных деталей</w:t>
            </w:r>
          </w:p>
        </w:tc>
      </w:tr>
      <w:tr w:rsidR="00B65312" w:rsidRPr="00B65312" w14:paraId="2A9A15D8" w14:textId="77777777" w:rsidTr="00C672C8">
        <w:trPr>
          <w:trHeight w:val="20"/>
        </w:trPr>
        <w:tc>
          <w:tcPr>
            <w:tcW w:w="868" w:type="pct"/>
            <w:vMerge/>
          </w:tcPr>
          <w:p w14:paraId="2B363C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5AC74B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типичных дефектов деталей после обработки заготовок на токарных станках</w:t>
            </w:r>
          </w:p>
        </w:tc>
      </w:tr>
      <w:tr w:rsidR="00B65312" w:rsidRPr="00B65312" w14:paraId="45331F8C" w14:textId="77777777" w:rsidTr="00C672C8">
        <w:trPr>
          <w:trHeight w:val="20"/>
        </w:trPr>
        <w:tc>
          <w:tcPr>
            <w:tcW w:w="868" w:type="pct"/>
            <w:vMerge/>
          </w:tcPr>
          <w:p w14:paraId="7444C5A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0D605F4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Причины дефектов деталей при обработке заготовок на токарных станках</w:t>
            </w:r>
          </w:p>
        </w:tc>
      </w:tr>
      <w:tr w:rsidR="00B65312" w:rsidRPr="00B65312" w14:paraId="3AB8ADA8" w14:textId="77777777" w:rsidTr="00C672C8">
        <w:trPr>
          <w:trHeight w:val="20"/>
        </w:trPr>
        <w:tc>
          <w:tcPr>
            <w:tcW w:w="868" w:type="pct"/>
            <w:vMerge/>
          </w:tcPr>
          <w:p w14:paraId="554E1D0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0BC1685" w14:textId="15B979A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метрологии</w:t>
            </w:r>
          </w:p>
        </w:tc>
      </w:tr>
      <w:tr w:rsidR="00B65312" w:rsidRPr="00B65312" w14:paraId="5315E813" w14:textId="77777777" w:rsidTr="00C672C8">
        <w:trPr>
          <w:trHeight w:val="20"/>
        </w:trPr>
        <w:tc>
          <w:tcPr>
            <w:tcW w:w="868" w:type="pct"/>
            <w:vMerge/>
          </w:tcPr>
          <w:p w14:paraId="59EAC87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1F1A6809" w14:textId="077DFA7B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технических измерений</w:t>
            </w:r>
          </w:p>
        </w:tc>
      </w:tr>
      <w:tr w:rsidR="00B65312" w:rsidRPr="00B65312" w14:paraId="24256FA5" w14:textId="77777777" w:rsidTr="00C672C8">
        <w:trPr>
          <w:trHeight w:val="20"/>
        </w:trPr>
        <w:tc>
          <w:tcPr>
            <w:tcW w:w="868" w:type="pct"/>
            <w:vMerge/>
          </w:tcPr>
          <w:p w14:paraId="0A7513B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88151A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безопасности и электробезопасности при выполнении измерений и контроля машиностроительных деталей</w:t>
            </w:r>
          </w:p>
        </w:tc>
      </w:tr>
      <w:tr w:rsidR="00B65312" w:rsidRPr="00B65312" w14:paraId="4BF4A6BF" w14:textId="77777777" w:rsidTr="00C672C8">
        <w:trPr>
          <w:trHeight w:val="20"/>
        </w:trPr>
        <w:tc>
          <w:tcPr>
            <w:tcW w:w="868" w:type="pct"/>
            <w:vMerge/>
          </w:tcPr>
          <w:p w14:paraId="4B38E4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0AF9B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Дефекты деталей после обработки на токарных станках, выявляемые визуально</w:t>
            </w:r>
          </w:p>
        </w:tc>
      </w:tr>
      <w:tr w:rsidR="00B65312" w:rsidRPr="00B65312" w14:paraId="1411B099" w14:textId="77777777" w:rsidTr="00C672C8">
        <w:trPr>
          <w:trHeight w:val="20"/>
        </w:trPr>
        <w:tc>
          <w:tcPr>
            <w:tcW w:w="868" w:type="pct"/>
            <w:vMerge/>
          </w:tcPr>
          <w:p w14:paraId="03ADD83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F4D506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Визуальные признаки дефектов поверхностей, обработанных на токарных станках</w:t>
            </w:r>
          </w:p>
        </w:tc>
      </w:tr>
      <w:tr w:rsidR="00B65312" w:rsidRPr="00B65312" w14:paraId="39A55176" w14:textId="77777777" w:rsidTr="00C672C8">
        <w:trPr>
          <w:trHeight w:val="20"/>
        </w:trPr>
        <w:tc>
          <w:tcPr>
            <w:tcW w:w="868" w:type="pct"/>
            <w:vMerge/>
          </w:tcPr>
          <w:p w14:paraId="05B08DC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13B43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линейных размеров с точностью до 12‑го квалитета</w:t>
            </w:r>
          </w:p>
        </w:tc>
      </w:tr>
      <w:tr w:rsidR="00B65312" w:rsidRPr="00B65312" w14:paraId="41F7C402" w14:textId="77777777" w:rsidTr="00C672C8">
        <w:trPr>
          <w:trHeight w:val="20"/>
        </w:trPr>
        <w:tc>
          <w:tcPr>
            <w:tcW w:w="868" w:type="pct"/>
            <w:vMerge/>
          </w:tcPr>
          <w:p w14:paraId="1632FFF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D92C0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линейных размеров с точностью до 12‑го квалитета</w:t>
            </w:r>
          </w:p>
        </w:tc>
      </w:tr>
      <w:tr w:rsidR="00B65312" w:rsidRPr="00B65312" w14:paraId="0BBA27C2" w14:textId="77777777" w:rsidTr="00C672C8">
        <w:trPr>
          <w:trHeight w:val="20"/>
        </w:trPr>
        <w:tc>
          <w:tcPr>
            <w:tcW w:w="868" w:type="pct"/>
            <w:vMerge/>
          </w:tcPr>
          <w:p w14:paraId="59275B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55FDFC0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линейных размеров с точностью до 12‑го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440BFDA2" w14:textId="77777777" w:rsidTr="00C672C8">
        <w:trPr>
          <w:trHeight w:val="20"/>
        </w:trPr>
        <w:tc>
          <w:tcPr>
            <w:tcW w:w="868" w:type="pct"/>
            <w:vMerge/>
          </w:tcPr>
          <w:p w14:paraId="7F93EC1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8D4BAB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линейных размеров с точностью до 12‑го квалитета</w:t>
            </w:r>
          </w:p>
        </w:tc>
      </w:tr>
      <w:tr w:rsidR="00B65312" w:rsidRPr="00B65312" w14:paraId="79728A2D" w14:textId="77777777" w:rsidTr="00C672C8">
        <w:trPr>
          <w:trHeight w:val="20"/>
        </w:trPr>
        <w:tc>
          <w:tcPr>
            <w:tcW w:w="868" w:type="pct"/>
            <w:vMerge/>
          </w:tcPr>
          <w:p w14:paraId="1B0E130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05FDECD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линейных размеров с точностью до 12‑го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19B8750C" w14:textId="77777777" w:rsidTr="00C672C8">
        <w:trPr>
          <w:trHeight w:val="20"/>
        </w:trPr>
        <w:tc>
          <w:tcPr>
            <w:tcW w:w="868" w:type="pct"/>
            <w:vMerge/>
          </w:tcPr>
          <w:p w14:paraId="3A2BDD6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FD9986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линейных размеров с точностью до 12‑го квалитета</w:t>
            </w:r>
          </w:p>
        </w:tc>
      </w:tr>
      <w:tr w:rsidR="00B65312" w:rsidRPr="00B65312" w14:paraId="039240D8" w14:textId="77777777" w:rsidTr="00C672C8">
        <w:trPr>
          <w:trHeight w:val="20"/>
        </w:trPr>
        <w:tc>
          <w:tcPr>
            <w:tcW w:w="868" w:type="pct"/>
            <w:vMerge/>
          </w:tcPr>
          <w:p w14:paraId="546F07B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28857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формы поверхностей с точностью до 14‑й степени</w:t>
            </w:r>
          </w:p>
        </w:tc>
      </w:tr>
      <w:tr w:rsidR="00B65312" w:rsidRPr="00B65312" w14:paraId="78F0EE83" w14:textId="77777777" w:rsidTr="00C672C8">
        <w:trPr>
          <w:trHeight w:val="20"/>
        </w:trPr>
        <w:tc>
          <w:tcPr>
            <w:tcW w:w="868" w:type="pct"/>
            <w:vMerge/>
          </w:tcPr>
          <w:p w14:paraId="1CCE427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FD77D5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формы поверхностей с точностью до 14‑й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65A5048" w14:textId="77777777" w:rsidTr="00C672C8">
        <w:trPr>
          <w:trHeight w:val="20"/>
        </w:trPr>
        <w:tc>
          <w:tcPr>
            <w:tcW w:w="868" w:type="pct"/>
            <w:vMerge/>
          </w:tcPr>
          <w:p w14:paraId="4DFB0B5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2EF6DF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формы поверхностей с точностью до 14‑й степени</w:t>
            </w:r>
          </w:p>
        </w:tc>
      </w:tr>
      <w:tr w:rsidR="00B65312" w:rsidRPr="00B65312" w14:paraId="3F9584FD" w14:textId="77777777" w:rsidTr="00C672C8">
        <w:trPr>
          <w:trHeight w:val="20"/>
        </w:trPr>
        <w:tc>
          <w:tcPr>
            <w:tcW w:w="868" w:type="pct"/>
            <w:vMerge/>
          </w:tcPr>
          <w:p w14:paraId="71C6B2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6EC611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взаимного расположения поверхностей с точностью до 14‑й степени</w:t>
            </w:r>
          </w:p>
        </w:tc>
      </w:tr>
      <w:tr w:rsidR="00B65312" w:rsidRPr="00B65312" w14:paraId="234CB7E0" w14:textId="77777777" w:rsidTr="00C672C8">
        <w:trPr>
          <w:trHeight w:val="20"/>
        </w:trPr>
        <w:tc>
          <w:tcPr>
            <w:tcW w:w="868" w:type="pct"/>
            <w:vMerge/>
          </w:tcPr>
          <w:p w14:paraId="661BB4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FDB18A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взаимного расположения поверхностей с точностью до 14‑й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5149863F" w14:textId="77777777" w:rsidTr="00C672C8">
        <w:trPr>
          <w:trHeight w:val="20"/>
        </w:trPr>
        <w:tc>
          <w:tcPr>
            <w:tcW w:w="868" w:type="pct"/>
            <w:vMerge/>
          </w:tcPr>
          <w:p w14:paraId="5136C8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DBB30B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взаимного расположения поверхностей с точностью до 14‑й степени</w:t>
            </w:r>
          </w:p>
        </w:tc>
      </w:tr>
      <w:tr w:rsidR="00B65312" w:rsidRPr="00B65312" w14:paraId="18D83DE2" w14:textId="77777777" w:rsidTr="00C672C8">
        <w:trPr>
          <w:trHeight w:val="20"/>
        </w:trPr>
        <w:tc>
          <w:tcPr>
            <w:tcW w:w="868" w:type="pct"/>
            <w:vMerge/>
          </w:tcPr>
          <w:p w14:paraId="0CAFF29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_Hlk178540278"/>
          </w:p>
        </w:tc>
        <w:tc>
          <w:tcPr>
            <w:tcW w:w="4132" w:type="pct"/>
          </w:tcPr>
          <w:p w14:paraId="54FA13D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наружной метрической резьбы с точностью до 8‑й степени</w:t>
            </w:r>
          </w:p>
        </w:tc>
      </w:tr>
      <w:tr w:rsidR="00B65312" w:rsidRPr="00B65312" w14:paraId="6E9862DF" w14:textId="77777777" w:rsidTr="00C672C8">
        <w:trPr>
          <w:trHeight w:val="20"/>
        </w:trPr>
        <w:tc>
          <w:tcPr>
            <w:tcW w:w="868" w:type="pct"/>
            <w:vMerge/>
          </w:tcPr>
          <w:p w14:paraId="3ACAB69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0DCC38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внутренней метрической резьбы с точностью до 8‑й степени</w:t>
            </w:r>
          </w:p>
        </w:tc>
      </w:tr>
      <w:tr w:rsidR="00B65312" w:rsidRPr="00B65312" w14:paraId="137E65DA" w14:textId="77777777" w:rsidTr="00C672C8">
        <w:trPr>
          <w:trHeight w:val="20"/>
        </w:trPr>
        <w:tc>
          <w:tcPr>
            <w:tcW w:w="868" w:type="pct"/>
            <w:vMerge/>
          </w:tcPr>
          <w:p w14:paraId="6715E5B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E1B970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наружной метрической резьбы с точностью до 8‑й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9D03F96" w14:textId="77777777" w:rsidTr="00C672C8">
        <w:trPr>
          <w:trHeight w:val="20"/>
        </w:trPr>
        <w:tc>
          <w:tcPr>
            <w:tcW w:w="868" w:type="pct"/>
            <w:vMerge/>
          </w:tcPr>
          <w:p w14:paraId="7316226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3332AA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внутренней метрической резьбы с точностью до 8‑й степени: виды, конструкции, назначение, возможности и правила использования</w:t>
            </w:r>
          </w:p>
        </w:tc>
      </w:tr>
      <w:bookmarkEnd w:id="14"/>
      <w:tr w:rsidR="00B65312" w:rsidRPr="00B65312" w14:paraId="23101DDA" w14:textId="77777777" w:rsidTr="00C672C8">
        <w:trPr>
          <w:trHeight w:val="20"/>
        </w:trPr>
        <w:tc>
          <w:tcPr>
            <w:tcW w:w="868" w:type="pct"/>
            <w:vMerge/>
          </w:tcPr>
          <w:p w14:paraId="05243CA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5A37A0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комплексного контроля наружной метрической резьбы с точностью до 8‑й степени</w:t>
            </w:r>
          </w:p>
        </w:tc>
      </w:tr>
      <w:tr w:rsidR="00B65312" w:rsidRPr="00B65312" w14:paraId="7DA8290D" w14:textId="77777777" w:rsidTr="00C672C8">
        <w:trPr>
          <w:trHeight w:val="20"/>
        </w:trPr>
        <w:tc>
          <w:tcPr>
            <w:tcW w:w="868" w:type="pct"/>
            <w:vMerge/>
          </w:tcPr>
          <w:p w14:paraId="3C55F6A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48E469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комплексного контроля внутренней метрической резьбы с точностью до 8‑й степени</w:t>
            </w:r>
          </w:p>
        </w:tc>
      </w:tr>
      <w:tr w:rsidR="00B65312" w:rsidRPr="00B65312" w14:paraId="01D20488" w14:textId="77777777" w:rsidTr="00C672C8">
        <w:trPr>
          <w:trHeight w:val="20"/>
        </w:trPr>
        <w:tc>
          <w:tcPr>
            <w:tcW w:w="868" w:type="pct"/>
            <w:vMerge/>
          </w:tcPr>
          <w:p w14:paraId="373BCA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0BD4E7E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42EA363D" w14:textId="77777777" w:rsidTr="00C672C8">
        <w:trPr>
          <w:trHeight w:val="20"/>
        </w:trPr>
        <w:tc>
          <w:tcPr>
            <w:tcW w:w="868" w:type="pct"/>
            <w:vMerge/>
          </w:tcPr>
          <w:p w14:paraId="710486E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55B95B2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5C1E591D" w14:textId="77777777" w:rsidTr="00C672C8">
        <w:trPr>
          <w:trHeight w:val="20"/>
        </w:trPr>
        <w:tc>
          <w:tcPr>
            <w:tcW w:w="868" w:type="pct"/>
            <w:vMerge/>
          </w:tcPr>
          <w:p w14:paraId="2E2FAAE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75BC83E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мкм: виды, конструкции, назначение, возможности и правила использования</w:t>
            </w:r>
          </w:p>
        </w:tc>
      </w:tr>
      <w:tr w:rsidR="00B65312" w:rsidRPr="00B65312" w14:paraId="657D6362" w14:textId="77777777" w:rsidTr="00C672C8">
        <w:trPr>
          <w:trHeight w:val="20"/>
        </w:trPr>
        <w:tc>
          <w:tcPr>
            <w:tcW w:w="868" w:type="pct"/>
            <w:vMerge/>
          </w:tcPr>
          <w:p w14:paraId="134D9F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3FE15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51D28231" w14:textId="77777777" w:rsidTr="00C672C8">
        <w:trPr>
          <w:trHeight w:val="20"/>
        </w:trPr>
        <w:tc>
          <w:tcPr>
            <w:tcW w:w="868" w:type="pct"/>
            <w:vMerge/>
          </w:tcPr>
          <w:p w14:paraId="165AA2F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2E2B65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мкм: виды, конструкции, назначение, возможности и правила использования</w:t>
            </w:r>
          </w:p>
        </w:tc>
      </w:tr>
      <w:tr w:rsidR="00B65312" w:rsidRPr="00B65312" w14:paraId="636C557C" w14:textId="77777777" w:rsidTr="00C672C8">
        <w:trPr>
          <w:trHeight w:val="20"/>
        </w:trPr>
        <w:tc>
          <w:tcPr>
            <w:tcW w:w="868" w:type="pct"/>
            <w:vMerge/>
          </w:tcPr>
          <w:p w14:paraId="13D9734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pct"/>
          </w:tcPr>
          <w:p w14:paraId="182877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6,3 мкм</w:t>
            </w:r>
          </w:p>
        </w:tc>
      </w:tr>
      <w:tr w:rsidR="00B65312" w:rsidRPr="00B65312" w14:paraId="0EE7B44B" w14:textId="77777777" w:rsidTr="00C672C8">
        <w:trPr>
          <w:trHeight w:val="20"/>
        </w:trPr>
        <w:tc>
          <w:tcPr>
            <w:tcW w:w="868" w:type="pct"/>
          </w:tcPr>
          <w:p w14:paraId="4E186A7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32" w:type="pct"/>
          </w:tcPr>
          <w:p w14:paraId="19B9FB3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69FC5B03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3C8405" w14:textId="77777777" w:rsidR="00B65312" w:rsidRPr="00B65312" w:rsidRDefault="00B65312" w:rsidP="00B65312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15" w:name="_Toc193300159"/>
      <w:r w:rsidRPr="00B65312">
        <w:rPr>
          <w:rFonts w:ascii="Times New Roman" w:eastAsia="Times New Roman" w:hAnsi="Times New Roman" w:cs="Times New Roman"/>
          <w:b/>
          <w:bCs/>
          <w:sz w:val="24"/>
          <w:szCs w:val="26"/>
        </w:rPr>
        <w:t>3.2. Обобщенная трудовая функция</w:t>
      </w:r>
      <w:bookmarkEnd w:id="15"/>
    </w:p>
    <w:p w14:paraId="59A165F1" w14:textId="77777777" w:rsidR="00B65312" w:rsidRPr="00C73ABC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0"/>
        <w:gridCol w:w="811"/>
        <w:gridCol w:w="377"/>
        <w:gridCol w:w="1448"/>
        <w:gridCol w:w="336"/>
      </w:tblGrid>
      <w:tr w:rsidR="00B65312" w:rsidRPr="00B65312" w14:paraId="6473A2F1" w14:textId="77777777" w:rsidTr="005333F4">
        <w:trPr>
          <w:trHeight w:val="278"/>
        </w:trPr>
        <w:tc>
          <w:tcPr>
            <w:tcW w:w="73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D0BC4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D293B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универсальных токарных станках с ручным управлением</w:t>
            </w:r>
          </w:p>
        </w:tc>
        <w:tc>
          <w:tcPr>
            <w:tcW w:w="4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7A346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1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9AB4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7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6CF52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квалификации</w:t>
            </w:r>
          </w:p>
        </w:tc>
        <w:tc>
          <w:tcPr>
            <w:tcW w:w="1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048BC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433EDA3B" w14:textId="77777777" w:rsidR="00B65312" w:rsidRPr="00C73ABC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8"/>
        <w:gridCol w:w="8074"/>
      </w:tblGrid>
      <w:tr w:rsidR="00B65312" w:rsidRPr="00B65312" w14:paraId="04966A7C" w14:textId="77777777" w:rsidTr="005333F4">
        <w:trPr>
          <w:trHeight w:val="20"/>
        </w:trPr>
        <w:tc>
          <w:tcPr>
            <w:tcW w:w="927" w:type="pct"/>
            <w:tcBorders>
              <w:left w:val="single" w:sz="4" w:space="0" w:color="808080"/>
            </w:tcBorders>
          </w:tcPr>
          <w:p w14:paraId="5D46EBB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73" w:type="pct"/>
            <w:tcBorders>
              <w:right w:val="single" w:sz="4" w:space="0" w:color="808080"/>
            </w:tcBorders>
          </w:tcPr>
          <w:p w14:paraId="04CE977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3‑го разряда</w:t>
            </w:r>
          </w:p>
        </w:tc>
      </w:tr>
    </w:tbl>
    <w:p w14:paraId="197FC2E2" w14:textId="77777777" w:rsidR="00B65312" w:rsidRPr="00C73ABC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5564158B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Пути достижения квалификации</w:t>
      </w:r>
    </w:p>
    <w:p w14:paraId="7B9B4D3C" w14:textId="77777777" w:rsidR="00B65312" w:rsidRPr="00C73ABC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25BFF258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0FEEEB8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и обучение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5BCEC09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</w:pPr>
            <w:r w:rsidRPr="00B65312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B65312" w:rsidRPr="00B65312" w14:paraId="451E520F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4FC0F35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3844DEA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шести месяцев токарем 2‑го разряда </w:t>
            </w:r>
          </w:p>
        </w:tc>
      </w:tr>
    </w:tbl>
    <w:p w14:paraId="373ED56D" w14:textId="77777777" w:rsidR="00B65312" w:rsidRPr="005333F4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081"/>
      </w:tblGrid>
      <w:tr w:rsidR="00B65312" w:rsidRPr="00B65312" w14:paraId="09BB7AD3" w14:textId="77777777" w:rsidTr="00C672C8">
        <w:trPr>
          <w:trHeight w:val="20"/>
        </w:trPr>
        <w:tc>
          <w:tcPr>
            <w:tcW w:w="87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08E977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9561E33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7D18688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мерам пожарной безопасности</w:t>
            </w:r>
          </w:p>
          <w:p w14:paraId="3C230C7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27A1EAD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не ниже II группы по электробезопасности</w:t>
            </w:r>
          </w:p>
        </w:tc>
      </w:tr>
      <w:tr w:rsidR="00B65312" w:rsidRPr="00B65312" w14:paraId="2729D5E0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7863AB0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A4CBC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AFECAA5" w14:textId="77777777" w:rsidR="00B65312" w:rsidRPr="00C73ABC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6BB0CE5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Справочная информация</w:t>
      </w:r>
    </w:p>
    <w:p w14:paraId="78E9CF5A" w14:textId="77777777" w:rsidR="00B65312" w:rsidRPr="00C73ABC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35"/>
        <w:gridCol w:w="936"/>
        <w:gridCol w:w="7241"/>
      </w:tblGrid>
      <w:tr w:rsidR="00B65312" w:rsidRPr="00B65312" w14:paraId="06C75044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CC49C6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465" w:type="pct"/>
            <w:tcBorders>
              <w:bottom w:val="single" w:sz="4" w:space="0" w:color="808080"/>
            </w:tcBorders>
            <w:vAlign w:val="center"/>
          </w:tcPr>
          <w:p w14:paraId="5DB17DE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3656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D38CAC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5312" w:rsidRPr="00B65312" w14:paraId="13D005A0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275F07D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ОКЗ</w:t>
            </w:r>
          </w:p>
        </w:tc>
        <w:tc>
          <w:tcPr>
            <w:tcW w:w="465" w:type="pct"/>
            <w:tcBorders>
              <w:left w:val="single" w:sz="4" w:space="0" w:color="808080"/>
              <w:right w:val="single" w:sz="4" w:space="0" w:color="808080"/>
            </w:tcBorders>
          </w:tcPr>
          <w:p w14:paraId="03BB788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7223</w:t>
            </w:r>
          </w:p>
        </w:tc>
        <w:tc>
          <w:tcPr>
            <w:tcW w:w="3656" w:type="pct"/>
            <w:tcBorders>
              <w:left w:val="single" w:sz="4" w:space="0" w:color="808080"/>
              <w:right w:val="single" w:sz="4" w:space="0" w:color="808080"/>
            </w:tcBorders>
          </w:tcPr>
          <w:p w14:paraId="4A0A9A5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Станочники и наладчики металлообрабатывающих станков</w:t>
            </w:r>
          </w:p>
        </w:tc>
      </w:tr>
      <w:tr w:rsidR="00B65312" w:rsidRPr="00B65312" w14:paraId="291F6109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2E7494E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ЕТКС </w:t>
            </w:r>
          </w:p>
        </w:tc>
        <w:tc>
          <w:tcPr>
            <w:tcW w:w="465" w:type="pct"/>
            <w:tcBorders>
              <w:left w:val="single" w:sz="4" w:space="0" w:color="808080"/>
              <w:right w:val="single" w:sz="4" w:space="0" w:color="808080"/>
            </w:tcBorders>
          </w:tcPr>
          <w:p w14:paraId="4982451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§ 109</w:t>
            </w:r>
          </w:p>
        </w:tc>
        <w:tc>
          <w:tcPr>
            <w:tcW w:w="3656" w:type="pct"/>
            <w:tcBorders>
              <w:left w:val="single" w:sz="4" w:space="0" w:color="808080"/>
              <w:right w:val="single" w:sz="4" w:space="0" w:color="808080"/>
            </w:tcBorders>
          </w:tcPr>
          <w:p w14:paraId="25A0E93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3‑го разряда</w:t>
            </w:r>
          </w:p>
        </w:tc>
      </w:tr>
      <w:tr w:rsidR="00B65312" w:rsidRPr="00B65312" w14:paraId="73CF611F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33DA546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465" w:type="pct"/>
            <w:tcBorders>
              <w:left w:val="single" w:sz="4" w:space="0" w:color="808080"/>
              <w:right w:val="single" w:sz="4" w:space="0" w:color="808080"/>
            </w:tcBorders>
          </w:tcPr>
          <w:p w14:paraId="59E423B1" w14:textId="06FEF43D" w:rsidR="00B65312" w:rsidRPr="00B65312" w:rsidRDefault="0074433E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105085</w:t>
            </w:r>
          </w:p>
        </w:tc>
        <w:tc>
          <w:tcPr>
            <w:tcW w:w="3656" w:type="pct"/>
            <w:tcBorders>
              <w:left w:val="single" w:sz="4" w:space="0" w:color="808080"/>
              <w:right w:val="single" w:sz="4" w:space="0" w:color="808080"/>
            </w:tcBorders>
          </w:tcPr>
          <w:p w14:paraId="203A335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Токарь</w:t>
            </w:r>
          </w:p>
        </w:tc>
      </w:tr>
    </w:tbl>
    <w:p w14:paraId="75CDD307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59B9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3.2.1. Трудовая функция</w:t>
      </w:r>
    </w:p>
    <w:p w14:paraId="61CFE1C6" w14:textId="77777777" w:rsidR="00B65312" w:rsidRPr="00020543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4"/>
        <w:gridCol w:w="552"/>
        <w:gridCol w:w="863"/>
        <w:gridCol w:w="1447"/>
        <w:gridCol w:w="336"/>
      </w:tblGrid>
      <w:tr w:rsidR="00B65312" w:rsidRPr="00B65312" w14:paraId="7AAF13D0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F155F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05EC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универсальном токарном станке с ручным управлением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11BBE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62A09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B80E6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CA8A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29980A26" w14:textId="77777777" w:rsidR="00B65312" w:rsidRPr="00020543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2112B21D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48CA29B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6" w:name="_Hlk178539559"/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0EB06B5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задания на выполнение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706DCB9F" w14:textId="77777777" w:rsidTr="00C672C8">
        <w:trPr>
          <w:trHeight w:val="20"/>
        </w:trPr>
        <w:tc>
          <w:tcPr>
            <w:tcW w:w="879" w:type="pct"/>
            <w:vMerge/>
          </w:tcPr>
          <w:p w14:paraId="6547BD4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35363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bookmarkEnd w:id="16"/>
      <w:tr w:rsidR="00B65312" w:rsidRPr="00B65312" w14:paraId="3235E394" w14:textId="77777777" w:rsidTr="00C672C8">
        <w:trPr>
          <w:trHeight w:val="20"/>
        </w:trPr>
        <w:tc>
          <w:tcPr>
            <w:tcW w:w="879" w:type="pct"/>
            <w:vMerge/>
          </w:tcPr>
          <w:p w14:paraId="3F29855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6ECB70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металлорежущих и вспомогательных инструментов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0795AE13" w14:textId="77777777" w:rsidTr="00C672C8">
        <w:trPr>
          <w:trHeight w:val="20"/>
        </w:trPr>
        <w:tc>
          <w:tcPr>
            <w:tcW w:w="879" w:type="pct"/>
            <w:vMerge/>
          </w:tcPr>
          <w:p w14:paraId="5868776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B9DE6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контрольно-измерительных инструментов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3513E77C" w14:textId="77777777" w:rsidTr="00C672C8">
        <w:trPr>
          <w:trHeight w:val="20"/>
        </w:trPr>
        <w:tc>
          <w:tcPr>
            <w:tcW w:w="879" w:type="pct"/>
            <w:vMerge/>
          </w:tcPr>
          <w:p w14:paraId="1443B92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2344D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универсальных и (или) специальных приспособлений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58A1FF50" w14:textId="77777777" w:rsidTr="00C672C8">
        <w:trPr>
          <w:trHeight w:val="20"/>
        </w:trPr>
        <w:tc>
          <w:tcPr>
            <w:tcW w:w="879" w:type="pct"/>
            <w:vMerge/>
          </w:tcPr>
          <w:p w14:paraId="57A4468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338C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заготовок и материалов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76C0724B" w14:textId="77777777" w:rsidTr="00C672C8">
        <w:trPr>
          <w:trHeight w:val="20"/>
        </w:trPr>
        <w:tc>
          <w:tcPr>
            <w:tcW w:w="879" w:type="pct"/>
            <w:vMerge/>
          </w:tcPr>
          <w:p w14:paraId="59CC80B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72F8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 к выполнению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678D1C37" w14:textId="77777777" w:rsidTr="00C672C8">
        <w:trPr>
          <w:trHeight w:val="20"/>
        </w:trPr>
        <w:tc>
          <w:tcPr>
            <w:tcW w:w="879" w:type="pct"/>
            <w:vMerge/>
          </w:tcPr>
          <w:p w14:paraId="4FED979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DC53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эксплуатации металлорежущих и вспомогательных инструментов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7873DDAC" w14:textId="77777777" w:rsidTr="00C672C8">
        <w:trPr>
          <w:trHeight w:val="20"/>
        </w:trPr>
        <w:tc>
          <w:tcPr>
            <w:tcW w:w="879" w:type="pct"/>
            <w:vMerge/>
          </w:tcPr>
          <w:p w14:paraId="2B8057C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B33E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приспособлений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682FC54B" w14:textId="77777777" w:rsidTr="00C672C8">
        <w:trPr>
          <w:trHeight w:val="20"/>
        </w:trPr>
        <w:tc>
          <w:tcPr>
            <w:tcW w:w="879" w:type="pct"/>
            <w:vMerge/>
          </w:tcPr>
          <w:p w14:paraId="100BF4B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B7D3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контрольно-измерительных инструментов для контроля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247E7BFF" w14:textId="77777777" w:rsidTr="00C672C8">
        <w:trPr>
          <w:trHeight w:val="20"/>
        </w:trPr>
        <w:tc>
          <w:tcPr>
            <w:tcW w:w="879" w:type="pct"/>
            <w:vMerge/>
          </w:tcPr>
          <w:p w14:paraId="0BB0AAF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39A60C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металлорежущих и вспомогательных инструментов на токарный станок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F79A7D0" w14:textId="77777777" w:rsidTr="00C672C8">
        <w:trPr>
          <w:trHeight w:val="20"/>
        </w:trPr>
        <w:tc>
          <w:tcPr>
            <w:tcW w:w="879" w:type="pct"/>
            <w:vMerge/>
          </w:tcPr>
          <w:p w14:paraId="23679BB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8CE5A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приспособлений на токарный станок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D6A0687" w14:textId="77777777" w:rsidTr="00C672C8">
        <w:trPr>
          <w:trHeight w:val="20"/>
        </w:trPr>
        <w:tc>
          <w:tcPr>
            <w:tcW w:w="879" w:type="pct"/>
            <w:vMerge/>
          </w:tcPr>
          <w:p w14:paraId="7927D84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A06C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для настройки в приспособление на токарном станке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38181A29" w14:textId="77777777" w:rsidTr="00C672C8">
        <w:trPr>
          <w:trHeight w:val="20"/>
        </w:trPr>
        <w:tc>
          <w:tcPr>
            <w:tcW w:w="879" w:type="pct"/>
            <w:vMerge/>
          </w:tcPr>
          <w:p w14:paraId="37891B3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E70E3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Настройка токарного станка для выполнения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50D896B9" w14:textId="77777777" w:rsidTr="00C672C8">
        <w:trPr>
          <w:trHeight w:val="20"/>
        </w:trPr>
        <w:tc>
          <w:tcPr>
            <w:tcW w:w="879" w:type="pct"/>
            <w:vMerge/>
          </w:tcPr>
          <w:p w14:paraId="0FB05EC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2FCD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Установление режимов резания для обработки поверхностей заготовки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60AE1365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201B1EA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4B74F37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11CB1E17" w14:textId="77777777" w:rsidTr="00C672C8">
        <w:trPr>
          <w:trHeight w:val="20"/>
        </w:trPr>
        <w:tc>
          <w:tcPr>
            <w:tcW w:w="879" w:type="pct"/>
            <w:vMerge/>
          </w:tcPr>
          <w:p w14:paraId="112AF5B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222AA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28A9FC2D" w14:textId="77777777" w:rsidTr="00C672C8">
        <w:trPr>
          <w:trHeight w:val="20"/>
        </w:trPr>
        <w:tc>
          <w:tcPr>
            <w:tcW w:w="879" w:type="pct"/>
            <w:vMerge/>
          </w:tcPr>
          <w:p w14:paraId="384E0E8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9037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конструкторскую и технологическую документацию с целью выбора плана обработки заготовки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токарных станках</w:t>
            </w:r>
          </w:p>
        </w:tc>
      </w:tr>
      <w:tr w:rsidR="00B65312" w:rsidRPr="00B65312" w14:paraId="1C74BDD5" w14:textId="77777777" w:rsidTr="00C672C8">
        <w:trPr>
          <w:trHeight w:val="20"/>
        </w:trPr>
        <w:tc>
          <w:tcPr>
            <w:tcW w:w="879" w:type="pct"/>
            <w:vMerge/>
          </w:tcPr>
          <w:p w14:paraId="1C3C26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8CF3E0" w14:textId="7DEC7A6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металлорежущие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операций на токарных станках</w:t>
            </w:r>
          </w:p>
        </w:tc>
      </w:tr>
      <w:tr w:rsidR="00B65312" w:rsidRPr="00B65312" w14:paraId="06393E1B" w14:textId="77777777" w:rsidTr="00C672C8">
        <w:trPr>
          <w:trHeight w:val="20"/>
        </w:trPr>
        <w:tc>
          <w:tcPr>
            <w:tcW w:w="879" w:type="pct"/>
            <w:vMerge/>
          </w:tcPr>
          <w:p w14:paraId="45A3459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B2321D" w14:textId="54FF58C1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вспомогательные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операций на токарных станках</w:t>
            </w:r>
          </w:p>
        </w:tc>
      </w:tr>
      <w:tr w:rsidR="00B65312" w:rsidRPr="00B65312" w14:paraId="3428778F" w14:textId="77777777" w:rsidTr="00C672C8">
        <w:trPr>
          <w:trHeight w:val="20"/>
        </w:trPr>
        <w:tc>
          <w:tcPr>
            <w:tcW w:w="879" w:type="pct"/>
            <w:vMerge/>
          </w:tcPr>
          <w:p w14:paraId="5D1054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91D86B" w14:textId="62FCBA5B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контрольно-измерительные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операций на токарных станках</w:t>
            </w:r>
          </w:p>
        </w:tc>
      </w:tr>
      <w:tr w:rsidR="00B65312" w:rsidRPr="00B65312" w14:paraId="239BCF39" w14:textId="77777777" w:rsidTr="00C672C8">
        <w:trPr>
          <w:trHeight w:val="20"/>
        </w:trPr>
        <w:tc>
          <w:tcPr>
            <w:tcW w:w="879" w:type="pct"/>
            <w:vMerge/>
          </w:tcPr>
          <w:p w14:paraId="0F7F780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2B63AE" w14:textId="1486118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универсальные и (или) специальные приспособления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технологических операций на токарных станках</w:t>
            </w:r>
          </w:p>
        </w:tc>
      </w:tr>
      <w:tr w:rsidR="00B65312" w:rsidRPr="00B65312" w14:paraId="503ABF7C" w14:textId="77777777" w:rsidTr="00C672C8">
        <w:trPr>
          <w:trHeight w:val="20"/>
        </w:trPr>
        <w:tc>
          <w:tcPr>
            <w:tcW w:w="879" w:type="pct"/>
            <w:vMerge/>
          </w:tcPr>
          <w:p w14:paraId="2B697C5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D436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и работоспособность токарных станков перед выполнением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D8F3293" w14:textId="77777777" w:rsidTr="00C672C8">
        <w:trPr>
          <w:trHeight w:val="20"/>
        </w:trPr>
        <w:tc>
          <w:tcPr>
            <w:tcW w:w="879" w:type="pct"/>
            <w:vMerge/>
          </w:tcPr>
          <w:p w14:paraId="78D0D7B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EF0F9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токарных станках</w:t>
            </w:r>
          </w:p>
        </w:tc>
      </w:tr>
      <w:tr w:rsidR="00B65312" w:rsidRPr="00B65312" w14:paraId="598CA4B2" w14:textId="77777777" w:rsidTr="00C672C8">
        <w:trPr>
          <w:trHeight w:val="20"/>
        </w:trPr>
        <w:tc>
          <w:tcPr>
            <w:tcW w:w="879" w:type="pct"/>
            <w:vMerge/>
          </w:tcPr>
          <w:p w14:paraId="79941C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2267CC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геометрические параметры металлорежущих инструментов, используемых на токарных станках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4E02BAE5" w14:textId="77777777" w:rsidTr="00C672C8">
        <w:trPr>
          <w:trHeight w:val="20"/>
        </w:trPr>
        <w:tc>
          <w:tcPr>
            <w:tcW w:w="879" w:type="pct"/>
            <w:vMerge/>
          </w:tcPr>
          <w:p w14:paraId="03971D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750B37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Собирать сборные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3F86BC7" w14:textId="77777777" w:rsidTr="00C672C8">
        <w:trPr>
          <w:trHeight w:val="20"/>
        </w:trPr>
        <w:tc>
          <w:tcPr>
            <w:tcW w:w="879" w:type="pct"/>
            <w:vMerge/>
          </w:tcPr>
          <w:p w14:paraId="59C8C0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7BA86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вспомогательные инструменты для использования в комплекте с металлорежущими инструментами на токарных станках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3A6F49AB" w14:textId="77777777" w:rsidTr="00C672C8">
        <w:trPr>
          <w:trHeight w:val="20"/>
        </w:trPr>
        <w:tc>
          <w:tcPr>
            <w:tcW w:w="879" w:type="pct"/>
            <w:vMerge/>
          </w:tcPr>
          <w:p w14:paraId="1C4BB4D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6680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универсальные приспособления, используемые на токарных станках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43144E5E" w14:textId="77777777" w:rsidTr="00C672C8">
        <w:trPr>
          <w:trHeight w:val="20"/>
        </w:trPr>
        <w:tc>
          <w:tcPr>
            <w:tcW w:w="879" w:type="pct"/>
            <w:vMerge/>
          </w:tcPr>
          <w:p w14:paraId="5A6A043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302B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контрольно-измерительные инструменты для контроля и (или) измерения параметров изготавливаемой детали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5E3F245" w14:textId="77777777" w:rsidTr="00C672C8">
        <w:trPr>
          <w:trHeight w:val="20"/>
        </w:trPr>
        <w:tc>
          <w:tcPr>
            <w:tcW w:w="879" w:type="pct"/>
            <w:vMerge/>
          </w:tcPr>
          <w:p w14:paraId="7D0F54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02D53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 и настраивать на токарных станках вспомогательные и металлорежущие инструменты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540CD32F" w14:textId="77777777" w:rsidTr="00C672C8">
        <w:trPr>
          <w:trHeight w:val="20"/>
        </w:trPr>
        <w:tc>
          <w:tcPr>
            <w:tcW w:w="879" w:type="pct"/>
            <w:vMerge/>
          </w:tcPr>
          <w:p w14:paraId="44D238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DFB4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вспомогательные инструменты для установки металлорежущих инструментов на токарных станках при выполнении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9800B44" w14:textId="77777777" w:rsidTr="00C672C8">
        <w:trPr>
          <w:trHeight w:val="20"/>
        </w:trPr>
        <w:tc>
          <w:tcPr>
            <w:tcW w:w="879" w:type="pct"/>
            <w:vMerge/>
          </w:tcPr>
          <w:p w14:paraId="0B0EA37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A0F91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приспособлений на токарных станках с точностью до 1 % от характерного размера, но не менее 0,1 мм и закреплять приспособление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9132501" w14:textId="77777777" w:rsidTr="00C672C8">
        <w:trPr>
          <w:trHeight w:val="20"/>
        </w:trPr>
        <w:tc>
          <w:tcPr>
            <w:tcW w:w="879" w:type="pct"/>
            <w:vMerge/>
          </w:tcPr>
          <w:p w14:paraId="403D26D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07D8C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приспособления на токарных станках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1CBBDD9" w14:textId="77777777" w:rsidTr="00C672C8">
        <w:trPr>
          <w:trHeight w:val="20"/>
        </w:trPr>
        <w:tc>
          <w:tcPr>
            <w:tcW w:w="879" w:type="pct"/>
            <w:vMerge/>
          </w:tcPr>
          <w:p w14:paraId="0E7F566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2197D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1 % от характерного размера, но не менее 0,1 мм и закреплять приспособление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46D061A4" w14:textId="77777777" w:rsidTr="00C672C8">
        <w:trPr>
          <w:trHeight w:val="20"/>
        </w:trPr>
        <w:tc>
          <w:tcPr>
            <w:tcW w:w="879" w:type="pct"/>
            <w:vMerge/>
          </w:tcPr>
          <w:p w14:paraId="503EE90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87E78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28DF7A82" w14:textId="77777777" w:rsidTr="00C672C8">
        <w:trPr>
          <w:trHeight w:val="20"/>
        </w:trPr>
        <w:tc>
          <w:tcPr>
            <w:tcW w:w="879" w:type="pct"/>
            <w:vMerge/>
          </w:tcPr>
          <w:p w14:paraId="433E9F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67B0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линейных размеров изготавливаемой детали до 9‑го квалитета</w:t>
            </w:r>
          </w:p>
        </w:tc>
      </w:tr>
      <w:tr w:rsidR="00B65312" w:rsidRPr="00B65312" w14:paraId="26889449" w14:textId="77777777" w:rsidTr="00C672C8">
        <w:trPr>
          <w:trHeight w:val="20"/>
        </w:trPr>
        <w:tc>
          <w:tcPr>
            <w:tcW w:w="879" w:type="pct"/>
            <w:vMerge/>
          </w:tcPr>
          <w:p w14:paraId="206B88D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86E9C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угловых размеров изготавливаемой детали до 7‑й степени</w:t>
            </w:r>
          </w:p>
        </w:tc>
      </w:tr>
      <w:tr w:rsidR="00B65312" w:rsidRPr="00B65312" w14:paraId="5548C872" w14:textId="77777777" w:rsidTr="00C672C8">
        <w:trPr>
          <w:trHeight w:val="20"/>
        </w:trPr>
        <w:tc>
          <w:tcPr>
            <w:tcW w:w="879" w:type="pct"/>
            <w:vMerge/>
          </w:tcPr>
          <w:p w14:paraId="60AD85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BDC80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токарные станки для обеспечения шероховатости обработанных поверхностей изготавливаемой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5EA6D77B" w14:textId="77777777" w:rsidTr="00C672C8">
        <w:trPr>
          <w:trHeight w:val="20"/>
        </w:trPr>
        <w:tc>
          <w:tcPr>
            <w:tcW w:w="879" w:type="pct"/>
            <w:vMerge/>
          </w:tcPr>
          <w:p w14:paraId="643EAA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28C8A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формы поверхностей изготавливаемой детали до 11‑й степени</w:t>
            </w:r>
          </w:p>
        </w:tc>
      </w:tr>
      <w:tr w:rsidR="00B65312" w:rsidRPr="00B65312" w14:paraId="796BABDA" w14:textId="77777777" w:rsidTr="00C672C8">
        <w:trPr>
          <w:trHeight w:val="20"/>
        </w:trPr>
        <w:tc>
          <w:tcPr>
            <w:tcW w:w="879" w:type="pct"/>
            <w:vMerge/>
          </w:tcPr>
          <w:p w14:paraId="41A56C9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243AD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взаимного расположения поверхностей изготавливаемой детали до 11‑й степени</w:t>
            </w:r>
          </w:p>
        </w:tc>
      </w:tr>
      <w:tr w:rsidR="00B65312" w:rsidRPr="00B65312" w14:paraId="7F6B9808" w14:textId="77777777" w:rsidTr="00C672C8">
        <w:trPr>
          <w:trHeight w:val="20"/>
        </w:trPr>
        <w:tc>
          <w:tcPr>
            <w:tcW w:w="879" w:type="pct"/>
            <w:vMerge/>
          </w:tcPr>
          <w:p w14:paraId="32ACC5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92B5BC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D6B2F64" w14:textId="77777777" w:rsidTr="00C672C8">
        <w:trPr>
          <w:trHeight w:val="20"/>
        </w:trPr>
        <w:tc>
          <w:tcPr>
            <w:tcW w:w="879" w:type="pct"/>
            <w:vMerge/>
          </w:tcPr>
          <w:p w14:paraId="5DB46F7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249B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2DFADDE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6405C8C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4CF5202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понятия и термины технологии машиностроения</w:t>
            </w:r>
          </w:p>
        </w:tc>
      </w:tr>
      <w:tr w:rsidR="00B65312" w:rsidRPr="00B65312" w14:paraId="07B97E3C" w14:textId="77777777" w:rsidTr="00C672C8">
        <w:trPr>
          <w:trHeight w:val="20"/>
        </w:trPr>
        <w:tc>
          <w:tcPr>
            <w:tcW w:w="879" w:type="pct"/>
            <w:vMerge/>
          </w:tcPr>
          <w:p w14:paraId="0A1E09D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6C8866" w14:textId="765AFAB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7AADE7CD" w14:textId="77777777" w:rsidTr="00C672C8">
        <w:trPr>
          <w:trHeight w:val="20"/>
        </w:trPr>
        <w:tc>
          <w:tcPr>
            <w:tcW w:w="879" w:type="pct"/>
            <w:vMerge/>
          </w:tcPr>
          <w:p w14:paraId="722C7A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6CC427" w14:textId="1B5087A3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12178E53" w14:textId="77777777" w:rsidTr="00C672C8">
        <w:trPr>
          <w:trHeight w:val="20"/>
        </w:trPr>
        <w:tc>
          <w:tcPr>
            <w:tcW w:w="879" w:type="pct"/>
            <w:vMerge/>
          </w:tcPr>
          <w:p w14:paraId="7CA2A94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458BF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233A2117" w14:textId="77777777" w:rsidTr="00C672C8">
        <w:trPr>
          <w:trHeight w:val="20"/>
        </w:trPr>
        <w:tc>
          <w:tcPr>
            <w:tcW w:w="879" w:type="pct"/>
            <w:vMerge/>
          </w:tcPr>
          <w:p w14:paraId="2CBBC8D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14ACE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18FE1911" w14:textId="77777777" w:rsidTr="00C672C8">
        <w:trPr>
          <w:trHeight w:val="20"/>
        </w:trPr>
        <w:tc>
          <w:tcPr>
            <w:tcW w:w="879" w:type="pct"/>
            <w:vMerge/>
          </w:tcPr>
          <w:p w14:paraId="08143CE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716A0D" w14:textId="7B702D30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4E5D93A3" w14:textId="77777777" w:rsidTr="00C672C8">
        <w:trPr>
          <w:trHeight w:val="20"/>
        </w:trPr>
        <w:tc>
          <w:tcPr>
            <w:tcW w:w="879" w:type="pct"/>
            <w:vMerge/>
          </w:tcPr>
          <w:p w14:paraId="6714585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8D360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056DC608" w14:textId="77777777" w:rsidTr="00C672C8">
        <w:trPr>
          <w:trHeight w:val="20"/>
        </w:trPr>
        <w:tc>
          <w:tcPr>
            <w:tcW w:w="879" w:type="pct"/>
            <w:vMerge/>
          </w:tcPr>
          <w:p w14:paraId="76F5B4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25D51E" w14:textId="1982746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3A17E58C" w14:textId="77777777" w:rsidTr="00C672C8">
        <w:trPr>
          <w:trHeight w:val="20"/>
        </w:trPr>
        <w:tc>
          <w:tcPr>
            <w:tcW w:w="879" w:type="pct"/>
            <w:vMerge/>
          </w:tcPr>
          <w:p w14:paraId="5F52C41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3AC15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4EEFD508" w14:textId="77777777" w:rsidTr="00C672C8">
        <w:trPr>
          <w:trHeight w:val="20"/>
        </w:trPr>
        <w:tc>
          <w:tcPr>
            <w:tcW w:w="879" w:type="pct"/>
            <w:vMerge/>
          </w:tcPr>
          <w:p w14:paraId="41CDF58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5091A3" w14:textId="3CB7CDC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51A83BED" w14:textId="77777777" w:rsidTr="00C672C8">
        <w:trPr>
          <w:trHeight w:val="20"/>
        </w:trPr>
        <w:tc>
          <w:tcPr>
            <w:tcW w:w="879" w:type="pct"/>
            <w:vMerge/>
          </w:tcPr>
          <w:p w14:paraId="61CC844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DFC43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1BD15174" w14:textId="77777777" w:rsidTr="00C672C8">
        <w:trPr>
          <w:trHeight w:val="20"/>
        </w:trPr>
        <w:tc>
          <w:tcPr>
            <w:tcW w:w="879" w:type="pct"/>
            <w:vMerge/>
          </w:tcPr>
          <w:p w14:paraId="3E0FE5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2E4BA7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6E1520CD" w14:textId="77777777" w:rsidTr="00C672C8">
        <w:trPr>
          <w:trHeight w:val="20"/>
        </w:trPr>
        <w:tc>
          <w:tcPr>
            <w:tcW w:w="879" w:type="pct"/>
            <w:vMerge/>
          </w:tcPr>
          <w:p w14:paraId="482E7E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C336A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443DDB55" w14:textId="77777777" w:rsidTr="00C672C8">
        <w:trPr>
          <w:trHeight w:val="20"/>
        </w:trPr>
        <w:tc>
          <w:tcPr>
            <w:tcW w:w="879" w:type="pct"/>
            <w:vMerge/>
          </w:tcPr>
          <w:p w14:paraId="3B983A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13CA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вспомогательных и металлорежущих инструментов, используемых на токарных станках</w:t>
            </w:r>
          </w:p>
        </w:tc>
      </w:tr>
      <w:tr w:rsidR="00B65312" w:rsidRPr="00B65312" w14:paraId="45B8D17F" w14:textId="77777777" w:rsidTr="00C672C8">
        <w:trPr>
          <w:trHeight w:val="20"/>
        </w:trPr>
        <w:tc>
          <w:tcPr>
            <w:tcW w:w="879" w:type="pct"/>
            <w:vMerge/>
          </w:tcPr>
          <w:p w14:paraId="14141E1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2D2A2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Вспомогательные инструменты,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420757E4" w14:textId="77777777" w:rsidTr="00C672C8">
        <w:trPr>
          <w:trHeight w:val="20"/>
        </w:trPr>
        <w:tc>
          <w:tcPr>
            <w:tcW w:w="879" w:type="pct"/>
            <w:vMerge/>
          </w:tcPr>
          <w:p w14:paraId="5E49C3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DE524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вспомогательных инструментов для токарных станков в соответствии с используемыми металлорежущими инструментами</w:t>
            </w:r>
          </w:p>
        </w:tc>
      </w:tr>
      <w:tr w:rsidR="00B65312" w:rsidRPr="00B65312" w14:paraId="3E7E2DC4" w14:textId="77777777" w:rsidTr="00C672C8">
        <w:trPr>
          <w:trHeight w:val="20"/>
        </w:trPr>
        <w:tc>
          <w:tcPr>
            <w:tcW w:w="879" w:type="pct"/>
            <w:vMerge/>
          </w:tcPr>
          <w:p w14:paraId="2EC3A77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2FC275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Контрольно-измерительные инструменты: виды, конструкции, назначение, возможности и правила использования</w:t>
            </w:r>
          </w:p>
        </w:tc>
      </w:tr>
      <w:tr w:rsidR="00B65312" w:rsidRPr="00B65312" w14:paraId="2C7D8896" w14:textId="77777777" w:rsidTr="00C672C8">
        <w:trPr>
          <w:trHeight w:val="20"/>
        </w:trPr>
        <w:tc>
          <w:tcPr>
            <w:tcW w:w="879" w:type="pct"/>
            <w:vMerge/>
          </w:tcPr>
          <w:p w14:paraId="09AE87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7EF4A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контрольно-измерительных инструментов</w:t>
            </w:r>
          </w:p>
        </w:tc>
      </w:tr>
      <w:tr w:rsidR="00B65312" w:rsidRPr="00B65312" w14:paraId="02FAD1F2" w14:textId="77777777" w:rsidTr="00C672C8">
        <w:trPr>
          <w:trHeight w:val="20"/>
        </w:trPr>
        <w:tc>
          <w:tcPr>
            <w:tcW w:w="879" w:type="pct"/>
            <w:vMerge/>
          </w:tcPr>
          <w:p w14:paraId="66EDA0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5204B7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контрольно-измерительных инструментов</w:t>
            </w:r>
          </w:p>
        </w:tc>
      </w:tr>
      <w:tr w:rsidR="00B65312" w:rsidRPr="00B65312" w14:paraId="6D890810" w14:textId="77777777" w:rsidTr="00C672C8">
        <w:trPr>
          <w:trHeight w:val="20"/>
        </w:trPr>
        <w:tc>
          <w:tcPr>
            <w:tcW w:w="879" w:type="pct"/>
            <w:vMerge/>
          </w:tcPr>
          <w:p w14:paraId="6B54E49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D341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00618C4C" w14:textId="77777777" w:rsidTr="00C672C8">
        <w:trPr>
          <w:trHeight w:val="20"/>
        </w:trPr>
        <w:tc>
          <w:tcPr>
            <w:tcW w:w="879" w:type="pct"/>
            <w:vMerge/>
          </w:tcPr>
          <w:p w14:paraId="3D073A7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5A830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универсальных приспособлений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0221A541" w14:textId="77777777" w:rsidTr="00C672C8">
        <w:trPr>
          <w:trHeight w:val="20"/>
        </w:trPr>
        <w:tc>
          <w:tcPr>
            <w:tcW w:w="879" w:type="pct"/>
            <w:vMerge/>
          </w:tcPr>
          <w:p w14:paraId="394FF08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CBA9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универсальных и (или) специальных приспособлений, используемых на токарных станках</w:t>
            </w:r>
          </w:p>
        </w:tc>
      </w:tr>
      <w:tr w:rsidR="00B65312" w:rsidRPr="00B65312" w14:paraId="4D7F837D" w14:textId="77777777" w:rsidTr="00C672C8">
        <w:trPr>
          <w:trHeight w:val="20"/>
        </w:trPr>
        <w:tc>
          <w:tcPr>
            <w:tcW w:w="879" w:type="pct"/>
            <w:vMerge/>
          </w:tcPr>
          <w:p w14:paraId="5FCD6B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9A6E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заготовок и материалов</w:t>
            </w:r>
          </w:p>
        </w:tc>
      </w:tr>
      <w:tr w:rsidR="00B65312" w:rsidRPr="00B65312" w14:paraId="22D0FC0B" w14:textId="77777777" w:rsidTr="00C672C8">
        <w:trPr>
          <w:trHeight w:val="20"/>
        </w:trPr>
        <w:tc>
          <w:tcPr>
            <w:tcW w:w="879" w:type="pct"/>
            <w:vMerge/>
          </w:tcPr>
          <w:p w14:paraId="2FE41F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911B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2A7CB571" w14:textId="77777777" w:rsidTr="00C672C8">
        <w:trPr>
          <w:trHeight w:val="20"/>
        </w:trPr>
        <w:tc>
          <w:tcPr>
            <w:tcW w:w="879" w:type="pct"/>
            <w:vMerge/>
          </w:tcPr>
          <w:p w14:paraId="4661E5C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4B8A41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3D594DA7" w14:textId="77777777" w:rsidTr="00C672C8">
        <w:trPr>
          <w:trHeight w:val="20"/>
        </w:trPr>
        <w:tc>
          <w:tcPr>
            <w:tcW w:w="879" w:type="pct"/>
            <w:vMerge/>
          </w:tcPr>
          <w:p w14:paraId="0D497F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7B7B2F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1ABEC4B7" w14:textId="77777777" w:rsidTr="00C672C8">
        <w:trPr>
          <w:trHeight w:val="20"/>
        </w:trPr>
        <w:tc>
          <w:tcPr>
            <w:tcW w:w="879" w:type="pct"/>
            <w:vMerge/>
          </w:tcPr>
          <w:p w14:paraId="2604C1A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870B0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08E9AE1D" w14:textId="77777777" w:rsidTr="00C672C8">
        <w:trPr>
          <w:trHeight w:val="20"/>
        </w:trPr>
        <w:tc>
          <w:tcPr>
            <w:tcW w:w="879" w:type="pct"/>
            <w:vMerge/>
          </w:tcPr>
          <w:p w14:paraId="238D6AA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41A87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0ADBE7CA" w14:textId="77777777" w:rsidTr="00020543">
        <w:trPr>
          <w:trHeight w:val="878"/>
        </w:trPr>
        <w:tc>
          <w:tcPr>
            <w:tcW w:w="879" w:type="pct"/>
            <w:vMerge/>
          </w:tcPr>
          <w:p w14:paraId="07C934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FC6C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59BB3ED8" w14:textId="77777777" w:rsidTr="00020543">
        <w:trPr>
          <w:trHeight w:val="847"/>
        </w:trPr>
        <w:tc>
          <w:tcPr>
            <w:tcW w:w="879" w:type="pct"/>
            <w:vMerge/>
          </w:tcPr>
          <w:p w14:paraId="3157E92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9957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Геометрические параметры металлорежущих инструментов, используемых на токарных станках, в зависимости от обрабатываемого и инструментального материалов</w:t>
            </w:r>
          </w:p>
        </w:tc>
      </w:tr>
      <w:tr w:rsidR="00B65312" w:rsidRPr="00B65312" w14:paraId="66F4062E" w14:textId="77777777" w:rsidTr="00020543">
        <w:trPr>
          <w:trHeight w:val="832"/>
        </w:trPr>
        <w:tc>
          <w:tcPr>
            <w:tcW w:w="879" w:type="pct"/>
            <w:vMerge/>
          </w:tcPr>
          <w:p w14:paraId="7F66CD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DE948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Инструменты для контроля и (или) измерения геометрических параметров металлорежущих инструментов, используемых на токарных станках: виды, конструкции, назначение, возможности и правила использования</w:t>
            </w:r>
          </w:p>
        </w:tc>
      </w:tr>
      <w:tr w:rsidR="00B65312" w:rsidRPr="00B65312" w14:paraId="426B0DD6" w14:textId="77777777" w:rsidTr="00C672C8">
        <w:trPr>
          <w:trHeight w:val="20"/>
        </w:trPr>
        <w:tc>
          <w:tcPr>
            <w:tcW w:w="879" w:type="pct"/>
            <w:vMerge/>
          </w:tcPr>
          <w:p w14:paraId="3A9E137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5C8BC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сборных металлорежущих инструментов, используемых на токарных станках</w:t>
            </w:r>
          </w:p>
        </w:tc>
      </w:tr>
      <w:tr w:rsidR="00B65312" w:rsidRPr="00B65312" w14:paraId="776F23FB" w14:textId="77777777" w:rsidTr="00C672C8">
        <w:trPr>
          <w:trHeight w:val="20"/>
        </w:trPr>
        <w:tc>
          <w:tcPr>
            <w:tcW w:w="879" w:type="pct"/>
            <w:vMerge/>
          </w:tcPr>
          <w:p w14:paraId="1FFE9B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A3C95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сборки сборных металлорежущих инструментов, используемых на токарных станках</w:t>
            </w:r>
          </w:p>
        </w:tc>
      </w:tr>
      <w:tr w:rsidR="00B65312" w:rsidRPr="00B65312" w14:paraId="3F4E6240" w14:textId="77777777" w:rsidTr="00C672C8">
        <w:trPr>
          <w:trHeight w:val="20"/>
        </w:trPr>
        <w:tc>
          <w:tcPr>
            <w:tcW w:w="879" w:type="pct"/>
            <w:vMerge/>
          </w:tcPr>
          <w:p w14:paraId="7DC4422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2BAB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настройки вспомогательных инструментов для использования в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комплекте с металлорежущими инструментами, используемыми на токарных станках</w:t>
            </w:r>
          </w:p>
        </w:tc>
      </w:tr>
      <w:tr w:rsidR="00B65312" w:rsidRPr="00B65312" w14:paraId="30E2007D" w14:textId="77777777" w:rsidTr="00C672C8">
        <w:trPr>
          <w:trHeight w:val="20"/>
        </w:trPr>
        <w:tc>
          <w:tcPr>
            <w:tcW w:w="879" w:type="pct"/>
            <w:vMerge/>
          </w:tcPr>
          <w:p w14:paraId="3D1BF83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0DE39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универсальных приспособлений, используемых на токарных станках</w:t>
            </w:r>
          </w:p>
        </w:tc>
      </w:tr>
      <w:tr w:rsidR="00B65312" w:rsidRPr="00B65312" w14:paraId="12B5AAC5" w14:textId="77777777" w:rsidTr="00C672C8">
        <w:trPr>
          <w:trHeight w:val="20"/>
        </w:trPr>
        <w:tc>
          <w:tcPr>
            <w:tcW w:w="879" w:type="pct"/>
            <w:vMerge/>
          </w:tcPr>
          <w:p w14:paraId="6939780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BE7C5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контрольно-измерительных инструментов</w:t>
            </w:r>
          </w:p>
        </w:tc>
      </w:tr>
      <w:tr w:rsidR="00B65312" w:rsidRPr="00B65312" w14:paraId="76FC33BD" w14:textId="77777777" w:rsidTr="00C672C8">
        <w:trPr>
          <w:trHeight w:val="20"/>
        </w:trPr>
        <w:tc>
          <w:tcPr>
            <w:tcW w:w="879" w:type="pct"/>
            <w:vMerge/>
          </w:tcPr>
          <w:p w14:paraId="5E64F6C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25BCE0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вспомогательных инструментов на токарных станках</w:t>
            </w:r>
          </w:p>
        </w:tc>
      </w:tr>
      <w:tr w:rsidR="00B65312" w:rsidRPr="00B65312" w14:paraId="36EC6C65" w14:textId="77777777" w:rsidTr="00C672C8">
        <w:trPr>
          <w:trHeight w:val="20"/>
        </w:trPr>
        <w:tc>
          <w:tcPr>
            <w:tcW w:w="879" w:type="pct"/>
            <w:vMerge/>
          </w:tcPr>
          <w:p w14:paraId="4459DF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D6BBB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металлорежущих инструментов на токарных станках</w:t>
            </w:r>
          </w:p>
        </w:tc>
      </w:tr>
      <w:tr w:rsidR="00B65312" w:rsidRPr="00B65312" w14:paraId="35229B3C" w14:textId="77777777" w:rsidTr="00C672C8">
        <w:trPr>
          <w:trHeight w:val="20"/>
        </w:trPr>
        <w:tc>
          <w:tcPr>
            <w:tcW w:w="879" w:type="pct"/>
            <w:vMerge/>
          </w:tcPr>
          <w:p w14:paraId="27071D6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FFF9E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и закрепления приспособлений на токарных станках</w:t>
            </w:r>
          </w:p>
        </w:tc>
      </w:tr>
      <w:tr w:rsidR="00B65312" w:rsidRPr="00B65312" w14:paraId="60648EC7" w14:textId="77777777" w:rsidTr="00C672C8">
        <w:trPr>
          <w:trHeight w:val="20"/>
        </w:trPr>
        <w:tc>
          <w:tcPr>
            <w:tcW w:w="879" w:type="pct"/>
            <w:vMerge/>
          </w:tcPr>
          <w:p w14:paraId="0BAA2CD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87A22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базирования, выверки и закрепления заготовок на токарных станках</w:t>
            </w:r>
          </w:p>
        </w:tc>
      </w:tr>
      <w:tr w:rsidR="00B65312" w:rsidRPr="00B65312" w14:paraId="3D331F24" w14:textId="77777777" w:rsidTr="00C672C8">
        <w:trPr>
          <w:trHeight w:val="20"/>
        </w:trPr>
        <w:tc>
          <w:tcPr>
            <w:tcW w:w="879" w:type="pct"/>
            <w:vMerge/>
          </w:tcPr>
          <w:p w14:paraId="0CC655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CF42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Последовательность и содержание настройки токарных станков</w:t>
            </w:r>
          </w:p>
        </w:tc>
      </w:tr>
      <w:tr w:rsidR="00B65312" w:rsidRPr="00B65312" w14:paraId="66701A3B" w14:textId="77777777" w:rsidTr="00C672C8">
        <w:trPr>
          <w:trHeight w:val="20"/>
        </w:trPr>
        <w:tc>
          <w:tcPr>
            <w:tcW w:w="879" w:type="pct"/>
            <w:vMerge/>
          </w:tcPr>
          <w:p w14:paraId="6D3E8AF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366B6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линейных размеров до 9‑го квалитета</w:t>
            </w:r>
          </w:p>
        </w:tc>
      </w:tr>
      <w:tr w:rsidR="00B65312" w:rsidRPr="00B65312" w14:paraId="1BFEBF86" w14:textId="77777777" w:rsidTr="00C672C8">
        <w:trPr>
          <w:trHeight w:val="20"/>
        </w:trPr>
        <w:tc>
          <w:tcPr>
            <w:tcW w:w="879" w:type="pct"/>
            <w:vMerge/>
          </w:tcPr>
          <w:p w14:paraId="75AB25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CE22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угловых размеров до 7‑й степени</w:t>
            </w:r>
          </w:p>
        </w:tc>
      </w:tr>
      <w:tr w:rsidR="00B65312" w:rsidRPr="00B65312" w14:paraId="01F56F1E" w14:textId="77777777" w:rsidTr="00C672C8">
        <w:trPr>
          <w:trHeight w:val="20"/>
        </w:trPr>
        <w:tc>
          <w:tcPr>
            <w:tcW w:w="879" w:type="pct"/>
            <w:vMerge/>
          </w:tcPr>
          <w:p w14:paraId="1706322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BDC32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шероховатости обработанных поверхностей до Ra 3,2 мкм</w:t>
            </w:r>
          </w:p>
        </w:tc>
      </w:tr>
      <w:tr w:rsidR="00B65312" w:rsidRPr="00B65312" w14:paraId="0019AE58" w14:textId="77777777" w:rsidTr="00C672C8">
        <w:trPr>
          <w:trHeight w:val="20"/>
        </w:trPr>
        <w:tc>
          <w:tcPr>
            <w:tcW w:w="879" w:type="pct"/>
            <w:vMerge/>
          </w:tcPr>
          <w:p w14:paraId="3FB4763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28DFA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формы поверхностей до 11‑й степени</w:t>
            </w:r>
          </w:p>
        </w:tc>
      </w:tr>
      <w:tr w:rsidR="00B65312" w:rsidRPr="00B65312" w14:paraId="44815FD1" w14:textId="77777777" w:rsidTr="00C672C8">
        <w:trPr>
          <w:trHeight w:val="20"/>
        </w:trPr>
        <w:tc>
          <w:tcPr>
            <w:tcW w:w="879" w:type="pct"/>
            <w:vMerge/>
          </w:tcPr>
          <w:p w14:paraId="744205C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E5DDF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взаимного расположения поверхностей до 11‑й степени</w:t>
            </w:r>
          </w:p>
        </w:tc>
      </w:tr>
      <w:tr w:rsidR="00B65312" w:rsidRPr="00B65312" w14:paraId="0CEA675E" w14:textId="77777777" w:rsidTr="00C672C8">
        <w:trPr>
          <w:trHeight w:val="20"/>
        </w:trPr>
        <w:tc>
          <w:tcPr>
            <w:tcW w:w="879" w:type="pct"/>
            <w:vMerge/>
          </w:tcPr>
          <w:p w14:paraId="32459DE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C7A3F9" w14:textId="725F61D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геометрии и тригонометрии</w:t>
            </w:r>
          </w:p>
        </w:tc>
      </w:tr>
      <w:tr w:rsidR="00B65312" w:rsidRPr="00B65312" w14:paraId="7F8DE281" w14:textId="77777777" w:rsidTr="00C672C8">
        <w:trPr>
          <w:trHeight w:val="20"/>
        </w:trPr>
        <w:tc>
          <w:tcPr>
            <w:tcW w:w="879" w:type="pct"/>
            <w:vMerge/>
          </w:tcPr>
          <w:p w14:paraId="178C47C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BAB8E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5A1A5EF1" w14:textId="77777777" w:rsidTr="00C672C8">
        <w:trPr>
          <w:trHeight w:val="20"/>
        </w:trPr>
        <w:tc>
          <w:tcPr>
            <w:tcW w:w="879" w:type="pct"/>
          </w:tcPr>
          <w:p w14:paraId="013776B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47D1E3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40B918F8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FFBEA2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3.2.2. Трудовая функция</w:t>
      </w:r>
    </w:p>
    <w:p w14:paraId="49410CD7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4"/>
        <w:gridCol w:w="552"/>
        <w:gridCol w:w="863"/>
        <w:gridCol w:w="1447"/>
        <w:gridCol w:w="336"/>
      </w:tblGrid>
      <w:tr w:rsidR="00B65312" w:rsidRPr="00B65312" w14:paraId="009BCE54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96729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6E69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универсальном токарном станке с ручным управлением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B82F1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F3DDE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/02.3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94982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9DAA5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74472B61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69F39677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6958114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729C1C3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перед обработкой и снятие готовой детали после обработки на токарном станке при выполнении технологической операции по изготовлению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455A0222" w14:textId="77777777" w:rsidTr="00C672C8">
        <w:trPr>
          <w:trHeight w:val="20"/>
        </w:trPr>
        <w:tc>
          <w:tcPr>
            <w:tcW w:w="879" w:type="pct"/>
            <w:vMerge/>
          </w:tcPr>
          <w:p w14:paraId="40E0327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FCD3E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цилиндрических поверхностей заготовки с точностью линейных размеров до 9‑го квалитета, формы и взаимного 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0D4421D4" w14:textId="77777777" w:rsidTr="00C672C8">
        <w:trPr>
          <w:trHeight w:val="20"/>
        </w:trPr>
        <w:tc>
          <w:tcPr>
            <w:tcW w:w="879" w:type="pct"/>
            <w:vMerge/>
          </w:tcPr>
          <w:p w14:paraId="2910BBA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1FACAD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Обработка наружных и внутренних конических поверхностей заготовки с точностью угловых размеров до 7‑й степени, формы и взаимного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расположения поверхностей до 11‑й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60494D68" w14:textId="77777777" w:rsidTr="00C672C8">
        <w:trPr>
          <w:trHeight w:val="20"/>
        </w:trPr>
        <w:tc>
          <w:tcPr>
            <w:tcW w:w="879" w:type="pct"/>
            <w:vMerge/>
          </w:tcPr>
          <w:p w14:paraId="09D26A5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45FE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резьбовых поверхностей треугольного профиля с точностью до 7‑й степени, шероховатостью обработанных поверхностей до Ra 3,2 мкм на токарном станке</w:t>
            </w:r>
          </w:p>
        </w:tc>
      </w:tr>
      <w:tr w:rsidR="00B65312" w:rsidRPr="00B65312" w14:paraId="59714A30" w14:textId="77777777" w:rsidTr="00C672C8">
        <w:trPr>
          <w:trHeight w:val="20"/>
        </w:trPr>
        <w:tc>
          <w:tcPr>
            <w:tcW w:w="879" w:type="pct"/>
            <w:vMerge/>
          </w:tcPr>
          <w:p w14:paraId="772B780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A992C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и организационное обслуживание токарного станка и рабочего места при выполнении технологической операции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4EBC6AEE" w14:textId="77777777" w:rsidTr="00C672C8">
        <w:trPr>
          <w:trHeight w:val="20"/>
        </w:trPr>
        <w:tc>
          <w:tcPr>
            <w:tcW w:w="879" w:type="pct"/>
            <w:vMerge/>
          </w:tcPr>
          <w:p w14:paraId="6A38087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2A9FF8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Замена изношенных режущих инструментов и (или) режущих пластин металлорежущих инструментов со сменными режущими пластинами на токарном станке при выполнении технологической операции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3F181B12" w14:textId="77777777" w:rsidTr="00C672C8">
        <w:trPr>
          <w:trHeight w:val="20"/>
        </w:trPr>
        <w:tc>
          <w:tcPr>
            <w:tcW w:w="879" w:type="pct"/>
            <w:vMerge/>
          </w:tcPr>
          <w:p w14:paraId="2D5F0F9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E6109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Поддержание технического состояния приспособлений на токарном станке при выполнении технологической операции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0B604F9" w14:textId="77777777" w:rsidTr="00C672C8">
        <w:trPr>
          <w:trHeight w:val="20"/>
        </w:trPr>
        <w:tc>
          <w:tcPr>
            <w:tcW w:w="879" w:type="pct"/>
            <w:vMerge/>
          </w:tcPr>
          <w:p w14:paraId="1AD358A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FDEE9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Поднастройка токарного станка в процессе работы при выполнении технологической операции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8AF6CA2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61E9853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56A7A69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Базировать заготовки в приспособлениях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315B728C" w14:textId="77777777" w:rsidTr="00C672C8">
        <w:trPr>
          <w:trHeight w:val="20"/>
        </w:trPr>
        <w:tc>
          <w:tcPr>
            <w:tcW w:w="879" w:type="pct"/>
            <w:vMerge/>
          </w:tcPr>
          <w:p w14:paraId="7CE78B5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DA938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1 % от характерного размера, но не менее 0,1 мм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A579286" w14:textId="77777777" w:rsidTr="00C672C8">
        <w:trPr>
          <w:trHeight w:val="20"/>
        </w:trPr>
        <w:tc>
          <w:tcPr>
            <w:tcW w:w="879" w:type="pct"/>
            <w:vMerge/>
          </w:tcPr>
          <w:p w14:paraId="1C46350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6D5B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3591BDCA" w14:textId="77777777" w:rsidTr="00C672C8">
        <w:trPr>
          <w:trHeight w:val="20"/>
        </w:trPr>
        <w:tc>
          <w:tcPr>
            <w:tcW w:w="879" w:type="pct"/>
            <w:vMerge/>
          </w:tcPr>
          <w:p w14:paraId="2C9CE2F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9BAFD3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2D8A6F14" w14:textId="77777777" w:rsidTr="00C672C8">
        <w:trPr>
          <w:trHeight w:val="20"/>
        </w:trPr>
        <w:tc>
          <w:tcPr>
            <w:tcW w:w="879" w:type="pct"/>
            <w:vMerge/>
          </w:tcPr>
          <w:p w14:paraId="332AC3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A66C0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072DC24C" w14:textId="77777777" w:rsidTr="00C672C8">
        <w:trPr>
          <w:trHeight w:val="20"/>
        </w:trPr>
        <w:tc>
          <w:tcPr>
            <w:tcW w:w="879" w:type="pct"/>
            <w:vMerge/>
          </w:tcPr>
          <w:p w14:paraId="32D430C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15F117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A4AD234" w14:textId="77777777" w:rsidTr="00C672C8">
        <w:trPr>
          <w:trHeight w:val="20"/>
        </w:trPr>
        <w:tc>
          <w:tcPr>
            <w:tcW w:w="879" w:type="pct"/>
            <w:vMerge/>
          </w:tcPr>
          <w:p w14:paraId="01839C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11F569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Контролировать наличие и состояние смазочно-охлаждающих технологических средств на токарных станках при выполнении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ACC6F0E" w14:textId="77777777" w:rsidTr="00C672C8">
        <w:trPr>
          <w:trHeight w:val="20"/>
        </w:trPr>
        <w:tc>
          <w:tcPr>
            <w:tcW w:w="879" w:type="pct"/>
            <w:vMerge/>
          </w:tcPr>
          <w:p w14:paraId="436EDBF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EF93E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66C3ABF5" w14:textId="77777777" w:rsidTr="00C672C8">
        <w:trPr>
          <w:trHeight w:val="20"/>
        </w:trPr>
        <w:tc>
          <w:tcPr>
            <w:tcW w:w="879" w:type="pct"/>
            <w:vMerge/>
          </w:tcPr>
          <w:p w14:paraId="5FCD128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4C7F7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смазочно-охлаждающие технологические средства при обработке заготовок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FCE73AB" w14:textId="77777777" w:rsidTr="00C672C8">
        <w:trPr>
          <w:trHeight w:val="20"/>
        </w:trPr>
        <w:tc>
          <w:tcPr>
            <w:tcW w:w="879" w:type="pct"/>
            <w:vMerge/>
          </w:tcPr>
          <w:p w14:paraId="7BA8D62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2BA1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работе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DE53D5F" w14:textId="77777777" w:rsidTr="00C672C8">
        <w:trPr>
          <w:trHeight w:val="20"/>
        </w:trPr>
        <w:tc>
          <w:tcPr>
            <w:tcW w:w="879" w:type="pct"/>
            <w:vMerge/>
          </w:tcPr>
          <w:p w14:paraId="2E3862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20157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очистку токарных станков от пыли, стружки, масляных пятен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6E1B0E1C" w14:textId="77777777" w:rsidTr="00C672C8">
        <w:trPr>
          <w:trHeight w:val="20"/>
        </w:trPr>
        <w:tc>
          <w:tcPr>
            <w:tcW w:w="879" w:type="pct"/>
            <w:vMerge/>
          </w:tcPr>
          <w:p w14:paraId="7E701AA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DBAB0B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смазку рабочих органов токарных станков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2F4262E9" w14:textId="77777777" w:rsidTr="00C672C8">
        <w:trPr>
          <w:trHeight w:val="20"/>
        </w:trPr>
        <w:tc>
          <w:tcPr>
            <w:tcW w:w="879" w:type="pct"/>
            <w:vMerge/>
          </w:tcPr>
          <w:p w14:paraId="1EF9450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D902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регламентные работы по техническому обслуживанию токарных станков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FD261D3" w14:textId="77777777" w:rsidTr="00C672C8">
        <w:trPr>
          <w:trHeight w:val="20"/>
        </w:trPr>
        <w:tc>
          <w:tcPr>
            <w:tcW w:w="879" w:type="pct"/>
            <w:vMerge/>
          </w:tcPr>
          <w:p w14:paraId="20D9602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49C9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 на токарных станках</w:t>
            </w:r>
          </w:p>
        </w:tc>
      </w:tr>
      <w:tr w:rsidR="00B65312" w:rsidRPr="00B65312" w14:paraId="5512FD7C" w14:textId="77777777" w:rsidTr="00C672C8">
        <w:trPr>
          <w:trHeight w:val="20"/>
        </w:trPr>
        <w:tc>
          <w:tcPr>
            <w:tcW w:w="879" w:type="pct"/>
            <w:vMerge/>
          </w:tcPr>
          <w:p w14:paraId="44FFD87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20D8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металлорежущих инструментов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0D13EB4" w14:textId="77777777" w:rsidTr="00C672C8">
        <w:trPr>
          <w:trHeight w:val="20"/>
        </w:trPr>
        <w:tc>
          <w:tcPr>
            <w:tcW w:w="879" w:type="pct"/>
            <w:vMerge/>
          </w:tcPr>
          <w:p w14:paraId="549359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DEAE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степень износа металлорежущих инструментов на токарных станках и момент затупления инструментов по внешним признакам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шероховатостью обработанных поверхностей до Ra 3,2 мкм</w:t>
            </w:r>
          </w:p>
        </w:tc>
      </w:tr>
      <w:tr w:rsidR="00B65312" w:rsidRPr="00B65312" w14:paraId="7662D1B6" w14:textId="77777777" w:rsidTr="00C672C8">
        <w:trPr>
          <w:trHeight w:val="20"/>
        </w:trPr>
        <w:tc>
          <w:tcPr>
            <w:tcW w:w="879" w:type="pct"/>
            <w:vMerge/>
          </w:tcPr>
          <w:p w14:paraId="765F2F7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CADE62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металлорежущие инструменты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2FDA0E9" w14:textId="77777777" w:rsidTr="00C672C8">
        <w:trPr>
          <w:trHeight w:val="20"/>
        </w:trPr>
        <w:tc>
          <w:tcPr>
            <w:tcW w:w="879" w:type="pct"/>
            <w:vMerge/>
          </w:tcPr>
          <w:p w14:paraId="48141CC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A069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режущие пластины инструментов со сменными режущими пластинами, используемых на токарных станках,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E80B3D2" w14:textId="77777777" w:rsidTr="00C672C8">
        <w:trPr>
          <w:trHeight w:val="20"/>
        </w:trPr>
        <w:tc>
          <w:tcPr>
            <w:tcW w:w="879" w:type="pct"/>
            <w:vMerge/>
          </w:tcPr>
          <w:p w14:paraId="2712D2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83398F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приспособлений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47363C6" w14:textId="77777777" w:rsidTr="00C672C8">
        <w:trPr>
          <w:trHeight w:val="20"/>
        </w:trPr>
        <w:tc>
          <w:tcPr>
            <w:tcW w:w="879" w:type="pct"/>
            <w:vMerge/>
          </w:tcPr>
          <w:p w14:paraId="7A7F429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29DF9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установочных элементов приспособлений на токарных станках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1179C3D0" w14:textId="77777777" w:rsidTr="00C672C8">
        <w:trPr>
          <w:trHeight w:val="20"/>
        </w:trPr>
        <w:tc>
          <w:tcPr>
            <w:tcW w:w="879" w:type="pct"/>
            <w:vMerge/>
          </w:tcPr>
          <w:p w14:paraId="59C7542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F469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техническое обслуживание приспособлений токарных станков при выполнении технологических операций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050F7C19" w14:textId="77777777" w:rsidTr="00C672C8">
        <w:trPr>
          <w:trHeight w:val="20"/>
        </w:trPr>
        <w:tc>
          <w:tcPr>
            <w:tcW w:w="879" w:type="pct"/>
            <w:vMerge/>
          </w:tcPr>
          <w:p w14:paraId="0759C58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9FC748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положение рабочих органов токарных станков при отклонении параметров выполняемой технологической операции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5C94EDE5" w14:textId="77777777" w:rsidTr="00C672C8">
        <w:trPr>
          <w:trHeight w:val="20"/>
        </w:trPr>
        <w:tc>
          <w:tcPr>
            <w:tcW w:w="879" w:type="pct"/>
            <w:vMerge/>
          </w:tcPr>
          <w:p w14:paraId="3E1873C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1E18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режимы резания на токарных станках при отклонении параметров выполняемой технологической операции по изготовлению деталей с точностью линейных размеров до 9-го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71A680DC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58774F3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7426054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заготовок на токарных станках</w:t>
            </w:r>
          </w:p>
        </w:tc>
      </w:tr>
      <w:tr w:rsidR="00B65312" w:rsidRPr="00B65312" w14:paraId="1F407520" w14:textId="77777777" w:rsidTr="008C3D68">
        <w:trPr>
          <w:trHeight w:val="281"/>
        </w:trPr>
        <w:tc>
          <w:tcPr>
            <w:tcW w:w="879" w:type="pct"/>
            <w:vMerge/>
          </w:tcPr>
          <w:p w14:paraId="1BAA7E1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6B52B0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выверки заготовок на токарных станках</w:t>
            </w:r>
          </w:p>
        </w:tc>
      </w:tr>
      <w:tr w:rsidR="00B65312" w:rsidRPr="00B65312" w14:paraId="73473E4B" w14:textId="77777777" w:rsidTr="00C672C8">
        <w:trPr>
          <w:trHeight w:val="20"/>
        </w:trPr>
        <w:tc>
          <w:tcPr>
            <w:tcW w:w="879" w:type="pct"/>
            <w:vMerge/>
          </w:tcPr>
          <w:p w14:paraId="06DA0E7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66A9E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закрепления заготовок на токарных станках</w:t>
            </w:r>
          </w:p>
        </w:tc>
      </w:tr>
      <w:tr w:rsidR="00B65312" w:rsidRPr="00B65312" w14:paraId="33E89CE0" w14:textId="77777777" w:rsidTr="008C3D68">
        <w:trPr>
          <w:trHeight w:val="275"/>
        </w:trPr>
        <w:tc>
          <w:tcPr>
            <w:tcW w:w="879" w:type="pct"/>
            <w:vMerge/>
          </w:tcPr>
          <w:p w14:paraId="0F2DB31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3D40B7" w14:textId="5039D85D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70F83862" w14:textId="77777777" w:rsidTr="00C672C8">
        <w:trPr>
          <w:trHeight w:val="20"/>
        </w:trPr>
        <w:tc>
          <w:tcPr>
            <w:tcW w:w="879" w:type="pct"/>
            <w:vMerge/>
          </w:tcPr>
          <w:p w14:paraId="7DD7028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C890E59" w14:textId="562E3E7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094914F8" w14:textId="77777777" w:rsidTr="00C672C8">
        <w:trPr>
          <w:trHeight w:val="20"/>
        </w:trPr>
        <w:tc>
          <w:tcPr>
            <w:tcW w:w="879" w:type="pct"/>
            <w:vMerge/>
          </w:tcPr>
          <w:p w14:paraId="7D97EF7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8CA05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0B958511" w14:textId="77777777" w:rsidTr="00C672C8">
        <w:trPr>
          <w:trHeight w:val="20"/>
        </w:trPr>
        <w:tc>
          <w:tcPr>
            <w:tcW w:w="879" w:type="pct"/>
            <w:vMerge/>
          </w:tcPr>
          <w:p w14:paraId="53B634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042F4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7D1FDAAF" w14:textId="77777777" w:rsidTr="00C672C8">
        <w:trPr>
          <w:trHeight w:val="20"/>
        </w:trPr>
        <w:tc>
          <w:tcPr>
            <w:tcW w:w="879" w:type="pct"/>
            <w:vMerge/>
          </w:tcPr>
          <w:p w14:paraId="021E965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7A9E82" w14:textId="471FAE3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3B343CCE" w14:textId="77777777" w:rsidTr="00C672C8">
        <w:trPr>
          <w:trHeight w:val="20"/>
        </w:trPr>
        <w:tc>
          <w:tcPr>
            <w:tcW w:w="879" w:type="pct"/>
            <w:vMerge/>
          </w:tcPr>
          <w:p w14:paraId="4A156D4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0E00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2536F1BC" w14:textId="77777777" w:rsidTr="00020543">
        <w:trPr>
          <w:trHeight w:val="291"/>
        </w:trPr>
        <w:tc>
          <w:tcPr>
            <w:tcW w:w="879" w:type="pct"/>
            <w:vMerge/>
          </w:tcPr>
          <w:p w14:paraId="5E0D7C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6B80BF" w14:textId="256BD418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5BF41574" w14:textId="77777777" w:rsidTr="00C672C8">
        <w:trPr>
          <w:trHeight w:val="20"/>
        </w:trPr>
        <w:tc>
          <w:tcPr>
            <w:tcW w:w="879" w:type="pct"/>
            <w:vMerge/>
          </w:tcPr>
          <w:p w14:paraId="47E484A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C2B05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17B76F77" w14:textId="77777777" w:rsidTr="00C672C8">
        <w:trPr>
          <w:trHeight w:val="20"/>
        </w:trPr>
        <w:tc>
          <w:tcPr>
            <w:tcW w:w="879" w:type="pct"/>
            <w:vMerge/>
          </w:tcPr>
          <w:p w14:paraId="3DE7FC2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C125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07129689" w14:textId="77777777" w:rsidTr="00C672C8">
        <w:trPr>
          <w:trHeight w:val="20"/>
        </w:trPr>
        <w:tc>
          <w:tcPr>
            <w:tcW w:w="879" w:type="pct"/>
            <w:vMerge/>
          </w:tcPr>
          <w:p w14:paraId="733BF8D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C6AE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51D54274" w14:textId="77777777" w:rsidTr="00C672C8">
        <w:trPr>
          <w:trHeight w:val="20"/>
        </w:trPr>
        <w:tc>
          <w:tcPr>
            <w:tcW w:w="879" w:type="pct"/>
            <w:vMerge/>
          </w:tcPr>
          <w:p w14:paraId="6F25ACE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3662CE6" w14:textId="34B45B3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3887E90B" w14:textId="77777777" w:rsidTr="00C672C8">
        <w:trPr>
          <w:trHeight w:val="20"/>
        </w:trPr>
        <w:tc>
          <w:tcPr>
            <w:tcW w:w="879" w:type="pct"/>
            <w:vMerge/>
          </w:tcPr>
          <w:p w14:paraId="7D63403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A47E2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Смазочно-охлаждающие технологические средства: виды, назначение, свойства, составы и способы применения</w:t>
            </w:r>
          </w:p>
        </w:tc>
      </w:tr>
      <w:tr w:rsidR="00B65312" w:rsidRPr="00B65312" w14:paraId="7B7960C2" w14:textId="77777777" w:rsidTr="00C672C8">
        <w:trPr>
          <w:trHeight w:val="20"/>
        </w:trPr>
        <w:tc>
          <w:tcPr>
            <w:tcW w:w="879" w:type="pct"/>
            <w:vMerge/>
          </w:tcPr>
          <w:p w14:paraId="51042D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4509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2D0D19AF" w14:textId="77777777" w:rsidTr="00C672C8">
        <w:trPr>
          <w:trHeight w:val="20"/>
        </w:trPr>
        <w:tc>
          <w:tcPr>
            <w:tcW w:w="879" w:type="pct"/>
            <w:vMerge/>
          </w:tcPr>
          <w:p w14:paraId="7A81EA4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05DD7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обработки типовых поверхностей на токарных станках</w:t>
            </w:r>
          </w:p>
        </w:tc>
      </w:tr>
      <w:tr w:rsidR="00B65312" w:rsidRPr="00B65312" w14:paraId="33554A24" w14:textId="77777777" w:rsidTr="00C672C8">
        <w:trPr>
          <w:trHeight w:val="20"/>
        </w:trPr>
        <w:tc>
          <w:tcPr>
            <w:tcW w:w="879" w:type="pct"/>
            <w:vMerge/>
          </w:tcPr>
          <w:p w14:paraId="6A9F1C0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03F1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2C851794" w14:textId="77777777" w:rsidTr="00C672C8">
        <w:trPr>
          <w:trHeight w:val="20"/>
        </w:trPr>
        <w:tc>
          <w:tcPr>
            <w:tcW w:w="879" w:type="pct"/>
            <w:vMerge/>
          </w:tcPr>
          <w:p w14:paraId="6A0A243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21C235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75368272" w14:textId="77777777" w:rsidTr="00C672C8">
        <w:trPr>
          <w:trHeight w:val="20"/>
        </w:trPr>
        <w:tc>
          <w:tcPr>
            <w:tcW w:w="879" w:type="pct"/>
            <w:vMerge/>
          </w:tcPr>
          <w:p w14:paraId="08E6411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5CBFC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40DD1F31" w14:textId="77777777" w:rsidTr="00C672C8">
        <w:trPr>
          <w:trHeight w:val="20"/>
        </w:trPr>
        <w:tc>
          <w:tcPr>
            <w:tcW w:w="879" w:type="pct"/>
            <w:vMerge/>
          </w:tcPr>
          <w:p w14:paraId="473735F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1F1E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технического обслуживания токарных станков</w:t>
            </w:r>
          </w:p>
        </w:tc>
      </w:tr>
      <w:tr w:rsidR="00B65312" w:rsidRPr="00B65312" w14:paraId="737027CB" w14:textId="77777777" w:rsidTr="00C672C8">
        <w:trPr>
          <w:trHeight w:val="20"/>
        </w:trPr>
        <w:tc>
          <w:tcPr>
            <w:tcW w:w="879" w:type="pct"/>
            <w:vMerge/>
          </w:tcPr>
          <w:p w14:paraId="7E027E3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0B178B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78823500" w14:textId="77777777" w:rsidTr="00C672C8">
        <w:trPr>
          <w:trHeight w:val="20"/>
        </w:trPr>
        <w:tc>
          <w:tcPr>
            <w:tcW w:w="879" w:type="pct"/>
            <w:vMerge/>
          </w:tcPr>
          <w:p w14:paraId="30B37C8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BC07C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и содержание регламентных работ по техническому обслуживанию токарных станков</w:t>
            </w:r>
          </w:p>
        </w:tc>
      </w:tr>
      <w:tr w:rsidR="00B65312" w:rsidRPr="00B65312" w14:paraId="37724863" w14:textId="77777777" w:rsidTr="00C672C8">
        <w:trPr>
          <w:trHeight w:val="20"/>
        </w:trPr>
        <w:tc>
          <w:tcPr>
            <w:tcW w:w="879" w:type="pct"/>
            <w:vMerge/>
          </w:tcPr>
          <w:p w14:paraId="363842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63B70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очистки токарных станков от пыли, стружки, масляных пятен</w:t>
            </w:r>
          </w:p>
        </w:tc>
      </w:tr>
      <w:tr w:rsidR="00B65312" w:rsidRPr="00B65312" w14:paraId="134893A5" w14:textId="77777777" w:rsidTr="00C672C8">
        <w:trPr>
          <w:trHeight w:val="20"/>
        </w:trPr>
        <w:tc>
          <w:tcPr>
            <w:tcW w:w="879" w:type="pct"/>
            <w:vMerge/>
          </w:tcPr>
          <w:p w14:paraId="364FCF9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DA99B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смазки токарных станков</w:t>
            </w:r>
          </w:p>
        </w:tc>
      </w:tr>
      <w:tr w:rsidR="00B65312" w:rsidRPr="00B65312" w14:paraId="27D54702" w14:textId="77777777" w:rsidTr="00C672C8">
        <w:trPr>
          <w:trHeight w:val="20"/>
        </w:trPr>
        <w:tc>
          <w:tcPr>
            <w:tcW w:w="879" w:type="pct"/>
            <w:vMerge/>
          </w:tcPr>
          <w:p w14:paraId="6254EC5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FAD5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износа металлорежущих инструментов</w:t>
            </w:r>
          </w:p>
        </w:tc>
      </w:tr>
      <w:tr w:rsidR="00B65312" w:rsidRPr="00B65312" w14:paraId="750A8F37" w14:textId="77777777" w:rsidTr="00C672C8">
        <w:trPr>
          <w:trHeight w:val="20"/>
        </w:trPr>
        <w:tc>
          <w:tcPr>
            <w:tcW w:w="879" w:type="pct"/>
            <w:vMerge/>
          </w:tcPr>
          <w:p w14:paraId="3C11EA5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5925C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0293FD3B" w14:textId="77777777" w:rsidTr="00C672C8">
        <w:trPr>
          <w:trHeight w:val="20"/>
        </w:trPr>
        <w:tc>
          <w:tcPr>
            <w:tcW w:w="879" w:type="pct"/>
            <w:vMerge/>
          </w:tcPr>
          <w:p w14:paraId="312527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97B19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1D45C6CE" w14:textId="77777777" w:rsidTr="00C672C8">
        <w:trPr>
          <w:trHeight w:val="20"/>
        </w:trPr>
        <w:tc>
          <w:tcPr>
            <w:tcW w:w="879" w:type="pct"/>
            <w:vMerge/>
          </w:tcPr>
          <w:p w14:paraId="026660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99A4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5611AD0B" w14:textId="77777777" w:rsidTr="00C672C8">
        <w:trPr>
          <w:trHeight w:val="20"/>
        </w:trPr>
        <w:tc>
          <w:tcPr>
            <w:tcW w:w="879" w:type="pct"/>
            <w:vMerge/>
          </w:tcPr>
          <w:p w14:paraId="18E89D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F05C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7CFF6CA7" w14:textId="77777777" w:rsidTr="00C672C8">
        <w:trPr>
          <w:trHeight w:val="20"/>
        </w:trPr>
        <w:tc>
          <w:tcPr>
            <w:tcW w:w="879" w:type="pct"/>
            <w:vMerge/>
          </w:tcPr>
          <w:p w14:paraId="7F286C3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CD59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31295C2B" w14:textId="77777777" w:rsidTr="00C672C8">
        <w:trPr>
          <w:trHeight w:val="20"/>
        </w:trPr>
        <w:tc>
          <w:tcPr>
            <w:tcW w:w="879" w:type="pct"/>
            <w:vMerge/>
          </w:tcPr>
          <w:p w14:paraId="6DF82C2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C33D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работ по техническому обслуживанию приспособлений на токарных станках</w:t>
            </w:r>
          </w:p>
        </w:tc>
      </w:tr>
      <w:tr w:rsidR="00B65312" w:rsidRPr="00B65312" w14:paraId="6222C101" w14:textId="77777777" w:rsidTr="00C672C8">
        <w:trPr>
          <w:trHeight w:val="20"/>
        </w:trPr>
        <w:tc>
          <w:tcPr>
            <w:tcW w:w="879" w:type="pct"/>
            <w:vMerge/>
          </w:tcPr>
          <w:p w14:paraId="1AC1B46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3220D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поднастройки токарных станков</w:t>
            </w:r>
          </w:p>
        </w:tc>
      </w:tr>
      <w:tr w:rsidR="00B65312" w:rsidRPr="00B65312" w14:paraId="7540BE14" w14:textId="77777777" w:rsidTr="00C672C8">
        <w:trPr>
          <w:trHeight w:val="20"/>
        </w:trPr>
        <w:tc>
          <w:tcPr>
            <w:tcW w:w="879" w:type="pct"/>
          </w:tcPr>
          <w:p w14:paraId="6A53289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134911E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4FC90C70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EEF23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3.2.3. Трудовая функция</w:t>
      </w:r>
    </w:p>
    <w:p w14:paraId="5FCFE7E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4"/>
        <w:gridCol w:w="552"/>
        <w:gridCol w:w="863"/>
        <w:gridCol w:w="1447"/>
        <w:gridCol w:w="336"/>
      </w:tblGrid>
      <w:tr w:rsidR="00B65312" w:rsidRPr="00B65312" w14:paraId="09B2E8AA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0139F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90AB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BD472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07FB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1128D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5875F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2F948A5D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522EBF07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708CEBF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69468A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измерений и (или) контроля детали с точностью линейных размеров до 9‑го квалитета, угловых размеров до 7‑й степени, формы и взаимного расположения поверхностей до 11‑й степени, шероховатостью обработанных поверхностей до Ra 3,2 мкм</w:t>
            </w:r>
          </w:p>
        </w:tc>
      </w:tr>
      <w:tr w:rsidR="00B65312" w:rsidRPr="00B65312" w14:paraId="40E736DD" w14:textId="77777777" w:rsidTr="00C672C8">
        <w:trPr>
          <w:trHeight w:val="20"/>
        </w:trPr>
        <w:tc>
          <w:tcPr>
            <w:tcW w:w="879" w:type="pct"/>
            <w:vMerge/>
          </w:tcPr>
          <w:p w14:paraId="6663469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98AB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внешних дефектов поверхностей детали после обработки на токарных станках</w:t>
            </w:r>
          </w:p>
        </w:tc>
      </w:tr>
      <w:tr w:rsidR="00B65312" w:rsidRPr="00B65312" w14:paraId="5CFF3131" w14:textId="77777777" w:rsidTr="00C672C8">
        <w:trPr>
          <w:trHeight w:val="20"/>
        </w:trPr>
        <w:tc>
          <w:tcPr>
            <w:tcW w:w="879" w:type="pct"/>
            <w:vMerge/>
          </w:tcPr>
          <w:p w14:paraId="0130A30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EA85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линейных размеров детали с точностью до 9‑го квалитета</w:t>
            </w:r>
          </w:p>
        </w:tc>
      </w:tr>
      <w:tr w:rsidR="00B65312" w:rsidRPr="00B65312" w14:paraId="5C20ADCF" w14:textId="77777777" w:rsidTr="00C672C8">
        <w:trPr>
          <w:trHeight w:val="20"/>
        </w:trPr>
        <w:tc>
          <w:tcPr>
            <w:tcW w:w="879" w:type="pct"/>
            <w:vMerge/>
          </w:tcPr>
          <w:p w14:paraId="450F189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F2E3E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линейных размеров детали с точностью до 9‑го квалитета</w:t>
            </w:r>
          </w:p>
        </w:tc>
      </w:tr>
      <w:tr w:rsidR="00B65312" w:rsidRPr="00B65312" w14:paraId="4F32FA80" w14:textId="77777777" w:rsidTr="00C672C8">
        <w:trPr>
          <w:trHeight w:val="20"/>
        </w:trPr>
        <w:tc>
          <w:tcPr>
            <w:tcW w:w="879" w:type="pct"/>
            <w:vMerge/>
          </w:tcPr>
          <w:p w14:paraId="6CB8BB0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EC242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угловых размеров детали с точностью до 7‑й степени</w:t>
            </w:r>
          </w:p>
        </w:tc>
      </w:tr>
      <w:tr w:rsidR="00B65312" w:rsidRPr="00B65312" w14:paraId="22E4C301" w14:textId="77777777" w:rsidTr="00C672C8">
        <w:trPr>
          <w:trHeight w:val="20"/>
        </w:trPr>
        <w:tc>
          <w:tcPr>
            <w:tcW w:w="879" w:type="pct"/>
            <w:vMerge/>
          </w:tcPr>
          <w:p w14:paraId="71C0EBA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11D0F6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угловых размеров детали с точностью до 7‑й степени</w:t>
            </w:r>
          </w:p>
        </w:tc>
      </w:tr>
      <w:tr w:rsidR="00B65312" w:rsidRPr="00B65312" w14:paraId="22F2AB24" w14:textId="77777777" w:rsidTr="00C672C8">
        <w:trPr>
          <w:trHeight w:val="20"/>
        </w:trPr>
        <w:tc>
          <w:tcPr>
            <w:tcW w:w="879" w:type="pct"/>
            <w:vMerge/>
          </w:tcPr>
          <w:p w14:paraId="3D19B60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6850D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формы обработанных поверхностей детали с точностью до 11‑й степени</w:t>
            </w:r>
          </w:p>
        </w:tc>
      </w:tr>
      <w:tr w:rsidR="00B65312" w:rsidRPr="00B65312" w14:paraId="18B49898" w14:textId="77777777" w:rsidTr="00C672C8">
        <w:trPr>
          <w:trHeight w:val="20"/>
        </w:trPr>
        <w:tc>
          <w:tcPr>
            <w:tcW w:w="879" w:type="pct"/>
            <w:vMerge/>
          </w:tcPr>
          <w:p w14:paraId="529C45C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02E3BA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формы обработанных поверхностей детали с точностью до 11‑й степени</w:t>
            </w:r>
          </w:p>
        </w:tc>
      </w:tr>
      <w:tr w:rsidR="00B65312" w:rsidRPr="00B65312" w14:paraId="1D3153B1" w14:textId="77777777" w:rsidTr="00C672C8">
        <w:trPr>
          <w:trHeight w:val="20"/>
        </w:trPr>
        <w:tc>
          <w:tcPr>
            <w:tcW w:w="879" w:type="pct"/>
            <w:vMerge/>
          </w:tcPr>
          <w:p w14:paraId="634EC7E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057A3B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взаимного расположения обработанных поверхностей детали с точностью до 11‑й степени</w:t>
            </w:r>
          </w:p>
        </w:tc>
      </w:tr>
      <w:tr w:rsidR="00B65312" w:rsidRPr="00B65312" w14:paraId="487A1251" w14:textId="77777777" w:rsidTr="00C672C8">
        <w:trPr>
          <w:trHeight w:val="20"/>
        </w:trPr>
        <w:tc>
          <w:tcPr>
            <w:tcW w:w="879" w:type="pct"/>
            <w:vMerge/>
          </w:tcPr>
          <w:p w14:paraId="0864727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87E57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комплексного контроля параметров наружной резьбы треугольного профиля с точностью до 7‑й степени</w:t>
            </w:r>
          </w:p>
        </w:tc>
      </w:tr>
      <w:tr w:rsidR="00B65312" w:rsidRPr="00B65312" w14:paraId="65E35F27" w14:textId="77777777" w:rsidTr="00C672C8">
        <w:trPr>
          <w:trHeight w:val="20"/>
        </w:trPr>
        <w:tc>
          <w:tcPr>
            <w:tcW w:w="879" w:type="pct"/>
            <w:vMerge/>
          </w:tcPr>
          <w:p w14:paraId="0E1D875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DDED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комплексного контроля параметров внутренней резьбы треугольного профиля с точностью до 7‑й степени</w:t>
            </w:r>
          </w:p>
        </w:tc>
      </w:tr>
      <w:tr w:rsidR="00B65312" w:rsidRPr="00B65312" w14:paraId="1AA661DE" w14:textId="77777777" w:rsidTr="00C672C8">
        <w:trPr>
          <w:trHeight w:val="20"/>
        </w:trPr>
        <w:tc>
          <w:tcPr>
            <w:tcW w:w="879" w:type="pct"/>
            <w:vMerge/>
          </w:tcPr>
          <w:p w14:paraId="5EC6502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FCF09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наружной резьбы треугольного профиля с точностью до 7‑й степени</w:t>
            </w:r>
          </w:p>
        </w:tc>
      </w:tr>
      <w:tr w:rsidR="00B65312" w:rsidRPr="00B65312" w14:paraId="02058608" w14:textId="77777777" w:rsidTr="00C672C8">
        <w:trPr>
          <w:trHeight w:val="20"/>
        </w:trPr>
        <w:tc>
          <w:tcPr>
            <w:tcW w:w="879" w:type="pct"/>
            <w:vMerge/>
          </w:tcPr>
          <w:p w14:paraId="7C053E1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2CCEC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внутренней резьбы треугольного профиля с точностью до 7‑й степени</w:t>
            </w:r>
          </w:p>
        </w:tc>
      </w:tr>
      <w:tr w:rsidR="00B65312" w:rsidRPr="00B65312" w14:paraId="21C021B4" w14:textId="77777777" w:rsidTr="00C672C8">
        <w:trPr>
          <w:trHeight w:val="20"/>
        </w:trPr>
        <w:tc>
          <w:tcPr>
            <w:tcW w:w="879" w:type="pct"/>
            <w:vMerge/>
          </w:tcPr>
          <w:p w14:paraId="28F39D6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E935C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взаимного расположения обработанных поверхностей детали с точностью до 11‑й степени</w:t>
            </w:r>
          </w:p>
        </w:tc>
      </w:tr>
      <w:tr w:rsidR="00B65312" w:rsidRPr="00B65312" w14:paraId="48E3D6C1" w14:textId="77777777" w:rsidTr="00C672C8">
        <w:trPr>
          <w:trHeight w:val="20"/>
        </w:trPr>
        <w:tc>
          <w:tcPr>
            <w:tcW w:w="879" w:type="pct"/>
            <w:vMerge/>
          </w:tcPr>
          <w:p w14:paraId="62D9C22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F9D16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средств измерения и (или) контроля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2DEDED37" w14:textId="77777777" w:rsidTr="00C672C8">
        <w:trPr>
          <w:trHeight w:val="20"/>
        </w:trPr>
        <w:tc>
          <w:tcPr>
            <w:tcW w:w="879" w:type="pct"/>
            <w:vMerge/>
          </w:tcPr>
          <w:p w14:paraId="67B27EA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5B0E27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0602BF8B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BB230F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1E0D79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6EB5E53B" w14:textId="77777777" w:rsidTr="00C672C8">
        <w:trPr>
          <w:trHeight w:val="20"/>
        </w:trPr>
        <w:tc>
          <w:tcPr>
            <w:tcW w:w="879" w:type="pct"/>
            <w:vMerge/>
          </w:tcPr>
          <w:p w14:paraId="327AE01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F456E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4A0B53F6" w14:textId="77777777" w:rsidTr="00C672C8">
        <w:trPr>
          <w:trHeight w:val="20"/>
        </w:trPr>
        <w:tc>
          <w:tcPr>
            <w:tcW w:w="879" w:type="pct"/>
            <w:vMerge/>
          </w:tcPr>
          <w:p w14:paraId="5327ED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BE568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причины возникновения дефектов при обработке заготовок на токарных станках с целью предупреждения брака</w:t>
            </w:r>
          </w:p>
        </w:tc>
      </w:tr>
      <w:tr w:rsidR="00B65312" w:rsidRPr="00B65312" w14:paraId="752E51B4" w14:textId="77777777" w:rsidTr="00C672C8">
        <w:trPr>
          <w:trHeight w:val="20"/>
        </w:trPr>
        <w:tc>
          <w:tcPr>
            <w:tcW w:w="879" w:type="pct"/>
            <w:vMerge/>
          </w:tcPr>
          <w:p w14:paraId="2FA0DE0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73A92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</w:t>
            </w:r>
          </w:p>
        </w:tc>
      </w:tr>
      <w:tr w:rsidR="00B65312" w:rsidRPr="00B65312" w14:paraId="04B7D201" w14:textId="77777777" w:rsidTr="00C672C8">
        <w:trPr>
          <w:trHeight w:val="20"/>
        </w:trPr>
        <w:tc>
          <w:tcPr>
            <w:tcW w:w="879" w:type="pct"/>
            <w:vMerge/>
          </w:tcPr>
          <w:p w14:paraId="0D015A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EF5C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контроле деталей</w:t>
            </w:r>
          </w:p>
        </w:tc>
      </w:tr>
      <w:tr w:rsidR="00B65312" w:rsidRPr="00B65312" w14:paraId="25A81EE7" w14:textId="77777777" w:rsidTr="00C672C8">
        <w:trPr>
          <w:trHeight w:val="20"/>
        </w:trPr>
        <w:tc>
          <w:tcPr>
            <w:tcW w:w="879" w:type="pct"/>
            <w:vMerge/>
          </w:tcPr>
          <w:p w14:paraId="1B001EE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AE094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Визуально определять дефекты поверхностей детали после обработки на токарных станках</w:t>
            </w:r>
          </w:p>
        </w:tc>
      </w:tr>
      <w:tr w:rsidR="00B65312" w:rsidRPr="00B65312" w14:paraId="2DDA311D" w14:textId="77777777" w:rsidTr="00C672C8">
        <w:trPr>
          <w:trHeight w:val="20"/>
        </w:trPr>
        <w:tc>
          <w:tcPr>
            <w:tcW w:w="879" w:type="pct"/>
            <w:vMerge/>
          </w:tcPr>
          <w:p w14:paraId="3DB6397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C86BB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линейных размеров с точностью до 9‑го квалитета</w:t>
            </w:r>
          </w:p>
        </w:tc>
      </w:tr>
      <w:tr w:rsidR="00B65312" w:rsidRPr="00B65312" w14:paraId="0690BAE5" w14:textId="77777777" w:rsidTr="00C672C8">
        <w:trPr>
          <w:trHeight w:val="20"/>
        </w:trPr>
        <w:tc>
          <w:tcPr>
            <w:tcW w:w="879" w:type="pct"/>
            <w:vMerge/>
          </w:tcPr>
          <w:p w14:paraId="269AFE4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18B97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линейных размеров с точностью до 9‑го квалитета</w:t>
            </w:r>
          </w:p>
        </w:tc>
      </w:tr>
      <w:tr w:rsidR="00B65312" w:rsidRPr="00B65312" w14:paraId="23A6F549" w14:textId="77777777" w:rsidTr="00C672C8">
        <w:trPr>
          <w:trHeight w:val="20"/>
        </w:trPr>
        <w:tc>
          <w:tcPr>
            <w:tcW w:w="879" w:type="pct"/>
            <w:vMerge/>
          </w:tcPr>
          <w:p w14:paraId="795E85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31CD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линейных размеров с точностью до 9‑го квалитета</w:t>
            </w:r>
          </w:p>
        </w:tc>
      </w:tr>
      <w:tr w:rsidR="00B65312" w:rsidRPr="00B65312" w14:paraId="77ECE8D4" w14:textId="77777777" w:rsidTr="00C672C8">
        <w:trPr>
          <w:trHeight w:val="20"/>
        </w:trPr>
        <w:tc>
          <w:tcPr>
            <w:tcW w:w="879" w:type="pct"/>
            <w:vMerge/>
          </w:tcPr>
          <w:p w14:paraId="571CB6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8A9E7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линейных размеров с точностью до 9‑го квалитета</w:t>
            </w:r>
          </w:p>
        </w:tc>
      </w:tr>
      <w:tr w:rsidR="00B65312" w:rsidRPr="00B65312" w14:paraId="44A73856" w14:textId="77777777" w:rsidTr="00C672C8">
        <w:trPr>
          <w:trHeight w:val="20"/>
        </w:trPr>
        <w:tc>
          <w:tcPr>
            <w:tcW w:w="879" w:type="pct"/>
            <w:vMerge/>
          </w:tcPr>
          <w:p w14:paraId="56AD0B6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9BF2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угловых размеров с точностью до 7‑й степени</w:t>
            </w:r>
          </w:p>
        </w:tc>
      </w:tr>
      <w:tr w:rsidR="00B65312" w:rsidRPr="00B65312" w14:paraId="2260E377" w14:textId="77777777" w:rsidTr="00C672C8">
        <w:trPr>
          <w:trHeight w:val="20"/>
        </w:trPr>
        <w:tc>
          <w:tcPr>
            <w:tcW w:w="879" w:type="pct"/>
            <w:vMerge/>
          </w:tcPr>
          <w:p w14:paraId="5E2922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25C0C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угловых размеров с точностью до 7‑й степени</w:t>
            </w:r>
          </w:p>
        </w:tc>
      </w:tr>
      <w:tr w:rsidR="00B65312" w:rsidRPr="00B65312" w14:paraId="451FE075" w14:textId="77777777" w:rsidTr="00C672C8">
        <w:trPr>
          <w:trHeight w:val="20"/>
        </w:trPr>
        <w:tc>
          <w:tcPr>
            <w:tcW w:w="879" w:type="pct"/>
            <w:vMerge/>
          </w:tcPr>
          <w:p w14:paraId="7A0311F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2D5F4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угловых размеров с точностью до 7‑й степени</w:t>
            </w:r>
          </w:p>
        </w:tc>
      </w:tr>
      <w:tr w:rsidR="00B65312" w:rsidRPr="00B65312" w14:paraId="50020139" w14:textId="77777777" w:rsidTr="00C672C8">
        <w:trPr>
          <w:trHeight w:val="20"/>
        </w:trPr>
        <w:tc>
          <w:tcPr>
            <w:tcW w:w="879" w:type="pct"/>
            <w:vMerge/>
          </w:tcPr>
          <w:p w14:paraId="72F2D35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A2FE4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угловых размеров с точностью до 7‑й степени</w:t>
            </w:r>
          </w:p>
        </w:tc>
      </w:tr>
      <w:tr w:rsidR="00B65312" w:rsidRPr="00B65312" w14:paraId="349C2484" w14:textId="77777777" w:rsidTr="00C672C8">
        <w:trPr>
          <w:trHeight w:val="20"/>
        </w:trPr>
        <w:tc>
          <w:tcPr>
            <w:tcW w:w="879" w:type="pct"/>
            <w:vMerge/>
          </w:tcPr>
          <w:p w14:paraId="77F5C5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9BC3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формы поверхностей с точностью до 11‑й степени</w:t>
            </w:r>
          </w:p>
        </w:tc>
      </w:tr>
      <w:tr w:rsidR="00B65312" w:rsidRPr="00B65312" w14:paraId="5E0A123B" w14:textId="77777777" w:rsidTr="00C672C8">
        <w:trPr>
          <w:trHeight w:val="20"/>
        </w:trPr>
        <w:tc>
          <w:tcPr>
            <w:tcW w:w="879" w:type="pct"/>
            <w:vMerge/>
          </w:tcPr>
          <w:p w14:paraId="65319D2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6648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формы поверхностей с точностью до 11‑й степени</w:t>
            </w:r>
          </w:p>
        </w:tc>
      </w:tr>
      <w:tr w:rsidR="00B65312" w:rsidRPr="00B65312" w14:paraId="1D7059B9" w14:textId="77777777" w:rsidTr="00C672C8">
        <w:trPr>
          <w:trHeight w:val="20"/>
        </w:trPr>
        <w:tc>
          <w:tcPr>
            <w:tcW w:w="879" w:type="pct"/>
            <w:vMerge/>
          </w:tcPr>
          <w:p w14:paraId="436A4D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0399E0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взаимного расположения поверхностей с точностью до 11‑й степени</w:t>
            </w:r>
          </w:p>
        </w:tc>
      </w:tr>
      <w:tr w:rsidR="00B65312" w:rsidRPr="00B65312" w14:paraId="7CE10DAE" w14:textId="77777777" w:rsidTr="00C672C8">
        <w:trPr>
          <w:trHeight w:val="20"/>
        </w:trPr>
        <w:tc>
          <w:tcPr>
            <w:tcW w:w="879" w:type="pct"/>
            <w:vMerge/>
          </w:tcPr>
          <w:p w14:paraId="7A2EC6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F78805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взаимного расположения поверхностей с точностью до 11‑й степени</w:t>
            </w:r>
          </w:p>
        </w:tc>
      </w:tr>
      <w:tr w:rsidR="00B65312" w:rsidRPr="00B65312" w14:paraId="16C75347" w14:textId="77777777" w:rsidTr="00C672C8">
        <w:trPr>
          <w:trHeight w:val="20"/>
        </w:trPr>
        <w:tc>
          <w:tcPr>
            <w:tcW w:w="879" w:type="pct"/>
            <w:vMerge/>
          </w:tcPr>
          <w:p w14:paraId="60D6B8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6A72E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комплексного контроля наружных резьб треугольного профиля до 7‑й степени точности</w:t>
            </w:r>
          </w:p>
        </w:tc>
      </w:tr>
      <w:tr w:rsidR="00B65312" w:rsidRPr="00B65312" w14:paraId="57F3D794" w14:textId="77777777" w:rsidTr="00C672C8">
        <w:trPr>
          <w:trHeight w:val="20"/>
        </w:trPr>
        <w:tc>
          <w:tcPr>
            <w:tcW w:w="879" w:type="pct"/>
            <w:vMerge/>
          </w:tcPr>
          <w:p w14:paraId="77D27D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11AB0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комплексного контроля внутренних резьб треугольного профиля до 7‑й степени точности</w:t>
            </w:r>
          </w:p>
        </w:tc>
      </w:tr>
      <w:tr w:rsidR="00B65312" w:rsidRPr="00B65312" w14:paraId="4243DE32" w14:textId="77777777" w:rsidTr="00C672C8">
        <w:trPr>
          <w:trHeight w:val="20"/>
        </w:trPr>
        <w:tc>
          <w:tcPr>
            <w:tcW w:w="879" w:type="pct"/>
            <w:vMerge/>
          </w:tcPr>
          <w:p w14:paraId="40A2381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4F60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комплексного контроля наружных резьб треугольного профиля до 7‑й степени точности </w:t>
            </w:r>
          </w:p>
        </w:tc>
      </w:tr>
      <w:tr w:rsidR="00B65312" w:rsidRPr="00B65312" w14:paraId="4FDED4A6" w14:textId="77777777" w:rsidTr="00C672C8">
        <w:trPr>
          <w:trHeight w:val="20"/>
        </w:trPr>
        <w:tc>
          <w:tcPr>
            <w:tcW w:w="879" w:type="pct"/>
            <w:vMerge/>
          </w:tcPr>
          <w:p w14:paraId="40AFEAD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7D05F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комплексного контроля внутренних резьб треугольного профиля до 7‑й степени точности </w:t>
            </w:r>
          </w:p>
        </w:tc>
      </w:tr>
      <w:tr w:rsidR="00B65312" w:rsidRPr="00B65312" w14:paraId="7E3DEFE1" w14:textId="77777777" w:rsidTr="00C672C8">
        <w:trPr>
          <w:trHeight w:val="20"/>
        </w:trPr>
        <w:tc>
          <w:tcPr>
            <w:tcW w:w="879" w:type="pct"/>
            <w:vMerge/>
          </w:tcPr>
          <w:p w14:paraId="3290C5B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6FDB6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визуально-тактильный способ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080D4277" w14:textId="77777777" w:rsidTr="00C672C8">
        <w:trPr>
          <w:trHeight w:val="20"/>
        </w:trPr>
        <w:tc>
          <w:tcPr>
            <w:tcW w:w="879" w:type="pct"/>
            <w:vMerge/>
          </w:tcPr>
          <w:p w14:paraId="29287E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19B25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25729875" w14:textId="77777777" w:rsidTr="00C672C8">
        <w:trPr>
          <w:trHeight w:val="20"/>
        </w:trPr>
        <w:tc>
          <w:tcPr>
            <w:tcW w:w="879" w:type="pct"/>
            <w:vMerge/>
          </w:tcPr>
          <w:p w14:paraId="7FBB83C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7BA699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138E8B44" w14:textId="77777777" w:rsidTr="00C672C8">
        <w:trPr>
          <w:trHeight w:val="20"/>
        </w:trPr>
        <w:tc>
          <w:tcPr>
            <w:tcW w:w="879" w:type="pct"/>
            <w:vMerge/>
          </w:tcPr>
          <w:p w14:paraId="384F93F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EC9EA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2A42416D" w14:textId="77777777" w:rsidTr="00C672C8">
        <w:trPr>
          <w:trHeight w:val="20"/>
        </w:trPr>
        <w:tc>
          <w:tcPr>
            <w:tcW w:w="879" w:type="pct"/>
            <w:vMerge/>
          </w:tcPr>
          <w:p w14:paraId="5E815E1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03362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3C14C8F4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4AD4CDB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60E49429" w14:textId="061BECD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1D69EA1B" w14:textId="77777777" w:rsidTr="00C672C8">
        <w:trPr>
          <w:trHeight w:val="20"/>
        </w:trPr>
        <w:tc>
          <w:tcPr>
            <w:tcW w:w="879" w:type="pct"/>
            <w:vMerge/>
          </w:tcPr>
          <w:p w14:paraId="046E0D3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FE9369" w14:textId="78593C0E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4B79196D" w14:textId="77777777" w:rsidTr="00C672C8">
        <w:trPr>
          <w:trHeight w:val="20"/>
        </w:trPr>
        <w:tc>
          <w:tcPr>
            <w:tcW w:w="879" w:type="pct"/>
            <w:vMerge/>
          </w:tcPr>
          <w:p w14:paraId="0346C1D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85FE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7DA95270" w14:textId="77777777" w:rsidTr="00C672C8">
        <w:trPr>
          <w:trHeight w:val="20"/>
        </w:trPr>
        <w:tc>
          <w:tcPr>
            <w:tcW w:w="879" w:type="pct"/>
            <w:vMerge/>
          </w:tcPr>
          <w:p w14:paraId="7FD1527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54D62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3A79C066" w14:textId="77777777" w:rsidTr="00C672C8">
        <w:trPr>
          <w:trHeight w:val="20"/>
        </w:trPr>
        <w:tc>
          <w:tcPr>
            <w:tcW w:w="879" w:type="pct"/>
            <w:vMerge/>
          </w:tcPr>
          <w:p w14:paraId="63CC879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79FA07" w14:textId="1261EA63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0445EB37" w14:textId="77777777" w:rsidTr="00C672C8">
        <w:trPr>
          <w:trHeight w:val="20"/>
        </w:trPr>
        <w:tc>
          <w:tcPr>
            <w:tcW w:w="879" w:type="pct"/>
            <w:vMerge/>
          </w:tcPr>
          <w:p w14:paraId="6BD6EB6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12EE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1C1BFA58" w14:textId="77777777" w:rsidTr="00C672C8">
        <w:trPr>
          <w:trHeight w:val="20"/>
        </w:trPr>
        <w:tc>
          <w:tcPr>
            <w:tcW w:w="879" w:type="pct"/>
            <w:vMerge/>
          </w:tcPr>
          <w:p w14:paraId="095D493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CD96B8" w14:textId="516990D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059C038D" w14:textId="77777777" w:rsidTr="00C672C8">
        <w:trPr>
          <w:trHeight w:val="20"/>
        </w:trPr>
        <w:tc>
          <w:tcPr>
            <w:tcW w:w="879" w:type="pct"/>
            <w:vMerge/>
          </w:tcPr>
          <w:p w14:paraId="785FD2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F1076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методики измерения и контроля машиностроительных деталей</w:t>
            </w:r>
          </w:p>
        </w:tc>
      </w:tr>
      <w:tr w:rsidR="00B65312" w:rsidRPr="00B65312" w14:paraId="7CAFA405" w14:textId="77777777" w:rsidTr="00C672C8">
        <w:trPr>
          <w:trHeight w:val="20"/>
        </w:trPr>
        <w:tc>
          <w:tcPr>
            <w:tcW w:w="879" w:type="pct"/>
            <w:vMerge/>
          </w:tcPr>
          <w:p w14:paraId="4D40E4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8830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типичных дефектов деталей после обработки заготовок на токарных станках</w:t>
            </w:r>
          </w:p>
        </w:tc>
      </w:tr>
      <w:tr w:rsidR="00B65312" w:rsidRPr="00B65312" w14:paraId="477B23BD" w14:textId="77777777" w:rsidTr="00C672C8">
        <w:trPr>
          <w:trHeight w:val="20"/>
        </w:trPr>
        <w:tc>
          <w:tcPr>
            <w:tcW w:w="879" w:type="pct"/>
            <w:vMerge/>
          </w:tcPr>
          <w:p w14:paraId="79344A6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18261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Причины дефектов деталей при обработке заготовок на токарных станках</w:t>
            </w:r>
          </w:p>
        </w:tc>
      </w:tr>
      <w:tr w:rsidR="00B65312" w:rsidRPr="00B65312" w14:paraId="37B31D2F" w14:textId="77777777" w:rsidTr="00C672C8">
        <w:trPr>
          <w:trHeight w:val="20"/>
        </w:trPr>
        <w:tc>
          <w:tcPr>
            <w:tcW w:w="879" w:type="pct"/>
            <w:vMerge/>
          </w:tcPr>
          <w:p w14:paraId="5A16F78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E21F4A4" w14:textId="59E6366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метрологии</w:t>
            </w:r>
          </w:p>
        </w:tc>
      </w:tr>
      <w:tr w:rsidR="00B65312" w:rsidRPr="00B65312" w14:paraId="37465AAD" w14:textId="77777777" w:rsidTr="00C672C8">
        <w:trPr>
          <w:trHeight w:val="20"/>
        </w:trPr>
        <w:tc>
          <w:tcPr>
            <w:tcW w:w="879" w:type="pct"/>
            <w:vMerge/>
          </w:tcPr>
          <w:p w14:paraId="6D7353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4D29B7" w14:textId="6FC23DB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технических измерений</w:t>
            </w:r>
          </w:p>
        </w:tc>
      </w:tr>
      <w:tr w:rsidR="00B65312" w:rsidRPr="00B65312" w14:paraId="5BA68E3D" w14:textId="77777777" w:rsidTr="00C672C8">
        <w:trPr>
          <w:trHeight w:val="20"/>
        </w:trPr>
        <w:tc>
          <w:tcPr>
            <w:tcW w:w="879" w:type="pct"/>
            <w:vMerge/>
          </w:tcPr>
          <w:p w14:paraId="211168C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EE650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безопасности и электробезопасности при выполнении измерений и контроля машиностроительных деталей</w:t>
            </w:r>
          </w:p>
        </w:tc>
      </w:tr>
      <w:tr w:rsidR="00B65312" w:rsidRPr="00B65312" w14:paraId="121A87C8" w14:textId="77777777" w:rsidTr="00C672C8">
        <w:trPr>
          <w:trHeight w:val="20"/>
        </w:trPr>
        <w:tc>
          <w:tcPr>
            <w:tcW w:w="879" w:type="pct"/>
            <w:vMerge/>
          </w:tcPr>
          <w:p w14:paraId="1FABAC0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F44C2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Дефекты деталей после обработки на токарных станках, выявляемые визуально</w:t>
            </w:r>
          </w:p>
        </w:tc>
      </w:tr>
      <w:tr w:rsidR="00B65312" w:rsidRPr="00B65312" w14:paraId="101DDDFA" w14:textId="77777777" w:rsidTr="00C672C8">
        <w:trPr>
          <w:trHeight w:val="20"/>
        </w:trPr>
        <w:tc>
          <w:tcPr>
            <w:tcW w:w="879" w:type="pct"/>
            <w:vMerge/>
          </w:tcPr>
          <w:p w14:paraId="1ED7B0B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A230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Визуальные признаки дефектов поверхностей, обработанных на токарных станках</w:t>
            </w:r>
          </w:p>
        </w:tc>
      </w:tr>
      <w:tr w:rsidR="00B65312" w:rsidRPr="00B65312" w14:paraId="1E4EFD88" w14:textId="77777777" w:rsidTr="00C672C8">
        <w:trPr>
          <w:trHeight w:val="20"/>
        </w:trPr>
        <w:tc>
          <w:tcPr>
            <w:tcW w:w="879" w:type="pct"/>
            <w:vMerge/>
          </w:tcPr>
          <w:p w14:paraId="64D96DD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5725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линейных размеров с точностью до 9‑го квалитета</w:t>
            </w:r>
          </w:p>
        </w:tc>
      </w:tr>
      <w:tr w:rsidR="00B65312" w:rsidRPr="00B65312" w14:paraId="6FD66E31" w14:textId="77777777" w:rsidTr="00C672C8">
        <w:trPr>
          <w:trHeight w:val="20"/>
        </w:trPr>
        <w:tc>
          <w:tcPr>
            <w:tcW w:w="879" w:type="pct"/>
            <w:vMerge/>
          </w:tcPr>
          <w:p w14:paraId="5760FD4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EE199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линейных размеров с точностью до 9‑го квалитета</w:t>
            </w:r>
          </w:p>
        </w:tc>
      </w:tr>
      <w:tr w:rsidR="00B65312" w:rsidRPr="00B65312" w14:paraId="2B02DFFB" w14:textId="77777777" w:rsidTr="00C672C8">
        <w:trPr>
          <w:trHeight w:val="20"/>
        </w:trPr>
        <w:tc>
          <w:tcPr>
            <w:tcW w:w="879" w:type="pct"/>
            <w:vMerge/>
          </w:tcPr>
          <w:p w14:paraId="104E3F6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E2C74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линейных размеров с точностью до 9‑го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16EBF12D" w14:textId="77777777" w:rsidTr="00C672C8">
        <w:trPr>
          <w:trHeight w:val="20"/>
        </w:trPr>
        <w:tc>
          <w:tcPr>
            <w:tcW w:w="879" w:type="pct"/>
            <w:vMerge/>
          </w:tcPr>
          <w:p w14:paraId="2857721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C057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линейных размеров с точностью до 9‑го квалитета</w:t>
            </w:r>
          </w:p>
        </w:tc>
      </w:tr>
      <w:tr w:rsidR="00B65312" w:rsidRPr="00B65312" w14:paraId="6FB0A08D" w14:textId="77777777" w:rsidTr="00C672C8">
        <w:trPr>
          <w:trHeight w:val="20"/>
        </w:trPr>
        <w:tc>
          <w:tcPr>
            <w:tcW w:w="879" w:type="pct"/>
            <w:vMerge/>
          </w:tcPr>
          <w:p w14:paraId="749018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FE2A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линейных размеров с точностью до 9‑го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2EEEBBD5" w14:textId="77777777" w:rsidTr="00C672C8">
        <w:trPr>
          <w:trHeight w:val="20"/>
        </w:trPr>
        <w:tc>
          <w:tcPr>
            <w:tcW w:w="879" w:type="pct"/>
            <w:vMerge/>
          </w:tcPr>
          <w:p w14:paraId="660C22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A8DD9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линейных размеров с точностью до 9‑го квалитета</w:t>
            </w:r>
          </w:p>
        </w:tc>
      </w:tr>
      <w:tr w:rsidR="00B65312" w:rsidRPr="00B65312" w14:paraId="7A9CF085" w14:textId="77777777" w:rsidTr="00C672C8">
        <w:trPr>
          <w:trHeight w:val="20"/>
        </w:trPr>
        <w:tc>
          <w:tcPr>
            <w:tcW w:w="879" w:type="pct"/>
            <w:vMerge/>
          </w:tcPr>
          <w:p w14:paraId="17A8A6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C1131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угловых размеров с точностью до 7‑й степени</w:t>
            </w:r>
          </w:p>
        </w:tc>
      </w:tr>
      <w:tr w:rsidR="00B65312" w:rsidRPr="00B65312" w14:paraId="770CE1C3" w14:textId="77777777" w:rsidTr="00C672C8">
        <w:trPr>
          <w:trHeight w:val="20"/>
        </w:trPr>
        <w:tc>
          <w:tcPr>
            <w:tcW w:w="879" w:type="pct"/>
            <w:vMerge/>
          </w:tcPr>
          <w:p w14:paraId="71C41C3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7A8A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угловых размеров с точностью до 7‑й степени</w:t>
            </w:r>
          </w:p>
        </w:tc>
      </w:tr>
      <w:tr w:rsidR="00B65312" w:rsidRPr="00B65312" w14:paraId="78ABD7FA" w14:textId="77777777" w:rsidTr="00C672C8">
        <w:trPr>
          <w:trHeight w:val="20"/>
        </w:trPr>
        <w:tc>
          <w:tcPr>
            <w:tcW w:w="879" w:type="pct"/>
            <w:vMerge/>
          </w:tcPr>
          <w:p w14:paraId="443DE5C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A511E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угловых размеров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4078A92D" w14:textId="77777777" w:rsidTr="00C672C8">
        <w:trPr>
          <w:trHeight w:val="20"/>
        </w:trPr>
        <w:tc>
          <w:tcPr>
            <w:tcW w:w="879" w:type="pct"/>
            <w:vMerge/>
          </w:tcPr>
          <w:p w14:paraId="738979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0AAC1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угловых размеров с точностью до 7‑й степени</w:t>
            </w:r>
          </w:p>
        </w:tc>
      </w:tr>
      <w:tr w:rsidR="00B65312" w:rsidRPr="00B65312" w14:paraId="6702EA85" w14:textId="77777777" w:rsidTr="00C672C8">
        <w:trPr>
          <w:trHeight w:val="20"/>
        </w:trPr>
        <w:tc>
          <w:tcPr>
            <w:tcW w:w="879" w:type="pct"/>
            <w:vMerge/>
          </w:tcPr>
          <w:p w14:paraId="6FFEED7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E847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угловых размеров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118B82A" w14:textId="77777777" w:rsidTr="00C672C8">
        <w:trPr>
          <w:trHeight w:val="20"/>
        </w:trPr>
        <w:tc>
          <w:tcPr>
            <w:tcW w:w="879" w:type="pct"/>
            <w:vMerge/>
          </w:tcPr>
          <w:p w14:paraId="75EBE2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6EA76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угловых размеров с точностью до 7‑й степени</w:t>
            </w:r>
          </w:p>
        </w:tc>
      </w:tr>
      <w:tr w:rsidR="00B65312" w:rsidRPr="00B65312" w14:paraId="4E16B829" w14:textId="77777777" w:rsidTr="00C672C8">
        <w:trPr>
          <w:trHeight w:val="20"/>
        </w:trPr>
        <w:tc>
          <w:tcPr>
            <w:tcW w:w="879" w:type="pct"/>
            <w:vMerge/>
          </w:tcPr>
          <w:p w14:paraId="1C5E017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6A32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формы поверхностей с точностью до 11‑й степени</w:t>
            </w:r>
          </w:p>
        </w:tc>
      </w:tr>
      <w:tr w:rsidR="00B65312" w:rsidRPr="00B65312" w14:paraId="6D66C9B8" w14:textId="77777777" w:rsidTr="00C672C8">
        <w:trPr>
          <w:trHeight w:val="20"/>
        </w:trPr>
        <w:tc>
          <w:tcPr>
            <w:tcW w:w="879" w:type="pct"/>
            <w:vMerge/>
          </w:tcPr>
          <w:p w14:paraId="58A3E0D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F5CA8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формы поверхностей с точностью до 11‑й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C73F94B" w14:textId="77777777" w:rsidTr="00C672C8">
        <w:trPr>
          <w:trHeight w:val="20"/>
        </w:trPr>
        <w:tc>
          <w:tcPr>
            <w:tcW w:w="879" w:type="pct"/>
            <w:vMerge/>
          </w:tcPr>
          <w:p w14:paraId="1B5598A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CDD51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формы поверхностей с точностью до 11‑й степени</w:t>
            </w:r>
          </w:p>
        </w:tc>
      </w:tr>
      <w:tr w:rsidR="00B65312" w:rsidRPr="00B65312" w14:paraId="353D76BC" w14:textId="77777777" w:rsidTr="00C672C8">
        <w:trPr>
          <w:trHeight w:val="20"/>
        </w:trPr>
        <w:tc>
          <w:tcPr>
            <w:tcW w:w="879" w:type="pct"/>
            <w:vMerge/>
          </w:tcPr>
          <w:p w14:paraId="282F7F5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354F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взаимного расположения поверхностей с точностью до 11‑й степени</w:t>
            </w:r>
          </w:p>
        </w:tc>
      </w:tr>
      <w:tr w:rsidR="00B65312" w:rsidRPr="00B65312" w14:paraId="354C5F47" w14:textId="77777777" w:rsidTr="00C672C8">
        <w:trPr>
          <w:trHeight w:val="20"/>
        </w:trPr>
        <w:tc>
          <w:tcPr>
            <w:tcW w:w="879" w:type="pct"/>
            <w:vMerge/>
          </w:tcPr>
          <w:p w14:paraId="1200E59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7381E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взаимного расположения поверхностей с точностью до 11‑й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0219D4A2" w14:textId="77777777" w:rsidTr="00C672C8">
        <w:trPr>
          <w:trHeight w:val="20"/>
        </w:trPr>
        <w:tc>
          <w:tcPr>
            <w:tcW w:w="879" w:type="pct"/>
            <w:vMerge/>
          </w:tcPr>
          <w:p w14:paraId="4DEFFC2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A8A0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взаимного расположения поверхностей с точностью до 11‑й степени</w:t>
            </w:r>
          </w:p>
        </w:tc>
      </w:tr>
      <w:tr w:rsidR="00B65312" w:rsidRPr="00B65312" w14:paraId="5D27EB99" w14:textId="77777777" w:rsidTr="00C672C8">
        <w:trPr>
          <w:trHeight w:val="20"/>
        </w:trPr>
        <w:tc>
          <w:tcPr>
            <w:tcW w:w="879" w:type="pct"/>
            <w:vMerge/>
          </w:tcPr>
          <w:p w14:paraId="33FF029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1386D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наружной резьбы треугольного профиля с точностью до 7‑й степени</w:t>
            </w:r>
          </w:p>
        </w:tc>
      </w:tr>
      <w:tr w:rsidR="00B65312" w:rsidRPr="00B65312" w14:paraId="07942CB1" w14:textId="77777777" w:rsidTr="00C672C8">
        <w:trPr>
          <w:trHeight w:val="20"/>
        </w:trPr>
        <w:tc>
          <w:tcPr>
            <w:tcW w:w="879" w:type="pct"/>
            <w:vMerge/>
          </w:tcPr>
          <w:p w14:paraId="5F86271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96ADB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внутренней резьбы треугольного профиля с точностью до 7‑й степени</w:t>
            </w:r>
          </w:p>
        </w:tc>
      </w:tr>
      <w:tr w:rsidR="00B65312" w:rsidRPr="00B65312" w14:paraId="65C53125" w14:textId="77777777" w:rsidTr="00C672C8">
        <w:trPr>
          <w:trHeight w:val="20"/>
        </w:trPr>
        <w:tc>
          <w:tcPr>
            <w:tcW w:w="879" w:type="pct"/>
            <w:vMerge/>
          </w:tcPr>
          <w:p w14:paraId="5A832D8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76B33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наружной резьбы треугольного профиля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AEA8C6A" w14:textId="77777777" w:rsidTr="00C672C8">
        <w:trPr>
          <w:trHeight w:val="20"/>
        </w:trPr>
        <w:tc>
          <w:tcPr>
            <w:tcW w:w="879" w:type="pct"/>
            <w:vMerge/>
          </w:tcPr>
          <w:p w14:paraId="58FB4A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5C9C7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внутренней резьбы треугольного профиля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B9A03B9" w14:textId="77777777" w:rsidTr="00C672C8">
        <w:trPr>
          <w:trHeight w:val="20"/>
        </w:trPr>
        <w:tc>
          <w:tcPr>
            <w:tcW w:w="879" w:type="pct"/>
            <w:vMerge/>
          </w:tcPr>
          <w:p w14:paraId="4319B7E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B089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комплексного контроля наружной резьбы треугольного профиля с точностью до 7‑й степени</w:t>
            </w:r>
          </w:p>
        </w:tc>
      </w:tr>
      <w:tr w:rsidR="00B65312" w:rsidRPr="00B65312" w14:paraId="7D996302" w14:textId="77777777" w:rsidTr="00C672C8">
        <w:trPr>
          <w:trHeight w:val="20"/>
        </w:trPr>
        <w:tc>
          <w:tcPr>
            <w:tcW w:w="879" w:type="pct"/>
            <w:vMerge/>
          </w:tcPr>
          <w:p w14:paraId="4E8DA2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A7AC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комплексного контроля внутренней резьбы треугольного профиля с точностью до 7‑й степени</w:t>
            </w:r>
          </w:p>
        </w:tc>
      </w:tr>
      <w:tr w:rsidR="00B65312" w:rsidRPr="00B65312" w14:paraId="086B5507" w14:textId="77777777" w:rsidTr="00C672C8">
        <w:trPr>
          <w:trHeight w:val="20"/>
        </w:trPr>
        <w:tc>
          <w:tcPr>
            <w:tcW w:w="879" w:type="pct"/>
            <w:vMerge/>
          </w:tcPr>
          <w:p w14:paraId="007839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54847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47B30ABD" w14:textId="77777777" w:rsidTr="00C672C8">
        <w:trPr>
          <w:trHeight w:val="20"/>
        </w:trPr>
        <w:tc>
          <w:tcPr>
            <w:tcW w:w="879" w:type="pct"/>
            <w:vMerge/>
          </w:tcPr>
          <w:p w14:paraId="18A9B3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5A7E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310C96ED" w14:textId="77777777" w:rsidTr="00C672C8">
        <w:trPr>
          <w:trHeight w:val="20"/>
        </w:trPr>
        <w:tc>
          <w:tcPr>
            <w:tcW w:w="879" w:type="pct"/>
            <w:vMerge/>
          </w:tcPr>
          <w:p w14:paraId="3AAFD2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63B6E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мкм: виды, конструкции, назначение, возможности и правила использования</w:t>
            </w:r>
          </w:p>
        </w:tc>
      </w:tr>
      <w:tr w:rsidR="00B65312" w:rsidRPr="00B65312" w14:paraId="58558CFC" w14:textId="77777777" w:rsidTr="00C672C8">
        <w:trPr>
          <w:trHeight w:val="20"/>
        </w:trPr>
        <w:tc>
          <w:tcPr>
            <w:tcW w:w="879" w:type="pct"/>
            <w:vMerge/>
          </w:tcPr>
          <w:p w14:paraId="4B06C0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0307F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14C09900" w14:textId="77777777" w:rsidTr="00C672C8">
        <w:trPr>
          <w:trHeight w:val="20"/>
        </w:trPr>
        <w:tc>
          <w:tcPr>
            <w:tcW w:w="879" w:type="pct"/>
            <w:vMerge/>
          </w:tcPr>
          <w:p w14:paraId="650E7B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B278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мкм: виды, конструкции, назначение, возможности и правила использования</w:t>
            </w:r>
          </w:p>
        </w:tc>
      </w:tr>
      <w:tr w:rsidR="00B65312" w:rsidRPr="00B65312" w14:paraId="62EC7D59" w14:textId="77777777" w:rsidTr="00C672C8">
        <w:trPr>
          <w:trHeight w:val="20"/>
        </w:trPr>
        <w:tc>
          <w:tcPr>
            <w:tcW w:w="879" w:type="pct"/>
            <w:vMerge/>
          </w:tcPr>
          <w:p w14:paraId="3BBA49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49DC07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3,2 мкм</w:t>
            </w:r>
          </w:p>
        </w:tc>
      </w:tr>
      <w:tr w:rsidR="00B65312" w:rsidRPr="00B65312" w14:paraId="060832B9" w14:textId="77777777" w:rsidTr="00C672C8">
        <w:trPr>
          <w:trHeight w:val="20"/>
        </w:trPr>
        <w:tc>
          <w:tcPr>
            <w:tcW w:w="879" w:type="pct"/>
          </w:tcPr>
          <w:p w14:paraId="2591B87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14:paraId="625F889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38E8E38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EF2B7DD" w14:textId="77777777" w:rsidR="00B65312" w:rsidRPr="00B65312" w:rsidRDefault="00B65312" w:rsidP="00B65312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17" w:name="_Toc193300160"/>
      <w:r w:rsidRPr="00B65312">
        <w:rPr>
          <w:rFonts w:ascii="Times New Roman" w:eastAsia="Times New Roman" w:hAnsi="Times New Roman" w:cs="Times New Roman"/>
          <w:b/>
          <w:bCs/>
          <w:sz w:val="24"/>
          <w:szCs w:val="26"/>
        </w:rPr>
        <w:t>3.3. Обобщенная трудовая функция</w:t>
      </w:r>
      <w:bookmarkEnd w:id="17"/>
    </w:p>
    <w:p w14:paraId="108451A2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740"/>
        <w:gridCol w:w="552"/>
        <w:gridCol w:w="377"/>
        <w:gridCol w:w="1447"/>
        <w:gridCol w:w="336"/>
      </w:tblGrid>
      <w:tr w:rsidR="00B65312" w:rsidRPr="00B65312" w14:paraId="33F58E68" w14:textId="77777777" w:rsidTr="00C672C8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F3C7E1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31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EABE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универсальных токарных станках с ручным управлением</w:t>
            </w:r>
          </w:p>
        </w:tc>
        <w:tc>
          <w:tcPr>
            <w:tcW w:w="20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D4709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01DE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B7367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квалификации</w:t>
            </w: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0C15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6E64EBEB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155AFA08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30BB82C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2495794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4‑го разряда</w:t>
            </w:r>
          </w:p>
        </w:tc>
      </w:tr>
    </w:tbl>
    <w:p w14:paraId="5E36B8D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5D987F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Пути достижения квалификации</w:t>
      </w:r>
    </w:p>
    <w:p w14:paraId="45B0272A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2352705B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11DB46C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и обучение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243830CB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рабочих; программы повышения квалификации рабочих, служащих</w:t>
            </w:r>
          </w:p>
          <w:p w14:paraId="1AB49B1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или</w:t>
            </w:r>
          </w:p>
          <w:p w14:paraId="1DAD7AF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B65312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рабочих, служащих</w:t>
            </w:r>
          </w:p>
        </w:tc>
      </w:tr>
      <w:tr w:rsidR="00B65312" w:rsidRPr="00B65312" w14:paraId="308DB3FE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2CAD0FC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0642178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Не менее шести месяцев токарем 3‑го разряда для прошедших профессиональное обучение</w:t>
            </w:r>
          </w:p>
        </w:tc>
      </w:tr>
    </w:tbl>
    <w:p w14:paraId="473EED37" w14:textId="77777777" w:rsid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8080"/>
      </w:tblGrid>
      <w:tr w:rsidR="00B65312" w:rsidRPr="00B65312" w14:paraId="355CBF1E" w14:textId="77777777" w:rsidTr="00020543">
        <w:trPr>
          <w:trHeight w:val="20"/>
        </w:trPr>
        <w:tc>
          <w:tcPr>
            <w:tcW w:w="92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D97C35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22D4E9F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F2E133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мерам пожарной безопасности</w:t>
            </w:r>
          </w:p>
          <w:p w14:paraId="15A2E1B8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24BA1C0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не ниже II группы по электробезопасности</w:t>
            </w:r>
          </w:p>
          <w:p w14:paraId="12D2C7C9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инструктажа на рабочем месте и проверки навыков по зацепке грузов (при необходимости)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10"/>
            </w:r>
          </w:p>
          <w:p w14:paraId="3B47322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B65312" w:rsidRPr="00B65312" w14:paraId="1F09AE3A" w14:textId="77777777" w:rsidTr="00020543">
        <w:trPr>
          <w:trHeight w:val="20"/>
        </w:trPr>
        <w:tc>
          <w:tcPr>
            <w:tcW w:w="924" w:type="pct"/>
            <w:tcBorders>
              <w:left w:val="single" w:sz="4" w:space="0" w:color="808080"/>
              <w:right w:val="single" w:sz="4" w:space="0" w:color="808080"/>
            </w:tcBorders>
          </w:tcPr>
          <w:p w14:paraId="421CA26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0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F7F0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516DA9C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164446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Справочная информация</w:t>
      </w:r>
    </w:p>
    <w:p w14:paraId="2C46389A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86"/>
        <w:gridCol w:w="1148"/>
        <w:gridCol w:w="6978"/>
      </w:tblGrid>
      <w:tr w:rsidR="00B65312" w:rsidRPr="00B65312" w14:paraId="21493F46" w14:textId="77777777" w:rsidTr="00C672C8">
        <w:trPr>
          <w:trHeight w:val="20"/>
        </w:trPr>
        <w:tc>
          <w:tcPr>
            <w:tcW w:w="901" w:type="pct"/>
            <w:vAlign w:val="center"/>
          </w:tcPr>
          <w:p w14:paraId="1CF6398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579" w:type="pct"/>
            <w:vAlign w:val="center"/>
          </w:tcPr>
          <w:p w14:paraId="2D0896E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3520" w:type="pct"/>
            <w:vAlign w:val="center"/>
          </w:tcPr>
          <w:p w14:paraId="3D91E69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5312" w:rsidRPr="00B65312" w14:paraId="39222682" w14:textId="77777777" w:rsidTr="00C672C8">
        <w:trPr>
          <w:trHeight w:val="20"/>
        </w:trPr>
        <w:tc>
          <w:tcPr>
            <w:tcW w:w="901" w:type="pct"/>
          </w:tcPr>
          <w:p w14:paraId="120D2E4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ОКЗ</w:t>
            </w:r>
          </w:p>
        </w:tc>
        <w:tc>
          <w:tcPr>
            <w:tcW w:w="579" w:type="pct"/>
          </w:tcPr>
          <w:p w14:paraId="1EB54F6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7223</w:t>
            </w:r>
          </w:p>
        </w:tc>
        <w:tc>
          <w:tcPr>
            <w:tcW w:w="3520" w:type="pct"/>
          </w:tcPr>
          <w:p w14:paraId="2CB50F8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Станочники и наладчики металлообрабатывающих станков</w:t>
            </w:r>
          </w:p>
        </w:tc>
      </w:tr>
      <w:tr w:rsidR="00B65312" w:rsidRPr="00B65312" w14:paraId="2FBAEC1D" w14:textId="77777777" w:rsidTr="00C672C8">
        <w:trPr>
          <w:trHeight w:val="20"/>
        </w:trPr>
        <w:tc>
          <w:tcPr>
            <w:tcW w:w="901" w:type="pct"/>
          </w:tcPr>
          <w:p w14:paraId="6E2C08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ЕТКС</w:t>
            </w:r>
          </w:p>
        </w:tc>
        <w:tc>
          <w:tcPr>
            <w:tcW w:w="579" w:type="pct"/>
          </w:tcPr>
          <w:p w14:paraId="2A61C1D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§ 110</w:t>
            </w:r>
          </w:p>
        </w:tc>
        <w:tc>
          <w:tcPr>
            <w:tcW w:w="3520" w:type="pct"/>
          </w:tcPr>
          <w:p w14:paraId="0356B06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4‑го разряда</w:t>
            </w:r>
          </w:p>
        </w:tc>
      </w:tr>
      <w:tr w:rsidR="00B65312" w:rsidRPr="00B65312" w14:paraId="4B5EC15F" w14:textId="77777777" w:rsidTr="00C672C8">
        <w:trPr>
          <w:trHeight w:val="20"/>
        </w:trPr>
        <w:tc>
          <w:tcPr>
            <w:tcW w:w="901" w:type="pct"/>
          </w:tcPr>
          <w:p w14:paraId="3100D5F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579" w:type="pct"/>
          </w:tcPr>
          <w:p w14:paraId="081C94B6" w14:textId="09C6CB69" w:rsidR="00B65312" w:rsidRPr="00B65312" w:rsidRDefault="0074433E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105085</w:t>
            </w:r>
          </w:p>
        </w:tc>
        <w:tc>
          <w:tcPr>
            <w:tcW w:w="3520" w:type="pct"/>
          </w:tcPr>
          <w:p w14:paraId="4B81BDE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Токарь</w:t>
            </w:r>
          </w:p>
        </w:tc>
      </w:tr>
      <w:tr w:rsidR="00B65312" w:rsidRPr="00B65312" w14:paraId="229D265A" w14:textId="77777777" w:rsidTr="00C672C8">
        <w:trPr>
          <w:trHeight w:val="20"/>
        </w:trPr>
        <w:tc>
          <w:tcPr>
            <w:tcW w:w="901" w:type="pct"/>
          </w:tcPr>
          <w:p w14:paraId="0D2D48C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Перечни СПО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endnoteReference w:id="11"/>
            </w:r>
          </w:p>
        </w:tc>
        <w:tc>
          <w:tcPr>
            <w:tcW w:w="579" w:type="pct"/>
          </w:tcPr>
          <w:p w14:paraId="1D4DF06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15.01.38</w:t>
            </w:r>
          </w:p>
        </w:tc>
        <w:tc>
          <w:tcPr>
            <w:tcW w:w="3520" w:type="pct"/>
          </w:tcPr>
          <w:p w14:paraId="520B9D4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Оператор-наладчик металлообрабатывающих станков</w:t>
            </w:r>
          </w:p>
        </w:tc>
      </w:tr>
    </w:tbl>
    <w:p w14:paraId="01D50CB6" w14:textId="77777777" w:rsidR="00B65312" w:rsidRPr="00020543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555569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3.3.1. Трудовая функция</w:t>
      </w:r>
    </w:p>
    <w:p w14:paraId="15E6D837" w14:textId="77777777" w:rsidR="00B65312" w:rsidRPr="00020543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4"/>
        <w:gridCol w:w="552"/>
        <w:gridCol w:w="863"/>
        <w:gridCol w:w="1447"/>
        <w:gridCol w:w="336"/>
      </w:tblGrid>
      <w:tr w:rsidR="00B65312" w:rsidRPr="00B65312" w14:paraId="295FF3CF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0170C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1328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универсальном токарном станке с ручным управлением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0B440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D66C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9BEC6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C81F2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61192177" w14:textId="77777777" w:rsidR="00B65312" w:rsidRPr="00020543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6A71AD6D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C25C73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705791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задания на выполнение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токарном станке</w:t>
            </w:r>
          </w:p>
        </w:tc>
      </w:tr>
      <w:tr w:rsidR="00B65312" w:rsidRPr="00B65312" w14:paraId="6BB67FB0" w14:textId="77777777" w:rsidTr="00C672C8">
        <w:trPr>
          <w:trHeight w:val="20"/>
        </w:trPr>
        <w:tc>
          <w:tcPr>
            <w:tcW w:w="879" w:type="pct"/>
            <w:vMerge/>
          </w:tcPr>
          <w:p w14:paraId="2617116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0472D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токарном станке</w:t>
            </w:r>
          </w:p>
        </w:tc>
      </w:tr>
      <w:tr w:rsidR="00B65312" w:rsidRPr="00B65312" w14:paraId="26F06178" w14:textId="77777777" w:rsidTr="00C672C8">
        <w:trPr>
          <w:trHeight w:val="20"/>
        </w:trPr>
        <w:tc>
          <w:tcPr>
            <w:tcW w:w="879" w:type="pct"/>
            <w:vMerge/>
          </w:tcPr>
          <w:p w14:paraId="534D7E1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EC36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металлорежущих и вспомогательных инструментов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C214A9A" w14:textId="77777777" w:rsidTr="00C672C8">
        <w:trPr>
          <w:trHeight w:val="20"/>
        </w:trPr>
        <w:tc>
          <w:tcPr>
            <w:tcW w:w="879" w:type="pct"/>
            <w:vMerge/>
          </w:tcPr>
          <w:p w14:paraId="6ED7EDB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C77D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контрольно-измерительных инструментов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9EAE380" w14:textId="77777777" w:rsidTr="00C672C8">
        <w:trPr>
          <w:trHeight w:val="20"/>
        </w:trPr>
        <w:tc>
          <w:tcPr>
            <w:tcW w:w="879" w:type="pct"/>
            <w:vMerge/>
          </w:tcPr>
          <w:p w14:paraId="6437CC7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ACA9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универсальных и (или) специальных приспособлений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3A96E34" w14:textId="77777777" w:rsidTr="00C672C8">
        <w:trPr>
          <w:trHeight w:val="20"/>
        </w:trPr>
        <w:tc>
          <w:tcPr>
            <w:tcW w:w="879" w:type="pct"/>
            <w:vMerge/>
          </w:tcPr>
          <w:p w14:paraId="0326899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79CC8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заготовок и материалов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1D19D0ED" w14:textId="77777777" w:rsidTr="00C672C8">
        <w:trPr>
          <w:trHeight w:val="20"/>
        </w:trPr>
        <w:tc>
          <w:tcPr>
            <w:tcW w:w="879" w:type="pct"/>
            <w:vMerge/>
          </w:tcPr>
          <w:p w14:paraId="45F5B32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DE6DF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 к выполнению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5E5192FF" w14:textId="77777777" w:rsidTr="00C672C8">
        <w:trPr>
          <w:trHeight w:val="20"/>
        </w:trPr>
        <w:tc>
          <w:tcPr>
            <w:tcW w:w="879" w:type="pct"/>
            <w:vMerge/>
          </w:tcPr>
          <w:p w14:paraId="0270E54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01770D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эксплуатации металлорежущих и вспомогательных инструментов для выполнения технологической операции по изготовлению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27DF27A1" w14:textId="77777777" w:rsidTr="00C672C8">
        <w:trPr>
          <w:trHeight w:val="20"/>
        </w:trPr>
        <w:tc>
          <w:tcPr>
            <w:tcW w:w="879" w:type="pct"/>
            <w:vMerge/>
          </w:tcPr>
          <w:p w14:paraId="7A8120C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D301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приспособлений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5765A47F" w14:textId="77777777" w:rsidTr="00C672C8">
        <w:trPr>
          <w:trHeight w:val="20"/>
        </w:trPr>
        <w:tc>
          <w:tcPr>
            <w:tcW w:w="879" w:type="pct"/>
            <w:vMerge/>
          </w:tcPr>
          <w:p w14:paraId="370020C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F5811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контрольно-измерительных инструментов для контроля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токарном станке</w:t>
            </w:r>
          </w:p>
        </w:tc>
      </w:tr>
      <w:tr w:rsidR="00B65312" w:rsidRPr="00B65312" w14:paraId="56A242A0" w14:textId="77777777" w:rsidTr="00C672C8">
        <w:trPr>
          <w:trHeight w:val="20"/>
        </w:trPr>
        <w:tc>
          <w:tcPr>
            <w:tcW w:w="879" w:type="pct"/>
            <w:vMerge/>
          </w:tcPr>
          <w:p w14:paraId="716479D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6A442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металлорежущих и вспомогательных инструментов на токарный станок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034AFCFF" w14:textId="77777777" w:rsidTr="00C672C8">
        <w:trPr>
          <w:trHeight w:val="20"/>
        </w:trPr>
        <w:tc>
          <w:tcPr>
            <w:tcW w:w="879" w:type="pct"/>
            <w:vMerge/>
          </w:tcPr>
          <w:p w14:paraId="29E2E3C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48C8C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приспособлений на токарный станок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6DD88AD" w14:textId="77777777" w:rsidTr="00C672C8">
        <w:trPr>
          <w:trHeight w:val="20"/>
        </w:trPr>
        <w:tc>
          <w:tcPr>
            <w:tcW w:w="879" w:type="pct"/>
            <w:vMerge/>
          </w:tcPr>
          <w:p w14:paraId="6ED8646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E91B51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для настройки в приспособление на токарном станке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C8E45C6" w14:textId="77777777" w:rsidTr="00C672C8">
        <w:trPr>
          <w:trHeight w:val="20"/>
        </w:trPr>
        <w:tc>
          <w:tcPr>
            <w:tcW w:w="879" w:type="pct"/>
            <w:vMerge/>
          </w:tcPr>
          <w:p w14:paraId="6BD133C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BC5ED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Настройка токарного станка для выполнения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9B593CC" w14:textId="77777777" w:rsidTr="00C672C8">
        <w:trPr>
          <w:trHeight w:val="20"/>
        </w:trPr>
        <w:tc>
          <w:tcPr>
            <w:tcW w:w="879" w:type="pct"/>
            <w:vMerge/>
          </w:tcPr>
          <w:p w14:paraId="7917B29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2A456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Установление режимов резания для обработки поверхностей заготовки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токарном станке</w:t>
            </w:r>
          </w:p>
        </w:tc>
      </w:tr>
      <w:tr w:rsidR="00B65312" w:rsidRPr="00B65312" w14:paraId="4697EA5B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45F4045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3D56D0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2FAA9E0E" w14:textId="77777777" w:rsidTr="00C672C8">
        <w:trPr>
          <w:trHeight w:val="20"/>
        </w:trPr>
        <w:tc>
          <w:tcPr>
            <w:tcW w:w="879" w:type="pct"/>
            <w:vMerge/>
          </w:tcPr>
          <w:p w14:paraId="4D067BC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C654A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371D5DDD" w14:textId="77777777" w:rsidTr="00C672C8">
        <w:trPr>
          <w:trHeight w:val="20"/>
        </w:trPr>
        <w:tc>
          <w:tcPr>
            <w:tcW w:w="879" w:type="pct"/>
            <w:vMerge/>
          </w:tcPr>
          <w:p w14:paraId="3F7E3D9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90D1CF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52EAEFB7" w14:textId="77777777" w:rsidTr="00C672C8">
        <w:trPr>
          <w:trHeight w:val="20"/>
        </w:trPr>
        <w:tc>
          <w:tcPr>
            <w:tcW w:w="879" w:type="pct"/>
            <w:vMerge/>
          </w:tcPr>
          <w:p w14:paraId="7CA6C6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0F318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5F12A5AC" w14:textId="77777777" w:rsidTr="00C672C8">
        <w:trPr>
          <w:trHeight w:val="20"/>
        </w:trPr>
        <w:tc>
          <w:tcPr>
            <w:tcW w:w="879" w:type="pct"/>
            <w:vMerge/>
          </w:tcPr>
          <w:p w14:paraId="19FB0EC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71E2B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конструкторскую и технологическую документацию с целью выбора плана обработки заготовки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78D3C41B" w14:textId="77777777" w:rsidTr="00C672C8">
        <w:trPr>
          <w:trHeight w:val="20"/>
        </w:trPr>
        <w:tc>
          <w:tcPr>
            <w:tcW w:w="879" w:type="pct"/>
            <w:vMerge/>
          </w:tcPr>
          <w:p w14:paraId="696A9D9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2D599E" w14:textId="2A762F85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металлорежущие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параметрами выполняемой технологической операции по изготовлению деталей с точностью линейных размеров до 7‑го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72AA4F93" w14:textId="77777777" w:rsidTr="00C672C8">
        <w:trPr>
          <w:trHeight w:val="20"/>
        </w:trPr>
        <w:tc>
          <w:tcPr>
            <w:tcW w:w="879" w:type="pct"/>
            <w:vMerge/>
          </w:tcPr>
          <w:p w14:paraId="6F174B7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B750F9" w14:textId="1309D9E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вспомогательные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конструктивными особенностями металлорежущих инструментов, используемых при обработке заготовок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44A2026E" w14:textId="77777777" w:rsidTr="00C672C8">
        <w:trPr>
          <w:trHeight w:val="20"/>
        </w:trPr>
        <w:tc>
          <w:tcPr>
            <w:tcW w:w="879" w:type="pct"/>
            <w:vMerge/>
          </w:tcPr>
          <w:p w14:paraId="0ABBA2A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5AC770" w14:textId="7BF8816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контрольно-измерительные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требованиями к изготавливаемой детали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158BFCF" w14:textId="77777777" w:rsidTr="00C672C8">
        <w:trPr>
          <w:trHeight w:val="20"/>
        </w:trPr>
        <w:tc>
          <w:tcPr>
            <w:tcW w:w="879" w:type="pct"/>
            <w:vMerge/>
          </w:tcPr>
          <w:p w14:paraId="164421A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CB1E5D" w14:textId="07891F2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универсальные и (или) специальные приспособления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параметрами выполняемой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0F615587" w14:textId="77777777" w:rsidTr="00C672C8">
        <w:trPr>
          <w:trHeight w:val="20"/>
        </w:trPr>
        <w:tc>
          <w:tcPr>
            <w:tcW w:w="879" w:type="pct"/>
            <w:vMerge/>
          </w:tcPr>
          <w:p w14:paraId="24C342D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1E8E9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заготовок с целью построения оптимального маршрута обработки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53D0503B" w14:textId="77777777" w:rsidTr="00C672C8">
        <w:trPr>
          <w:trHeight w:val="20"/>
        </w:trPr>
        <w:tc>
          <w:tcPr>
            <w:tcW w:w="879" w:type="pct"/>
            <w:vMerge/>
          </w:tcPr>
          <w:p w14:paraId="241AC8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787FE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и работоспособность токарных станков перед выполнением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04079C92" w14:textId="77777777" w:rsidTr="00C672C8">
        <w:trPr>
          <w:trHeight w:val="20"/>
        </w:trPr>
        <w:tc>
          <w:tcPr>
            <w:tcW w:w="879" w:type="pct"/>
            <w:vMerge/>
          </w:tcPr>
          <w:p w14:paraId="79A2DC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021C6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6F857560" w14:textId="77777777" w:rsidTr="00C672C8">
        <w:trPr>
          <w:trHeight w:val="20"/>
        </w:trPr>
        <w:tc>
          <w:tcPr>
            <w:tcW w:w="879" w:type="pct"/>
            <w:vMerge/>
          </w:tcPr>
          <w:p w14:paraId="330E2C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D6FBC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грузоподъемные механизмы (при работе с заготовками и технологической оснасткой массой более 16 кг)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4D319FFB" w14:textId="77777777" w:rsidTr="00C672C8">
        <w:trPr>
          <w:trHeight w:val="20"/>
        </w:trPr>
        <w:tc>
          <w:tcPr>
            <w:tcW w:w="879" w:type="pct"/>
            <w:vMerge/>
          </w:tcPr>
          <w:p w14:paraId="6DF4E8A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8DFD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схемы строповки заготовок и технологической оснастки массой более 16 кг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5DD40D04" w14:textId="77777777" w:rsidTr="00C672C8">
        <w:trPr>
          <w:trHeight w:val="20"/>
        </w:trPr>
        <w:tc>
          <w:tcPr>
            <w:tcW w:w="879" w:type="pct"/>
            <w:vMerge/>
          </w:tcPr>
          <w:p w14:paraId="03D34C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204A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грузоподъемных механизмов перед установкой заготовок и технологической оснастки массой более 16 кг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35AA96D3" w14:textId="77777777" w:rsidTr="00C672C8">
        <w:trPr>
          <w:trHeight w:val="20"/>
        </w:trPr>
        <w:tc>
          <w:tcPr>
            <w:tcW w:w="879" w:type="pct"/>
            <w:vMerge/>
          </w:tcPr>
          <w:p w14:paraId="2B042EF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8B864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Доводить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151B7326" w14:textId="77777777" w:rsidTr="00C672C8">
        <w:trPr>
          <w:trHeight w:val="20"/>
        </w:trPr>
        <w:tc>
          <w:tcPr>
            <w:tcW w:w="879" w:type="pct"/>
            <w:vMerge/>
          </w:tcPr>
          <w:p w14:paraId="6C68F85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0CEE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геометрические параметры металлорежущих инструментов, используемых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C798884" w14:textId="77777777" w:rsidTr="00C672C8">
        <w:trPr>
          <w:trHeight w:val="20"/>
        </w:trPr>
        <w:tc>
          <w:tcPr>
            <w:tcW w:w="879" w:type="pct"/>
            <w:vMerge/>
          </w:tcPr>
          <w:p w14:paraId="591D310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EDAF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Собирать сборные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C002AA2" w14:textId="77777777" w:rsidTr="00C672C8">
        <w:trPr>
          <w:trHeight w:val="20"/>
        </w:trPr>
        <w:tc>
          <w:tcPr>
            <w:tcW w:w="879" w:type="pct"/>
            <w:vMerge/>
          </w:tcPr>
          <w:p w14:paraId="0D7715C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8B6DC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вспомогательные инструменты для использования в комплекте с металлорежущими инструментами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948A236" w14:textId="77777777" w:rsidTr="00C672C8">
        <w:trPr>
          <w:trHeight w:val="20"/>
        </w:trPr>
        <w:tc>
          <w:tcPr>
            <w:tcW w:w="879" w:type="pct"/>
            <w:vMerge/>
          </w:tcPr>
          <w:p w14:paraId="2D708EE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226E5B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универсальные приспособления, используемые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5E7E5909" w14:textId="77777777" w:rsidTr="00C672C8">
        <w:trPr>
          <w:trHeight w:val="20"/>
        </w:trPr>
        <w:tc>
          <w:tcPr>
            <w:tcW w:w="879" w:type="pct"/>
            <w:vMerge/>
          </w:tcPr>
          <w:p w14:paraId="3283B29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166C4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контрольно-измерительные инструменты для контроля и (или) измерения параметров изготавливаемой детали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0668439A" w14:textId="77777777" w:rsidTr="00C672C8">
        <w:trPr>
          <w:trHeight w:val="20"/>
        </w:trPr>
        <w:tc>
          <w:tcPr>
            <w:tcW w:w="879" w:type="pct"/>
            <w:vMerge/>
          </w:tcPr>
          <w:p w14:paraId="302A999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5239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 и настраивать на токарных станках вспомогательные и металлорежущие инструменты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19328D7A" w14:textId="77777777" w:rsidTr="00C672C8">
        <w:trPr>
          <w:trHeight w:val="20"/>
        </w:trPr>
        <w:tc>
          <w:tcPr>
            <w:tcW w:w="879" w:type="pct"/>
            <w:vMerge/>
          </w:tcPr>
          <w:p w14:paraId="68F60C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25385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вспомогательные инструменты для установки металлорежущих инструментов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22AFC112" w14:textId="77777777" w:rsidTr="00020543">
        <w:trPr>
          <w:trHeight w:val="1708"/>
        </w:trPr>
        <w:tc>
          <w:tcPr>
            <w:tcW w:w="879" w:type="pct"/>
            <w:vMerge/>
          </w:tcPr>
          <w:p w14:paraId="436A43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BA0D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приспособлений на токарных станках с точностью до 0,5 % от характерного размера, но не менее 0,05 мм и закреплять приспособление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C672E0F" w14:textId="77777777" w:rsidTr="00020543">
        <w:trPr>
          <w:trHeight w:val="1466"/>
        </w:trPr>
        <w:tc>
          <w:tcPr>
            <w:tcW w:w="879" w:type="pct"/>
            <w:vMerge/>
          </w:tcPr>
          <w:p w14:paraId="4B8E9C5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91096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приспособления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203E8616" w14:textId="77777777" w:rsidTr="00C672C8">
        <w:trPr>
          <w:trHeight w:val="20"/>
        </w:trPr>
        <w:tc>
          <w:tcPr>
            <w:tcW w:w="879" w:type="pct"/>
            <w:vMerge/>
          </w:tcPr>
          <w:p w14:paraId="2D5ECF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9403B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0,5 % от характерного размера, но не менее 0,05 мм и закреплять приспособление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441F19B" w14:textId="77777777" w:rsidTr="00020543">
        <w:trPr>
          <w:trHeight w:val="1393"/>
        </w:trPr>
        <w:tc>
          <w:tcPr>
            <w:tcW w:w="879" w:type="pct"/>
            <w:vMerge/>
          </w:tcPr>
          <w:p w14:paraId="19AAC7D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C178B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3EEAC2A" w14:textId="77777777" w:rsidTr="00020543">
        <w:trPr>
          <w:trHeight w:val="562"/>
        </w:trPr>
        <w:tc>
          <w:tcPr>
            <w:tcW w:w="879" w:type="pct"/>
            <w:vMerge/>
          </w:tcPr>
          <w:p w14:paraId="50DEA65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9F57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линейных размеров изготавливаемой детали до 7‑го квалитета</w:t>
            </w:r>
          </w:p>
        </w:tc>
      </w:tr>
      <w:tr w:rsidR="00B65312" w:rsidRPr="00B65312" w14:paraId="6B3315BA" w14:textId="77777777" w:rsidTr="00C672C8">
        <w:trPr>
          <w:trHeight w:val="20"/>
        </w:trPr>
        <w:tc>
          <w:tcPr>
            <w:tcW w:w="879" w:type="pct"/>
            <w:vMerge/>
          </w:tcPr>
          <w:p w14:paraId="564FAF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06352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угловых размеров изготавливаемой детали до 6‑й степени</w:t>
            </w:r>
          </w:p>
        </w:tc>
      </w:tr>
      <w:tr w:rsidR="00B65312" w:rsidRPr="00B65312" w14:paraId="534BDD1D" w14:textId="77777777" w:rsidTr="00C672C8">
        <w:trPr>
          <w:trHeight w:val="20"/>
        </w:trPr>
        <w:tc>
          <w:tcPr>
            <w:tcW w:w="879" w:type="pct"/>
            <w:vMerge/>
          </w:tcPr>
          <w:p w14:paraId="21D56F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27BB5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токарные станки для обеспечения шероховатости обработанных поверхностей изготавливаемой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10F1697A" w14:textId="77777777" w:rsidTr="00C672C8">
        <w:trPr>
          <w:trHeight w:val="20"/>
        </w:trPr>
        <w:tc>
          <w:tcPr>
            <w:tcW w:w="879" w:type="pct"/>
            <w:vMerge/>
          </w:tcPr>
          <w:p w14:paraId="206E84D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EA13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формы поверхностей изготавливаемой детали до 9‑й степени</w:t>
            </w:r>
          </w:p>
        </w:tc>
      </w:tr>
      <w:tr w:rsidR="00B65312" w:rsidRPr="00B65312" w14:paraId="63D39B17" w14:textId="77777777" w:rsidTr="00C672C8">
        <w:trPr>
          <w:trHeight w:val="20"/>
        </w:trPr>
        <w:tc>
          <w:tcPr>
            <w:tcW w:w="879" w:type="pct"/>
            <w:vMerge/>
          </w:tcPr>
          <w:p w14:paraId="18681E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54A89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взаимного расположения поверхностей изготавливаемой детали до 9‑й степени</w:t>
            </w:r>
          </w:p>
        </w:tc>
      </w:tr>
      <w:tr w:rsidR="00B65312" w:rsidRPr="00B65312" w14:paraId="0DB87654" w14:textId="77777777" w:rsidTr="00C672C8">
        <w:trPr>
          <w:trHeight w:val="20"/>
        </w:trPr>
        <w:tc>
          <w:tcPr>
            <w:tcW w:w="879" w:type="pct"/>
            <w:vMerge/>
          </w:tcPr>
          <w:p w14:paraId="47F1A81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CA089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расчеты, необходимые для настройки токарных станков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8B24E47" w14:textId="77777777" w:rsidTr="00C672C8">
        <w:trPr>
          <w:trHeight w:val="20"/>
        </w:trPr>
        <w:tc>
          <w:tcPr>
            <w:tcW w:w="879" w:type="pct"/>
            <w:vMerge/>
          </w:tcPr>
          <w:p w14:paraId="78A0367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55D3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C08444C" w14:textId="77777777" w:rsidTr="00C672C8">
        <w:trPr>
          <w:trHeight w:val="20"/>
        </w:trPr>
        <w:tc>
          <w:tcPr>
            <w:tcW w:w="879" w:type="pct"/>
            <w:vMerge/>
          </w:tcPr>
          <w:p w14:paraId="2B71CA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74EF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EF11A2C" w14:textId="77777777" w:rsidTr="00C672C8">
        <w:trPr>
          <w:trHeight w:val="20"/>
        </w:trPr>
        <w:tc>
          <w:tcPr>
            <w:tcW w:w="879" w:type="pct"/>
            <w:vMerge/>
          </w:tcPr>
          <w:p w14:paraId="143105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7A278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режимы резания для токарных станков при обработке поверхностей заготовок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F3EA702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3285EA4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4121" w:type="pct"/>
          </w:tcPr>
          <w:p w14:paraId="56791C4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понятия и термины технологии машиностроения</w:t>
            </w:r>
          </w:p>
        </w:tc>
      </w:tr>
      <w:tr w:rsidR="00B65312" w:rsidRPr="00B65312" w14:paraId="3C07048A" w14:textId="77777777" w:rsidTr="00C672C8">
        <w:trPr>
          <w:trHeight w:val="20"/>
        </w:trPr>
        <w:tc>
          <w:tcPr>
            <w:tcW w:w="879" w:type="pct"/>
            <w:vMerge/>
          </w:tcPr>
          <w:p w14:paraId="2199E20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81DCF9" w14:textId="327C6FE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6EB9CB07" w14:textId="77777777" w:rsidTr="00C672C8">
        <w:trPr>
          <w:trHeight w:val="20"/>
        </w:trPr>
        <w:tc>
          <w:tcPr>
            <w:tcW w:w="879" w:type="pct"/>
            <w:vMerge/>
          </w:tcPr>
          <w:p w14:paraId="7445F1E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5F2276" w14:textId="6ADF051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7DEDD0CD" w14:textId="77777777" w:rsidTr="00C672C8">
        <w:trPr>
          <w:trHeight w:val="20"/>
        </w:trPr>
        <w:tc>
          <w:tcPr>
            <w:tcW w:w="879" w:type="pct"/>
            <w:vMerge/>
          </w:tcPr>
          <w:p w14:paraId="68AEB4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14778B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27DD99B9" w14:textId="77777777" w:rsidTr="00C672C8">
        <w:trPr>
          <w:trHeight w:val="20"/>
        </w:trPr>
        <w:tc>
          <w:tcPr>
            <w:tcW w:w="879" w:type="pct"/>
            <w:vMerge/>
          </w:tcPr>
          <w:p w14:paraId="277032A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53CC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09744A32" w14:textId="77777777" w:rsidTr="00C672C8">
        <w:trPr>
          <w:trHeight w:val="20"/>
        </w:trPr>
        <w:tc>
          <w:tcPr>
            <w:tcW w:w="879" w:type="pct"/>
            <w:vMerge/>
          </w:tcPr>
          <w:p w14:paraId="7B5F1D4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F238A8" w14:textId="08D2C7A1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0717D5FF" w14:textId="77777777" w:rsidTr="00C672C8">
        <w:trPr>
          <w:trHeight w:val="20"/>
        </w:trPr>
        <w:tc>
          <w:tcPr>
            <w:tcW w:w="879" w:type="pct"/>
            <w:vMerge/>
          </w:tcPr>
          <w:p w14:paraId="4D4F066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B4832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70C15164" w14:textId="77777777" w:rsidTr="00C672C8">
        <w:trPr>
          <w:trHeight w:val="20"/>
        </w:trPr>
        <w:tc>
          <w:tcPr>
            <w:tcW w:w="879" w:type="pct"/>
            <w:vMerge/>
          </w:tcPr>
          <w:p w14:paraId="387949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0156B47" w14:textId="19412C9B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1D219C5A" w14:textId="77777777" w:rsidTr="00C672C8">
        <w:trPr>
          <w:trHeight w:val="20"/>
        </w:trPr>
        <w:tc>
          <w:tcPr>
            <w:tcW w:w="879" w:type="pct"/>
            <w:vMerge/>
          </w:tcPr>
          <w:p w14:paraId="435C57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8A5D67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63FA1CE5" w14:textId="77777777" w:rsidTr="00C672C8">
        <w:trPr>
          <w:trHeight w:val="20"/>
        </w:trPr>
        <w:tc>
          <w:tcPr>
            <w:tcW w:w="879" w:type="pct"/>
            <w:vMerge/>
          </w:tcPr>
          <w:p w14:paraId="2D77EB9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967B03" w14:textId="7458E3DD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7D7B5A5A" w14:textId="77777777" w:rsidTr="00C672C8">
        <w:trPr>
          <w:trHeight w:val="20"/>
        </w:trPr>
        <w:tc>
          <w:tcPr>
            <w:tcW w:w="879" w:type="pct"/>
            <w:vMerge/>
          </w:tcPr>
          <w:p w14:paraId="0D3372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B4F08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6AA4895B" w14:textId="77777777" w:rsidTr="00C672C8">
        <w:trPr>
          <w:trHeight w:val="20"/>
        </w:trPr>
        <w:tc>
          <w:tcPr>
            <w:tcW w:w="879" w:type="pct"/>
            <w:vMerge/>
          </w:tcPr>
          <w:p w14:paraId="004638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0F4CE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1F7169E0" w14:textId="77777777" w:rsidTr="00C672C8">
        <w:trPr>
          <w:trHeight w:val="20"/>
        </w:trPr>
        <w:tc>
          <w:tcPr>
            <w:tcW w:w="879" w:type="pct"/>
            <w:vMerge/>
          </w:tcPr>
          <w:p w14:paraId="45364EA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7390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0D384D08" w14:textId="77777777" w:rsidTr="00C672C8">
        <w:trPr>
          <w:trHeight w:val="20"/>
        </w:trPr>
        <w:tc>
          <w:tcPr>
            <w:tcW w:w="879" w:type="pct"/>
            <w:vMerge/>
          </w:tcPr>
          <w:p w14:paraId="5CF7779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B2AA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зависимости от обрабатываемого и инструментального материалов</w:t>
            </w:r>
          </w:p>
        </w:tc>
      </w:tr>
      <w:tr w:rsidR="00B65312" w:rsidRPr="00B65312" w14:paraId="2D6ADFB4" w14:textId="77777777" w:rsidTr="00C672C8">
        <w:trPr>
          <w:trHeight w:val="20"/>
        </w:trPr>
        <w:tc>
          <w:tcPr>
            <w:tcW w:w="879" w:type="pct"/>
            <w:vMerge/>
          </w:tcPr>
          <w:p w14:paraId="43EFF1F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2264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вспомогательных и металлорежущих инструментов, используемых на токарных станках</w:t>
            </w:r>
          </w:p>
        </w:tc>
      </w:tr>
      <w:tr w:rsidR="00B65312" w:rsidRPr="00B65312" w14:paraId="44268B9A" w14:textId="77777777" w:rsidTr="00C672C8">
        <w:trPr>
          <w:trHeight w:val="20"/>
        </w:trPr>
        <w:tc>
          <w:tcPr>
            <w:tcW w:w="879" w:type="pct"/>
            <w:vMerge/>
          </w:tcPr>
          <w:p w14:paraId="7814DA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1ABF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Вспомогательные инструменты,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30BDDF1F" w14:textId="77777777" w:rsidTr="00C672C8">
        <w:trPr>
          <w:trHeight w:val="20"/>
        </w:trPr>
        <w:tc>
          <w:tcPr>
            <w:tcW w:w="879" w:type="pct"/>
            <w:vMerge/>
          </w:tcPr>
          <w:p w14:paraId="15C67EF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B02AD4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вспомогательных инструментов для токарных станков в соответствии с используемыми металлорежущими инструментами</w:t>
            </w:r>
          </w:p>
        </w:tc>
      </w:tr>
      <w:tr w:rsidR="00B65312" w:rsidRPr="00B65312" w14:paraId="70A1C980" w14:textId="77777777" w:rsidTr="00C672C8">
        <w:trPr>
          <w:trHeight w:val="20"/>
        </w:trPr>
        <w:tc>
          <w:tcPr>
            <w:tcW w:w="879" w:type="pct"/>
            <w:vMerge/>
          </w:tcPr>
          <w:p w14:paraId="7F2584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646C7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Контрольно-измерительные инструменты: виды, конструкции, назначение, возможности и правила использования</w:t>
            </w:r>
          </w:p>
        </w:tc>
      </w:tr>
      <w:tr w:rsidR="00B65312" w:rsidRPr="00B65312" w14:paraId="5B4C47DA" w14:textId="77777777" w:rsidTr="00C672C8">
        <w:trPr>
          <w:trHeight w:val="20"/>
        </w:trPr>
        <w:tc>
          <w:tcPr>
            <w:tcW w:w="879" w:type="pct"/>
            <w:vMerge/>
          </w:tcPr>
          <w:p w14:paraId="09BC1D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B719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контрольно-измерительных инструментов</w:t>
            </w:r>
          </w:p>
        </w:tc>
      </w:tr>
      <w:tr w:rsidR="00B65312" w:rsidRPr="00B65312" w14:paraId="5BED068B" w14:textId="77777777" w:rsidTr="00C672C8">
        <w:trPr>
          <w:trHeight w:val="20"/>
        </w:trPr>
        <w:tc>
          <w:tcPr>
            <w:tcW w:w="879" w:type="pct"/>
            <w:vMerge/>
          </w:tcPr>
          <w:p w14:paraId="186D64D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7C356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контрольно-измерительных инструментов</w:t>
            </w:r>
          </w:p>
        </w:tc>
      </w:tr>
      <w:tr w:rsidR="00B65312" w:rsidRPr="00B65312" w14:paraId="0F805155" w14:textId="77777777" w:rsidTr="00C672C8">
        <w:trPr>
          <w:trHeight w:val="20"/>
        </w:trPr>
        <w:tc>
          <w:tcPr>
            <w:tcW w:w="879" w:type="pct"/>
            <w:vMerge/>
          </w:tcPr>
          <w:p w14:paraId="2F20EC2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1025A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65543DE1" w14:textId="77777777" w:rsidTr="00C672C8">
        <w:trPr>
          <w:trHeight w:val="20"/>
        </w:trPr>
        <w:tc>
          <w:tcPr>
            <w:tcW w:w="879" w:type="pct"/>
            <w:vMerge/>
          </w:tcPr>
          <w:p w14:paraId="48BCD4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F204D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универсальных приспособлений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64154DED" w14:textId="77777777" w:rsidTr="00C672C8">
        <w:trPr>
          <w:trHeight w:val="20"/>
        </w:trPr>
        <w:tc>
          <w:tcPr>
            <w:tcW w:w="879" w:type="pct"/>
            <w:vMerge/>
          </w:tcPr>
          <w:p w14:paraId="6BD6CD3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8C513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3786C3ED" w14:textId="77777777" w:rsidTr="00C672C8">
        <w:trPr>
          <w:trHeight w:val="20"/>
        </w:trPr>
        <w:tc>
          <w:tcPr>
            <w:tcW w:w="879" w:type="pct"/>
            <w:vMerge/>
          </w:tcPr>
          <w:p w14:paraId="205B62D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EC12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универсальных и (или) специальных приспособлений, используемых на токарных станках</w:t>
            </w:r>
          </w:p>
        </w:tc>
      </w:tr>
      <w:tr w:rsidR="00B65312" w:rsidRPr="00B65312" w14:paraId="64673F50" w14:textId="77777777" w:rsidTr="00C672C8">
        <w:trPr>
          <w:trHeight w:val="20"/>
        </w:trPr>
        <w:tc>
          <w:tcPr>
            <w:tcW w:w="879" w:type="pct"/>
            <w:vMerge/>
          </w:tcPr>
          <w:p w14:paraId="48173E8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EC69C4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заготовок и материалов</w:t>
            </w:r>
          </w:p>
        </w:tc>
      </w:tr>
      <w:tr w:rsidR="00B65312" w:rsidRPr="00B65312" w14:paraId="43F9AB37" w14:textId="77777777" w:rsidTr="00C672C8">
        <w:trPr>
          <w:trHeight w:val="20"/>
        </w:trPr>
        <w:tc>
          <w:tcPr>
            <w:tcW w:w="879" w:type="pct"/>
            <w:vMerge/>
          </w:tcPr>
          <w:p w14:paraId="67F4DE3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7FEC5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7F30757B" w14:textId="77777777" w:rsidTr="00C672C8">
        <w:trPr>
          <w:trHeight w:val="20"/>
        </w:trPr>
        <w:tc>
          <w:tcPr>
            <w:tcW w:w="879" w:type="pct"/>
            <w:vMerge/>
          </w:tcPr>
          <w:p w14:paraId="5C2A477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040B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0E22B265" w14:textId="77777777" w:rsidTr="00C672C8">
        <w:trPr>
          <w:trHeight w:val="20"/>
        </w:trPr>
        <w:tc>
          <w:tcPr>
            <w:tcW w:w="879" w:type="pct"/>
            <w:vMerge/>
          </w:tcPr>
          <w:p w14:paraId="0117EAB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9452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4CE3E288" w14:textId="77777777" w:rsidTr="00C672C8">
        <w:trPr>
          <w:trHeight w:val="20"/>
        </w:trPr>
        <w:tc>
          <w:tcPr>
            <w:tcW w:w="879" w:type="pct"/>
            <w:vMerge/>
          </w:tcPr>
          <w:p w14:paraId="6422845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3B4C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602B8A05" w14:textId="77777777" w:rsidTr="00C672C8">
        <w:trPr>
          <w:trHeight w:val="20"/>
        </w:trPr>
        <w:tc>
          <w:tcPr>
            <w:tcW w:w="879" w:type="pct"/>
            <w:vMerge/>
          </w:tcPr>
          <w:p w14:paraId="5D7647C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ABBAD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526E192B" w14:textId="77777777" w:rsidTr="00C672C8">
        <w:trPr>
          <w:trHeight w:val="20"/>
        </w:trPr>
        <w:tc>
          <w:tcPr>
            <w:tcW w:w="879" w:type="pct"/>
            <w:vMerge/>
          </w:tcPr>
          <w:p w14:paraId="015AB9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84D1B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4F32E396" w14:textId="77777777" w:rsidTr="00C672C8">
        <w:trPr>
          <w:trHeight w:val="20"/>
        </w:trPr>
        <w:tc>
          <w:tcPr>
            <w:tcW w:w="879" w:type="pct"/>
            <w:vMerge/>
          </w:tcPr>
          <w:p w14:paraId="64C87B1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A27429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Геометрические параметры металлорежущих инструментов, используемых на токарных станках, в зависимости от обрабатываемого 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инструментального материалов</w:t>
            </w:r>
          </w:p>
        </w:tc>
      </w:tr>
      <w:tr w:rsidR="00B65312" w:rsidRPr="00B65312" w14:paraId="5380A936" w14:textId="77777777" w:rsidTr="00C672C8">
        <w:trPr>
          <w:trHeight w:val="20"/>
        </w:trPr>
        <w:tc>
          <w:tcPr>
            <w:tcW w:w="879" w:type="pct"/>
            <w:vMerge/>
          </w:tcPr>
          <w:p w14:paraId="6E51E3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7EA4A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Инструменты для контроля и (или) измерения геометрических параметров металлорежущих инструментов, используемых на токарных станках: виды, конструкции, назначение, возможности и правила использования</w:t>
            </w:r>
          </w:p>
        </w:tc>
      </w:tr>
      <w:tr w:rsidR="00B65312" w:rsidRPr="00B65312" w14:paraId="3E00D58A" w14:textId="77777777" w:rsidTr="00C672C8">
        <w:trPr>
          <w:trHeight w:val="20"/>
        </w:trPr>
        <w:tc>
          <w:tcPr>
            <w:tcW w:w="879" w:type="pct"/>
            <w:vMerge/>
          </w:tcPr>
          <w:p w14:paraId="09E85C1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212E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сборных металлорежущих инструментов, используемых на токарных станках</w:t>
            </w:r>
          </w:p>
        </w:tc>
      </w:tr>
      <w:tr w:rsidR="00B65312" w:rsidRPr="00B65312" w14:paraId="576D854E" w14:textId="77777777" w:rsidTr="00C672C8">
        <w:trPr>
          <w:trHeight w:val="20"/>
        </w:trPr>
        <w:tc>
          <w:tcPr>
            <w:tcW w:w="879" w:type="pct"/>
            <w:vMerge/>
          </w:tcPr>
          <w:p w14:paraId="410CD31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0B0FE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сборки сборных металлорежущих инструментов, используемых на токарных станках</w:t>
            </w:r>
          </w:p>
        </w:tc>
      </w:tr>
      <w:tr w:rsidR="00B65312" w:rsidRPr="00B65312" w14:paraId="0F002ED9" w14:textId="77777777" w:rsidTr="00C672C8">
        <w:trPr>
          <w:trHeight w:val="20"/>
        </w:trPr>
        <w:tc>
          <w:tcPr>
            <w:tcW w:w="879" w:type="pct"/>
            <w:vMerge/>
          </w:tcPr>
          <w:p w14:paraId="1F9FD5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1C5093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вспомогательных инструментов для использования в комплекте с металлорежущими инструментами, используемыми на токарных станках</w:t>
            </w:r>
          </w:p>
        </w:tc>
      </w:tr>
      <w:tr w:rsidR="00B65312" w:rsidRPr="00B65312" w14:paraId="1756440F" w14:textId="77777777" w:rsidTr="00C672C8">
        <w:trPr>
          <w:trHeight w:val="20"/>
        </w:trPr>
        <w:tc>
          <w:tcPr>
            <w:tcW w:w="879" w:type="pct"/>
            <w:vMerge/>
          </w:tcPr>
          <w:p w14:paraId="1511EB7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82E34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универсальных приспособлений, используемых на токарных станках</w:t>
            </w:r>
          </w:p>
        </w:tc>
      </w:tr>
      <w:tr w:rsidR="00B65312" w:rsidRPr="00B65312" w14:paraId="41C21396" w14:textId="77777777" w:rsidTr="00C672C8">
        <w:trPr>
          <w:trHeight w:val="20"/>
        </w:trPr>
        <w:tc>
          <w:tcPr>
            <w:tcW w:w="879" w:type="pct"/>
            <w:vMerge/>
          </w:tcPr>
          <w:p w14:paraId="637DB3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5C8E0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контрольно-измерительных инструментов</w:t>
            </w:r>
          </w:p>
        </w:tc>
      </w:tr>
      <w:tr w:rsidR="00B65312" w:rsidRPr="00B65312" w14:paraId="647772B2" w14:textId="77777777" w:rsidTr="00C672C8">
        <w:trPr>
          <w:trHeight w:val="20"/>
        </w:trPr>
        <w:tc>
          <w:tcPr>
            <w:tcW w:w="879" w:type="pct"/>
            <w:vMerge/>
          </w:tcPr>
          <w:p w14:paraId="4D76484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C0472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вспомогательных инструментов на токарных станках</w:t>
            </w:r>
          </w:p>
        </w:tc>
      </w:tr>
      <w:tr w:rsidR="00B65312" w:rsidRPr="00B65312" w14:paraId="3D448583" w14:textId="77777777" w:rsidTr="00C672C8">
        <w:trPr>
          <w:trHeight w:val="20"/>
        </w:trPr>
        <w:tc>
          <w:tcPr>
            <w:tcW w:w="879" w:type="pct"/>
            <w:vMerge/>
          </w:tcPr>
          <w:p w14:paraId="5577FF5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8B7CE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металлорежущих инструментов на токарных станках</w:t>
            </w:r>
          </w:p>
        </w:tc>
      </w:tr>
      <w:tr w:rsidR="00B65312" w:rsidRPr="00B65312" w14:paraId="381081CC" w14:textId="77777777" w:rsidTr="00C672C8">
        <w:trPr>
          <w:trHeight w:val="20"/>
        </w:trPr>
        <w:tc>
          <w:tcPr>
            <w:tcW w:w="879" w:type="pct"/>
            <w:vMerge/>
          </w:tcPr>
          <w:p w14:paraId="08C2BE5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0D01F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и закрепления приспособлений на токарных станках</w:t>
            </w:r>
          </w:p>
        </w:tc>
      </w:tr>
      <w:tr w:rsidR="00B65312" w:rsidRPr="00B65312" w14:paraId="3D7EDC81" w14:textId="77777777" w:rsidTr="00C672C8">
        <w:trPr>
          <w:trHeight w:val="20"/>
        </w:trPr>
        <w:tc>
          <w:tcPr>
            <w:tcW w:w="879" w:type="pct"/>
            <w:vMerge/>
          </w:tcPr>
          <w:p w14:paraId="6C5043A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3F4D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базирования, выверки и закрепления заготовок на токарных станках</w:t>
            </w:r>
          </w:p>
        </w:tc>
      </w:tr>
      <w:tr w:rsidR="00B65312" w:rsidRPr="00B65312" w14:paraId="505BB3D0" w14:textId="77777777" w:rsidTr="00C672C8">
        <w:trPr>
          <w:trHeight w:val="20"/>
        </w:trPr>
        <w:tc>
          <w:tcPr>
            <w:tcW w:w="879" w:type="pct"/>
            <w:vMerge/>
          </w:tcPr>
          <w:p w14:paraId="46DE21D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2C450C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Последовательность и содержание настройки токарных станков</w:t>
            </w:r>
          </w:p>
        </w:tc>
      </w:tr>
      <w:tr w:rsidR="00B65312" w:rsidRPr="00B65312" w14:paraId="4CE1B1C2" w14:textId="77777777" w:rsidTr="00C672C8">
        <w:trPr>
          <w:trHeight w:val="20"/>
        </w:trPr>
        <w:tc>
          <w:tcPr>
            <w:tcW w:w="879" w:type="pct"/>
            <w:vMerge/>
          </w:tcPr>
          <w:p w14:paraId="690E24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9673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линейных размеров до 7‑го квалитета</w:t>
            </w:r>
          </w:p>
        </w:tc>
      </w:tr>
      <w:tr w:rsidR="00B65312" w:rsidRPr="00B65312" w14:paraId="054EB66D" w14:textId="77777777" w:rsidTr="00C672C8">
        <w:trPr>
          <w:trHeight w:val="20"/>
        </w:trPr>
        <w:tc>
          <w:tcPr>
            <w:tcW w:w="879" w:type="pct"/>
            <w:vMerge/>
          </w:tcPr>
          <w:p w14:paraId="096D328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3715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угловых размеров до 6‑й степени</w:t>
            </w:r>
          </w:p>
        </w:tc>
      </w:tr>
      <w:tr w:rsidR="00B65312" w:rsidRPr="00B65312" w14:paraId="1745B882" w14:textId="77777777" w:rsidTr="00C672C8">
        <w:trPr>
          <w:trHeight w:val="20"/>
        </w:trPr>
        <w:tc>
          <w:tcPr>
            <w:tcW w:w="879" w:type="pct"/>
            <w:vMerge/>
          </w:tcPr>
          <w:p w14:paraId="37B91F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03223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шероховатости обработанных поверхностей до Ra 1,6 мкм</w:t>
            </w:r>
          </w:p>
        </w:tc>
      </w:tr>
      <w:tr w:rsidR="00B65312" w:rsidRPr="00B65312" w14:paraId="173B78C4" w14:textId="77777777" w:rsidTr="00C672C8">
        <w:trPr>
          <w:trHeight w:val="20"/>
        </w:trPr>
        <w:tc>
          <w:tcPr>
            <w:tcW w:w="879" w:type="pct"/>
            <w:vMerge/>
          </w:tcPr>
          <w:p w14:paraId="68C4231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8368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формы поверхностей до 9‑й степени</w:t>
            </w:r>
          </w:p>
        </w:tc>
      </w:tr>
      <w:tr w:rsidR="00B65312" w:rsidRPr="00B65312" w14:paraId="417F6730" w14:textId="77777777" w:rsidTr="00C672C8">
        <w:trPr>
          <w:trHeight w:val="20"/>
        </w:trPr>
        <w:tc>
          <w:tcPr>
            <w:tcW w:w="879" w:type="pct"/>
            <w:vMerge/>
          </w:tcPr>
          <w:p w14:paraId="5F94B9F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AF0C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взаимного расположения поверхностей до 9‑й степени</w:t>
            </w:r>
          </w:p>
        </w:tc>
      </w:tr>
      <w:tr w:rsidR="00B65312" w:rsidRPr="00B65312" w14:paraId="69171101" w14:textId="77777777" w:rsidTr="00C672C8">
        <w:trPr>
          <w:trHeight w:val="20"/>
        </w:trPr>
        <w:tc>
          <w:tcPr>
            <w:tcW w:w="879" w:type="pct"/>
            <w:vMerge/>
          </w:tcPr>
          <w:p w14:paraId="4FA66A5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E4B4807" w14:textId="112A7FE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геометрии и тригонометрии</w:t>
            </w:r>
          </w:p>
        </w:tc>
      </w:tr>
      <w:tr w:rsidR="00B65312" w:rsidRPr="00B65312" w14:paraId="4D120A9C" w14:textId="77777777" w:rsidTr="00C672C8">
        <w:trPr>
          <w:trHeight w:val="20"/>
        </w:trPr>
        <w:tc>
          <w:tcPr>
            <w:tcW w:w="879" w:type="pct"/>
            <w:vMerge/>
          </w:tcPr>
          <w:p w14:paraId="34F432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4BABF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0F83553A" w14:textId="77777777" w:rsidTr="00C672C8">
        <w:trPr>
          <w:trHeight w:val="20"/>
        </w:trPr>
        <w:tc>
          <w:tcPr>
            <w:tcW w:w="879" w:type="pct"/>
          </w:tcPr>
          <w:p w14:paraId="482DEC9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24DB637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3C693DC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72EAF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3.3.2. Трудовая функция</w:t>
      </w:r>
    </w:p>
    <w:p w14:paraId="4FAD7F2B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4"/>
        <w:gridCol w:w="552"/>
        <w:gridCol w:w="863"/>
        <w:gridCol w:w="1447"/>
        <w:gridCol w:w="336"/>
      </w:tblGrid>
      <w:tr w:rsidR="00B65312" w:rsidRPr="00B65312" w14:paraId="714124CE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F4623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9EB9F" w14:textId="77777777" w:rsidR="008C3D68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универсальном токарном станке с ручным управлением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80F95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A82D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/02.3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AAD5E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C51F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6B2DD5F7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0BD085E3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58764A8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4D1724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Установка заготовки перед обработкой и снятие готовой детали после обработки на токарном станке при выполнении технологической операции по изготовлению деталей с точностью линейных размеров до 7‑го квалитета,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88DC291" w14:textId="77777777" w:rsidTr="00C672C8">
        <w:trPr>
          <w:trHeight w:val="20"/>
        </w:trPr>
        <w:tc>
          <w:tcPr>
            <w:tcW w:w="879" w:type="pct"/>
            <w:vMerge/>
          </w:tcPr>
          <w:p w14:paraId="59AD0EC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8" w:name="_Hlk178531504"/>
          </w:p>
        </w:tc>
        <w:tc>
          <w:tcPr>
            <w:tcW w:w="4121" w:type="pct"/>
          </w:tcPr>
          <w:p w14:paraId="5F1D0D2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цилиндрических поверхностей заготовки с точностью линейных размеров до 7‑го квалитета,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91A5AA3" w14:textId="77777777" w:rsidTr="00C672C8">
        <w:trPr>
          <w:trHeight w:val="20"/>
        </w:trPr>
        <w:tc>
          <w:tcPr>
            <w:tcW w:w="879" w:type="pct"/>
            <w:vMerge/>
          </w:tcPr>
          <w:p w14:paraId="716E201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D3316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конических поверхностей заготовки с точностью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1B0DBF2A" w14:textId="77777777" w:rsidTr="00C672C8">
        <w:trPr>
          <w:trHeight w:val="20"/>
        </w:trPr>
        <w:tc>
          <w:tcPr>
            <w:tcW w:w="879" w:type="pct"/>
            <w:vMerge/>
          </w:tcPr>
          <w:p w14:paraId="1313F77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0A02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резьбовых поверхностей треугольного и трапецеидального профиля с точностью до 6‑й степени, шероховатостью обработанных поверхностей до Ra 1,6 мкм</w:t>
            </w:r>
          </w:p>
        </w:tc>
      </w:tr>
      <w:bookmarkEnd w:id="18"/>
      <w:tr w:rsidR="00B65312" w:rsidRPr="00B65312" w14:paraId="18EB7A65" w14:textId="77777777" w:rsidTr="00C672C8">
        <w:trPr>
          <w:trHeight w:val="20"/>
        </w:trPr>
        <w:tc>
          <w:tcPr>
            <w:tcW w:w="879" w:type="pct"/>
            <w:vMerge/>
          </w:tcPr>
          <w:p w14:paraId="796B749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65A80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и организационное обслуживание токарного станка и рабочего места при выполнении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65679A2" w14:textId="77777777" w:rsidTr="00C672C8">
        <w:trPr>
          <w:trHeight w:val="20"/>
        </w:trPr>
        <w:tc>
          <w:tcPr>
            <w:tcW w:w="879" w:type="pct"/>
            <w:vMerge/>
          </w:tcPr>
          <w:p w14:paraId="1CC33F7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66C31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Замена изношенных режущих инструментов и (или) режущих пластин металлорежущих инструментов со сменными режущими пластинами на токарном станке при выполнении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BFD00DD" w14:textId="77777777" w:rsidTr="00C672C8">
        <w:trPr>
          <w:trHeight w:val="20"/>
        </w:trPr>
        <w:tc>
          <w:tcPr>
            <w:tcW w:w="879" w:type="pct"/>
            <w:vMerge/>
          </w:tcPr>
          <w:p w14:paraId="7E850B7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1170A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Поддержание технического состояния приспособлений на токарном станке при выполнении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A17DABC" w14:textId="77777777" w:rsidTr="00C672C8">
        <w:trPr>
          <w:trHeight w:val="20"/>
        </w:trPr>
        <w:tc>
          <w:tcPr>
            <w:tcW w:w="879" w:type="pct"/>
            <w:vMerge/>
          </w:tcPr>
          <w:p w14:paraId="3417143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46FA4F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Поднастройка токарного станка в процессе работы при выполнении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2348EF0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002F643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35239C6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Базировать заготовки в приспособлениях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76890C5" w14:textId="77777777" w:rsidTr="00C672C8">
        <w:trPr>
          <w:trHeight w:val="20"/>
        </w:trPr>
        <w:tc>
          <w:tcPr>
            <w:tcW w:w="879" w:type="pct"/>
            <w:vMerge/>
          </w:tcPr>
          <w:p w14:paraId="255C5BC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3A1C9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0,5 % от характерного размера, но не менее 0,05 мм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1674685" w14:textId="77777777" w:rsidTr="00C672C8">
        <w:trPr>
          <w:trHeight w:val="20"/>
        </w:trPr>
        <w:tc>
          <w:tcPr>
            <w:tcW w:w="879" w:type="pct"/>
            <w:vMerge/>
          </w:tcPr>
          <w:p w14:paraId="1186B85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5A0B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815D227" w14:textId="77777777" w:rsidTr="00C672C8">
        <w:trPr>
          <w:trHeight w:val="20"/>
        </w:trPr>
        <w:tc>
          <w:tcPr>
            <w:tcW w:w="879" w:type="pct"/>
            <w:vMerge/>
          </w:tcPr>
          <w:p w14:paraId="620930C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A077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грузоподъемные механизмы (при работе с заготовками массой более 16 кг)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7E15A6C5" w14:textId="77777777" w:rsidTr="00C672C8">
        <w:trPr>
          <w:trHeight w:val="20"/>
        </w:trPr>
        <w:tc>
          <w:tcPr>
            <w:tcW w:w="879" w:type="pct"/>
            <w:vMerge/>
          </w:tcPr>
          <w:p w14:paraId="082BFBC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670AC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схемы строповки заготовок массой более 16 кг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2D51D202" w14:textId="77777777" w:rsidTr="00C672C8">
        <w:trPr>
          <w:trHeight w:val="20"/>
        </w:trPr>
        <w:tc>
          <w:tcPr>
            <w:tcW w:w="879" w:type="pct"/>
            <w:vMerge/>
          </w:tcPr>
          <w:p w14:paraId="1FABC70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FF544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грузоподъемных механизмов перед установкой заготовок массой более 16 кг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469217A8" w14:textId="77777777" w:rsidTr="00C672C8">
        <w:trPr>
          <w:trHeight w:val="20"/>
        </w:trPr>
        <w:tc>
          <w:tcPr>
            <w:tcW w:w="879" w:type="pct"/>
            <w:vMerge/>
          </w:tcPr>
          <w:p w14:paraId="36F26DD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6DC10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6BA53EAF" w14:textId="77777777" w:rsidTr="00C672C8">
        <w:trPr>
          <w:trHeight w:val="20"/>
        </w:trPr>
        <w:tc>
          <w:tcPr>
            <w:tcW w:w="879" w:type="pct"/>
            <w:vMerge/>
          </w:tcPr>
          <w:p w14:paraId="6DA26F2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8E42C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5328A6D6" w14:textId="77777777" w:rsidTr="00C672C8">
        <w:trPr>
          <w:trHeight w:val="20"/>
        </w:trPr>
        <w:tc>
          <w:tcPr>
            <w:tcW w:w="879" w:type="pct"/>
            <w:vMerge/>
          </w:tcPr>
          <w:p w14:paraId="3D62B0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E22411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4BD6CAC7" w14:textId="77777777" w:rsidTr="00C672C8">
        <w:trPr>
          <w:trHeight w:val="20"/>
        </w:trPr>
        <w:tc>
          <w:tcPr>
            <w:tcW w:w="879" w:type="pct"/>
            <w:vMerge/>
          </w:tcPr>
          <w:p w14:paraId="59954D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CB78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15533510" w14:textId="77777777" w:rsidTr="00C672C8">
        <w:trPr>
          <w:trHeight w:val="20"/>
        </w:trPr>
        <w:tc>
          <w:tcPr>
            <w:tcW w:w="879" w:type="pct"/>
            <w:vMerge/>
          </w:tcPr>
          <w:p w14:paraId="0A2E197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930C7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0DCD795B" w14:textId="77777777" w:rsidTr="00C672C8">
        <w:trPr>
          <w:trHeight w:val="20"/>
        </w:trPr>
        <w:tc>
          <w:tcPr>
            <w:tcW w:w="879" w:type="pct"/>
            <w:vMerge/>
          </w:tcPr>
          <w:p w14:paraId="342760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BC8F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наличие и состояние смазочно-охлаждающих технологических средств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178BE348" w14:textId="77777777" w:rsidTr="00C672C8">
        <w:trPr>
          <w:trHeight w:val="20"/>
        </w:trPr>
        <w:tc>
          <w:tcPr>
            <w:tcW w:w="879" w:type="pct"/>
            <w:vMerge/>
          </w:tcPr>
          <w:p w14:paraId="1EB560E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52D39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</w:t>
            </w:r>
          </w:p>
        </w:tc>
      </w:tr>
      <w:tr w:rsidR="00B65312" w:rsidRPr="00B65312" w14:paraId="28A1FB2D" w14:textId="77777777" w:rsidTr="00C672C8">
        <w:trPr>
          <w:trHeight w:val="20"/>
        </w:trPr>
        <w:tc>
          <w:tcPr>
            <w:tcW w:w="879" w:type="pct"/>
            <w:vMerge/>
          </w:tcPr>
          <w:p w14:paraId="6C9B07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6ADCB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режимы резания для токарных станков при обработке поверхностей заготовок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</w:t>
            </w:r>
          </w:p>
        </w:tc>
      </w:tr>
      <w:tr w:rsidR="00B65312" w:rsidRPr="00B65312" w14:paraId="2ED7B1F8" w14:textId="77777777" w:rsidTr="00C672C8">
        <w:trPr>
          <w:trHeight w:val="20"/>
        </w:trPr>
        <w:tc>
          <w:tcPr>
            <w:tcW w:w="879" w:type="pct"/>
            <w:vMerge/>
          </w:tcPr>
          <w:p w14:paraId="692DA4A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1229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смазочно-охлаждающие технологические средства при обработке заготовок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0D7E2094" w14:textId="77777777" w:rsidTr="00C672C8">
        <w:trPr>
          <w:trHeight w:val="20"/>
        </w:trPr>
        <w:tc>
          <w:tcPr>
            <w:tcW w:w="879" w:type="pct"/>
            <w:vMerge/>
          </w:tcPr>
          <w:p w14:paraId="23D332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3467C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Применять средства индивидуальной и (или) коллективной защиты при работе на токарных станках при выполнении технологических операций по изготовлению деталей с точностью линейных размеров до 7‑го квалитета,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529222B4" w14:textId="77777777" w:rsidTr="00C672C8">
        <w:trPr>
          <w:trHeight w:val="20"/>
        </w:trPr>
        <w:tc>
          <w:tcPr>
            <w:tcW w:w="879" w:type="pct"/>
            <w:vMerge/>
          </w:tcPr>
          <w:p w14:paraId="3AB474C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7F1CEA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очистку токарных станков от пыли, стружки, масляных пятен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935C0EF" w14:textId="77777777" w:rsidTr="00C672C8">
        <w:trPr>
          <w:trHeight w:val="20"/>
        </w:trPr>
        <w:tc>
          <w:tcPr>
            <w:tcW w:w="879" w:type="pct"/>
            <w:vMerge/>
          </w:tcPr>
          <w:p w14:paraId="4B4A30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261D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смазку рабочих органов токарных станков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AED59FA" w14:textId="77777777" w:rsidTr="00C672C8">
        <w:trPr>
          <w:trHeight w:val="20"/>
        </w:trPr>
        <w:tc>
          <w:tcPr>
            <w:tcW w:w="879" w:type="pct"/>
            <w:vMerge/>
          </w:tcPr>
          <w:p w14:paraId="4E376DA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F76C84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регламентные работы по техническому обслуживанию токарных станков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28500A4" w14:textId="77777777" w:rsidTr="00C672C8">
        <w:trPr>
          <w:trHeight w:val="20"/>
        </w:trPr>
        <w:tc>
          <w:tcPr>
            <w:tcW w:w="879" w:type="pct"/>
            <w:vMerge/>
          </w:tcPr>
          <w:p w14:paraId="0EA1A90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DE703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 на токарных станках</w:t>
            </w:r>
          </w:p>
        </w:tc>
      </w:tr>
      <w:tr w:rsidR="00B65312" w:rsidRPr="00B65312" w14:paraId="3711E4FB" w14:textId="77777777" w:rsidTr="00C672C8">
        <w:trPr>
          <w:trHeight w:val="20"/>
        </w:trPr>
        <w:tc>
          <w:tcPr>
            <w:tcW w:w="879" w:type="pct"/>
            <w:vMerge/>
          </w:tcPr>
          <w:p w14:paraId="7376992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DF28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металлорежущих инструментов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7499DFE" w14:textId="77777777" w:rsidTr="00C672C8">
        <w:trPr>
          <w:trHeight w:val="20"/>
        </w:trPr>
        <w:tc>
          <w:tcPr>
            <w:tcW w:w="879" w:type="pct"/>
            <w:vMerge/>
          </w:tcPr>
          <w:p w14:paraId="448A36D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67B9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металлорежущих инструментов на токарных станках и момент затупления инструментов по внешним признакам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511E6399" w14:textId="77777777" w:rsidTr="00C672C8">
        <w:trPr>
          <w:trHeight w:val="20"/>
        </w:trPr>
        <w:tc>
          <w:tcPr>
            <w:tcW w:w="879" w:type="pct"/>
            <w:vMerge/>
          </w:tcPr>
          <w:p w14:paraId="5E3F1C2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628AA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металлорежущие инструменты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46A62F3" w14:textId="77777777" w:rsidTr="00C672C8">
        <w:trPr>
          <w:trHeight w:val="20"/>
        </w:trPr>
        <w:tc>
          <w:tcPr>
            <w:tcW w:w="879" w:type="pct"/>
            <w:vMerge/>
          </w:tcPr>
          <w:p w14:paraId="15DFBC2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342CA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режущие пластины инструментов со сменными режущими пластинами, используемых на токарных станках,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4AC87789" w14:textId="77777777" w:rsidTr="00C672C8">
        <w:trPr>
          <w:trHeight w:val="20"/>
        </w:trPr>
        <w:tc>
          <w:tcPr>
            <w:tcW w:w="879" w:type="pct"/>
            <w:vMerge/>
          </w:tcPr>
          <w:p w14:paraId="3062EDA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42FBF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приспособлений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2576726" w14:textId="77777777" w:rsidTr="00C672C8">
        <w:trPr>
          <w:trHeight w:val="20"/>
        </w:trPr>
        <w:tc>
          <w:tcPr>
            <w:tcW w:w="879" w:type="pct"/>
            <w:vMerge/>
          </w:tcPr>
          <w:p w14:paraId="079EAFF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D07CF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установочных элементов приспособлений на токарных станках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5996390C" w14:textId="77777777" w:rsidTr="00C672C8">
        <w:trPr>
          <w:trHeight w:val="20"/>
        </w:trPr>
        <w:tc>
          <w:tcPr>
            <w:tcW w:w="879" w:type="pct"/>
            <w:vMerge/>
          </w:tcPr>
          <w:p w14:paraId="1E1CFF0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70DB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техническое обслуживание приспособлений токарных станков при выполнении технологических операций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FD194A6" w14:textId="77777777" w:rsidTr="00C672C8">
        <w:trPr>
          <w:trHeight w:val="20"/>
        </w:trPr>
        <w:tc>
          <w:tcPr>
            <w:tcW w:w="879" w:type="pct"/>
            <w:vMerge/>
          </w:tcPr>
          <w:p w14:paraId="7317756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0097E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положение рабочих органов токарных станков при отклонении параметров выполняемой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7C6E5078" w14:textId="77777777" w:rsidTr="00C672C8">
        <w:trPr>
          <w:trHeight w:val="20"/>
        </w:trPr>
        <w:tc>
          <w:tcPr>
            <w:tcW w:w="879" w:type="pct"/>
            <w:vMerge/>
          </w:tcPr>
          <w:p w14:paraId="6640829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DDBB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режимы резания на токарных станках при отклонении параметров выполняемой технологической операции по изготовлению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356E349C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2F12164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63EDD0C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заготовок на токарных станках</w:t>
            </w:r>
          </w:p>
        </w:tc>
      </w:tr>
      <w:tr w:rsidR="00B65312" w:rsidRPr="00B65312" w14:paraId="20F01F23" w14:textId="77777777" w:rsidTr="00C672C8">
        <w:trPr>
          <w:trHeight w:val="20"/>
        </w:trPr>
        <w:tc>
          <w:tcPr>
            <w:tcW w:w="879" w:type="pct"/>
            <w:vMerge/>
          </w:tcPr>
          <w:p w14:paraId="5FE51CD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911C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выверки заготовок на токарных станках</w:t>
            </w:r>
          </w:p>
        </w:tc>
      </w:tr>
      <w:tr w:rsidR="00B65312" w:rsidRPr="00B65312" w14:paraId="1C68123C" w14:textId="77777777" w:rsidTr="00C672C8">
        <w:trPr>
          <w:trHeight w:val="20"/>
        </w:trPr>
        <w:tc>
          <w:tcPr>
            <w:tcW w:w="879" w:type="pct"/>
            <w:vMerge/>
          </w:tcPr>
          <w:p w14:paraId="36E747C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1B94A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закрепления заготовок на токарных станках</w:t>
            </w:r>
          </w:p>
        </w:tc>
      </w:tr>
      <w:tr w:rsidR="00B65312" w:rsidRPr="00B65312" w14:paraId="37D7002B" w14:textId="77777777" w:rsidTr="00C672C8">
        <w:trPr>
          <w:trHeight w:val="20"/>
        </w:trPr>
        <w:tc>
          <w:tcPr>
            <w:tcW w:w="879" w:type="pct"/>
            <w:vMerge/>
          </w:tcPr>
          <w:p w14:paraId="5F903FD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EE16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строповки грузов</w:t>
            </w:r>
          </w:p>
        </w:tc>
      </w:tr>
      <w:tr w:rsidR="00B65312" w:rsidRPr="00B65312" w14:paraId="115C2E1B" w14:textId="77777777" w:rsidTr="00C672C8">
        <w:trPr>
          <w:trHeight w:val="20"/>
        </w:trPr>
        <w:tc>
          <w:tcPr>
            <w:tcW w:w="879" w:type="pct"/>
            <w:vMerge/>
          </w:tcPr>
          <w:p w14:paraId="4E2E30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012E5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строповки и перемещения грузов</w:t>
            </w:r>
          </w:p>
        </w:tc>
      </w:tr>
      <w:tr w:rsidR="00B65312" w:rsidRPr="00B65312" w14:paraId="1D3BDD1E" w14:textId="77777777" w:rsidTr="00C672C8">
        <w:trPr>
          <w:trHeight w:val="20"/>
        </w:trPr>
        <w:tc>
          <w:tcPr>
            <w:tcW w:w="879" w:type="pct"/>
            <w:vMerge/>
          </w:tcPr>
          <w:p w14:paraId="18617B8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CBD8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знаковой сигнализации при работе с машинистом крана</w:t>
            </w:r>
          </w:p>
        </w:tc>
      </w:tr>
      <w:tr w:rsidR="00B65312" w:rsidRPr="00B65312" w14:paraId="3B7CD6D2" w14:textId="77777777" w:rsidTr="00C672C8">
        <w:trPr>
          <w:trHeight w:val="20"/>
        </w:trPr>
        <w:tc>
          <w:tcPr>
            <w:tcW w:w="879" w:type="pct"/>
            <w:vMerge/>
          </w:tcPr>
          <w:p w14:paraId="1C9E8ED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DB41ED" w14:textId="2679D368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01CAA08F" w14:textId="77777777" w:rsidTr="00C672C8">
        <w:trPr>
          <w:trHeight w:val="20"/>
        </w:trPr>
        <w:tc>
          <w:tcPr>
            <w:tcW w:w="879" w:type="pct"/>
            <w:vMerge/>
          </w:tcPr>
          <w:p w14:paraId="3F4A193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8B56404" w14:textId="2AAFF461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6888D63C" w14:textId="77777777" w:rsidTr="00C672C8">
        <w:trPr>
          <w:trHeight w:val="20"/>
        </w:trPr>
        <w:tc>
          <w:tcPr>
            <w:tcW w:w="879" w:type="pct"/>
            <w:vMerge/>
          </w:tcPr>
          <w:p w14:paraId="557E3C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EE8C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4C208CF7" w14:textId="77777777" w:rsidTr="00C672C8">
        <w:trPr>
          <w:trHeight w:val="20"/>
        </w:trPr>
        <w:tc>
          <w:tcPr>
            <w:tcW w:w="879" w:type="pct"/>
            <w:vMerge/>
          </w:tcPr>
          <w:p w14:paraId="648FB67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57673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4D3413D1" w14:textId="77777777" w:rsidTr="00C672C8">
        <w:trPr>
          <w:trHeight w:val="20"/>
        </w:trPr>
        <w:tc>
          <w:tcPr>
            <w:tcW w:w="879" w:type="pct"/>
            <w:vMerge/>
          </w:tcPr>
          <w:p w14:paraId="17CCB8A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D56944" w14:textId="3B3EFE8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0C9BD64B" w14:textId="77777777" w:rsidTr="00C672C8">
        <w:trPr>
          <w:trHeight w:val="20"/>
        </w:trPr>
        <w:tc>
          <w:tcPr>
            <w:tcW w:w="879" w:type="pct"/>
            <w:vMerge/>
          </w:tcPr>
          <w:p w14:paraId="61E9290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8D7747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2FC5E3AC" w14:textId="77777777" w:rsidTr="00C672C8">
        <w:trPr>
          <w:trHeight w:val="20"/>
        </w:trPr>
        <w:tc>
          <w:tcPr>
            <w:tcW w:w="879" w:type="pct"/>
            <w:vMerge/>
          </w:tcPr>
          <w:p w14:paraId="5178C5A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43594F" w14:textId="7AB7AAAD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2F5F8BA5" w14:textId="77777777" w:rsidTr="00C672C8">
        <w:trPr>
          <w:trHeight w:val="20"/>
        </w:trPr>
        <w:tc>
          <w:tcPr>
            <w:tcW w:w="879" w:type="pct"/>
            <w:vMerge/>
          </w:tcPr>
          <w:p w14:paraId="55BC0B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08D1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42B86D0F" w14:textId="77777777" w:rsidTr="00C672C8">
        <w:trPr>
          <w:trHeight w:val="20"/>
        </w:trPr>
        <w:tc>
          <w:tcPr>
            <w:tcW w:w="879" w:type="pct"/>
            <w:vMerge/>
          </w:tcPr>
          <w:p w14:paraId="7F7D179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FE4C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5850FC78" w14:textId="77777777" w:rsidTr="00C672C8">
        <w:trPr>
          <w:trHeight w:val="20"/>
        </w:trPr>
        <w:tc>
          <w:tcPr>
            <w:tcW w:w="879" w:type="pct"/>
            <w:vMerge/>
          </w:tcPr>
          <w:p w14:paraId="383CA6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C4A7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38DD8A7C" w14:textId="77777777" w:rsidTr="00C672C8">
        <w:trPr>
          <w:trHeight w:val="20"/>
        </w:trPr>
        <w:tc>
          <w:tcPr>
            <w:tcW w:w="879" w:type="pct"/>
            <w:vMerge/>
          </w:tcPr>
          <w:p w14:paraId="35F2669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5708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3A4FB550" w14:textId="77777777" w:rsidTr="00C672C8">
        <w:trPr>
          <w:trHeight w:val="20"/>
        </w:trPr>
        <w:tc>
          <w:tcPr>
            <w:tcW w:w="879" w:type="pct"/>
            <w:vMerge/>
          </w:tcPr>
          <w:p w14:paraId="261678C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238FC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3F50A349" w14:textId="77777777" w:rsidTr="00C672C8">
        <w:trPr>
          <w:trHeight w:val="20"/>
        </w:trPr>
        <w:tc>
          <w:tcPr>
            <w:tcW w:w="879" w:type="pct"/>
            <w:vMerge/>
          </w:tcPr>
          <w:p w14:paraId="1EEB86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9D08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238D604A" w14:textId="77777777" w:rsidTr="00C672C8">
        <w:trPr>
          <w:trHeight w:val="20"/>
        </w:trPr>
        <w:tc>
          <w:tcPr>
            <w:tcW w:w="879" w:type="pct"/>
            <w:vMerge/>
          </w:tcPr>
          <w:p w14:paraId="1394ECA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489BC9" w14:textId="731BB80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2595A501" w14:textId="77777777" w:rsidTr="00C672C8">
        <w:trPr>
          <w:trHeight w:val="20"/>
        </w:trPr>
        <w:tc>
          <w:tcPr>
            <w:tcW w:w="879" w:type="pct"/>
            <w:vMerge/>
          </w:tcPr>
          <w:p w14:paraId="01B3AA7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9E3CF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Смазочно-охлаждающие технологические средства: виды, назначение, свойства, составы и способы применения</w:t>
            </w:r>
          </w:p>
        </w:tc>
      </w:tr>
      <w:tr w:rsidR="00B65312" w:rsidRPr="00B65312" w14:paraId="0F2B7B98" w14:textId="77777777" w:rsidTr="00C672C8">
        <w:trPr>
          <w:trHeight w:val="20"/>
        </w:trPr>
        <w:tc>
          <w:tcPr>
            <w:tcW w:w="879" w:type="pct"/>
            <w:vMerge/>
          </w:tcPr>
          <w:p w14:paraId="78E7D69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120B77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52546474" w14:textId="77777777" w:rsidTr="00C672C8">
        <w:trPr>
          <w:trHeight w:val="20"/>
        </w:trPr>
        <w:tc>
          <w:tcPr>
            <w:tcW w:w="879" w:type="pct"/>
            <w:vMerge/>
          </w:tcPr>
          <w:p w14:paraId="1231399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7AC7E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обработки типовых поверхностей на токарных станках</w:t>
            </w:r>
          </w:p>
        </w:tc>
      </w:tr>
      <w:tr w:rsidR="00B65312" w:rsidRPr="00B65312" w14:paraId="4D29AEF5" w14:textId="77777777" w:rsidTr="00C672C8">
        <w:trPr>
          <w:trHeight w:val="20"/>
        </w:trPr>
        <w:tc>
          <w:tcPr>
            <w:tcW w:w="879" w:type="pct"/>
            <w:vMerge/>
          </w:tcPr>
          <w:p w14:paraId="0A9E871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EB051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70814E4A" w14:textId="77777777" w:rsidTr="00C672C8">
        <w:trPr>
          <w:trHeight w:val="20"/>
        </w:trPr>
        <w:tc>
          <w:tcPr>
            <w:tcW w:w="879" w:type="pct"/>
            <w:vMerge/>
          </w:tcPr>
          <w:p w14:paraId="5329DB8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D77A7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161FCD27" w14:textId="77777777" w:rsidTr="00C672C8">
        <w:trPr>
          <w:trHeight w:val="20"/>
        </w:trPr>
        <w:tc>
          <w:tcPr>
            <w:tcW w:w="879" w:type="pct"/>
            <w:vMerge/>
          </w:tcPr>
          <w:p w14:paraId="2BA555C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D8BEE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0A100E95" w14:textId="77777777" w:rsidTr="00C672C8">
        <w:trPr>
          <w:trHeight w:val="20"/>
        </w:trPr>
        <w:tc>
          <w:tcPr>
            <w:tcW w:w="879" w:type="pct"/>
            <w:vMerge/>
          </w:tcPr>
          <w:p w14:paraId="5D0E1D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1A09F6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технического обслуживания токарных станков</w:t>
            </w:r>
          </w:p>
        </w:tc>
      </w:tr>
      <w:tr w:rsidR="00B65312" w:rsidRPr="00B65312" w14:paraId="2C6DFB53" w14:textId="77777777" w:rsidTr="00C672C8">
        <w:trPr>
          <w:trHeight w:val="20"/>
        </w:trPr>
        <w:tc>
          <w:tcPr>
            <w:tcW w:w="879" w:type="pct"/>
            <w:vMerge/>
          </w:tcPr>
          <w:p w14:paraId="250C2DA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3FC4C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3FBB7791" w14:textId="77777777" w:rsidTr="00C672C8">
        <w:trPr>
          <w:trHeight w:val="20"/>
        </w:trPr>
        <w:tc>
          <w:tcPr>
            <w:tcW w:w="879" w:type="pct"/>
            <w:vMerge/>
          </w:tcPr>
          <w:p w14:paraId="124F714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B967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и содержание регламентных работ по техническому обслуживанию токарных станков</w:t>
            </w:r>
          </w:p>
        </w:tc>
      </w:tr>
      <w:tr w:rsidR="00B65312" w:rsidRPr="00B65312" w14:paraId="474894CA" w14:textId="77777777" w:rsidTr="00C672C8">
        <w:trPr>
          <w:trHeight w:val="20"/>
        </w:trPr>
        <w:tc>
          <w:tcPr>
            <w:tcW w:w="879" w:type="pct"/>
            <w:vMerge/>
          </w:tcPr>
          <w:p w14:paraId="15E6C3A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0EDA1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очистки токарных станков от пыли, стружки, масляных пятен</w:t>
            </w:r>
          </w:p>
        </w:tc>
      </w:tr>
      <w:tr w:rsidR="00B65312" w:rsidRPr="00B65312" w14:paraId="0509B6FE" w14:textId="77777777" w:rsidTr="00C672C8">
        <w:trPr>
          <w:trHeight w:val="20"/>
        </w:trPr>
        <w:tc>
          <w:tcPr>
            <w:tcW w:w="879" w:type="pct"/>
            <w:vMerge/>
          </w:tcPr>
          <w:p w14:paraId="4680E92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7CE92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смазки токарных станков</w:t>
            </w:r>
          </w:p>
        </w:tc>
      </w:tr>
      <w:tr w:rsidR="00B65312" w:rsidRPr="00B65312" w14:paraId="0AD8D263" w14:textId="77777777" w:rsidTr="00C672C8">
        <w:trPr>
          <w:trHeight w:val="20"/>
        </w:trPr>
        <w:tc>
          <w:tcPr>
            <w:tcW w:w="879" w:type="pct"/>
            <w:vMerge/>
          </w:tcPr>
          <w:p w14:paraId="60BDF3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3C35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износа металлорежущих инструментов</w:t>
            </w:r>
          </w:p>
        </w:tc>
      </w:tr>
      <w:tr w:rsidR="00B65312" w:rsidRPr="00B65312" w14:paraId="5D941731" w14:textId="77777777" w:rsidTr="00C672C8">
        <w:trPr>
          <w:trHeight w:val="20"/>
        </w:trPr>
        <w:tc>
          <w:tcPr>
            <w:tcW w:w="879" w:type="pct"/>
            <w:vMerge/>
          </w:tcPr>
          <w:p w14:paraId="3B0BD51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FAA4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572D708F" w14:textId="77777777" w:rsidTr="00C672C8">
        <w:trPr>
          <w:trHeight w:val="20"/>
        </w:trPr>
        <w:tc>
          <w:tcPr>
            <w:tcW w:w="879" w:type="pct"/>
            <w:vMerge/>
          </w:tcPr>
          <w:p w14:paraId="154A894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80E71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5426D60B" w14:textId="77777777" w:rsidTr="00C672C8">
        <w:trPr>
          <w:trHeight w:val="20"/>
        </w:trPr>
        <w:tc>
          <w:tcPr>
            <w:tcW w:w="879" w:type="pct"/>
            <w:vMerge/>
          </w:tcPr>
          <w:p w14:paraId="054401A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0140F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314732BD" w14:textId="77777777" w:rsidTr="00C672C8">
        <w:trPr>
          <w:trHeight w:val="20"/>
        </w:trPr>
        <w:tc>
          <w:tcPr>
            <w:tcW w:w="879" w:type="pct"/>
            <w:vMerge/>
          </w:tcPr>
          <w:p w14:paraId="70EE3D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EB2ED5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металлорежущих инструментов: основные возможности и порядок работы</w:t>
            </w:r>
          </w:p>
        </w:tc>
      </w:tr>
      <w:tr w:rsidR="00B65312" w:rsidRPr="00B65312" w14:paraId="338F41DF" w14:textId="77777777" w:rsidTr="00C672C8">
        <w:trPr>
          <w:trHeight w:val="20"/>
        </w:trPr>
        <w:tc>
          <w:tcPr>
            <w:tcW w:w="879" w:type="pct"/>
            <w:vMerge/>
          </w:tcPr>
          <w:p w14:paraId="13724F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594A9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7A62F27C" w14:textId="77777777" w:rsidTr="00C672C8">
        <w:trPr>
          <w:trHeight w:val="20"/>
        </w:trPr>
        <w:tc>
          <w:tcPr>
            <w:tcW w:w="879" w:type="pct"/>
            <w:vMerge/>
          </w:tcPr>
          <w:p w14:paraId="19DED8A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29A9C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119BDE35" w14:textId="77777777" w:rsidTr="00C672C8">
        <w:trPr>
          <w:trHeight w:val="20"/>
        </w:trPr>
        <w:tc>
          <w:tcPr>
            <w:tcW w:w="879" w:type="pct"/>
            <w:vMerge/>
          </w:tcPr>
          <w:p w14:paraId="40FD6B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21ED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работ по техническому обслуживанию приспособлений на токарных станках</w:t>
            </w:r>
          </w:p>
        </w:tc>
      </w:tr>
      <w:tr w:rsidR="00B65312" w:rsidRPr="00B65312" w14:paraId="7E8F2CC2" w14:textId="77777777" w:rsidTr="00C672C8">
        <w:trPr>
          <w:trHeight w:val="20"/>
        </w:trPr>
        <w:tc>
          <w:tcPr>
            <w:tcW w:w="879" w:type="pct"/>
            <w:vMerge/>
          </w:tcPr>
          <w:p w14:paraId="23A84D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AF34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поднастройки токарных станков</w:t>
            </w:r>
          </w:p>
        </w:tc>
      </w:tr>
      <w:tr w:rsidR="00B65312" w:rsidRPr="00B65312" w14:paraId="6B85E0C1" w14:textId="77777777" w:rsidTr="00C672C8">
        <w:trPr>
          <w:trHeight w:val="20"/>
        </w:trPr>
        <w:tc>
          <w:tcPr>
            <w:tcW w:w="879" w:type="pct"/>
          </w:tcPr>
          <w:p w14:paraId="55B5108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1E48D7A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A0C4A12" w14:textId="77777777" w:rsidR="00B65312" w:rsidRPr="00020543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482550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3.3.3. Трудовая функция</w:t>
      </w:r>
    </w:p>
    <w:p w14:paraId="6705BC9F" w14:textId="77777777" w:rsidR="00B65312" w:rsidRPr="00020543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54"/>
        <w:gridCol w:w="552"/>
        <w:gridCol w:w="863"/>
        <w:gridCol w:w="1447"/>
        <w:gridCol w:w="336"/>
      </w:tblGrid>
      <w:tr w:rsidR="00B65312" w:rsidRPr="00B65312" w14:paraId="55459FC3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2204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646F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7D182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150A6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3DEB8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0DA5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6B0ED959" w14:textId="77777777" w:rsidR="00B65312" w:rsidRPr="00020543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6C6F91CD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33B51F8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46880D3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измерений и (или) контроля детали с точностью линейных размеров до 7‑го квалитета, угловых размеров до 6‑й степени, формы и взаимного расположения поверхностей до 9‑й степени, шероховатостью обработанных поверхностей до Ra 1,6 мкм</w:t>
            </w:r>
          </w:p>
        </w:tc>
      </w:tr>
      <w:tr w:rsidR="00B65312" w:rsidRPr="00B65312" w14:paraId="6EE5C50B" w14:textId="77777777" w:rsidTr="00C672C8">
        <w:trPr>
          <w:trHeight w:val="20"/>
        </w:trPr>
        <w:tc>
          <w:tcPr>
            <w:tcW w:w="879" w:type="pct"/>
            <w:vMerge/>
          </w:tcPr>
          <w:p w14:paraId="0F3966B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26AD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внешних дефектов поверхностей детали после обработки на токарных станках</w:t>
            </w:r>
          </w:p>
        </w:tc>
      </w:tr>
      <w:tr w:rsidR="00B65312" w:rsidRPr="00B65312" w14:paraId="20FB822C" w14:textId="77777777" w:rsidTr="00C672C8">
        <w:trPr>
          <w:trHeight w:val="20"/>
        </w:trPr>
        <w:tc>
          <w:tcPr>
            <w:tcW w:w="879" w:type="pct"/>
            <w:vMerge/>
          </w:tcPr>
          <w:p w14:paraId="7FC52CB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51036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линейных размеров детали с точностью до 7‑го квалитета</w:t>
            </w:r>
          </w:p>
        </w:tc>
      </w:tr>
      <w:tr w:rsidR="00B65312" w:rsidRPr="00B65312" w14:paraId="652413F6" w14:textId="77777777" w:rsidTr="00C672C8">
        <w:trPr>
          <w:trHeight w:val="20"/>
        </w:trPr>
        <w:tc>
          <w:tcPr>
            <w:tcW w:w="879" w:type="pct"/>
            <w:vMerge/>
          </w:tcPr>
          <w:p w14:paraId="6BBD94F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08D6C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линейных размеров детали с точностью до 7‑го квалитета</w:t>
            </w:r>
          </w:p>
        </w:tc>
      </w:tr>
      <w:tr w:rsidR="00B65312" w:rsidRPr="00B65312" w14:paraId="04039516" w14:textId="77777777" w:rsidTr="00C672C8">
        <w:trPr>
          <w:trHeight w:val="20"/>
        </w:trPr>
        <w:tc>
          <w:tcPr>
            <w:tcW w:w="879" w:type="pct"/>
            <w:vMerge/>
          </w:tcPr>
          <w:p w14:paraId="341EC0C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D54D4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угловых размеров детали с точностью до 6‑й степени</w:t>
            </w:r>
          </w:p>
        </w:tc>
      </w:tr>
      <w:tr w:rsidR="00B65312" w:rsidRPr="00B65312" w14:paraId="770FD3F0" w14:textId="77777777" w:rsidTr="00C672C8">
        <w:trPr>
          <w:trHeight w:val="20"/>
        </w:trPr>
        <w:tc>
          <w:tcPr>
            <w:tcW w:w="879" w:type="pct"/>
            <w:vMerge/>
          </w:tcPr>
          <w:p w14:paraId="187B281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BEA0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угловых размеров детали с точностью до 6‑й степени</w:t>
            </w:r>
          </w:p>
        </w:tc>
      </w:tr>
      <w:tr w:rsidR="00B65312" w:rsidRPr="00B65312" w14:paraId="55858C4C" w14:textId="77777777" w:rsidTr="00C672C8">
        <w:trPr>
          <w:trHeight w:val="20"/>
        </w:trPr>
        <w:tc>
          <w:tcPr>
            <w:tcW w:w="879" w:type="pct"/>
            <w:vMerge/>
          </w:tcPr>
          <w:p w14:paraId="354292A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FFE8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формы обработанных поверхностей детали с точностью до 9‑й степени</w:t>
            </w:r>
          </w:p>
        </w:tc>
      </w:tr>
      <w:tr w:rsidR="00B65312" w:rsidRPr="00B65312" w14:paraId="4ADCAE02" w14:textId="77777777" w:rsidTr="00C672C8">
        <w:trPr>
          <w:trHeight w:val="20"/>
        </w:trPr>
        <w:tc>
          <w:tcPr>
            <w:tcW w:w="879" w:type="pct"/>
            <w:vMerge/>
          </w:tcPr>
          <w:p w14:paraId="7F64177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E665D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формы обработанных поверхностей детали с точностью до 9‑й степени</w:t>
            </w:r>
          </w:p>
        </w:tc>
      </w:tr>
      <w:tr w:rsidR="00B65312" w:rsidRPr="00B65312" w14:paraId="747F2CE6" w14:textId="77777777" w:rsidTr="00C672C8">
        <w:trPr>
          <w:trHeight w:val="20"/>
        </w:trPr>
        <w:tc>
          <w:tcPr>
            <w:tcW w:w="879" w:type="pct"/>
            <w:vMerge/>
          </w:tcPr>
          <w:p w14:paraId="0F0C6D9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D47A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взаимного расположения обработанных поверхностей детали с точностью до 9‑й степени</w:t>
            </w:r>
          </w:p>
        </w:tc>
      </w:tr>
      <w:tr w:rsidR="00B65312" w:rsidRPr="00B65312" w14:paraId="4E0656E0" w14:textId="77777777" w:rsidTr="00C672C8">
        <w:trPr>
          <w:trHeight w:val="20"/>
        </w:trPr>
        <w:tc>
          <w:tcPr>
            <w:tcW w:w="879" w:type="pct"/>
            <w:vMerge/>
          </w:tcPr>
          <w:p w14:paraId="4DEA707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E930E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взаимного расположения обработанных поверхностей детали с точностью до 9‑й степени</w:t>
            </w:r>
          </w:p>
        </w:tc>
      </w:tr>
      <w:tr w:rsidR="00B65312" w:rsidRPr="00B65312" w14:paraId="3154EF18" w14:textId="77777777" w:rsidTr="00C672C8">
        <w:trPr>
          <w:trHeight w:val="20"/>
        </w:trPr>
        <w:tc>
          <w:tcPr>
            <w:tcW w:w="879" w:type="pct"/>
            <w:vMerge/>
          </w:tcPr>
          <w:p w14:paraId="643FAF5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A372A0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наружной треугольной и трапецеидальной резьбы с точностью до 6‑й степени</w:t>
            </w:r>
          </w:p>
        </w:tc>
      </w:tr>
      <w:tr w:rsidR="00B65312" w:rsidRPr="00B65312" w14:paraId="05F9D925" w14:textId="77777777" w:rsidTr="00C672C8">
        <w:trPr>
          <w:trHeight w:val="20"/>
        </w:trPr>
        <w:tc>
          <w:tcPr>
            <w:tcW w:w="879" w:type="pct"/>
            <w:vMerge/>
          </w:tcPr>
          <w:p w14:paraId="2265326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4A71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внутренней треугольной и трапецеидальной резьбы с точностью до 6‑й степени</w:t>
            </w:r>
          </w:p>
        </w:tc>
      </w:tr>
      <w:tr w:rsidR="00B65312" w:rsidRPr="00B65312" w14:paraId="44217658" w14:textId="77777777" w:rsidTr="00C672C8">
        <w:trPr>
          <w:trHeight w:val="20"/>
        </w:trPr>
        <w:tc>
          <w:tcPr>
            <w:tcW w:w="879" w:type="pct"/>
            <w:vMerge/>
          </w:tcPr>
          <w:p w14:paraId="5D0C1B7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48742F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наружного диаметра наружной треугольной и трапецеидальной резьбы с точностью до 6‑й степени</w:t>
            </w:r>
          </w:p>
        </w:tc>
      </w:tr>
      <w:tr w:rsidR="00B65312" w:rsidRPr="00B65312" w14:paraId="253D5F1E" w14:textId="77777777" w:rsidTr="00C672C8">
        <w:trPr>
          <w:trHeight w:val="20"/>
        </w:trPr>
        <w:tc>
          <w:tcPr>
            <w:tcW w:w="879" w:type="pct"/>
            <w:vMerge/>
          </w:tcPr>
          <w:p w14:paraId="52C5DBA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8916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внутреннего диаметра внутренней треугольной и трапецеидальной резьбы с точностью до 6‑й степени</w:t>
            </w:r>
          </w:p>
        </w:tc>
      </w:tr>
      <w:tr w:rsidR="00B65312" w:rsidRPr="00B65312" w14:paraId="21CB3CCD" w14:textId="77777777" w:rsidTr="00C672C8">
        <w:trPr>
          <w:trHeight w:val="20"/>
        </w:trPr>
        <w:tc>
          <w:tcPr>
            <w:tcW w:w="879" w:type="pct"/>
            <w:vMerge/>
          </w:tcPr>
          <w:p w14:paraId="3E76B9C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C28DE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шага треугольной и трапецеидальной резьбы с точностью до 6‑й степени</w:t>
            </w:r>
          </w:p>
        </w:tc>
      </w:tr>
      <w:tr w:rsidR="00B65312" w:rsidRPr="00B65312" w14:paraId="3545CA5C" w14:textId="77777777" w:rsidTr="00C672C8">
        <w:trPr>
          <w:trHeight w:val="20"/>
        </w:trPr>
        <w:tc>
          <w:tcPr>
            <w:tcW w:w="879" w:type="pct"/>
            <w:vMerge/>
          </w:tcPr>
          <w:p w14:paraId="0CE8427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549A4D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средств измерения и (или) контроля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2B84CBDF" w14:textId="77777777" w:rsidTr="00C672C8">
        <w:trPr>
          <w:trHeight w:val="20"/>
        </w:trPr>
        <w:tc>
          <w:tcPr>
            <w:tcW w:w="879" w:type="pct"/>
            <w:vMerge/>
          </w:tcPr>
          <w:p w14:paraId="517107B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4288B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0B207BBB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208E04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035912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28A0C0C7" w14:textId="77777777" w:rsidTr="00C672C8">
        <w:trPr>
          <w:trHeight w:val="20"/>
        </w:trPr>
        <w:tc>
          <w:tcPr>
            <w:tcW w:w="879" w:type="pct"/>
            <w:vMerge/>
          </w:tcPr>
          <w:p w14:paraId="783761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9C421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0D52A032" w14:textId="77777777" w:rsidTr="00C672C8">
        <w:trPr>
          <w:trHeight w:val="20"/>
        </w:trPr>
        <w:tc>
          <w:tcPr>
            <w:tcW w:w="879" w:type="pct"/>
            <w:vMerge/>
          </w:tcPr>
          <w:p w14:paraId="3A106A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2CC29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057EC2BB" w14:textId="77777777" w:rsidTr="00C672C8">
        <w:trPr>
          <w:trHeight w:val="20"/>
        </w:trPr>
        <w:tc>
          <w:tcPr>
            <w:tcW w:w="879" w:type="pct"/>
            <w:vMerge/>
          </w:tcPr>
          <w:p w14:paraId="35D8636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6A139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3AB7EAA9" w14:textId="77777777" w:rsidTr="00C672C8">
        <w:trPr>
          <w:trHeight w:val="20"/>
        </w:trPr>
        <w:tc>
          <w:tcPr>
            <w:tcW w:w="879" w:type="pct"/>
            <w:vMerge/>
          </w:tcPr>
          <w:p w14:paraId="6B0133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2F540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причины возникновения дефектов при обработке заготовок на токарных станках с целью предупреждения брака</w:t>
            </w:r>
          </w:p>
        </w:tc>
      </w:tr>
      <w:tr w:rsidR="00B65312" w:rsidRPr="00B65312" w14:paraId="1BFD3AA7" w14:textId="77777777" w:rsidTr="00C672C8">
        <w:trPr>
          <w:trHeight w:val="20"/>
        </w:trPr>
        <w:tc>
          <w:tcPr>
            <w:tcW w:w="879" w:type="pct"/>
            <w:vMerge/>
          </w:tcPr>
          <w:p w14:paraId="3CB225D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96392A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</w:t>
            </w:r>
          </w:p>
        </w:tc>
      </w:tr>
      <w:tr w:rsidR="00B65312" w:rsidRPr="00B65312" w14:paraId="65DB143F" w14:textId="77777777" w:rsidTr="00C672C8">
        <w:trPr>
          <w:trHeight w:val="20"/>
        </w:trPr>
        <w:tc>
          <w:tcPr>
            <w:tcW w:w="879" w:type="pct"/>
            <w:vMerge/>
          </w:tcPr>
          <w:p w14:paraId="5CBFDE6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C4D9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контроле деталей</w:t>
            </w:r>
          </w:p>
        </w:tc>
      </w:tr>
      <w:tr w:rsidR="00B65312" w:rsidRPr="00B65312" w14:paraId="3C74E46E" w14:textId="77777777" w:rsidTr="00C672C8">
        <w:trPr>
          <w:trHeight w:val="20"/>
        </w:trPr>
        <w:tc>
          <w:tcPr>
            <w:tcW w:w="879" w:type="pct"/>
            <w:vMerge/>
          </w:tcPr>
          <w:p w14:paraId="20A491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7A21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Визуально определять дефекты поверхностей детали после обработки на токарных станках</w:t>
            </w:r>
          </w:p>
        </w:tc>
      </w:tr>
      <w:tr w:rsidR="00B65312" w:rsidRPr="00B65312" w14:paraId="4351665D" w14:textId="77777777" w:rsidTr="00C672C8">
        <w:trPr>
          <w:trHeight w:val="20"/>
        </w:trPr>
        <w:tc>
          <w:tcPr>
            <w:tcW w:w="879" w:type="pct"/>
            <w:vMerge/>
          </w:tcPr>
          <w:p w14:paraId="6B6C2D8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1C28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линейных размеров с точностью до 7‑го квалитета</w:t>
            </w:r>
          </w:p>
        </w:tc>
      </w:tr>
      <w:tr w:rsidR="00B65312" w:rsidRPr="00B65312" w14:paraId="5980451C" w14:textId="77777777" w:rsidTr="00C672C8">
        <w:trPr>
          <w:trHeight w:val="20"/>
        </w:trPr>
        <w:tc>
          <w:tcPr>
            <w:tcW w:w="879" w:type="pct"/>
            <w:vMerge/>
          </w:tcPr>
          <w:p w14:paraId="24D0DE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BFDFA8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линейных размеров с точностью до 7‑го квалитета</w:t>
            </w:r>
          </w:p>
        </w:tc>
      </w:tr>
      <w:tr w:rsidR="00B65312" w:rsidRPr="00B65312" w14:paraId="5DBFE83D" w14:textId="77777777" w:rsidTr="00C672C8">
        <w:trPr>
          <w:trHeight w:val="20"/>
        </w:trPr>
        <w:tc>
          <w:tcPr>
            <w:tcW w:w="879" w:type="pct"/>
            <w:vMerge/>
          </w:tcPr>
          <w:p w14:paraId="28E834F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F45A4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линейных размеров с точностью до 7‑го квалитета</w:t>
            </w:r>
          </w:p>
        </w:tc>
      </w:tr>
      <w:tr w:rsidR="00B65312" w:rsidRPr="00B65312" w14:paraId="1AB110BC" w14:textId="77777777" w:rsidTr="00C672C8">
        <w:trPr>
          <w:trHeight w:val="20"/>
        </w:trPr>
        <w:tc>
          <w:tcPr>
            <w:tcW w:w="879" w:type="pct"/>
            <w:vMerge/>
          </w:tcPr>
          <w:p w14:paraId="263D659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70491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линейных размеров с точностью до 7‑го квалитета</w:t>
            </w:r>
          </w:p>
        </w:tc>
      </w:tr>
      <w:tr w:rsidR="00B65312" w:rsidRPr="00B65312" w14:paraId="30100D86" w14:textId="77777777" w:rsidTr="00C672C8">
        <w:trPr>
          <w:trHeight w:val="20"/>
        </w:trPr>
        <w:tc>
          <w:tcPr>
            <w:tcW w:w="879" w:type="pct"/>
            <w:vMerge/>
          </w:tcPr>
          <w:p w14:paraId="15DBCF2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A77A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угловых размеров с точностью до 6‑й степени</w:t>
            </w:r>
          </w:p>
        </w:tc>
      </w:tr>
      <w:tr w:rsidR="00B65312" w:rsidRPr="00B65312" w14:paraId="2CC69942" w14:textId="77777777" w:rsidTr="00C672C8">
        <w:trPr>
          <w:trHeight w:val="20"/>
        </w:trPr>
        <w:tc>
          <w:tcPr>
            <w:tcW w:w="879" w:type="pct"/>
            <w:vMerge/>
          </w:tcPr>
          <w:p w14:paraId="72E39F6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67F8F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угловых размеров с точностью до 6‑й степени</w:t>
            </w:r>
          </w:p>
        </w:tc>
      </w:tr>
      <w:tr w:rsidR="00B65312" w:rsidRPr="00B65312" w14:paraId="05FE1DA6" w14:textId="77777777" w:rsidTr="00C672C8">
        <w:trPr>
          <w:trHeight w:val="20"/>
        </w:trPr>
        <w:tc>
          <w:tcPr>
            <w:tcW w:w="879" w:type="pct"/>
            <w:vMerge/>
          </w:tcPr>
          <w:p w14:paraId="59F2530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0688D3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угловых размеров с точностью до 6‑й степени</w:t>
            </w:r>
          </w:p>
        </w:tc>
      </w:tr>
      <w:tr w:rsidR="00B65312" w:rsidRPr="00B65312" w14:paraId="4BC4E537" w14:textId="77777777" w:rsidTr="00C672C8">
        <w:trPr>
          <w:trHeight w:val="20"/>
        </w:trPr>
        <w:tc>
          <w:tcPr>
            <w:tcW w:w="879" w:type="pct"/>
            <w:vMerge/>
          </w:tcPr>
          <w:p w14:paraId="00C4124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FE88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угловых размеров с точностью до 6‑й степени</w:t>
            </w:r>
          </w:p>
        </w:tc>
      </w:tr>
      <w:tr w:rsidR="00B65312" w:rsidRPr="00B65312" w14:paraId="1CB30050" w14:textId="77777777" w:rsidTr="00C672C8">
        <w:trPr>
          <w:trHeight w:val="20"/>
        </w:trPr>
        <w:tc>
          <w:tcPr>
            <w:tcW w:w="879" w:type="pct"/>
            <w:vMerge/>
          </w:tcPr>
          <w:p w14:paraId="5B9A3A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CC0A4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отклонений формы поверхностей с точностью до 9‑й степени</w:t>
            </w:r>
          </w:p>
        </w:tc>
      </w:tr>
      <w:tr w:rsidR="00B65312" w:rsidRPr="00B65312" w14:paraId="1E4E7503" w14:textId="77777777" w:rsidTr="00C672C8">
        <w:trPr>
          <w:trHeight w:val="20"/>
        </w:trPr>
        <w:tc>
          <w:tcPr>
            <w:tcW w:w="879" w:type="pct"/>
            <w:vMerge/>
          </w:tcPr>
          <w:p w14:paraId="1A1FD19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1B816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отклонений формы поверхностей с точностью до 9‑й степени</w:t>
            </w:r>
          </w:p>
        </w:tc>
      </w:tr>
      <w:tr w:rsidR="00B65312" w:rsidRPr="00B65312" w14:paraId="124CFE82" w14:textId="77777777" w:rsidTr="00C672C8">
        <w:trPr>
          <w:trHeight w:val="20"/>
        </w:trPr>
        <w:tc>
          <w:tcPr>
            <w:tcW w:w="879" w:type="pct"/>
            <w:vMerge/>
          </w:tcPr>
          <w:p w14:paraId="42EBA7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8DF71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формы поверхностей с точностью до 9‑й степени</w:t>
            </w:r>
          </w:p>
        </w:tc>
      </w:tr>
      <w:tr w:rsidR="00B65312" w:rsidRPr="00B65312" w14:paraId="26EF180F" w14:textId="77777777" w:rsidTr="00C672C8">
        <w:trPr>
          <w:trHeight w:val="20"/>
        </w:trPr>
        <w:tc>
          <w:tcPr>
            <w:tcW w:w="879" w:type="pct"/>
            <w:vMerge/>
          </w:tcPr>
          <w:p w14:paraId="2ECC69D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0521D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формы поверхностей с точностью до 9‑й степени</w:t>
            </w:r>
          </w:p>
        </w:tc>
      </w:tr>
      <w:tr w:rsidR="00B65312" w:rsidRPr="00B65312" w14:paraId="5AC44A36" w14:textId="77777777" w:rsidTr="00C672C8">
        <w:trPr>
          <w:trHeight w:val="20"/>
        </w:trPr>
        <w:tc>
          <w:tcPr>
            <w:tcW w:w="879" w:type="pct"/>
            <w:vMerge/>
          </w:tcPr>
          <w:p w14:paraId="3D7AB5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9A05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отклонений взаимного расположения поверхностей с точностью до 9‑й степени</w:t>
            </w:r>
          </w:p>
        </w:tc>
      </w:tr>
      <w:tr w:rsidR="00B65312" w:rsidRPr="00B65312" w14:paraId="710DE0F1" w14:textId="77777777" w:rsidTr="00C672C8">
        <w:trPr>
          <w:trHeight w:val="20"/>
        </w:trPr>
        <w:tc>
          <w:tcPr>
            <w:tcW w:w="879" w:type="pct"/>
            <w:vMerge/>
          </w:tcPr>
          <w:p w14:paraId="375FD7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D85A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отклонений взаимного расположения поверхностей с точностью до 9‑й степени</w:t>
            </w:r>
          </w:p>
        </w:tc>
      </w:tr>
      <w:tr w:rsidR="00B65312" w:rsidRPr="00B65312" w14:paraId="489E3204" w14:textId="77777777" w:rsidTr="00C672C8">
        <w:trPr>
          <w:trHeight w:val="20"/>
        </w:trPr>
        <w:tc>
          <w:tcPr>
            <w:tcW w:w="879" w:type="pct"/>
            <w:vMerge/>
          </w:tcPr>
          <w:p w14:paraId="3C7B5FC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165A9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взаимного расположения поверхностей с точностью до 9‑й степени</w:t>
            </w:r>
          </w:p>
        </w:tc>
      </w:tr>
      <w:tr w:rsidR="00B65312" w:rsidRPr="00B65312" w14:paraId="6D0F6978" w14:textId="77777777" w:rsidTr="00C672C8">
        <w:trPr>
          <w:trHeight w:val="20"/>
        </w:trPr>
        <w:tc>
          <w:tcPr>
            <w:tcW w:w="879" w:type="pct"/>
            <w:vMerge/>
          </w:tcPr>
          <w:p w14:paraId="77F191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5A6C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взаимного расположения поверхностей с точностью до 9‑й степени</w:t>
            </w:r>
          </w:p>
        </w:tc>
      </w:tr>
      <w:tr w:rsidR="00B65312" w:rsidRPr="00B65312" w14:paraId="7AD71056" w14:textId="77777777" w:rsidTr="00C672C8">
        <w:trPr>
          <w:trHeight w:val="20"/>
        </w:trPr>
        <w:tc>
          <w:tcPr>
            <w:tcW w:w="879" w:type="pct"/>
            <w:vMerge/>
          </w:tcPr>
          <w:p w14:paraId="034E25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F69C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наружных треугольных и трапецеидальных резьб с точностью до 6‑й степени</w:t>
            </w:r>
          </w:p>
        </w:tc>
      </w:tr>
      <w:tr w:rsidR="00B65312" w:rsidRPr="00B65312" w14:paraId="5EB23884" w14:textId="77777777" w:rsidTr="00C672C8">
        <w:trPr>
          <w:trHeight w:val="20"/>
        </w:trPr>
        <w:tc>
          <w:tcPr>
            <w:tcW w:w="879" w:type="pct"/>
            <w:vMerge/>
          </w:tcPr>
          <w:p w14:paraId="279AA6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EBE4B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внутренних треугольных и трапецеидальных резьб с точностью до 6‑й степени</w:t>
            </w:r>
          </w:p>
        </w:tc>
      </w:tr>
      <w:tr w:rsidR="00B65312" w:rsidRPr="00B65312" w14:paraId="6B7CE4D8" w14:textId="77777777" w:rsidTr="00C672C8">
        <w:trPr>
          <w:trHeight w:val="20"/>
        </w:trPr>
        <w:tc>
          <w:tcPr>
            <w:tcW w:w="879" w:type="pct"/>
            <w:vMerge/>
          </w:tcPr>
          <w:p w14:paraId="762EF97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2632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наружного диаметра наружных треугольных и трапецеидальных резьб с точностью до 6‑й степени</w:t>
            </w:r>
          </w:p>
        </w:tc>
      </w:tr>
      <w:tr w:rsidR="00B65312" w:rsidRPr="00B65312" w14:paraId="01B936E4" w14:textId="77777777" w:rsidTr="00C672C8">
        <w:trPr>
          <w:trHeight w:val="20"/>
        </w:trPr>
        <w:tc>
          <w:tcPr>
            <w:tcW w:w="879" w:type="pct"/>
            <w:vMerge/>
          </w:tcPr>
          <w:p w14:paraId="3164338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1877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внутреннего диаметра внутренних треугольных и трапецеидальных резьб с точностью до 6‑й степени</w:t>
            </w:r>
          </w:p>
        </w:tc>
      </w:tr>
      <w:tr w:rsidR="00B65312" w:rsidRPr="00B65312" w14:paraId="5F2542DD" w14:textId="77777777" w:rsidTr="00C672C8">
        <w:trPr>
          <w:trHeight w:val="20"/>
        </w:trPr>
        <w:tc>
          <w:tcPr>
            <w:tcW w:w="879" w:type="pct"/>
            <w:vMerge/>
          </w:tcPr>
          <w:p w14:paraId="397B718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BEA0A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комплексного контроля наружных треугольных и трапецеидальных резьб с точностью до 6‑й степени</w:t>
            </w:r>
          </w:p>
        </w:tc>
      </w:tr>
      <w:tr w:rsidR="00B65312" w:rsidRPr="00B65312" w14:paraId="49F9DCF0" w14:textId="77777777" w:rsidTr="00C672C8">
        <w:trPr>
          <w:trHeight w:val="20"/>
        </w:trPr>
        <w:tc>
          <w:tcPr>
            <w:tcW w:w="879" w:type="pct"/>
            <w:vMerge/>
          </w:tcPr>
          <w:p w14:paraId="3382F4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E003A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комплексного контроля внутренних треугольных и трапецеидальных резьб с точностью до 6‑й степени</w:t>
            </w:r>
          </w:p>
        </w:tc>
      </w:tr>
      <w:tr w:rsidR="00B65312" w:rsidRPr="00B65312" w14:paraId="5454EE02" w14:textId="77777777" w:rsidTr="00C672C8">
        <w:trPr>
          <w:trHeight w:val="20"/>
        </w:trPr>
        <w:tc>
          <w:tcPr>
            <w:tcW w:w="879" w:type="pct"/>
            <w:vMerge/>
          </w:tcPr>
          <w:p w14:paraId="119DBBE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3E69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шага треугольных и трапецеидальных резьб с точностью до 6‑й степени</w:t>
            </w:r>
          </w:p>
        </w:tc>
      </w:tr>
      <w:tr w:rsidR="00B65312" w:rsidRPr="00B65312" w14:paraId="638600AB" w14:textId="77777777" w:rsidTr="00C672C8">
        <w:trPr>
          <w:trHeight w:val="20"/>
        </w:trPr>
        <w:tc>
          <w:tcPr>
            <w:tcW w:w="879" w:type="pct"/>
            <w:vMerge/>
          </w:tcPr>
          <w:p w14:paraId="593BB1D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22293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визуально-тактильный способ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4D869CAC" w14:textId="77777777" w:rsidTr="00C672C8">
        <w:trPr>
          <w:trHeight w:val="20"/>
        </w:trPr>
        <w:tc>
          <w:tcPr>
            <w:tcW w:w="879" w:type="pct"/>
            <w:vMerge/>
          </w:tcPr>
          <w:p w14:paraId="26D48C0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30C64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5D1A8233" w14:textId="77777777" w:rsidTr="00C672C8">
        <w:trPr>
          <w:trHeight w:val="20"/>
        </w:trPr>
        <w:tc>
          <w:tcPr>
            <w:tcW w:w="879" w:type="pct"/>
            <w:vMerge/>
          </w:tcPr>
          <w:p w14:paraId="40354E4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8089A7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408D5D6A" w14:textId="77777777" w:rsidTr="00C672C8">
        <w:trPr>
          <w:trHeight w:val="20"/>
        </w:trPr>
        <w:tc>
          <w:tcPr>
            <w:tcW w:w="879" w:type="pct"/>
            <w:vMerge/>
          </w:tcPr>
          <w:p w14:paraId="5D01B67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C2E3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5740235E" w14:textId="77777777" w:rsidTr="00C672C8">
        <w:trPr>
          <w:trHeight w:val="20"/>
        </w:trPr>
        <w:tc>
          <w:tcPr>
            <w:tcW w:w="879" w:type="pct"/>
            <w:vMerge/>
          </w:tcPr>
          <w:p w14:paraId="0A45705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F49D3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794A9698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5299A59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6B716C09" w14:textId="097047F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662C15A8" w14:textId="77777777" w:rsidTr="00C672C8">
        <w:trPr>
          <w:trHeight w:val="20"/>
        </w:trPr>
        <w:tc>
          <w:tcPr>
            <w:tcW w:w="879" w:type="pct"/>
            <w:vMerge/>
          </w:tcPr>
          <w:p w14:paraId="3D8032D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A2B320D" w14:textId="338519E8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5B9C6457" w14:textId="77777777" w:rsidTr="00C672C8">
        <w:trPr>
          <w:trHeight w:val="20"/>
        </w:trPr>
        <w:tc>
          <w:tcPr>
            <w:tcW w:w="879" w:type="pct"/>
            <w:vMerge/>
          </w:tcPr>
          <w:p w14:paraId="4447AE7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FCDC4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4EB32238" w14:textId="77777777" w:rsidTr="00C672C8">
        <w:trPr>
          <w:trHeight w:val="20"/>
        </w:trPr>
        <w:tc>
          <w:tcPr>
            <w:tcW w:w="879" w:type="pct"/>
            <w:vMerge/>
          </w:tcPr>
          <w:p w14:paraId="19C24C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091D3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12357DE2" w14:textId="77777777" w:rsidTr="00C672C8">
        <w:trPr>
          <w:trHeight w:val="20"/>
        </w:trPr>
        <w:tc>
          <w:tcPr>
            <w:tcW w:w="879" w:type="pct"/>
            <w:vMerge/>
          </w:tcPr>
          <w:p w14:paraId="4934AA9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8234F0" w14:textId="143FB0F3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3405A780" w14:textId="77777777" w:rsidTr="00C672C8">
        <w:trPr>
          <w:trHeight w:val="20"/>
        </w:trPr>
        <w:tc>
          <w:tcPr>
            <w:tcW w:w="879" w:type="pct"/>
            <w:vMerge/>
          </w:tcPr>
          <w:p w14:paraId="292AFE6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16E6AD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5B21F43F" w14:textId="77777777" w:rsidTr="00C672C8">
        <w:trPr>
          <w:trHeight w:val="20"/>
        </w:trPr>
        <w:tc>
          <w:tcPr>
            <w:tcW w:w="879" w:type="pct"/>
            <w:vMerge/>
          </w:tcPr>
          <w:p w14:paraId="57F7BA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C75558" w14:textId="6A7421A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79750330" w14:textId="77777777" w:rsidTr="00C672C8">
        <w:trPr>
          <w:trHeight w:val="20"/>
        </w:trPr>
        <w:tc>
          <w:tcPr>
            <w:tcW w:w="879" w:type="pct"/>
            <w:vMerge/>
          </w:tcPr>
          <w:p w14:paraId="40A4089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FE9DA9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033C6D94" w14:textId="77777777" w:rsidTr="00C672C8">
        <w:trPr>
          <w:trHeight w:val="20"/>
        </w:trPr>
        <w:tc>
          <w:tcPr>
            <w:tcW w:w="879" w:type="pct"/>
            <w:vMerge/>
          </w:tcPr>
          <w:p w14:paraId="19084B5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3F08A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3466CF9E" w14:textId="77777777" w:rsidTr="00C672C8">
        <w:trPr>
          <w:trHeight w:val="20"/>
        </w:trPr>
        <w:tc>
          <w:tcPr>
            <w:tcW w:w="879" w:type="pct"/>
            <w:vMerge/>
          </w:tcPr>
          <w:p w14:paraId="4044782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C1F1D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03FF8547" w14:textId="77777777" w:rsidTr="00C672C8">
        <w:trPr>
          <w:trHeight w:val="20"/>
        </w:trPr>
        <w:tc>
          <w:tcPr>
            <w:tcW w:w="879" w:type="pct"/>
            <w:vMerge/>
          </w:tcPr>
          <w:p w14:paraId="6737C1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1047B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методики измерения и контроля машиностроительных деталей</w:t>
            </w:r>
          </w:p>
        </w:tc>
      </w:tr>
      <w:tr w:rsidR="00B65312" w:rsidRPr="00B65312" w14:paraId="11874293" w14:textId="77777777" w:rsidTr="00C672C8">
        <w:trPr>
          <w:trHeight w:val="20"/>
        </w:trPr>
        <w:tc>
          <w:tcPr>
            <w:tcW w:w="879" w:type="pct"/>
            <w:vMerge/>
          </w:tcPr>
          <w:p w14:paraId="7CA89A4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32A8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типичных дефектов деталей после обработки заготовок на токарных станках</w:t>
            </w:r>
          </w:p>
        </w:tc>
      </w:tr>
      <w:tr w:rsidR="00B65312" w:rsidRPr="00B65312" w14:paraId="13D8437A" w14:textId="77777777" w:rsidTr="00020543">
        <w:trPr>
          <w:trHeight w:val="433"/>
        </w:trPr>
        <w:tc>
          <w:tcPr>
            <w:tcW w:w="879" w:type="pct"/>
            <w:vMerge/>
          </w:tcPr>
          <w:p w14:paraId="0D11B6F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BA569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Причины дефектов деталей при обработке заготовок на токарных станках</w:t>
            </w:r>
          </w:p>
        </w:tc>
      </w:tr>
      <w:tr w:rsidR="00B65312" w:rsidRPr="00B65312" w14:paraId="62F96093" w14:textId="77777777" w:rsidTr="00020543">
        <w:trPr>
          <w:trHeight w:val="425"/>
        </w:trPr>
        <w:tc>
          <w:tcPr>
            <w:tcW w:w="879" w:type="pct"/>
            <w:vMerge/>
          </w:tcPr>
          <w:p w14:paraId="6AA151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C9EF97" w14:textId="043D1463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метрологии</w:t>
            </w:r>
          </w:p>
        </w:tc>
      </w:tr>
      <w:tr w:rsidR="00B65312" w:rsidRPr="00B65312" w14:paraId="2A93C32D" w14:textId="77777777" w:rsidTr="00020543">
        <w:trPr>
          <w:trHeight w:val="403"/>
        </w:trPr>
        <w:tc>
          <w:tcPr>
            <w:tcW w:w="879" w:type="pct"/>
            <w:vMerge/>
          </w:tcPr>
          <w:p w14:paraId="13FAD6C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90D3415" w14:textId="3643DD5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технических измерений</w:t>
            </w:r>
          </w:p>
        </w:tc>
      </w:tr>
      <w:tr w:rsidR="00B65312" w:rsidRPr="00B65312" w14:paraId="4333658E" w14:textId="77777777" w:rsidTr="00C672C8">
        <w:trPr>
          <w:trHeight w:val="20"/>
        </w:trPr>
        <w:tc>
          <w:tcPr>
            <w:tcW w:w="879" w:type="pct"/>
            <w:vMerge/>
          </w:tcPr>
          <w:p w14:paraId="01B35C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8DD77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безопасности и электробезопасности при выполнении измерений и контроля машиностроительных деталей</w:t>
            </w:r>
          </w:p>
        </w:tc>
      </w:tr>
      <w:tr w:rsidR="00B65312" w:rsidRPr="00B65312" w14:paraId="50EF38D4" w14:textId="77777777" w:rsidTr="00C672C8">
        <w:trPr>
          <w:trHeight w:val="20"/>
        </w:trPr>
        <w:tc>
          <w:tcPr>
            <w:tcW w:w="879" w:type="pct"/>
            <w:vMerge/>
          </w:tcPr>
          <w:p w14:paraId="25CBCAA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297E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Дефекты деталей после обработки на токарных станках, выявляемые визуально</w:t>
            </w:r>
          </w:p>
        </w:tc>
      </w:tr>
      <w:tr w:rsidR="00B65312" w:rsidRPr="00B65312" w14:paraId="5320A1A5" w14:textId="77777777" w:rsidTr="00C672C8">
        <w:trPr>
          <w:trHeight w:val="20"/>
        </w:trPr>
        <w:tc>
          <w:tcPr>
            <w:tcW w:w="879" w:type="pct"/>
            <w:vMerge/>
          </w:tcPr>
          <w:p w14:paraId="0463EAA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2D765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Визуальные признаки дефектов поверхностей, обработанных на токарных станках</w:t>
            </w:r>
          </w:p>
        </w:tc>
      </w:tr>
      <w:tr w:rsidR="00B65312" w:rsidRPr="00B65312" w14:paraId="21EDB801" w14:textId="77777777" w:rsidTr="00C672C8">
        <w:trPr>
          <w:trHeight w:val="20"/>
        </w:trPr>
        <w:tc>
          <w:tcPr>
            <w:tcW w:w="879" w:type="pct"/>
            <w:vMerge/>
          </w:tcPr>
          <w:p w14:paraId="25E614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6B9D35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линейных размеров с точностью до 7‑го квалитета</w:t>
            </w:r>
          </w:p>
        </w:tc>
      </w:tr>
      <w:tr w:rsidR="00B65312" w:rsidRPr="00B65312" w14:paraId="5D2E7B1B" w14:textId="77777777" w:rsidTr="00C672C8">
        <w:trPr>
          <w:trHeight w:val="20"/>
        </w:trPr>
        <w:tc>
          <w:tcPr>
            <w:tcW w:w="879" w:type="pct"/>
            <w:vMerge/>
          </w:tcPr>
          <w:p w14:paraId="37B8BA7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D5E7E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линейных размеров с точностью до 7‑го квалитета</w:t>
            </w:r>
          </w:p>
        </w:tc>
      </w:tr>
      <w:tr w:rsidR="00B65312" w:rsidRPr="00B65312" w14:paraId="13048B4B" w14:textId="77777777" w:rsidTr="00C672C8">
        <w:trPr>
          <w:trHeight w:val="20"/>
        </w:trPr>
        <w:tc>
          <w:tcPr>
            <w:tcW w:w="879" w:type="pct"/>
            <w:vMerge/>
          </w:tcPr>
          <w:p w14:paraId="5B35B41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64BBFA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линейных размеров с точностью до 7‑го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1DBA3F64" w14:textId="77777777" w:rsidTr="00C672C8">
        <w:trPr>
          <w:trHeight w:val="20"/>
        </w:trPr>
        <w:tc>
          <w:tcPr>
            <w:tcW w:w="879" w:type="pct"/>
            <w:vMerge/>
          </w:tcPr>
          <w:p w14:paraId="3060680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D82CB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линейных размеров с точностью до 7‑го квалитета</w:t>
            </w:r>
          </w:p>
        </w:tc>
      </w:tr>
      <w:tr w:rsidR="00B65312" w:rsidRPr="00B65312" w14:paraId="1CD527B2" w14:textId="77777777" w:rsidTr="00C672C8">
        <w:trPr>
          <w:trHeight w:val="20"/>
        </w:trPr>
        <w:tc>
          <w:tcPr>
            <w:tcW w:w="879" w:type="pct"/>
            <w:vMerge/>
          </w:tcPr>
          <w:p w14:paraId="0D1EAD7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F20C7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линейных размеров с точностью до 7‑го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28F89A4D" w14:textId="77777777" w:rsidTr="00C672C8">
        <w:trPr>
          <w:trHeight w:val="20"/>
        </w:trPr>
        <w:tc>
          <w:tcPr>
            <w:tcW w:w="879" w:type="pct"/>
            <w:vMerge/>
          </w:tcPr>
          <w:p w14:paraId="386091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C96A1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линейных размеров с точностью до 7‑го квалитета</w:t>
            </w:r>
          </w:p>
        </w:tc>
      </w:tr>
      <w:tr w:rsidR="00B65312" w:rsidRPr="00B65312" w14:paraId="0D9D24CE" w14:textId="77777777" w:rsidTr="00C672C8">
        <w:trPr>
          <w:trHeight w:val="20"/>
        </w:trPr>
        <w:tc>
          <w:tcPr>
            <w:tcW w:w="879" w:type="pct"/>
            <w:vMerge/>
          </w:tcPr>
          <w:p w14:paraId="644445A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2FFA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угловых размеров с точностью до 6‑й степени</w:t>
            </w:r>
          </w:p>
        </w:tc>
      </w:tr>
      <w:tr w:rsidR="00B65312" w:rsidRPr="00B65312" w14:paraId="6CBBB2C6" w14:textId="77777777" w:rsidTr="00C672C8">
        <w:trPr>
          <w:trHeight w:val="20"/>
        </w:trPr>
        <w:tc>
          <w:tcPr>
            <w:tcW w:w="879" w:type="pct"/>
            <w:vMerge/>
          </w:tcPr>
          <w:p w14:paraId="6099BCD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EF55D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угловых размеров с точностью до 6‑й степени</w:t>
            </w:r>
          </w:p>
        </w:tc>
      </w:tr>
      <w:tr w:rsidR="00B65312" w:rsidRPr="00B65312" w14:paraId="1C5D37DB" w14:textId="77777777" w:rsidTr="00C672C8">
        <w:trPr>
          <w:trHeight w:val="20"/>
        </w:trPr>
        <w:tc>
          <w:tcPr>
            <w:tcW w:w="879" w:type="pct"/>
            <w:vMerge/>
          </w:tcPr>
          <w:p w14:paraId="77C6483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CC802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угловых размеров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03F73575" w14:textId="77777777" w:rsidTr="00C672C8">
        <w:trPr>
          <w:trHeight w:val="20"/>
        </w:trPr>
        <w:tc>
          <w:tcPr>
            <w:tcW w:w="879" w:type="pct"/>
            <w:vMerge/>
          </w:tcPr>
          <w:p w14:paraId="3F347E5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DE8DE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угловых размеров с точностью до 6‑й степени</w:t>
            </w:r>
          </w:p>
        </w:tc>
      </w:tr>
      <w:tr w:rsidR="00B65312" w:rsidRPr="00B65312" w14:paraId="3CEB167D" w14:textId="77777777" w:rsidTr="00C672C8">
        <w:trPr>
          <w:trHeight w:val="20"/>
        </w:trPr>
        <w:tc>
          <w:tcPr>
            <w:tcW w:w="879" w:type="pct"/>
            <w:vMerge/>
          </w:tcPr>
          <w:p w14:paraId="3DCA8F1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E11B9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угловых размеров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3DF3CBC" w14:textId="77777777" w:rsidTr="00C672C8">
        <w:trPr>
          <w:trHeight w:val="20"/>
        </w:trPr>
        <w:tc>
          <w:tcPr>
            <w:tcW w:w="879" w:type="pct"/>
            <w:vMerge/>
          </w:tcPr>
          <w:p w14:paraId="21CA959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D8EBE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угловых размеров с точностью до 6‑й степени</w:t>
            </w:r>
          </w:p>
        </w:tc>
      </w:tr>
      <w:tr w:rsidR="00B65312" w:rsidRPr="00B65312" w14:paraId="03EB615C" w14:textId="77777777" w:rsidTr="00C672C8">
        <w:trPr>
          <w:trHeight w:val="20"/>
        </w:trPr>
        <w:tc>
          <w:tcPr>
            <w:tcW w:w="879" w:type="pct"/>
            <w:vMerge/>
          </w:tcPr>
          <w:p w14:paraId="0629D22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6F5A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отклонений формы поверхностей с точностью до 9‑й степени</w:t>
            </w:r>
          </w:p>
        </w:tc>
      </w:tr>
      <w:tr w:rsidR="00B65312" w:rsidRPr="00B65312" w14:paraId="7F2F337A" w14:textId="77777777" w:rsidTr="00020543">
        <w:trPr>
          <w:trHeight w:val="428"/>
        </w:trPr>
        <w:tc>
          <w:tcPr>
            <w:tcW w:w="879" w:type="pct"/>
            <w:vMerge/>
          </w:tcPr>
          <w:p w14:paraId="7802AE4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9E4F24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формы поверхностей с точностью до 9‑й степени</w:t>
            </w:r>
          </w:p>
        </w:tc>
      </w:tr>
      <w:tr w:rsidR="00B65312" w:rsidRPr="00B65312" w14:paraId="66228461" w14:textId="77777777" w:rsidTr="00C672C8">
        <w:trPr>
          <w:trHeight w:val="20"/>
        </w:trPr>
        <w:tc>
          <w:tcPr>
            <w:tcW w:w="879" w:type="pct"/>
            <w:vMerge/>
          </w:tcPr>
          <w:p w14:paraId="50D6DD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FDA15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отклонений формы поверхностей с точностью до 9‑й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77A90A4C" w14:textId="77777777" w:rsidTr="00C672C8">
        <w:trPr>
          <w:trHeight w:val="20"/>
        </w:trPr>
        <w:tc>
          <w:tcPr>
            <w:tcW w:w="879" w:type="pct"/>
            <w:vMerge/>
          </w:tcPr>
          <w:p w14:paraId="553D62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08978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отклонений формы поверхностей с точностью до 9‑й степени</w:t>
            </w:r>
          </w:p>
        </w:tc>
      </w:tr>
      <w:tr w:rsidR="00B65312" w:rsidRPr="00B65312" w14:paraId="45D34D7B" w14:textId="77777777" w:rsidTr="00020543">
        <w:trPr>
          <w:trHeight w:val="880"/>
        </w:trPr>
        <w:tc>
          <w:tcPr>
            <w:tcW w:w="879" w:type="pct"/>
            <w:vMerge/>
          </w:tcPr>
          <w:p w14:paraId="2AFD0F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365E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формы поверхностей с точностью до 9‑й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3A2EACD" w14:textId="77777777" w:rsidTr="00C672C8">
        <w:trPr>
          <w:trHeight w:val="20"/>
        </w:trPr>
        <w:tc>
          <w:tcPr>
            <w:tcW w:w="879" w:type="pct"/>
            <w:vMerge/>
          </w:tcPr>
          <w:p w14:paraId="5650356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1CD84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формы поверхностей с точностью до 9‑й степени</w:t>
            </w:r>
          </w:p>
        </w:tc>
      </w:tr>
      <w:tr w:rsidR="00B65312" w:rsidRPr="00B65312" w14:paraId="7424AF4A" w14:textId="77777777" w:rsidTr="00C672C8">
        <w:trPr>
          <w:trHeight w:val="20"/>
        </w:trPr>
        <w:tc>
          <w:tcPr>
            <w:tcW w:w="879" w:type="pct"/>
            <w:vMerge/>
          </w:tcPr>
          <w:p w14:paraId="6C16725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42E6D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отклонений взаимного расположения поверхностей с точностью до 9‑й степени</w:t>
            </w:r>
          </w:p>
        </w:tc>
      </w:tr>
      <w:tr w:rsidR="00B65312" w:rsidRPr="00B65312" w14:paraId="07E5EEA8" w14:textId="77777777" w:rsidTr="00C672C8">
        <w:trPr>
          <w:trHeight w:val="20"/>
        </w:trPr>
        <w:tc>
          <w:tcPr>
            <w:tcW w:w="879" w:type="pct"/>
            <w:vMerge/>
          </w:tcPr>
          <w:p w14:paraId="3E65952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18E3B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взаимного расположения поверхностей с точностью до 9‑й степени</w:t>
            </w:r>
          </w:p>
        </w:tc>
      </w:tr>
      <w:tr w:rsidR="00B65312" w:rsidRPr="00B65312" w14:paraId="13E3A87A" w14:textId="77777777" w:rsidTr="00C672C8">
        <w:trPr>
          <w:trHeight w:val="20"/>
        </w:trPr>
        <w:tc>
          <w:tcPr>
            <w:tcW w:w="879" w:type="pct"/>
            <w:vMerge/>
          </w:tcPr>
          <w:p w14:paraId="1B01557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384CB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измерения отклонений взаимного расположения поверхностей с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точностью до 9‑й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1E4DAAB" w14:textId="77777777" w:rsidTr="00C672C8">
        <w:trPr>
          <w:trHeight w:val="20"/>
        </w:trPr>
        <w:tc>
          <w:tcPr>
            <w:tcW w:w="879" w:type="pct"/>
            <w:vMerge/>
          </w:tcPr>
          <w:p w14:paraId="1FC319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AE75A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отклонений взаимного расположения поверхностей с точностью до 9‑й степени</w:t>
            </w:r>
          </w:p>
        </w:tc>
      </w:tr>
      <w:tr w:rsidR="00B65312" w:rsidRPr="00B65312" w14:paraId="06FD4B04" w14:textId="77777777" w:rsidTr="00C672C8">
        <w:trPr>
          <w:trHeight w:val="20"/>
        </w:trPr>
        <w:tc>
          <w:tcPr>
            <w:tcW w:w="879" w:type="pct"/>
            <w:vMerge/>
          </w:tcPr>
          <w:p w14:paraId="33A598C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E2EF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взаимного расположения поверхностей с точностью до 9‑й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73C5197" w14:textId="77777777" w:rsidTr="00C672C8">
        <w:trPr>
          <w:trHeight w:val="20"/>
        </w:trPr>
        <w:tc>
          <w:tcPr>
            <w:tcW w:w="879" w:type="pct"/>
            <w:vMerge/>
          </w:tcPr>
          <w:p w14:paraId="3E33939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B12DF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взаимного расположения поверхностей с точностью до 9‑й степени</w:t>
            </w:r>
          </w:p>
        </w:tc>
      </w:tr>
      <w:tr w:rsidR="00B65312" w:rsidRPr="00B65312" w14:paraId="3059F0CC" w14:textId="77777777" w:rsidTr="00C672C8">
        <w:trPr>
          <w:trHeight w:val="20"/>
        </w:trPr>
        <w:tc>
          <w:tcPr>
            <w:tcW w:w="879" w:type="pct"/>
            <w:vMerge/>
          </w:tcPr>
          <w:p w14:paraId="2012DB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E8C1D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наружного диаметра наружной треугольной и трапецеидальной резьбы с точностью до 6‑й степени</w:t>
            </w:r>
          </w:p>
        </w:tc>
      </w:tr>
      <w:tr w:rsidR="00B65312" w:rsidRPr="00B65312" w14:paraId="3748247C" w14:textId="77777777" w:rsidTr="00C672C8">
        <w:trPr>
          <w:trHeight w:val="20"/>
        </w:trPr>
        <w:tc>
          <w:tcPr>
            <w:tcW w:w="879" w:type="pct"/>
            <w:vMerge/>
          </w:tcPr>
          <w:p w14:paraId="0577A2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98001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наружного диаметра наружной треугольной и трапецеидальной резьбы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755BD1D" w14:textId="77777777" w:rsidTr="00C672C8">
        <w:trPr>
          <w:trHeight w:val="20"/>
        </w:trPr>
        <w:tc>
          <w:tcPr>
            <w:tcW w:w="879" w:type="pct"/>
            <w:vMerge/>
          </w:tcPr>
          <w:p w14:paraId="65AC70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60101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внутреннего диаметра внутренней треугольной и трапецеидальной резьбы с точностью до 6‑й степени</w:t>
            </w:r>
          </w:p>
        </w:tc>
      </w:tr>
      <w:tr w:rsidR="00B65312" w:rsidRPr="00B65312" w14:paraId="6CCF4744" w14:textId="77777777" w:rsidTr="00C672C8">
        <w:trPr>
          <w:trHeight w:val="20"/>
        </w:trPr>
        <w:tc>
          <w:tcPr>
            <w:tcW w:w="879" w:type="pct"/>
            <w:vMerge/>
          </w:tcPr>
          <w:p w14:paraId="6F44BFF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84B2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внутреннего диаметра внутренней треугольной и трапецеидальной резьбы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A47A4DD" w14:textId="77777777" w:rsidTr="00C672C8">
        <w:trPr>
          <w:trHeight w:val="20"/>
        </w:trPr>
        <w:tc>
          <w:tcPr>
            <w:tcW w:w="879" w:type="pct"/>
            <w:vMerge/>
          </w:tcPr>
          <w:p w14:paraId="66EDDA4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DB1F2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наружной треугольной и трапецеидальной резьбы с точностью до 6‑й степени</w:t>
            </w:r>
          </w:p>
        </w:tc>
      </w:tr>
      <w:tr w:rsidR="00B65312" w:rsidRPr="00B65312" w14:paraId="1E42E089" w14:textId="77777777" w:rsidTr="00C672C8">
        <w:trPr>
          <w:trHeight w:val="20"/>
        </w:trPr>
        <w:tc>
          <w:tcPr>
            <w:tcW w:w="879" w:type="pct"/>
            <w:vMerge/>
          </w:tcPr>
          <w:p w14:paraId="598C8FD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7832D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внутренней треугольной и трапецеидальной резьбы с точностью до 6‑й степени</w:t>
            </w:r>
          </w:p>
        </w:tc>
      </w:tr>
      <w:tr w:rsidR="00B65312" w:rsidRPr="00B65312" w14:paraId="7ED37C19" w14:textId="77777777" w:rsidTr="00C672C8">
        <w:trPr>
          <w:trHeight w:val="20"/>
        </w:trPr>
        <w:tc>
          <w:tcPr>
            <w:tcW w:w="879" w:type="pct"/>
            <w:vMerge/>
          </w:tcPr>
          <w:p w14:paraId="06ACA25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DDB0C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наружной треугольной и трапецеидальной резьбы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8643964" w14:textId="77777777" w:rsidTr="00C672C8">
        <w:trPr>
          <w:trHeight w:val="20"/>
        </w:trPr>
        <w:tc>
          <w:tcPr>
            <w:tcW w:w="879" w:type="pct"/>
            <w:vMerge/>
          </w:tcPr>
          <w:p w14:paraId="124CBD5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0769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внутренней треугольной и трапецеидальной резьбы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3CD4897" w14:textId="77777777" w:rsidTr="00C672C8">
        <w:trPr>
          <w:trHeight w:val="20"/>
        </w:trPr>
        <w:tc>
          <w:tcPr>
            <w:tcW w:w="879" w:type="pct"/>
            <w:vMerge/>
          </w:tcPr>
          <w:p w14:paraId="27FA6D0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36364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шага треугольной и трапецеидальной резьбы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0274F6D" w14:textId="77777777" w:rsidTr="00C672C8">
        <w:trPr>
          <w:trHeight w:val="20"/>
        </w:trPr>
        <w:tc>
          <w:tcPr>
            <w:tcW w:w="879" w:type="pct"/>
            <w:vMerge/>
          </w:tcPr>
          <w:p w14:paraId="656699E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2C077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наружной треугольной и трапецеидальной резьбы с точностью до 6‑й степени</w:t>
            </w:r>
          </w:p>
        </w:tc>
      </w:tr>
      <w:tr w:rsidR="00B65312" w:rsidRPr="00B65312" w14:paraId="4D1AB7E4" w14:textId="77777777" w:rsidTr="00C672C8">
        <w:trPr>
          <w:trHeight w:val="20"/>
        </w:trPr>
        <w:tc>
          <w:tcPr>
            <w:tcW w:w="879" w:type="pct"/>
            <w:vMerge/>
          </w:tcPr>
          <w:p w14:paraId="6F1ED15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5251D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внутренней треугольной и трапецеидальной резьбы с точностью до 6‑й степени</w:t>
            </w:r>
          </w:p>
        </w:tc>
      </w:tr>
      <w:tr w:rsidR="00B65312" w:rsidRPr="00B65312" w14:paraId="4EE2E06E" w14:textId="77777777" w:rsidTr="00020543">
        <w:trPr>
          <w:trHeight w:val="334"/>
        </w:trPr>
        <w:tc>
          <w:tcPr>
            <w:tcW w:w="879" w:type="pct"/>
            <w:vMerge/>
          </w:tcPr>
          <w:p w14:paraId="150D79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0F33F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6BE2836A" w14:textId="77777777" w:rsidTr="00020543">
        <w:trPr>
          <w:trHeight w:val="283"/>
        </w:trPr>
        <w:tc>
          <w:tcPr>
            <w:tcW w:w="879" w:type="pct"/>
            <w:vMerge/>
          </w:tcPr>
          <w:p w14:paraId="70C8B0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2FD3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16796A60" w14:textId="77777777" w:rsidTr="00C672C8">
        <w:trPr>
          <w:trHeight w:val="20"/>
        </w:trPr>
        <w:tc>
          <w:tcPr>
            <w:tcW w:w="879" w:type="pct"/>
            <w:vMerge/>
          </w:tcPr>
          <w:p w14:paraId="6BD862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49D4E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мкм: виды, конструкции, назначение, возможности и правила использования</w:t>
            </w:r>
          </w:p>
        </w:tc>
      </w:tr>
      <w:tr w:rsidR="00B65312" w:rsidRPr="00B65312" w14:paraId="4AF98759" w14:textId="77777777" w:rsidTr="00020543">
        <w:trPr>
          <w:trHeight w:val="578"/>
        </w:trPr>
        <w:tc>
          <w:tcPr>
            <w:tcW w:w="879" w:type="pct"/>
            <w:vMerge/>
          </w:tcPr>
          <w:p w14:paraId="4AF2B1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82FB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6B399A5B" w14:textId="77777777" w:rsidTr="00C672C8">
        <w:trPr>
          <w:trHeight w:val="20"/>
        </w:trPr>
        <w:tc>
          <w:tcPr>
            <w:tcW w:w="879" w:type="pct"/>
            <w:vMerge/>
          </w:tcPr>
          <w:p w14:paraId="61CA387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E55D5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мкм: виды, конструкции, назначение, возможности и правила использования</w:t>
            </w:r>
          </w:p>
        </w:tc>
      </w:tr>
      <w:tr w:rsidR="00B65312" w:rsidRPr="00B65312" w14:paraId="1E8FA41C" w14:textId="77777777" w:rsidTr="00C672C8">
        <w:trPr>
          <w:trHeight w:val="20"/>
        </w:trPr>
        <w:tc>
          <w:tcPr>
            <w:tcW w:w="879" w:type="pct"/>
            <w:vMerge/>
          </w:tcPr>
          <w:p w14:paraId="1BE37C2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11F085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1,6 мкм</w:t>
            </w:r>
          </w:p>
        </w:tc>
      </w:tr>
      <w:tr w:rsidR="00B65312" w:rsidRPr="00B65312" w14:paraId="0B1C0687" w14:textId="77777777" w:rsidTr="00C672C8">
        <w:trPr>
          <w:trHeight w:val="20"/>
        </w:trPr>
        <w:tc>
          <w:tcPr>
            <w:tcW w:w="879" w:type="pct"/>
          </w:tcPr>
          <w:p w14:paraId="079789F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5B9556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4D33164D" w14:textId="77777777" w:rsid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3EE36B" w14:textId="77777777" w:rsidR="00020543" w:rsidRDefault="00020543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A76121" w14:textId="77777777" w:rsidR="00020543" w:rsidRDefault="00020543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45FFFD" w14:textId="77777777" w:rsidR="00020543" w:rsidRPr="00B65312" w:rsidRDefault="00020543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EB56B9" w14:textId="77777777" w:rsidR="00B65312" w:rsidRPr="00B65312" w:rsidRDefault="00B65312" w:rsidP="00B65312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19" w:name="_Toc193300161"/>
      <w:r w:rsidRPr="00B65312">
        <w:rPr>
          <w:rFonts w:ascii="Times New Roman" w:eastAsia="Times New Roman" w:hAnsi="Times New Roman" w:cs="Times New Roman"/>
          <w:b/>
          <w:bCs/>
          <w:sz w:val="24"/>
          <w:szCs w:val="26"/>
        </w:rPr>
        <w:lastRenderedPageBreak/>
        <w:t>3.4. Обобщенная трудовая функция</w:t>
      </w:r>
      <w:bookmarkEnd w:id="19"/>
    </w:p>
    <w:p w14:paraId="4E6ACD60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727"/>
        <w:gridCol w:w="552"/>
        <w:gridCol w:w="390"/>
        <w:gridCol w:w="1447"/>
        <w:gridCol w:w="336"/>
      </w:tblGrid>
      <w:tr w:rsidR="00B65312" w:rsidRPr="00B65312" w14:paraId="5335EE28" w14:textId="77777777" w:rsidTr="00C672C8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55B15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3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246A7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универсальных токарных станках с ручным управлением</w:t>
            </w:r>
          </w:p>
        </w:tc>
        <w:tc>
          <w:tcPr>
            <w:tcW w:w="13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DD56E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B946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597EB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квалификации</w:t>
            </w:r>
          </w:p>
        </w:tc>
        <w:tc>
          <w:tcPr>
            <w:tcW w:w="1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E6AD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56FE60E0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8191"/>
      </w:tblGrid>
      <w:tr w:rsidR="00B65312" w:rsidRPr="00B65312" w14:paraId="714D5D89" w14:textId="77777777" w:rsidTr="00C672C8">
        <w:trPr>
          <w:trHeight w:val="20"/>
        </w:trPr>
        <w:tc>
          <w:tcPr>
            <w:tcW w:w="868" w:type="pct"/>
            <w:tcBorders>
              <w:left w:val="single" w:sz="4" w:space="0" w:color="808080"/>
            </w:tcBorders>
          </w:tcPr>
          <w:p w14:paraId="77D7643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  <w:tcBorders>
              <w:right w:val="single" w:sz="4" w:space="0" w:color="808080"/>
            </w:tcBorders>
          </w:tcPr>
          <w:p w14:paraId="1D2D637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5‑го разряда</w:t>
            </w:r>
          </w:p>
        </w:tc>
      </w:tr>
    </w:tbl>
    <w:p w14:paraId="400A4F66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94D4F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Пути достижения квалификации</w:t>
      </w:r>
    </w:p>
    <w:p w14:paraId="76BC056A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787249F4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262897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и обучение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7E5B8EB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рабочих; программы повышения квалификации рабочих, служащих</w:t>
            </w:r>
          </w:p>
          <w:p w14:paraId="197ED91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</w:p>
          <w:p w14:paraId="325B6D06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B65312" w:rsidRPr="00B65312" w14:paraId="4C9D4F80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538C207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41C6FED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одного года токарем 4‑го разряда для прошедших профессиональное обучение </w:t>
            </w:r>
          </w:p>
          <w:p w14:paraId="0A2BC7D1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шести месяцев токарем 4‑го разряда при наличии среднего профессионального образования </w:t>
            </w:r>
          </w:p>
        </w:tc>
      </w:tr>
    </w:tbl>
    <w:p w14:paraId="49FFD2A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081"/>
      </w:tblGrid>
      <w:tr w:rsidR="00B65312" w:rsidRPr="00B65312" w14:paraId="010B2945" w14:textId="77777777" w:rsidTr="00C672C8">
        <w:trPr>
          <w:trHeight w:val="20"/>
        </w:trPr>
        <w:tc>
          <w:tcPr>
            <w:tcW w:w="87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640C20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D61832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0F24B5D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мерам пожарной безопасности</w:t>
            </w:r>
          </w:p>
          <w:p w14:paraId="3A41E57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0D0D907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не ниже II группы по электробезопасности</w:t>
            </w:r>
          </w:p>
          <w:p w14:paraId="5C6B73C7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инструктажа на рабочем месте и проверки навыков по зацепке грузов (при необходимости)</w:t>
            </w:r>
          </w:p>
          <w:p w14:paraId="214577A1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B65312" w:rsidRPr="00B65312" w14:paraId="6E4C8118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243ADE0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3D76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8016E05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E679A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Справочная информация</w:t>
      </w:r>
    </w:p>
    <w:p w14:paraId="59D4D7B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058"/>
        <w:gridCol w:w="7139"/>
      </w:tblGrid>
      <w:tr w:rsidR="00B65312" w:rsidRPr="00B65312" w14:paraId="700D7D0A" w14:textId="77777777" w:rsidTr="00C672C8">
        <w:trPr>
          <w:trHeight w:val="20"/>
        </w:trPr>
        <w:tc>
          <w:tcPr>
            <w:tcW w:w="843" w:type="pct"/>
            <w:vAlign w:val="center"/>
          </w:tcPr>
          <w:p w14:paraId="5564C3E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15BD2E4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3612" w:type="pct"/>
            <w:vAlign w:val="center"/>
          </w:tcPr>
          <w:p w14:paraId="15A4D85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5312" w:rsidRPr="00B65312" w14:paraId="6B0FCFD3" w14:textId="77777777" w:rsidTr="00C672C8">
        <w:trPr>
          <w:trHeight w:val="20"/>
        </w:trPr>
        <w:tc>
          <w:tcPr>
            <w:tcW w:w="843" w:type="pct"/>
          </w:tcPr>
          <w:p w14:paraId="5082E23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ОКЗ</w:t>
            </w:r>
          </w:p>
        </w:tc>
        <w:tc>
          <w:tcPr>
            <w:tcW w:w="545" w:type="pct"/>
          </w:tcPr>
          <w:p w14:paraId="482E36D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7223</w:t>
            </w:r>
          </w:p>
        </w:tc>
        <w:tc>
          <w:tcPr>
            <w:tcW w:w="3612" w:type="pct"/>
          </w:tcPr>
          <w:p w14:paraId="2FFBD46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Станочники и наладчики металлообрабатывающих станков</w:t>
            </w:r>
          </w:p>
        </w:tc>
      </w:tr>
      <w:tr w:rsidR="00B65312" w:rsidRPr="00B65312" w14:paraId="39389FE2" w14:textId="77777777" w:rsidTr="00C672C8">
        <w:trPr>
          <w:trHeight w:val="20"/>
        </w:trPr>
        <w:tc>
          <w:tcPr>
            <w:tcW w:w="843" w:type="pct"/>
          </w:tcPr>
          <w:p w14:paraId="58A4C72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ЕТКС</w:t>
            </w:r>
          </w:p>
        </w:tc>
        <w:tc>
          <w:tcPr>
            <w:tcW w:w="545" w:type="pct"/>
          </w:tcPr>
          <w:p w14:paraId="447882B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§ 111</w:t>
            </w:r>
          </w:p>
        </w:tc>
        <w:tc>
          <w:tcPr>
            <w:tcW w:w="3612" w:type="pct"/>
          </w:tcPr>
          <w:p w14:paraId="5E3BDA7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5‑го разряда</w:t>
            </w:r>
          </w:p>
        </w:tc>
      </w:tr>
      <w:tr w:rsidR="00B65312" w:rsidRPr="00B65312" w14:paraId="0EF6615F" w14:textId="77777777" w:rsidTr="00C672C8">
        <w:trPr>
          <w:trHeight w:val="20"/>
        </w:trPr>
        <w:tc>
          <w:tcPr>
            <w:tcW w:w="843" w:type="pct"/>
          </w:tcPr>
          <w:p w14:paraId="4C5A71B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545" w:type="pct"/>
          </w:tcPr>
          <w:p w14:paraId="44C9B121" w14:textId="648E9E4E" w:rsidR="00B65312" w:rsidRPr="00B65312" w:rsidRDefault="0074433E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105085</w:t>
            </w:r>
          </w:p>
        </w:tc>
        <w:tc>
          <w:tcPr>
            <w:tcW w:w="3612" w:type="pct"/>
          </w:tcPr>
          <w:p w14:paraId="089D208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Токарь</w:t>
            </w:r>
          </w:p>
        </w:tc>
      </w:tr>
      <w:tr w:rsidR="00B65312" w:rsidRPr="00B65312" w14:paraId="0A448CCA" w14:textId="77777777" w:rsidTr="00C672C8">
        <w:trPr>
          <w:trHeight w:val="20"/>
        </w:trPr>
        <w:tc>
          <w:tcPr>
            <w:tcW w:w="843" w:type="pct"/>
          </w:tcPr>
          <w:p w14:paraId="1D022A1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Перечни СПО</w:t>
            </w:r>
          </w:p>
        </w:tc>
        <w:tc>
          <w:tcPr>
            <w:tcW w:w="545" w:type="pct"/>
          </w:tcPr>
          <w:p w14:paraId="77149C9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15.01.38</w:t>
            </w:r>
          </w:p>
        </w:tc>
        <w:tc>
          <w:tcPr>
            <w:tcW w:w="3612" w:type="pct"/>
          </w:tcPr>
          <w:p w14:paraId="6CC986C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Оператор-наладчик металлообрабатывающих станков</w:t>
            </w:r>
          </w:p>
        </w:tc>
      </w:tr>
    </w:tbl>
    <w:p w14:paraId="02D9C4A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5AE986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3.4.1. Трудовая функция</w:t>
      </w:r>
    </w:p>
    <w:p w14:paraId="75BDC13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1"/>
        <w:gridCol w:w="552"/>
        <w:gridCol w:w="876"/>
        <w:gridCol w:w="1447"/>
        <w:gridCol w:w="336"/>
      </w:tblGrid>
      <w:tr w:rsidR="00B65312" w:rsidRPr="00B65312" w14:paraId="50260FBC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BAAAF1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C5AF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универсальном токарном станке с ручным управлением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0AFD3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A0088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73368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0721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5F367371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421221E0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46F78F3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223E10A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задания на выполнение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токарном станке</w:t>
            </w:r>
          </w:p>
        </w:tc>
      </w:tr>
      <w:tr w:rsidR="00B65312" w:rsidRPr="00B65312" w14:paraId="039740EE" w14:textId="77777777" w:rsidTr="00C672C8">
        <w:trPr>
          <w:trHeight w:val="20"/>
        </w:trPr>
        <w:tc>
          <w:tcPr>
            <w:tcW w:w="879" w:type="pct"/>
            <w:vMerge/>
          </w:tcPr>
          <w:p w14:paraId="4CAA593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E2DF18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токарном станке</w:t>
            </w:r>
          </w:p>
        </w:tc>
      </w:tr>
      <w:tr w:rsidR="00B65312" w:rsidRPr="00B65312" w14:paraId="38248EA3" w14:textId="77777777" w:rsidTr="00C672C8">
        <w:trPr>
          <w:trHeight w:val="20"/>
        </w:trPr>
        <w:tc>
          <w:tcPr>
            <w:tcW w:w="879" w:type="pct"/>
            <w:vMerge/>
          </w:tcPr>
          <w:p w14:paraId="5CA2941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1942C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металлорежущих и вспомогательных инструментов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8B02F73" w14:textId="77777777" w:rsidTr="00C672C8">
        <w:trPr>
          <w:trHeight w:val="20"/>
        </w:trPr>
        <w:tc>
          <w:tcPr>
            <w:tcW w:w="879" w:type="pct"/>
            <w:vMerge/>
          </w:tcPr>
          <w:p w14:paraId="6D80C6B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549A4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контрольно-измерительных инструментов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68A0E803" w14:textId="77777777" w:rsidTr="00C672C8">
        <w:trPr>
          <w:trHeight w:val="20"/>
        </w:trPr>
        <w:tc>
          <w:tcPr>
            <w:tcW w:w="879" w:type="pct"/>
            <w:vMerge/>
          </w:tcPr>
          <w:p w14:paraId="2A19207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0FEC38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универсальных и (или) специальных приспособлений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2EF5A179" w14:textId="77777777" w:rsidTr="00C672C8">
        <w:trPr>
          <w:trHeight w:val="20"/>
        </w:trPr>
        <w:tc>
          <w:tcPr>
            <w:tcW w:w="879" w:type="pct"/>
            <w:vMerge/>
          </w:tcPr>
          <w:p w14:paraId="7FF1BB9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B67D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заготовок и материалов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423835C" w14:textId="77777777" w:rsidTr="00C672C8">
        <w:trPr>
          <w:trHeight w:val="20"/>
        </w:trPr>
        <w:tc>
          <w:tcPr>
            <w:tcW w:w="879" w:type="pct"/>
            <w:vMerge/>
          </w:tcPr>
          <w:p w14:paraId="20407CB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FC75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 к выполнению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2D2F3100" w14:textId="77777777" w:rsidTr="00C672C8">
        <w:trPr>
          <w:trHeight w:val="20"/>
        </w:trPr>
        <w:tc>
          <w:tcPr>
            <w:tcW w:w="879" w:type="pct"/>
            <w:vMerge/>
          </w:tcPr>
          <w:p w14:paraId="2173422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BCC0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эксплуатации металлорежущих и вспомогательных инструментов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степени, шероховатостью обработанных поверхностей до Ra 0,8 мкм</w:t>
            </w:r>
          </w:p>
        </w:tc>
      </w:tr>
      <w:tr w:rsidR="00B65312" w:rsidRPr="00B65312" w14:paraId="424D8A35" w14:textId="77777777" w:rsidTr="00C672C8">
        <w:trPr>
          <w:trHeight w:val="20"/>
        </w:trPr>
        <w:tc>
          <w:tcPr>
            <w:tcW w:w="879" w:type="pct"/>
            <w:vMerge/>
          </w:tcPr>
          <w:p w14:paraId="06779C3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B02A2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приспособлений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D103156" w14:textId="77777777" w:rsidTr="00C672C8">
        <w:trPr>
          <w:trHeight w:val="20"/>
        </w:trPr>
        <w:tc>
          <w:tcPr>
            <w:tcW w:w="879" w:type="pct"/>
            <w:vMerge/>
          </w:tcPr>
          <w:p w14:paraId="33BBF90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4C8ED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контрольно-измерительных инструментов для контроля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токарном станке</w:t>
            </w:r>
          </w:p>
        </w:tc>
      </w:tr>
      <w:tr w:rsidR="00B65312" w:rsidRPr="00B65312" w14:paraId="7A47A258" w14:textId="77777777" w:rsidTr="00C672C8">
        <w:trPr>
          <w:trHeight w:val="20"/>
        </w:trPr>
        <w:tc>
          <w:tcPr>
            <w:tcW w:w="879" w:type="pct"/>
            <w:vMerge/>
          </w:tcPr>
          <w:p w14:paraId="41416D4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60B4A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металлорежущих и вспомогательных инструментов на токарный станок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7E51DA5F" w14:textId="77777777" w:rsidTr="00C672C8">
        <w:trPr>
          <w:trHeight w:val="20"/>
        </w:trPr>
        <w:tc>
          <w:tcPr>
            <w:tcW w:w="879" w:type="pct"/>
            <w:vMerge/>
          </w:tcPr>
          <w:p w14:paraId="292C082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9416F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приспособлений на токарный станок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5BB8123" w14:textId="77777777" w:rsidTr="00C672C8">
        <w:trPr>
          <w:trHeight w:val="20"/>
        </w:trPr>
        <w:tc>
          <w:tcPr>
            <w:tcW w:w="879" w:type="pct"/>
            <w:vMerge/>
          </w:tcPr>
          <w:p w14:paraId="253358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E999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для настройки в приспособление на токарном станке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D72E4EC" w14:textId="77777777" w:rsidTr="00C672C8">
        <w:trPr>
          <w:trHeight w:val="20"/>
        </w:trPr>
        <w:tc>
          <w:tcPr>
            <w:tcW w:w="879" w:type="pct"/>
            <w:vMerge/>
          </w:tcPr>
          <w:p w14:paraId="4555EC4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55AA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Настройка токарного станка для выполнения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11402912" w14:textId="77777777" w:rsidTr="00C672C8">
        <w:trPr>
          <w:trHeight w:val="20"/>
        </w:trPr>
        <w:tc>
          <w:tcPr>
            <w:tcW w:w="879" w:type="pct"/>
            <w:vMerge/>
          </w:tcPr>
          <w:p w14:paraId="4BC51E3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2597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Установление режимов резания для обработки поверхностей заготовки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токарном станке</w:t>
            </w:r>
          </w:p>
        </w:tc>
      </w:tr>
      <w:tr w:rsidR="00B65312" w:rsidRPr="00B65312" w14:paraId="53A8B3CC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65744FF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3A2C619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5C319788" w14:textId="77777777" w:rsidTr="00C672C8">
        <w:trPr>
          <w:trHeight w:val="20"/>
        </w:trPr>
        <w:tc>
          <w:tcPr>
            <w:tcW w:w="879" w:type="pct"/>
            <w:vMerge/>
          </w:tcPr>
          <w:p w14:paraId="0A06801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66BAF5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33D090BF" w14:textId="77777777" w:rsidTr="00C672C8">
        <w:trPr>
          <w:trHeight w:val="20"/>
        </w:trPr>
        <w:tc>
          <w:tcPr>
            <w:tcW w:w="879" w:type="pct"/>
            <w:vMerge/>
          </w:tcPr>
          <w:p w14:paraId="758F25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FAB25A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3EAACE46" w14:textId="77777777" w:rsidTr="00C672C8">
        <w:trPr>
          <w:trHeight w:val="20"/>
        </w:trPr>
        <w:tc>
          <w:tcPr>
            <w:tcW w:w="879" w:type="pct"/>
            <w:vMerge/>
          </w:tcPr>
          <w:p w14:paraId="634DCC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B4A1A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3658204E" w14:textId="77777777" w:rsidTr="00C672C8">
        <w:trPr>
          <w:trHeight w:val="20"/>
        </w:trPr>
        <w:tc>
          <w:tcPr>
            <w:tcW w:w="879" w:type="pct"/>
            <w:vMerge/>
          </w:tcPr>
          <w:p w14:paraId="39B8334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9377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конструкторскую и технологическую документацию с целью выбора плана обработки заготовки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77F77278" w14:textId="77777777" w:rsidTr="00C672C8">
        <w:trPr>
          <w:trHeight w:val="20"/>
        </w:trPr>
        <w:tc>
          <w:tcPr>
            <w:tcW w:w="879" w:type="pct"/>
            <w:vMerge/>
          </w:tcPr>
          <w:p w14:paraId="6DDC162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4B548D" w14:textId="3955F1CB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металлорежущие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параметрами выполняемой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поверхностей до Ra 0,8 мкм на токарных станках</w:t>
            </w:r>
          </w:p>
        </w:tc>
      </w:tr>
      <w:tr w:rsidR="00B65312" w:rsidRPr="00B65312" w14:paraId="596854AA" w14:textId="77777777" w:rsidTr="00C672C8">
        <w:trPr>
          <w:trHeight w:val="20"/>
        </w:trPr>
        <w:tc>
          <w:tcPr>
            <w:tcW w:w="879" w:type="pct"/>
            <w:vMerge/>
          </w:tcPr>
          <w:p w14:paraId="6AEF703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EB0A2F4" w14:textId="3129D92E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вспомогательные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конструктивными особенностями металлорежущих инструментов, используемых при обработке заготовок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76C1BFB0" w14:textId="77777777" w:rsidTr="00C672C8">
        <w:trPr>
          <w:trHeight w:val="20"/>
        </w:trPr>
        <w:tc>
          <w:tcPr>
            <w:tcW w:w="879" w:type="pct"/>
            <w:vMerge/>
          </w:tcPr>
          <w:p w14:paraId="1284D88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7258B5" w14:textId="2D7D8AC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контрольно-измерительные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требованиями к изготавливаемой детали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58750C87" w14:textId="77777777" w:rsidTr="00C672C8">
        <w:trPr>
          <w:trHeight w:val="20"/>
        </w:trPr>
        <w:tc>
          <w:tcPr>
            <w:tcW w:w="879" w:type="pct"/>
            <w:vMerge/>
          </w:tcPr>
          <w:p w14:paraId="01E3BC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8B0FA0A" w14:textId="34611A60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универсальные и (или) специальные приспособления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параметрами выполняемой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077C35A9" w14:textId="77777777" w:rsidTr="00C672C8">
        <w:trPr>
          <w:trHeight w:val="20"/>
        </w:trPr>
        <w:tc>
          <w:tcPr>
            <w:tcW w:w="879" w:type="pct"/>
            <w:vMerge/>
          </w:tcPr>
          <w:p w14:paraId="1D6E7F0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0CA7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заготовок с целью построения оптимального маршрута обработки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469BD38C" w14:textId="77777777" w:rsidTr="00C672C8">
        <w:trPr>
          <w:trHeight w:val="20"/>
        </w:trPr>
        <w:tc>
          <w:tcPr>
            <w:tcW w:w="879" w:type="pct"/>
            <w:vMerge/>
          </w:tcPr>
          <w:p w14:paraId="432336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E865F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и работоспособность токарных станков перед выполнением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8E61A59" w14:textId="77777777" w:rsidTr="00C672C8">
        <w:trPr>
          <w:trHeight w:val="20"/>
        </w:trPr>
        <w:tc>
          <w:tcPr>
            <w:tcW w:w="879" w:type="pct"/>
            <w:vMerge/>
          </w:tcPr>
          <w:p w14:paraId="630F8B8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67D86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247C1321" w14:textId="77777777" w:rsidTr="00C672C8">
        <w:trPr>
          <w:trHeight w:val="20"/>
        </w:trPr>
        <w:tc>
          <w:tcPr>
            <w:tcW w:w="879" w:type="pct"/>
            <w:vMerge/>
          </w:tcPr>
          <w:p w14:paraId="6E8D98E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2ED3B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грузоподъемные механизмы (при работе с заготовками и технологической оснасткой массой более 16 кг)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148B9FC0" w14:textId="77777777" w:rsidTr="00C672C8">
        <w:trPr>
          <w:trHeight w:val="20"/>
        </w:trPr>
        <w:tc>
          <w:tcPr>
            <w:tcW w:w="879" w:type="pct"/>
            <w:vMerge/>
          </w:tcPr>
          <w:p w14:paraId="46F6AD0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59EA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схемы строповки заготовок и технологической оснастки массой более 16 кг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569042B2" w14:textId="77777777" w:rsidTr="00C672C8">
        <w:trPr>
          <w:trHeight w:val="20"/>
        </w:trPr>
        <w:tc>
          <w:tcPr>
            <w:tcW w:w="879" w:type="pct"/>
            <w:vMerge/>
          </w:tcPr>
          <w:p w14:paraId="4B7C3A2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CEE0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Проверять исправность грузоподъемных механизмов перед установкой заготовок и технологической оснастки массой более 16 кг при выполнении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6E30364E" w14:textId="77777777" w:rsidTr="00C672C8">
        <w:trPr>
          <w:trHeight w:val="20"/>
        </w:trPr>
        <w:tc>
          <w:tcPr>
            <w:tcW w:w="879" w:type="pct"/>
            <w:vMerge/>
          </w:tcPr>
          <w:p w14:paraId="775B7B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A5AED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Доводить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152C4E91" w14:textId="77777777" w:rsidTr="00C672C8">
        <w:trPr>
          <w:trHeight w:val="20"/>
        </w:trPr>
        <w:tc>
          <w:tcPr>
            <w:tcW w:w="879" w:type="pct"/>
            <w:vMerge/>
          </w:tcPr>
          <w:p w14:paraId="4AA038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B31B5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геометрические параметры металлорежущих инструментов, используемых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79AFD52" w14:textId="77777777" w:rsidTr="00C672C8">
        <w:trPr>
          <w:trHeight w:val="20"/>
        </w:trPr>
        <w:tc>
          <w:tcPr>
            <w:tcW w:w="879" w:type="pct"/>
            <w:vMerge/>
          </w:tcPr>
          <w:p w14:paraId="5FCEDDA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1931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Собирать сборные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9270D4D" w14:textId="77777777" w:rsidTr="00C672C8">
        <w:trPr>
          <w:trHeight w:val="20"/>
        </w:trPr>
        <w:tc>
          <w:tcPr>
            <w:tcW w:w="879" w:type="pct"/>
            <w:vMerge/>
          </w:tcPr>
          <w:p w14:paraId="1FF50D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0C2D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вспомогательные инструменты для использования в комплекте с металлорежущими инструментами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6A853C36" w14:textId="77777777" w:rsidTr="00C672C8">
        <w:trPr>
          <w:trHeight w:val="20"/>
        </w:trPr>
        <w:tc>
          <w:tcPr>
            <w:tcW w:w="879" w:type="pct"/>
            <w:vMerge/>
          </w:tcPr>
          <w:p w14:paraId="7A3614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7BFF77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универсальные приспособления, используемые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80CA1DD" w14:textId="77777777" w:rsidTr="00C672C8">
        <w:trPr>
          <w:trHeight w:val="20"/>
        </w:trPr>
        <w:tc>
          <w:tcPr>
            <w:tcW w:w="879" w:type="pct"/>
            <w:vMerge/>
          </w:tcPr>
          <w:p w14:paraId="1463D55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FCF9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контрольно-измерительные инструменты для контроля и (или) измерения параметров изготавливаемой детали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2EC7A57A" w14:textId="77777777" w:rsidTr="00C672C8">
        <w:trPr>
          <w:trHeight w:val="20"/>
        </w:trPr>
        <w:tc>
          <w:tcPr>
            <w:tcW w:w="879" w:type="pct"/>
            <w:vMerge/>
          </w:tcPr>
          <w:p w14:paraId="67AA47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886CE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 и настраивать на токарных станках вспомогательные и металлорежущие инструменты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D0EFC83" w14:textId="77777777" w:rsidTr="00C672C8">
        <w:trPr>
          <w:trHeight w:val="20"/>
        </w:trPr>
        <w:tc>
          <w:tcPr>
            <w:tcW w:w="879" w:type="pct"/>
            <w:vMerge/>
          </w:tcPr>
          <w:p w14:paraId="3C2409F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9E4D7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вспомогательные инструменты для установки металлорежущих инструментов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2E8FA879" w14:textId="77777777" w:rsidTr="00C672C8">
        <w:trPr>
          <w:trHeight w:val="20"/>
        </w:trPr>
        <w:tc>
          <w:tcPr>
            <w:tcW w:w="879" w:type="pct"/>
            <w:vMerge/>
          </w:tcPr>
          <w:p w14:paraId="52FA1A7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D5F7C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Выверять положение приспособлений на токарных станках с точностью до 0,1 % от характерного размера, но не менее 0,01 мм и закреплять приспособление при выполнении технологических операций по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1C840014" w14:textId="77777777" w:rsidTr="00C672C8">
        <w:trPr>
          <w:trHeight w:val="20"/>
        </w:trPr>
        <w:tc>
          <w:tcPr>
            <w:tcW w:w="879" w:type="pct"/>
            <w:vMerge/>
          </w:tcPr>
          <w:p w14:paraId="583EE4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C7513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приспособления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26F84141" w14:textId="77777777" w:rsidTr="00C672C8">
        <w:trPr>
          <w:trHeight w:val="20"/>
        </w:trPr>
        <w:tc>
          <w:tcPr>
            <w:tcW w:w="879" w:type="pct"/>
            <w:vMerge/>
          </w:tcPr>
          <w:p w14:paraId="0F03C9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4B4DE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0,1 % от характерного размера, но не менее 0,01 мм и закреплять приспособление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E065ED7" w14:textId="77777777" w:rsidTr="00C672C8">
        <w:trPr>
          <w:trHeight w:val="20"/>
        </w:trPr>
        <w:tc>
          <w:tcPr>
            <w:tcW w:w="879" w:type="pct"/>
            <w:vMerge/>
          </w:tcPr>
          <w:p w14:paraId="1CEC262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8010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119C944" w14:textId="77777777" w:rsidTr="00C672C8">
        <w:trPr>
          <w:trHeight w:val="20"/>
        </w:trPr>
        <w:tc>
          <w:tcPr>
            <w:tcW w:w="879" w:type="pct"/>
            <w:vMerge/>
          </w:tcPr>
          <w:p w14:paraId="25710B2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C51D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линейных размеров изготавливаемой детали до 6‑го квалитета</w:t>
            </w:r>
          </w:p>
        </w:tc>
      </w:tr>
      <w:tr w:rsidR="00B65312" w:rsidRPr="00B65312" w14:paraId="742497E1" w14:textId="77777777" w:rsidTr="00C672C8">
        <w:trPr>
          <w:trHeight w:val="20"/>
        </w:trPr>
        <w:tc>
          <w:tcPr>
            <w:tcW w:w="879" w:type="pct"/>
            <w:vMerge/>
          </w:tcPr>
          <w:p w14:paraId="454B0A2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D122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угловых размеров изготавливаемой детали до 5‑й степени</w:t>
            </w:r>
          </w:p>
        </w:tc>
      </w:tr>
      <w:tr w:rsidR="00B65312" w:rsidRPr="00B65312" w14:paraId="1043E530" w14:textId="77777777" w:rsidTr="00C672C8">
        <w:trPr>
          <w:trHeight w:val="20"/>
        </w:trPr>
        <w:tc>
          <w:tcPr>
            <w:tcW w:w="879" w:type="pct"/>
            <w:vMerge/>
          </w:tcPr>
          <w:p w14:paraId="3AE392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83398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токарные станки для обеспечения шероховатости обработанных поверхностей изготавливаемой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08964BAE" w14:textId="77777777" w:rsidTr="00C672C8">
        <w:trPr>
          <w:trHeight w:val="20"/>
        </w:trPr>
        <w:tc>
          <w:tcPr>
            <w:tcW w:w="879" w:type="pct"/>
            <w:vMerge/>
          </w:tcPr>
          <w:p w14:paraId="17BC2B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E8DD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формы поверхностей изготавливаемой детали до 7‑й степени</w:t>
            </w:r>
          </w:p>
        </w:tc>
      </w:tr>
      <w:tr w:rsidR="00B65312" w:rsidRPr="00B65312" w14:paraId="5A446751" w14:textId="77777777" w:rsidTr="00C672C8">
        <w:trPr>
          <w:trHeight w:val="20"/>
        </w:trPr>
        <w:tc>
          <w:tcPr>
            <w:tcW w:w="879" w:type="pct"/>
            <w:vMerge/>
          </w:tcPr>
          <w:p w14:paraId="08E1F46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6900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взаимного расположения поверхностей изготавливаемой детали до 7‑й степени</w:t>
            </w:r>
          </w:p>
        </w:tc>
      </w:tr>
      <w:tr w:rsidR="00B65312" w:rsidRPr="00B65312" w14:paraId="4C22198E" w14:textId="77777777" w:rsidTr="00C672C8">
        <w:trPr>
          <w:trHeight w:val="20"/>
        </w:trPr>
        <w:tc>
          <w:tcPr>
            <w:tcW w:w="879" w:type="pct"/>
            <w:vMerge/>
          </w:tcPr>
          <w:p w14:paraId="0D3C793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026D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расчеты, необходимые для настройки токарных станков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7597CD1" w14:textId="77777777" w:rsidTr="00C672C8">
        <w:trPr>
          <w:trHeight w:val="20"/>
        </w:trPr>
        <w:tc>
          <w:tcPr>
            <w:tcW w:w="879" w:type="pct"/>
            <w:vMerge/>
          </w:tcPr>
          <w:p w14:paraId="533B32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16EB9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6A89580" w14:textId="77777777" w:rsidTr="00C672C8">
        <w:trPr>
          <w:trHeight w:val="20"/>
        </w:trPr>
        <w:tc>
          <w:tcPr>
            <w:tcW w:w="879" w:type="pct"/>
            <w:vMerge/>
          </w:tcPr>
          <w:p w14:paraId="0F1619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E85F9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150FAF5" w14:textId="77777777" w:rsidTr="00C672C8">
        <w:trPr>
          <w:trHeight w:val="20"/>
        </w:trPr>
        <w:tc>
          <w:tcPr>
            <w:tcW w:w="879" w:type="pct"/>
            <w:vMerge/>
          </w:tcPr>
          <w:p w14:paraId="7C7C215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172E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режимы резания для токарных станков при обработке поверхностей заготовок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B5A77C3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0AB85C7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5DC0752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понятия и термины технологии машиностроения</w:t>
            </w:r>
          </w:p>
        </w:tc>
      </w:tr>
      <w:tr w:rsidR="00B65312" w:rsidRPr="00B65312" w14:paraId="2F81DFED" w14:textId="77777777" w:rsidTr="00C672C8">
        <w:trPr>
          <w:trHeight w:val="20"/>
        </w:trPr>
        <w:tc>
          <w:tcPr>
            <w:tcW w:w="879" w:type="pct"/>
            <w:vMerge/>
          </w:tcPr>
          <w:p w14:paraId="18B1489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43A66AD" w14:textId="0C3D9DA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2DA6E174" w14:textId="77777777" w:rsidTr="00C672C8">
        <w:trPr>
          <w:trHeight w:val="20"/>
        </w:trPr>
        <w:tc>
          <w:tcPr>
            <w:tcW w:w="879" w:type="pct"/>
            <w:vMerge/>
          </w:tcPr>
          <w:p w14:paraId="2478623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95C86A9" w14:textId="32D511A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29E8649A" w14:textId="77777777" w:rsidTr="00C672C8">
        <w:trPr>
          <w:trHeight w:val="20"/>
        </w:trPr>
        <w:tc>
          <w:tcPr>
            <w:tcW w:w="879" w:type="pct"/>
            <w:vMerge/>
          </w:tcPr>
          <w:p w14:paraId="7623F3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4A4FE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51257DED" w14:textId="77777777" w:rsidTr="00C672C8">
        <w:trPr>
          <w:trHeight w:val="20"/>
        </w:trPr>
        <w:tc>
          <w:tcPr>
            <w:tcW w:w="879" w:type="pct"/>
            <w:vMerge/>
          </w:tcPr>
          <w:p w14:paraId="536842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1C4AC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5F9A4C6E" w14:textId="77777777" w:rsidTr="00C672C8">
        <w:trPr>
          <w:trHeight w:val="20"/>
        </w:trPr>
        <w:tc>
          <w:tcPr>
            <w:tcW w:w="879" w:type="pct"/>
            <w:vMerge/>
          </w:tcPr>
          <w:p w14:paraId="265CBDF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EFC661" w14:textId="3312867D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3A89046B" w14:textId="77777777" w:rsidTr="00C672C8">
        <w:trPr>
          <w:trHeight w:val="20"/>
        </w:trPr>
        <w:tc>
          <w:tcPr>
            <w:tcW w:w="879" w:type="pct"/>
            <w:vMerge/>
          </w:tcPr>
          <w:p w14:paraId="3D7305F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B8545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25DA75D6" w14:textId="77777777" w:rsidTr="00C672C8">
        <w:trPr>
          <w:trHeight w:val="20"/>
        </w:trPr>
        <w:tc>
          <w:tcPr>
            <w:tcW w:w="879" w:type="pct"/>
            <w:vMerge/>
          </w:tcPr>
          <w:p w14:paraId="357B632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978BC9" w14:textId="68BE2EF1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025CFD6D" w14:textId="77777777" w:rsidTr="00C672C8">
        <w:trPr>
          <w:trHeight w:val="20"/>
        </w:trPr>
        <w:tc>
          <w:tcPr>
            <w:tcW w:w="879" w:type="pct"/>
            <w:vMerge/>
          </w:tcPr>
          <w:p w14:paraId="48E7681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90E98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67EDB973" w14:textId="77777777" w:rsidTr="00C672C8">
        <w:trPr>
          <w:trHeight w:val="20"/>
        </w:trPr>
        <w:tc>
          <w:tcPr>
            <w:tcW w:w="879" w:type="pct"/>
            <w:vMerge/>
          </w:tcPr>
          <w:p w14:paraId="4472F66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644D1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5D255B6A" w14:textId="77777777" w:rsidTr="00C672C8">
        <w:trPr>
          <w:trHeight w:val="20"/>
        </w:trPr>
        <w:tc>
          <w:tcPr>
            <w:tcW w:w="879" w:type="pct"/>
            <w:vMerge/>
          </w:tcPr>
          <w:p w14:paraId="25F072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535D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0B1E8A25" w14:textId="77777777" w:rsidTr="00C672C8">
        <w:trPr>
          <w:trHeight w:val="20"/>
        </w:trPr>
        <w:tc>
          <w:tcPr>
            <w:tcW w:w="879" w:type="pct"/>
            <w:vMerge/>
          </w:tcPr>
          <w:p w14:paraId="7D30EB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8C14FC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2E397BA7" w14:textId="77777777" w:rsidTr="00C672C8">
        <w:trPr>
          <w:trHeight w:val="20"/>
        </w:trPr>
        <w:tc>
          <w:tcPr>
            <w:tcW w:w="879" w:type="pct"/>
            <w:vMerge/>
          </w:tcPr>
          <w:p w14:paraId="2DA662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28C5CF" w14:textId="631BC2F8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6C46CB39" w14:textId="77777777" w:rsidTr="00C672C8">
        <w:trPr>
          <w:trHeight w:val="20"/>
        </w:trPr>
        <w:tc>
          <w:tcPr>
            <w:tcW w:w="879" w:type="pct"/>
            <w:vMerge/>
          </w:tcPr>
          <w:p w14:paraId="6E498D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BD03C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0D3F30FC" w14:textId="77777777" w:rsidTr="00C672C8">
        <w:trPr>
          <w:trHeight w:val="20"/>
        </w:trPr>
        <w:tc>
          <w:tcPr>
            <w:tcW w:w="879" w:type="pct"/>
            <w:vMerge/>
          </w:tcPr>
          <w:p w14:paraId="72EF330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8688E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3340C630" w14:textId="77777777" w:rsidTr="00C672C8">
        <w:trPr>
          <w:trHeight w:val="20"/>
        </w:trPr>
        <w:tc>
          <w:tcPr>
            <w:tcW w:w="879" w:type="pct"/>
            <w:vMerge/>
          </w:tcPr>
          <w:p w14:paraId="4C46DAF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4AD7A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106C29A0" w14:textId="77777777" w:rsidTr="00C672C8">
        <w:trPr>
          <w:trHeight w:val="20"/>
        </w:trPr>
        <w:tc>
          <w:tcPr>
            <w:tcW w:w="879" w:type="pct"/>
            <w:vMerge/>
          </w:tcPr>
          <w:p w14:paraId="56FFFE1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C2E23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зависимости от обрабатываемого и инструментального материалов</w:t>
            </w:r>
          </w:p>
        </w:tc>
      </w:tr>
      <w:tr w:rsidR="00B65312" w:rsidRPr="00B65312" w14:paraId="723899BF" w14:textId="77777777" w:rsidTr="00C672C8">
        <w:trPr>
          <w:trHeight w:val="20"/>
        </w:trPr>
        <w:tc>
          <w:tcPr>
            <w:tcW w:w="879" w:type="pct"/>
            <w:vMerge/>
          </w:tcPr>
          <w:p w14:paraId="20859EF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303A4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металлорежущих инструментов: основные возможности и порядок работы</w:t>
            </w:r>
          </w:p>
        </w:tc>
      </w:tr>
      <w:tr w:rsidR="00B65312" w:rsidRPr="00B65312" w14:paraId="7945C502" w14:textId="77777777" w:rsidTr="00C672C8">
        <w:trPr>
          <w:trHeight w:val="20"/>
        </w:trPr>
        <w:tc>
          <w:tcPr>
            <w:tcW w:w="879" w:type="pct"/>
            <w:vMerge/>
          </w:tcPr>
          <w:p w14:paraId="006F1A1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47C4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вспомогательных и металлорежущих инструментов, используемых на токарных станках</w:t>
            </w:r>
          </w:p>
        </w:tc>
      </w:tr>
      <w:tr w:rsidR="00B65312" w:rsidRPr="00B65312" w14:paraId="55DE248F" w14:textId="77777777" w:rsidTr="00C672C8">
        <w:trPr>
          <w:trHeight w:val="20"/>
        </w:trPr>
        <w:tc>
          <w:tcPr>
            <w:tcW w:w="879" w:type="pct"/>
            <w:vMerge/>
          </w:tcPr>
          <w:p w14:paraId="04A3C82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414A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Вспомогательные инструменты,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79912490" w14:textId="77777777" w:rsidTr="00C672C8">
        <w:trPr>
          <w:trHeight w:val="20"/>
        </w:trPr>
        <w:tc>
          <w:tcPr>
            <w:tcW w:w="879" w:type="pct"/>
            <w:vMerge/>
          </w:tcPr>
          <w:p w14:paraId="462D563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526FA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вспомогательных инструментов для токарных станков в соответствии с используемыми металлорежущими инструментами</w:t>
            </w:r>
          </w:p>
        </w:tc>
      </w:tr>
      <w:tr w:rsidR="00B65312" w:rsidRPr="00B65312" w14:paraId="6484AFAD" w14:textId="77777777" w:rsidTr="00C672C8">
        <w:trPr>
          <w:trHeight w:val="20"/>
        </w:trPr>
        <w:tc>
          <w:tcPr>
            <w:tcW w:w="879" w:type="pct"/>
            <w:vMerge/>
          </w:tcPr>
          <w:p w14:paraId="5034A78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F0C437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вспомогательных инструментов: основные возможности и порядок работы</w:t>
            </w:r>
          </w:p>
        </w:tc>
      </w:tr>
      <w:tr w:rsidR="00B65312" w:rsidRPr="00B65312" w14:paraId="37A5302A" w14:textId="77777777" w:rsidTr="00C672C8">
        <w:trPr>
          <w:trHeight w:val="20"/>
        </w:trPr>
        <w:tc>
          <w:tcPr>
            <w:tcW w:w="879" w:type="pct"/>
            <w:vMerge/>
          </w:tcPr>
          <w:p w14:paraId="5154675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0CAF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Контрольно-измерительные инструменты: виды, конструкции, назначение, возможности и правила использования</w:t>
            </w:r>
          </w:p>
        </w:tc>
      </w:tr>
      <w:tr w:rsidR="00B65312" w:rsidRPr="00B65312" w14:paraId="38A3CDEA" w14:textId="77777777" w:rsidTr="00C672C8">
        <w:trPr>
          <w:trHeight w:val="20"/>
        </w:trPr>
        <w:tc>
          <w:tcPr>
            <w:tcW w:w="879" w:type="pct"/>
            <w:vMerge/>
          </w:tcPr>
          <w:p w14:paraId="573580F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A0748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контрольно-измерительных инструментов</w:t>
            </w:r>
          </w:p>
        </w:tc>
      </w:tr>
      <w:tr w:rsidR="00B65312" w:rsidRPr="00B65312" w14:paraId="0FFF0B78" w14:textId="77777777" w:rsidTr="00C672C8">
        <w:trPr>
          <w:trHeight w:val="20"/>
        </w:trPr>
        <w:tc>
          <w:tcPr>
            <w:tcW w:w="879" w:type="pct"/>
            <w:vMerge/>
          </w:tcPr>
          <w:p w14:paraId="7F1F668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ADC8D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контрольно-измерительных инструментов: основные возможности и порядок работы</w:t>
            </w:r>
          </w:p>
        </w:tc>
      </w:tr>
      <w:tr w:rsidR="00B65312" w:rsidRPr="00B65312" w14:paraId="347D33D4" w14:textId="77777777" w:rsidTr="00C672C8">
        <w:trPr>
          <w:trHeight w:val="20"/>
        </w:trPr>
        <w:tc>
          <w:tcPr>
            <w:tcW w:w="879" w:type="pct"/>
            <w:vMerge/>
          </w:tcPr>
          <w:p w14:paraId="4667BD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EF1EC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контрольно-измерительных инструментов</w:t>
            </w:r>
          </w:p>
        </w:tc>
      </w:tr>
      <w:tr w:rsidR="00B65312" w:rsidRPr="00B65312" w14:paraId="0618BBD7" w14:textId="77777777" w:rsidTr="00C672C8">
        <w:trPr>
          <w:trHeight w:val="20"/>
        </w:trPr>
        <w:tc>
          <w:tcPr>
            <w:tcW w:w="879" w:type="pct"/>
            <w:vMerge/>
          </w:tcPr>
          <w:p w14:paraId="423A1CF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75039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0F4EBAE3" w14:textId="77777777" w:rsidTr="00C672C8">
        <w:trPr>
          <w:trHeight w:val="20"/>
        </w:trPr>
        <w:tc>
          <w:tcPr>
            <w:tcW w:w="879" w:type="pct"/>
            <w:vMerge/>
          </w:tcPr>
          <w:p w14:paraId="7DEAC8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324369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универсальных приспособлений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7F818936" w14:textId="77777777" w:rsidTr="00C672C8">
        <w:trPr>
          <w:trHeight w:val="20"/>
        </w:trPr>
        <w:tc>
          <w:tcPr>
            <w:tcW w:w="879" w:type="pct"/>
            <w:vMerge/>
          </w:tcPr>
          <w:p w14:paraId="5A6458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9A7B8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299E301F" w14:textId="77777777" w:rsidTr="00C672C8">
        <w:trPr>
          <w:trHeight w:val="20"/>
        </w:trPr>
        <w:tc>
          <w:tcPr>
            <w:tcW w:w="879" w:type="pct"/>
            <w:vMerge/>
          </w:tcPr>
          <w:p w14:paraId="2779CC0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695530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универсальных и (или) специальных приспособлений, используемых на токарных станках</w:t>
            </w:r>
          </w:p>
        </w:tc>
      </w:tr>
      <w:tr w:rsidR="00B65312" w:rsidRPr="00B65312" w14:paraId="7D39E7BE" w14:textId="77777777" w:rsidTr="00C672C8">
        <w:trPr>
          <w:trHeight w:val="20"/>
        </w:trPr>
        <w:tc>
          <w:tcPr>
            <w:tcW w:w="879" w:type="pct"/>
            <w:vMerge/>
          </w:tcPr>
          <w:p w14:paraId="34A8D82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79F1B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заготовок и материалов</w:t>
            </w:r>
          </w:p>
        </w:tc>
      </w:tr>
      <w:tr w:rsidR="00B65312" w:rsidRPr="00B65312" w14:paraId="40CE2E72" w14:textId="77777777" w:rsidTr="00C672C8">
        <w:trPr>
          <w:trHeight w:val="20"/>
        </w:trPr>
        <w:tc>
          <w:tcPr>
            <w:tcW w:w="879" w:type="pct"/>
            <w:vMerge/>
          </w:tcPr>
          <w:p w14:paraId="317C59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718A2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4A481461" w14:textId="77777777" w:rsidTr="00C672C8">
        <w:trPr>
          <w:trHeight w:val="20"/>
        </w:trPr>
        <w:tc>
          <w:tcPr>
            <w:tcW w:w="879" w:type="pct"/>
            <w:vMerge/>
          </w:tcPr>
          <w:p w14:paraId="40D8A6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270BE7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480E56DF" w14:textId="77777777" w:rsidTr="00C672C8">
        <w:trPr>
          <w:trHeight w:val="20"/>
        </w:trPr>
        <w:tc>
          <w:tcPr>
            <w:tcW w:w="879" w:type="pct"/>
            <w:vMerge/>
          </w:tcPr>
          <w:p w14:paraId="4A42A0B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91C26E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29671B79" w14:textId="77777777" w:rsidTr="00C672C8">
        <w:trPr>
          <w:trHeight w:val="20"/>
        </w:trPr>
        <w:tc>
          <w:tcPr>
            <w:tcW w:w="879" w:type="pct"/>
            <w:vMerge/>
          </w:tcPr>
          <w:p w14:paraId="69277D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B103FA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Требования к планировке, оснащению и организации рабочего места при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выполнении работ на токарных станках</w:t>
            </w:r>
          </w:p>
        </w:tc>
      </w:tr>
      <w:tr w:rsidR="00B65312" w:rsidRPr="00B65312" w14:paraId="4A0A6B43" w14:textId="77777777" w:rsidTr="00C672C8">
        <w:trPr>
          <w:trHeight w:val="20"/>
        </w:trPr>
        <w:tc>
          <w:tcPr>
            <w:tcW w:w="879" w:type="pct"/>
            <w:vMerge/>
          </w:tcPr>
          <w:p w14:paraId="7395CC1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C2A39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54B5457A" w14:textId="77777777" w:rsidTr="00C672C8">
        <w:trPr>
          <w:trHeight w:val="20"/>
        </w:trPr>
        <w:tc>
          <w:tcPr>
            <w:tcW w:w="879" w:type="pct"/>
            <w:vMerge/>
          </w:tcPr>
          <w:p w14:paraId="0CC1C4E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ABAA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523F3DA7" w14:textId="77777777" w:rsidTr="00C672C8">
        <w:trPr>
          <w:trHeight w:val="20"/>
        </w:trPr>
        <w:tc>
          <w:tcPr>
            <w:tcW w:w="879" w:type="pct"/>
            <w:vMerge/>
          </w:tcPr>
          <w:p w14:paraId="4937302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3F8E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строповки грузов</w:t>
            </w:r>
          </w:p>
        </w:tc>
      </w:tr>
      <w:tr w:rsidR="00B65312" w:rsidRPr="00B65312" w14:paraId="040CB12A" w14:textId="77777777" w:rsidTr="00C672C8">
        <w:trPr>
          <w:trHeight w:val="20"/>
        </w:trPr>
        <w:tc>
          <w:tcPr>
            <w:tcW w:w="879" w:type="pct"/>
            <w:vMerge/>
          </w:tcPr>
          <w:p w14:paraId="5F2D048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14DA6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строповки и перемещения грузов</w:t>
            </w:r>
          </w:p>
        </w:tc>
      </w:tr>
      <w:tr w:rsidR="00B65312" w:rsidRPr="00B65312" w14:paraId="5B07FA9B" w14:textId="77777777" w:rsidTr="00C672C8">
        <w:trPr>
          <w:trHeight w:val="20"/>
        </w:trPr>
        <w:tc>
          <w:tcPr>
            <w:tcW w:w="879" w:type="pct"/>
            <w:vMerge/>
          </w:tcPr>
          <w:p w14:paraId="75F54D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EB4D9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знаковой сигнализации при работе с машинистом крана</w:t>
            </w:r>
          </w:p>
        </w:tc>
      </w:tr>
      <w:tr w:rsidR="00B65312" w:rsidRPr="00B65312" w14:paraId="10EE80BB" w14:textId="77777777" w:rsidTr="00C672C8">
        <w:trPr>
          <w:trHeight w:val="20"/>
        </w:trPr>
        <w:tc>
          <w:tcPr>
            <w:tcW w:w="879" w:type="pct"/>
            <w:vMerge/>
          </w:tcPr>
          <w:p w14:paraId="5C25EB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CCE80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Геометрические параметры металлорежущих инструментов, используемых на токарных станках, в зависимости от обрабатываемого и инструментального материалов</w:t>
            </w:r>
          </w:p>
        </w:tc>
      </w:tr>
      <w:tr w:rsidR="00B65312" w:rsidRPr="00B65312" w14:paraId="3A73025B" w14:textId="77777777" w:rsidTr="00C672C8">
        <w:trPr>
          <w:trHeight w:val="20"/>
        </w:trPr>
        <w:tc>
          <w:tcPr>
            <w:tcW w:w="879" w:type="pct"/>
            <w:vMerge/>
          </w:tcPr>
          <w:p w14:paraId="28CD492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7BE7A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Способы, правила и приемы заточки и доводки металлорежущих инструментов, используемых на токарных станках</w:t>
            </w:r>
          </w:p>
        </w:tc>
      </w:tr>
      <w:tr w:rsidR="00B65312" w:rsidRPr="00B65312" w14:paraId="6BC41990" w14:textId="77777777" w:rsidTr="00C672C8">
        <w:trPr>
          <w:trHeight w:val="20"/>
        </w:trPr>
        <w:tc>
          <w:tcPr>
            <w:tcW w:w="879" w:type="pct"/>
            <w:vMerge/>
          </w:tcPr>
          <w:p w14:paraId="692E2D3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B8A17E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Инструменты для контроля и (или) измерения геометрических параметров металлорежущих инструментов, используемых на токарных станках: виды, конструкции, назначение, возможности и правила использования</w:t>
            </w:r>
          </w:p>
        </w:tc>
      </w:tr>
      <w:tr w:rsidR="00B65312" w:rsidRPr="00B65312" w14:paraId="6844D8DF" w14:textId="77777777" w:rsidTr="00C672C8">
        <w:trPr>
          <w:trHeight w:val="20"/>
        </w:trPr>
        <w:tc>
          <w:tcPr>
            <w:tcW w:w="879" w:type="pct"/>
            <w:vMerge/>
          </w:tcPr>
          <w:p w14:paraId="5D1593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D923F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сборных металлорежущих инструментов, используемых на токарных станках</w:t>
            </w:r>
          </w:p>
        </w:tc>
      </w:tr>
      <w:tr w:rsidR="00B65312" w:rsidRPr="00B65312" w14:paraId="42346686" w14:textId="77777777" w:rsidTr="00C672C8">
        <w:trPr>
          <w:trHeight w:val="20"/>
        </w:trPr>
        <w:tc>
          <w:tcPr>
            <w:tcW w:w="879" w:type="pct"/>
            <w:vMerge/>
          </w:tcPr>
          <w:p w14:paraId="3440DAA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711D56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сборки сборных металлорежущих инструментов, используемых на токарных станках</w:t>
            </w:r>
          </w:p>
        </w:tc>
      </w:tr>
      <w:tr w:rsidR="00B65312" w:rsidRPr="00B65312" w14:paraId="0D22E7AB" w14:textId="77777777" w:rsidTr="00C672C8">
        <w:trPr>
          <w:trHeight w:val="20"/>
        </w:trPr>
        <w:tc>
          <w:tcPr>
            <w:tcW w:w="879" w:type="pct"/>
            <w:vMerge/>
          </w:tcPr>
          <w:p w14:paraId="6F4DEC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7907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вспомогательных инструментов для использования в комплекте с металлорежущими инструментами, используемыми на токарных станках</w:t>
            </w:r>
          </w:p>
        </w:tc>
      </w:tr>
      <w:tr w:rsidR="00B65312" w:rsidRPr="00B65312" w14:paraId="5B9D0D43" w14:textId="77777777" w:rsidTr="00C672C8">
        <w:trPr>
          <w:trHeight w:val="20"/>
        </w:trPr>
        <w:tc>
          <w:tcPr>
            <w:tcW w:w="879" w:type="pct"/>
            <w:vMerge/>
          </w:tcPr>
          <w:p w14:paraId="0F1E36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2C329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универсальных приспособлений, используемых на токарных станках</w:t>
            </w:r>
          </w:p>
        </w:tc>
      </w:tr>
      <w:tr w:rsidR="00B65312" w:rsidRPr="00B65312" w14:paraId="562D5949" w14:textId="77777777" w:rsidTr="00C672C8">
        <w:trPr>
          <w:trHeight w:val="20"/>
        </w:trPr>
        <w:tc>
          <w:tcPr>
            <w:tcW w:w="879" w:type="pct"/>
            <w:vMerge/>
          </w:tcPr>
          <w:p w14:paraId="3312B7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1E519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контрольно-измерительных инструментов</w:t>
            </w:r>
          </w:p>
        </w:tc>
      </w:tr>
      <w:tr w:rsidR="00B65312" w:rsidRPr="00B65312" w14:paraId="5FF82F5C" w14:textId="77777777" w:rsidTr="00C672C8">
        <w:trPr>
          <w:trHeight w:val="20"/>
        </w:trPr>
        <w:tc>
          <w:tcPr>
            <w:tcW w:w="879" w:type="pct"/>
            <w:vMerge/>
          </w:tcPr>
          <w:p w14:paraId="24C7255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6F0D3C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вспомогательных инструментов на токарных станках</w:t>
            </w:r>
          </w:p>
        </w:tc>
      </w:tr>
      <w:tr w:rsidR="00B65312" w:rsidRPr="00B65312" w14:paraId="713875B0" w14:textId="77777777" w:rsidTr="00C672C8">
        <w:trPr>
          <w:trHeight w:val="20"/>
        </w:trPr>
        <w:tc>
          <w:tcPr>
            <w:tcW w:w="879" w:type="pct"/>
            <w:vMerge/>
          </w:tcPr>
          <w:p w14:paraId="4F3DC8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463A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металлорежущих инструментов на токарных станках</w:t>
            </w:r>
          </w:p>
        </w:tc>
      </w:tr>
      <w:tr w:rsidR="00B65312" w:rsidRPr="00B65312" w14:paraId="39C1CCFB" w14:textId="77777777" w:rsidTr="00C672C8">
        <w:trPr>
          <w:trHeight w:val="20"/>
        </w:trPr>
        <w:tc>
          <w:tcPr>
            <w:tcW w:w="879" w:type="pct"/>
            <w:vMerge/>
          </w:tcPr>
          <w:p w14:paraId="1E07E49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D92D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и закрепления приспособлений на токарных станках</w:t>
            </w:r>
          </w:p>
        </w:tc>
      </w:tr>
      <w:tr w:rsidR="00B65312" w:rsidRPr="00B65312" w14:paraId="2776B066" w14:textId="77777777" w:rsidTr="00C672C8">
        <w:trPr>
          <w:trHeight w:val="20"/>
        </w:trPr>
        <w:tc>
          <w:tcPr>
            <w:tcW w:w="879" w:type="pct"/>
            <w:vMerge/>
          </w:tcPr>
          <w:p w14:paraId="5AE1948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0B9C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базирования, выверки и закрепления заготовок на токарных станках</w:t>
            </w:r>
          </w:p>
        </w:tc>
      </w:tr>
      <w:tr w:rsidR="00B65312" w:rsidRPr="00B65312" w14:paraId="443AB3B0" w14:textId="77777777" w:rsidTr="00C672C8">
        <w:trPr>
          <w:trHeight w:val="20"/>
        </w:trPr>
        <w:tc>
          <w:tcPr>
            <w:tcW w:w="879" w:type="pct"/>
            <w:vMerge/>
          </w:tcPr>
          <w:p w14:paraId="0F5A0E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F593F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Последовательность и содержание настройки токарных станков</w:t>
            </w:r>
          </w:p>
        </w:tc>
      </w:tr>
      <w:tr w:rsidR="00B65312" w:rsidRPr="00B65312" w14:paraId="284D3F28" w14:textId="77777777" w:rsidTr="00C672C8">
        <w:trPr>
          <w:trHeight w:val="20"/>
        </w:trPr>
        <w:tc>
          <w:tcPr>
            <w:tcW w:w="879" w:type="pct"/>
            <w:vMerge/>
          </w:tcPr>
          <w:p w14:paraId="1B0C46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09995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линейных размеров до 6‑го квалитета</w:t>
            </w:r>
          </w:p>
        </w:tc>
      </w:tr>
      <w:tr w:rsidR="00B65312" w:rsidRPr="00B65312" w14:paraId="26497F91" w14:textId="77777777" w:rsidTr="00C672C8">
        <w:trPr>
          <w:trHeight w:val="20"/>
        </w:trPr>
        <w:tc>
          <w:tcPr>
            <w:tcW w:w="879" w:type="pct"/>
            <w:vMerge/>
          </w:tcPr>
          <w:p w14:paraId="367CA81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4A3E6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угловых размеров до 5‑й степени точности</w:t>
            </w:r>
          </w:p>
        </w:tc>
      </w:tr>
      <w:tr w:rsidR="00B65312" w:rsidRPr="00B65312" w14:paraId="33580526" w14:textId="77777777" w:rsidTr="00C672C8">
        <w:trPr>
          <w:trHeight w:val="20"/>
        </w:trPr>
        <w:tc>
          <w:tcPr>
            <w:tcW w:w="879" w:type="pct"/>
            <w:vMerge/>
          </w:tcPr>
          <w:p w14:paraId="6CAF985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744A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шероховатости обработанных поверхностей до Ra 0,8 мкм</w:t>
            </w:r>
          </w:p>
        </w:tc>
      </w:tr>
      <w:tr w:rsidR="00B65312" w:rsidRPr="00B65312" w14:paraId="26F1B189" w14:textId="77777777" w:rsidTr="00C672C8">
        <w:trPr>
          <w:trHeight w:val="20"/>
        </w:trPr>
        <w:tc>
          <w:tcPr>
            <w:tcW w:w="879" w:type="pct"/>
            <w:vMerge/>
          </w:tcPr>
          <w:p w14:paraId="52CA5C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4E17B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формы поверхностей до 7‑й степени точности</w:t>
            </w:r>
          </w:p>
        </w:tc>
      </w:tr>
      <w:tr w:rsidR="00B65312" w:rsidRPr="00B65312" w14:paraId="337CA2DA" w14:textId="77777777" w:rsidTr="00C672C8">
        <w:trPr>
          <w:trHeight w:val="20"/>
        </w:trPr>
        <w:tc>
          <w:tcPr>
            <w:tcW w:w="879" w:type="pct"/>
            <w:vMerge/>
          </w:tcPr>
          <w:p w14:paraId="2134A29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B4F7D0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взаимного расположения поверхностей до 7‑й степени точности</w:t>
            </w:r>
          </w:p>
        </w:tc>
      </w:tr>
      <w:tr w:rsidR="00B65312" w:rsidRPr="00B65312" w14:paraId="43C0C449" w14:textId="77777777" w:rsidTr="00C672C8">
        <w:trPr>
          <w:trHeight w:val="20"/>
        </w:trPr>
        <w:tc>
          <w:tcPr>
            <w:tcW w:w="879" w:type="pct"/>
            <w:vMerge/>
          </w:tcPr>
          <w:p w14:paraId="4F80644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93E4E4" w14:textId="3B1381C1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геометрии и тригонометрии</w:t>
            </w:r>
          </w:p>
        </w:tc>
      </w:tr>
      <w:tr w:rsidR="00B65312" w:rsidRPr="00B65312" w14:paraId="6A12D7C9" w14:textId="77777777" w:rsidTr="00C672C8">
        <w:trPr>
          <w:trHeight w:val="20"/>
        </w:trPr>
        <w:tc>
          <w:tcPr>
            <w:tcW w:w="879" w:type="pct"/>
            <w:vMerge/>
          </w:tcPr>
          <w:p w14:paraId="55370C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F967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087DF716" w14:textId="77777777" w:rsidTr="00C672C8">
        <w:trPr>
          <w:trHeight w:val="20"/>
        </w:trPr>
        <w:tc>
          <w:tcPr>
            <w:tcW w:w="879" w:type="pct"/>
            <w:vMerge/>
          </w:tcPr>
          <w:p w14:paraId="6FED2A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9508C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Методика расчета режимов резания при обработке заготовок на токарных станках</w:t>
            </w:r>
          </w:p>
        </w:tc>
      </w:tr>
      <w:tr w:rsidR="00B65312" w:rsidRPr="00B65312" w14:paraId="01DC7129" w14:textId="77777777" w:rsidTr="00C672C8">
        <w:trPr>
          <w:trHeight w:val="20"/>
        </w:trPr>
        <w:tc>
          <w:tcPr>
            <w:tcW w:w="879" w:type="pct"/>
            <w:vMerge/>
          </w:tcPr>
          <w:p w14:paraId="637CBD2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371DA9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Специализированные калькуляторы параметров режимов резания: основные возможности и порядок работы</w:t>
            </w:r>
          </w:p>
        </w:tc>
      </w:tr>
      <w:tr w:rsidR="00B65312" w:rsidRPr="00B65312" w14:paraId="74B635B9" w14:textId="77777777" w:rsidTr="00C672C8">
        <w:trPr>
          <w:trHeight w:val="20"/>
        </w:trPr>
        <w:tc>
          <w:tcPr>
            <w:tcW w:w="879" w:type="pct"/>
          </w:tcPr>
          <w:p w14:paraId="00EDE7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14:paraId="41CD1B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D38025B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F122F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3.4.2. Трудовая функция</w:t>
      </w:r>
    </w:p>
    <w:p w14:paraId="1529669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1"/>
        <w:gridCol w:w="552"/>
        <w:gridCol w:w="876"/>
        <w:gridCol w:w="1447"/>
        <w:gridCol w:w="336"/>
      </w:tblGrid>
      <w:tr w:rsidR="00B65312" w:rsidRPr="00B65312" w14:paraId="500910BF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51C70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D7AB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универсальном токарном станке с ручным управлением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6A6FD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05F8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/02.4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6D4CC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84C6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06D441BD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1A86A575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7EA94A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1D56805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перед обработкой и снятие готовой детали после обработки на токарном станке при выполнении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1143F78" w14:textId="77777777" w:rsidTr="00C672C8">
        <w:trPr>
          <w:trHeight w:val="20"/>
        </w:trPr>
        <w:tc>
          <w:tcPr>
            <w:tcW w:w="879" w:type="pct"/>
            <w:vMerge/>
          </w:tcPr>
          <w:p w14:paraId="3A864C2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D2435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цилиндрических и фасонных поверхностей заготовки с точностью линейных размеров до 6‑го квалитета, формы и взаимного расположения поверхностей до 7‑й степени, шероховатостью обработанных поверхностей до Ra 0,8 мкм на токарном станке</w:t>
            </w:r>
          </w:p>
        </w:tc>
      </w:tr>
      <w:tr w:rsidR="00B65312" w:rsidRPr="00B65312" w14:paraId="0862B1F5" w14:textId="77777777" w:rsidTr="00C672C8">
        <w:trPr>
          <w:trHeight w:val="20"/>
        </w:trPr>
        <w:tc>
          <w:tcPr>
            <w:tcW w:w="879" w:type="pct"/>
            <w:vMerge/>
          </w:tcPr>
          <w:p w14:paraId="00D388D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35FE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конических поверхностей заготовки с точностью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48D91D0" w14:textId="77777777" w:rsidTr="00C672C8">
        <w:trPr>
          <w:trHeight w:val="20"/>
        </w:trPr>
        <w:tc>
          <w:tcPr>
            <w:tcW w:w="879" w:type="pct"/>
            <w:vMerge/>
          </w:tcPr>
          <w:p w14:paraId="4D51C23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93C8D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резьбовых поверхностей с точностью до 5‑й степени с шероховатостью до Ra 0,8 мкм на токарном станке</w:t>
            </w:r>
          </w:p>
        </w:tc>
      </w:tr>
      <w:tr w:rsidR="00B65312" w:rsidRPr="00B65312" w14:paraId="567A857F" w14:textId="77777777" w:rsidTr="00C672C8">
        <w:trPr>
          <w:trHeight w:val="20"/>
        </w:trPr>
        <w:tc>
          <w:tcPr>
            <w:tcW w:w="879" w:type="pct"/>
            <w:vMerge/>
          </w:tcPr>
          <w:p w14:paraId="061FB60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95E4E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поверхностей червяков червячных передач с точностью до 8‑й степени с шероховатостью до Ra 0,8 мкм на токарном станке</w:t>
            </w:r>
          </w:p>
        </w:tc>
      </w:tr>
      <w:tr w:rsidR="00B65312" w:rsidRPr="00B65312" w14:paraId="4BE64DDE" w14:textId="77777777" w:rsidTr="00C672C8">
        <w:trPr>
          <w:trHeight w:val="20"/>
        </w:trPr>
        <w:tc>
          <w:tcPr>
            <w:tcW w:w="879" w:type="pct"/>
            <w:vMerge/>
          </w:tcPr>
          <w:p w14:paraId="3560395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784C7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и организационное обслуживание токарного станка и рабочего места при выполнении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16BAF580" w14:textId="77777777" w:rsidTr="00C672C8">
        <w:trPr>
          <w:trHeight w:val="20"/>
        </w:trPr>
        <w:tc>
          <w:tcPr>
            <w:tcW w:w="879" w:type="pct"/>
            <w:vMerge/>
          </w:tcPr>
          <w:p w14:paraId="5D462BB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08052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Замена изношенных режущих инструментов и (или) режущих пластин металлорежущих инструментов со сменными режущими пластинами на токарном станке при выполнении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0501077" w14:textId="77777777" w:rsidTr="00C672C8">
        <w:trPr>
          <w:trHeight w:val="20"/>
        </w:trPr>
        <w:tc>
          <w:tcPr>
            <w:tcW w:w="879" w:type="pct"/>
            <w:vMerge/>
          </w:tcPr>
          <w:p w14:paraId="1D68EFC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C3EC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Поддержание технического состояния приспособлений на токарном станке при выполнении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A605F74" w14:textId="77777777" w:rsidTr="00C672C8">
        <w:trPr>
          <w:trHeight w:val="20"/>
        </w:trPr>
        <w:tc>
          <w:tcPr>
            <w:tcW w:w="879" w:type="pct"/>
            <w:vMerge/>
          </w:tcPr>
          <w:p w14:paraId="5A948D2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FF80EE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Поднастройка токарного станка в процессе работы при выполнении технологической операции по изготовлению деталей с точностью линейных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</w:t>
            </w:r>
          </w:p>
        </w:tc>
      </w:tr>
      <w:tr w:rsidR="00B65312" w:rsidRPr="00B65312" w14:paraId="617BF314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E3AAD1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4121" w:type="pct"/>
          </w:tcPr>
          <w:p w14:paraId="4C0E73C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Базировать заготовки в приспособлениях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7020A0BC" w14:textId="77777777" w:rsidTr="00C672C8">
        <w:trPr>
          <w:trHeight w:val="20"/>
        </w:trPr>
        <w:tc>
          <w:tcPr>
            <w:tcW w:w="879" w:type="pct"/>
            <w:vMerge/>
          </w:tcPr>
          <w:p w14:paraId="6B292E0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D825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0,1 % от характерного размера, но не менее 0,01 мм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DAEDE58" w14:textId="77777777" w:rsidTr="00C672C8">
        <w:trPr>
          <w:trHeight w:val="20"/>
        </w:trPr>
        <w:tc>
          <w:tcPr>
            <w:tcW w:w="879" w:type="pct"/>
            <w:vMerge/>
          </w:tcPr>
          <w:p w14:paraId="2EC339D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8EDC8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522628A" w14:textId="77777777" w:rsidTr="00C672C8">
        <w:trPr>
          <w:trHeight w:val="20"/>
        </w:trPr>
        <w:tc>
          <w:tcPr>
            <w:tcW w:w="879" w:type="pct"/>
            <w:vMerge/>
          </w:tcPr>
          <w:p w14:paraId="08948B6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5B468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грузоподъемные механизмы (при работе с заготовками массой более 16 кг)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1BADB71E" w14:textId="77777777" w:rsidTr="00C672C8">
        <w:trPr>
          <w:trHeight w:val="20"/>
        </w:trPr>
        <w:tc>
          <w:tcPr>
            <w:tcW w:w="879" w:type="pct"/>
            <w:vMerge/>
          </w:tcPr>
          <w:p w14:paraId="032B201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7B42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схемы строповки заготовок массой более 16 кг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75EFB85E" w14:textId="77777777" w:rsidTr="00C672C8">
        <w:trPr>
          <w:trHeight w:val="20"/>
        </w:trPr>
        <w:tc>
          <w:tcPr>
            <w:tcW w:w="879" w:type="pct"/>
            <w:vMerge/>
          </w:tcPr>
          <w:p w14:paraId="7256AF6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293AA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грузоподъемных механизмов перед установкой заготовок массой более 16 кг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3FB7ADB9" w14:textId="77777777" w:rsidTr="00C672C8">
        <w:trPr>
          <w:trHeight w:val="20"/>
        </w:trPr>
        <w:tc>
          <w:tcPr>
            <w:tcW w:w="879" w:type="pct"/>
            <w:vMerge/>
          </w:tcPr>
          <w:p w14:paraId="0880F3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16B2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659AE825" w14:textId="77777777" w:rsidTr="00C672C8">
        <w:trPr>
          <w:trHeight w:val="20"/>
        </w:trPr>
        <w:tc>
          <w:tcPr>
            <w:tcW w:w="879" w:type="pct"/>
            <w:vMerge/>
          </w:tcPr>
          <w:p w14:paraId="0490787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6B049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14E02E97" w14:textId="77777777" w:rsidTr="00C672C8">
        <w:trPr>
          <w:trHeight w:val="20"/>
        </w:trPr>
        <w:tc>
          <w:tcPr>
            <w:tcW w:w="879" w:type="pct"/>
            <w:vMerge/>
          </w:tcPr>
          <w:p w14:paraId="02C8B97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980FFB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36E2D6EC" w14:textId="77777777" w:rsidTr="00C672C8">
        <w:trPr>
          <w:trHeight w:val="20"/>
        </w:trPr>
        <w:tc>
          <w:tcPr>
            <w:tcW w:w="879" w:type="pct"/>
            <w:vMerge/>
          </w:tcPr>
          <w:p w14:paraId="7768060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BD57E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3DD7C61F" w14:textId="77777777" w:rsidTr="00C672C8">
        <w:trPr>
          <w:trHeight w:val="20"/>
        </w:trPr>
        <w:tc>
          <w:tcPr>
            <w:tcW w:w="879" w:type="pct"/>
            <w:vMerge/>
          </w:tcPr>
          <w:p w14:paraId="375BDBA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0646D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889D478" w14:textId="77777777" w:rsidTr="00C672C8">
        <w:trPr>
          <w:trHeight w:val="20"/>
        </w:trPr>
        <w:tc>
          <w:tcPr>
            <w:tcW w:w="879" w:type="pct"/>
            <w:vMerge/>
          </w:tcPr>
          <w:p w14:paraId="19D8795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0B2DB0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Контролировать наличие и состояние смазочно-охлаждающих технологических средств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обработанных поверхностей до Ra 0,8 мкм</w:t>
            </w:r>
          </w:p>
        </w:tc>
      </w:tr>
      <w:tr w:rsidR="00B65312" w:rsidRPr="00B65312" w14:paraId="15A0A7D4" w14:textId="77777777" w:rsidTr="00C672C8">
        <w:trPr>
          <w:trHeight w:val="20"/>
        </w:trPr>
        <w:tc>
          <w:tcPr>
            <w:tcW w:w="879" w:type="pct"/>
            <w:vMerge/>
          </w:tcPr>
          <w:p w14:paraId="2AA8BE2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93F8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6265A2D2" w14:textId="77777777" w:rsidTr="00C672C8">
        <w:trPr>
          <w:trHeight w:val="20"/>
        </w:trPr>
        <w:tc>
          <w:tcPr>
            <w:tcW w:w="879" w:type="pct"/>
            <w:vMerge/>
          </w:tcPr>
          <w:p w14:paraId="4F5328F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5741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режимы резания для токарных станков при обработке поверхностей заготовок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1E316CD3" w14:textId="77777777" w:rsidTr="00C672C8">
        <w:trPr>
          <w:trHeight w:val="20"/>
        </w:trPr>
        <w:tc>
          <w:tcPr>
            <w:tcW w:w="879" w:type="pct"/>
            <w:vMerge/>
          </w:tcPr>
          <w:p w14:paraId="70243BD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919648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смазочно-охлаждающие технологические средства при обработке заготовок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291EDE9" w14:textId="77777777" w:rsidTr="00C672C8">
        <w:trPr>
          <w:trHeight w:val="20"/>
        </w:trPr>
        <w:tc>
          <w:tcPr>
            <w:tcW w:w="879" w:type="pct"/>
            <w:vMerge/>
          </w:tcPr>
          <w:p w14:paraId="6928AAD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82E48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работе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CB3F5BA" w14:textId="77777777" w:rsidTr="00C672C8">
        <w:trPr>
          <w:trHeight w:val="20"/>
        </w:trPr>
        <w:tc>
          <w:tcPr>
            <w:tcW w:w="879" w:type="pct"/>
            <w:vMerge/>
          </w:tcPr>
          <w:p w14:paraId="3360C7E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2E1D4F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очистку токарных станков от пыли, стружки, масляных пятен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1870FA00" w14:textId="77777777" w:rsidTr="00C672C8">
        <w:trPr>
          <w:trHeight w:val="20"/>
        </w:trPr>
        <w:tc>
          <w:tcPr>
            <w:tcW w:w="879" w:type="pct"/>
            <w:vMerge/>
          </w:tcPr>
          <w:p w14:paraId="2EE6AC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284B7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смазку рабочих органов токарных станков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2E52990E" w14:textId="77777777" w:rsidTr="00C672C8">
        <w:trPr>
          <w:trHeight w:val="20"/>
        </w:trPr>
        <w:tc>
          <w:tcPr>
            <w:tcW w:w="879" w:type="pct"/>
            <w:vMerge/>
          </w:tcPr>
          <w:p w14:paraId="413383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3B4F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регламентные работы по техническому обслуживанию токарных станков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5B2AD8A1" w14:textId="77777777" w:rsidTr="00C672C8">
        <w:trPr>
          <w:trHeight w:val="20"/>
        </w:trPr>
        <w:tc>
          <w:tcPr>
            <w:tcW w:w="879" w:type="pct"/>
            <w:vMerge/>
          </w:tcPr>
          <w:p w14:paraId="31C670D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E4089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 на токарных станках</w:t>
            </w:r>
          </w:p>
        </w:tc>
      </w:tr>
      <w:tr w:rsidR="00B65312" w:rsidRPr="00B65312" w14:paraId="3307583B" w14:textId="77777777" w:rsidTr="00C672C8">
        <w:trPr>
          <w:trHeight w:val="20"/>
        </w:trPr>
        <w:tc>
          <w:tcPr>
            <w:tcW w:w="879" w:type="pct"/>
            <w:vMerge/>
          </w:tcPr>
          <w:p w14:paraId="15C58CC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B6848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металлорежущих инструментов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6336BEBE" w14:textId="77777777" w:rsidTr="00C672C8">
        <w:trPr>
          <w:trHeight w:val="20"/>
        </w:trPr>
        <w:tc>
          <w:tcPr>
            <w:tcW w:w="879" w:type="pct"/>
            <w:vMerge/>
          </w:tcPr>
          <w:p w14:paraId="3BD0AED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CF6A8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степень износа металлорежущих инструментов на токарных станках и момент затупления инструментов по внешним признакам при выполнении технологических операций по изготовлению деталей с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AFB69E3" w14:textId="77777777" w:rsidTr="00C672C8">
        <w:trPr>
          <w:trHeight w:val="20"/>
        </w:trPr>
        <w:tc>
          <w:tcPr>
            <w:tcW w:w="879" w:type="pct"/>
            <w:vMerge/>
          </w:tcPr>
          <w:p w14:paraId="464068F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07EC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металлорежущие инструменты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7948B67C" w14:textId="77777777" w:rsidTr="00C672C8">
        <w:trPr>
          <w:trHeight w:val="20"/>
        </w:trPr>
        <w:tc>
          <w:tcPr>
            <w:tcW w:w="879" w:type="pct"/>
            <w:vMerge/>
          </w:tcPr>
          <w:p w14:paraId="5A19FB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1D2A67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режущие пластины инструментов со сменными режущими пластинами, используемых на токарных станках,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05571E06" w14:textId="77777777" w:rsidTr="00C672C8">
        <w:trPr>
          <w:trHeight w:val="20"/>
        </w:trPr>
        <w:tc>
          <w:tcPr>
            <w:tcW w:w="879" w:type="pct"/>
            <w:vMerge/>
          </w:tcPr>
          <w:p w14:paraId="758DA7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4DE5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приспособлений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0DD9DC8" w14:textId="77777777" w:rsidTr="00C672C8">
        <w:trPr>
          <w:trHeight w:val="20"/>
        </w:trPr>
        <w:tc>
          <w:tcPr>
            <w:tcW w:w="879" w:type="pct"/>
            <w:vMerge/>
          </w:tcPr>
          <w:p w14:paraId="7A278AA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FFAEB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установочных элементов приспособлений на токарных станках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77E13EFB" w14:textId="77777777" w:rsidTr="00C672C8">
        <w:trPr>
          <w:trHeight w:val="20"/>
        </w:trPr>
        <w:tc>
          <w:tcPr>
            <w:tcW w:w="879" w:type="pct"/>
            <w:vMerge/>
          </w:tcPr>
          <w:p w14:paraId="10FAE79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9233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техническое обслуживание приспособлений токарных станков при выполнении технологических операций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66F6163" w14:textId="77777777" w:rsidTr="00C672C8">
        <w:trPr>
          <w:trHeight w:val="20"/>
        </w:trPr>
        <w:tc>
          <w:tcPr>
            <w:tcW w:w="879" w:type="pct"/>
            <w:vMerge/>
          </w:tcPr>
          <w:p w14:paraId="173A2D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DF90C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положение рабочих органов токарных станков при отклонении параметров выполняемой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4E36541D" w14:textId="77777777" w:rsidTr="00C672C8">
        <w:trPr>
          <w:trHeight w:val="20"/>
        </w:trPr>
        <w:tc>
          <w:tcPr>
            <w:tcW w:w="879" w:type="pct"/>
            <w:vMerge/>
          </w:tcPr>
          <w:p w14:paraId="39F7EA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6E870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режимы резания на токарных станках при отклонении параметров выполняемой технологической операции по изготовлению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3D4B849A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545C53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30AB78F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заготовок на токарных станках</w:t>
            </w:r>
          </w:p>
        </w:tc>
      </w:tr>
      <w:tr w:rsidR="00B65312" w:rsidRPr="00B65312" w14:paraId="152C0B5C" w14:textId="77777777" w:rsidTr="00C672C8">
        <w:trPr>
          <w:trHeight w:val="20"/>
        </w:trPr>
        <w:tc>
          <w:tcPr>
            <w:tcW w:w="879" w:type="pct"/>
            <w:vMerge/>
          </w:tcPr>
          <w:p w14:paraId="152AD3A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05662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выверки заготовок на токарных станках</w:t>
            </w:r>
          </w:p>
        </w:tc>
      </w:tr>
      <w:tr w:rsidR="00B65312" w:rsidRPr="00B65312" w14:paraId="7FFD32C4" w14:textId="77777777" w:rsidTr="00C672C8">
        <w:trPr>
          <w:trHeight w:val="20"/>
        </w:trPr>
        <w:tc>
          <w:tcPr>
            <w:tcW w:w="879" w:type="pct"/>
            <w:vMerge/>
          </w:tcPr>
          <w:p w14:paraId="55BC763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0F82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закрепления заготовок на токарных станках</w:t>
            </w:r>
          </w:p>
        </w:tc>
      </w:tr>
      <w:tr w:rsidR="00B65312" w:rsidRPr="00B65312" w14:paraId="45CFB40B" w14:textId="77777777" w:rsidTr="00C672C8">
        <w:trPr>
          <w:trHeight w:val="20"/>
        </w:trPr>
        <w:tc>
          <w:tcPr>
            <w:tcW w:w="879" w:type="pct"/>
            <w:vMerge/>
          </w:tcPr>
          <w:p w14:paraId="2F9187A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D0F0F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строповки грузов</w:t>
            </w:r>
          </w:p>
        </w:tc>
      </w:tr>
      <w:tr w:rsidR="00B65312" w:rsidRPr="00B65312" w14:paraId="700D5B37" w14:textId="77777777" w:rsidTr="00C672C8">
        <w:trPr>
          <w:trHeight w:val="20"/>
        </w:trPr>
        <w:tc>
          <w:tcPr>
            <w:tcW w:w="879" w:type="pct"/>
            <w:vMerge/>
          </w:tcPr>
          <w:p w14:paraId="4C3AF61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00BAD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строповки и перемещения грузов</w:t>
            </w:r>
          </w:p>
        </w:tc>
      </w:tr>
      <w:tr w:rsidR="00B65312" w:rsidRPr="00B65312" w14:paraId="621DCF4B" w14:textId="77777777" w:rsidTr="00C672C8">
        <w:trPr>
          <w:trHeight w:val="20"/>
        </w:trPr>
        <w:tc>
          <w:tcPr>
            <w:tcW w:w="879" w:type="pct"/>
            <w:vMerge/>
          </w:tcPr>
          <w:p w14:paraId="4B71504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20B07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знаковой сигнализации при работе с машинистом крана</w:t>
            </w:r>
          </w:p>
        </w:tc>
      </w:tr>
      <w:tr w:rsidR="00B65312" w:rsidRPr="00B65312" w14:paraId="6741A4AE" w14:textId="77777777" w:rsidTr="00C672C8">
        <w:trPr>
          <w:trHeight w:val="20"/>
        </w:trPr>
        <w:tc>
          <w:tcPr>
            <w:tcW w:w="879" w:type="pct"/>
            <w:vMerge/>
          </w:tcPr>
          <w:p w14:paraId="2CA64D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04B934" w14:textId="7665A4E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6A163CFD" w14:textId="77777777" w:rsidTr="00C672C8">
        <w:trPr>
          <w:trHeight w:val="20"/>
        </w:trPr>
        <w:tc>
          <w:tcPr>
            <w:tcW w:w="879" w:type="pct"/>
            <w:vMerge/>
          </w:tcPr>
          <w:p w14:paraId="5C57882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50FCC1D" w14:textId="3473F8F3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71CF1481" w14:textId="77777777" w:rsidTr="00C672C8">
        <w:trPr>
          <w:trHeight w:val="20"/>
        </w:trPr>
        <w:tc>
          <w:tcPr>
            <w:tcW w:w="879" w:type="pct"/>
            <w:vMerge/>
          </w:tcPr>
          <w:p w14:paraId="722EA88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04FF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5B823428" w14:textId="77777777" w:rsidTr="00C672C8">
        <w:trPr>
          <w:trHeight w:val="20"/>
        </w:trPr>
        <w:tc>
          <w:tcPr>
            <w:tcW w:w="879" w:type="pct"/>
            <w:vMerge/>
          </w:tcPr>
          <w:p w14:paraId="30529D5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C6AE28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119EFCD8" w14:textId="77777777" w:rsidTr="00C672C8">
        <w:trPr>
          <w:trHeight w:val="20"/>
        </w:trPr>
        <w:tc>
          <w:tcPr>
            <w:tcW w:w="879" w:type="pct"/>
            <w:vMerge/>
          </w:tcPr>
          <w:p w14:paraId="2D17C2F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9F4ECF" w14:textId="6022639C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15641CB9" w14:textId="77777777" w:rsidTr="00C672C8">
        <w:trPr>
          <w:trHeight w:val="20"/>
        </w:trPr>
        <w:tc>
          <w:tcPr>
            <w:tcW w:w="879" w:type="pct"/>
            <w:vMerge/>
          </w:tcPr>
          <w:p w14:paraId="1B56B3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2959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2EDE6261" w14:textId="77777777" w:rsidTr="00C672C8">
        <w:trPr>
          <w:trHeight w:val="20"/>
        </w:trPr>
        <w:tc>
          <w:tcPr>
            <w:tcW w:w="879" w:type="pct"/>
            <w:vMerge/>
          </w:tcPr>
          <w:p w14:paraId="3CAEAB1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3E7636F" w14:textId="22542FA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0B561E01" w14:textId="77777777" w:rsidTr="00C672C8">
        <w:trPr>
          <w:trHeight w:val="20"/>
        </w:trPr>
        <w:tc>
          <w:tcPr>
            <w:tcW w:w="879" w:type="pct"/>
            <w:vMerge/>
          </w:tcPr>
          <w:p w14:paraId="247100E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3C535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17C844C1" w14:textId="77777777" w:rsidTr="00C672C8">
        <w:trPr>
          <w:trHeight w:val="20"/>
        </w:trPr>
        <w:tc>
          <w:tcPr>
            <w:tcW w:w="879" w:type="pct"/>
            <w:vMerge/>
          </w:tcPr>
          <w:p w14:paraId="01C9C7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4F0DFD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2F899247" w14:textId="77777777" w:rsidTr="00C672C8">
        <w:trPr>
          <w:trHeight w:val="20"/>
        </w:trPr>
        <w:tc>
          <w:tcPr>
            <w:tcW w:w="879" w:type="pct"/>
            <w:vMerge/>
          </w:tcPr>
          <w:p w14:paraId="79025E1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E0076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4E53DCFF" w14:textId="77777777" w:rsidTr="00C672C8">
        <w:trPr>
          <w:trHeight w:val="20"/>
        </w:trPr>
        <w:tc>
          <w:tcPr>
            <w:tcW w:w="879" w:type="pct"/>
            <w:vMerge/>
          </w:tcPr>
          <w:p w14:paraId="4BBD71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DC1C9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68E52D4D" w14:textId="77777777" w:rsidTr="00C672C8">
        <w:trPr>
          <w:trHeight w:val="20"/>
        </w:trPr>
        <w:tc>
          <w:tcPr>
            <w:tcW w:w="879" w:type="pct"/>
            <w:vMerge/>
          </w:tcPr>
          <w:p w14:paraId="0251F68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6C903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347AA0C7" w14:textId="77777777" w:rsidTr="00C672C8">
        <w:trPr>
          <w:trHeight w:val="20"/>
        </w:trPr>
        <w:tc>
          <w:tcPr>
            <w:tcW w:w="879" w:type="pct"/>
            <w:vMerge/>
          </w:tcPr>
          <w:p w14:paraId="3B07D0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E8867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6B02CF66" w14:textId="77777777" w:rsidTr="00C672C8">
        <w:trPr>
          <w:trHeight w:val="20"/>
        </w:trPr>
        <w:tc>
          <w:tcPr>
            <w:tcW w:w="879" w:type="pct"/>
            <w:vMerge/>
          </w:tcPr>
          <w:p w14:paraId="5F76B23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9F72C5" w14:textId="12B4637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032B3A99" w14:textId="77777777" w:rsidTr="00C672C8">
        <w:trPr>
          <w:trHeight w:val="20"/>
        </w:trPr>
        <w:tc>
          <w:tcPr>
            <w:tcW w:w="879" w:type="pct"/>
            <w:vMerge/>
          </w:tcPr>
          <w:p w14:paraId="65DB621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4F8EE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Смазочно-охлаждающие технологические средства: виды, назначение, свойства, составы и способы применения</w:t>
            </w:r>
          </w:p>
        </w:tc>
      </w:tr>
      <w:tr w:rsidR="00B65312" w:rsidRPr="00B65312" w14:paraId="6983057F" w14:textId="77777777" w:rsidTr="00C672C8">
        <w:trPr>
          <w:trHeight w:val="20"/>
        </w:trPr>
        <w:tc>
          <w:tcPr>
            <w:tcW w:w="879" w:type="pct"/>
            <w:vMerge/>
          </w:tcPr>
          <w:p w14:paraId="2C73B5E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16533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0F68AE5F" w14:textId="77777777" w:rsidTr="00C672C8">
        <w:trPr>
          <w:trHeight w:val="20"/>
        </w:trPr>
        <w:tc>
          <w:tcPr>
            <w:tcW w:w="879" w:type="pct"/>
            <w:vMerge/>
          </w:tcPr>
          <w:p w14:paraId="6276D30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8B3B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обработки типовых поверхностей на токарных станках</w:t>
            </w:r>
          </w:p>
        </w:tc>
      </w:tr>
      <w:tr w:rsidR="00B65312" w:rsidRPr="00B65312" w14:paraId="5B931A68" w14:textId="77777777" w:rsidTr="00C672C8">
        <w:trPr>
          <w:trHeight w:val="20"/>
        </w:trPr>
        <w:tc>
          <w:tcPr>
            <w:tcW w:w="879" w:type="pct"/>
            <w:vMerge/>
          </w:tcPr>
          <w:p w14:paraId="3DF6214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6714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3BEE751F" w14:textId="77777777" w:rsidTr="00C672C8">
        <w:trPr>
          <w:trHeight w:val="20"/>
        </w:trPr>
        <w:tc>
          <w:tcPr>
            <w:tcW w:w="879" w:type="pct"/>
            <w:vMerge/>
          </w:tcPr>
          <w:p w14:paraId="3568E4C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1D1D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6EFE9346" w14:textId="77777777" w:rsidTr="00C672C8">
        <w:trPr>
          <w:trHeight w:val="20"/>
        </w:trPr>
        <w:tc>
          <w:tcPr>
            <w:tcW w:w="879" w:type="pct"/>
            <w:vMerge/>
          </w:tcPr>
          <w:p w14:paraId="461004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F7ED0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33E664CD" w14:textId="77777777" w:rsidTr="00C672C8">
        <w:trPr>
          <w:trHeight w:val="20"/>
        </w:trPr>
        <w:tc>
          <w:tcPr>
            <w:tcW w:w="879" w:type="pct"/>
            <w:vMerge/>
          </w:tcPr>
          <w:p w14:paraId="3764C74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3D1F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технического обслуживания токарных станков</w:t>
            </w:r>
          </w:p>
        </w:tc>
      </w:tr>
      <w:tr w:rsidR="00B65312" w:rsidRPr="00B65312" w14:paraId="6FD0FB06" w14:textId="77777777" w:rsidTr="00C672C8">
        <w:trPr>
          <w:trHeight w:val="20"/>
        </w:trPr>
        <w:tc>
          <w:tcPr>
            <w:tcW w:w="879" w:type="pct"/>
            <w:vMerge/>
          </w:tcPr>
          <w:p w14:paraId="28B5DD2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F2AC8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7C8ECA38" w14:textId="77777777" w:rsidTr="00C672C8">
        <w:trPr>
          <w:trHeight w:val="20"/>
        </w:trPr>
        <w:tc>
          <w:tcPr>
            <w:tcW w:w="879" w:type="pct"/>
            <w:vMerge/>
          </w:tcPr>
          <w:p w14:paraId="3F3B026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D8E32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и содержание регламентных работ по техническому обслуживанию токарных станков</w:t>
            </w:r>
          </w:p>
        </w:tc>
      </w:tr>
      <w:tr w:rsidR="00B65312" w:rsidRPr="00B65312" w14:paraId="35932803" w14:textId="77777777" w:rsidTr="00C672C8">
        <w:trPr>
          <w:trHeight w:val="20"/>
        </w:trPr>
        <w:tc>
          <w:tcPr>
            <w:tcW w:w="879" w:type="pct"/>
            <w:vMerge/>
          </w:tcPr>
          <w:p w14:paraId="0CF0C70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0EF9D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очистки токарных станков от пыли, стружки, масляных пятен</w:t>
            </w:r>
          </w:p>
        </w:tc>
      </w:tr>
      <w:tr w:rsidR="00B65312" w:rsidRPr="00B65312" w14:paraId="6240FD6B" w14:textId="77777777" w:rsidTr="00C672C8">
        <w:trPr>
          <w:trHeight w:val="20"/>
        </w:trPr>
        <w:tc>
          <w:tcPr>
            <w:tcW w:w="879" w:type="pct"/>
            <w:vMerge/>
          </w:tcPr>
          <w:p w14:paraId="6972C77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5A176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смазки токарных станков</w:t>
            </w:r>
          </w:p>
        </w:tc>
      </w:tr>
      <w:tr w:rsidR="00B65312" w:rsidRPr="00B65312" w14:paraId="7F2D3C12" w14:textId="77777777" w:rsidTr="00C672C8">
        <w:trPr>
          <w:trHeight w:val="20"/>
        </w:trPr>
        <w:tc>
          <w:tcPr>
            <w:tcW w:w="879" w:type="pct"/>
            <w:vMerge/>
          </w:tcPr>
          <w:p w14:paraId="7246EFD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6B587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износа металлорежущих инструментов</w:t>
            </w:r>
          </w:p>
        </w:tc>
      </w:tr>
      <w:tr w:rsidR="00B65312" w:rsidRPr="00B65312" w14:paraId="22C3ED25" w14:textId="77777777" w:rsidTr="00C672C8">
        <w:trPr>
          <w:trHeight w:val="20"/>
        </w:trPr>
        <w:tc>
          <w:tcPr>
            <w:tcW w:w="879" w:type="pct"/>
            <w:vMerge/>
          </w:tcPr>
          <w:p w14:paraId="056667E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AC58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50E2CB2D" w14:textId="77777777" w:rsidTr="00C672C8">
        <w:trPr>
          <w:trHeight w:val="20"/>
        </w:trPr>
        <w:tc>
          <w:tcPr>
            <w:tcW w:w="879" w:type="pct"/>
            <w:vMerge/>
          </w:tcPr>
          <w:p w14:paraId="516D6B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B842A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5E36C550" w14:textId="77777777" w:rsidTr="00C672C8">
        <w:trPr>
          <w:trHeight w:val="20"/>
        </w:trPr>
        <w:tc>
          <w:tcPr>
            <w:tcW w:w="879" w:type="pct"/>
            <w:vMerge/>
          </w:tcPr>
          <w:p w14:paraId="27995F9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F48FA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41B6320A" w14:textId="77777777" w:rsidTr="00C672C8">
        <w:trPr>
          <w:trHeight w:val="20"/>
        </w:trPr>
        <w:tc>
          <w:tcPr>
            <w:tcW w:w="879" w:type="pct"/>
            <w:vMerge/>
          </w:tcPr>
          <w:p w14:paraId="763C86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F706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металлорежущих инструментов: основные возможности и порядок работы</w:t>
            </w:r>
          </w:p>
        </w:tc>
      </w:tr>
      <w:tr w:rsidR="00B65312" w:rsidRPr="00B65312" w14:paraId="02ABF32D" w14:textId="77777777" w:rsidTr="00C672C8">
        <w:trPr>
          <w:trHeight w:val="20"/>
        </w:trPr>
        <w:tc>
          <w:tcPr>
            <w:tcW w:w="879" w:type="pct"/>
            <w:vMerge/>
          </w:tcPr>
          <w:p w14:paraId="05AA7D1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8E35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600E67FA" w14:textId="77777777" w:rsidTr="00C672C8">
        <w:trPr>
          <w:trHeight w:val="20"/>
        </w:trPr>
        <w:tc>
          <w:tcPr>
            <w:tcW w:w="879" w:type="pct"/>
            <w:vMerge/>
          </w:tcPr>
          <w:p w14:paraId="199CB3B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BA7D1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16F26CF5" w14:textId="77777777" w:rsidTr="00C672C8">
        <w:trPr>
          <w:trHeight w:val="20"/>
        </w:trPr>
        <w:tc>
          <w:tcPr>
            <w:tcW w:w="879" w:type="pct"/>
            <w:vMerge/>
          </w:tcPr>
          <w:p w14:paraId="23B7DA3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3BDF4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работ по техническому обслуживанию приспособлений на токарных станках</w:t>
            </w:r>
          </w:p>
        </w:tc>
      </w:tr>
      <w:tr w:rsidR="00B65312" w:rsidRPr="00B65312" w14:paraId="351D6E5E" w14:textId="77777777" w:rsidTr="00C672C8">
        <w:trPr>
          <w:trHeight w:val="20"/>
        </w:trPr>
        <w:tc>
          <w:tcPr>
            <w:tcW w:w="879" w:type="pct"/>
            <w:vMerge/>
          </w:tcPr>
          <w:p w14:paraId="6D4AC0A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CCC13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поднастройки токарных станков</w:t>
            </w:r>
          </w:p>
        </w:tc>
      </w:tr>
      <w:tr w:rsidR="00B65312" w:rsidRPr="00B65312" w14:paraId="7709EF6C" w14:textId="77777777" w:rsidTr="00C672C8">
        <w:trPr>
          <w:trHeight w:val="20"/>
        </w:trPr>
        <w:tc>
          <w:tcPr>
            <w:tcW w:w="879" w:type="pct"/>
          </w:tcPr>
          <w:p w14:paraId="451FCAA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6FADBB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53330788" w14:textId="77777777" w:rsid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EC4413" w14:textId="77777777" w:rsidR="00020543" w:rsidRPr="00B65312" w:rsidRDefault="00020543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4CBA3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3.4.3. Трудовая функция</w:t>
      </w:r>
    </w:p>
    <w:p w14:paraId="1DF52740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1"/>
        <w:gridCol w:w="552"/>
        <w:gridCol w:w="876"/>
        <w:gridCol w:w="1447"/>
        <w:gridCol w:w="336"/>
      </w:tblGrid>
      <w:tr w:rsidR="00B65312" w:rsidRPr="00B65312" w14:paraId="15083B7E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EF7F7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9E16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4A13B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2929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1E9F8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A840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77DF0BBD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336F64DF" w14:textId="77777777" w:rsidTr="00C672C8">
        <w:trPr>
          <w:trHeight w:val="20"/>
        </w:trPr>
        <w:tc>
          <w:tcPr>
            <w:tcW w:w="800" w:type="pct"/>
            <w:vMerge w:val="restart"/>
          </w:tcPr>
          <w:p w14:paraId="42D24F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200" w:type="pct"/>
          </w:tcPr>
          <w:p w14:paraId="1953805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измерений и (или) контроля детали с точностью линейных размеров до 6‑го квалитета, угловых размеров до 5‑й степени, формы и взаимного расположения поверхностей до 7‑й степени, шероховатостью обработанных поверхностей до Ra 0,8 мкм</w:t>
            </w:r>
          </w:p>
        </w:tc>
      </w:tr>
      <w:tr w:rsidR="00B65312" w:rsidRPr="00B65312" w14:paraId="6AAB30AD" w14:textId="77777777" w:rsidTr="00C672C8">
        <w:trPr>
          <w:trHeight w:val="20"/>
        </w:trPr>
        <w:tc>
          <w:tcPr>
            <w:tcW w:w="800" w:type="pct"/>
            <w:vMerge/>
          </w:tcPr>
          <w:p w14:paraId="537D7BA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0FFCA74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внешних дефектов поверхностей детали после обработки на токарных станках</w:t>
            </w:r>
          </w:p>
        </w:tc>
      </w:tr>
      <w:tr w:rsidR="00B65312" w:rsidRPr="00B65312" w14:paraId="5744A150" w14:textId="77777777" w:rsidTr="00C672C8">
        <w:trPr>
          <w:trHeight w:val="20"/>
        </w:trPr>
        <w:tc>
          <w:tcPr>
            <w:tcW w:w="800" w:type="pct"/>
            <w:vMerge/>
          </w:tcPr>
          <w:p w14:paraId="447758C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3195B4C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линейных размеров детали с точностью до 6‑го квалитета</w:t>
            </w:r>
          </w:p>
        </w:tc>
      </w:tr>
      <w:tr w:rsidR="00B65312" w:rsidRPr="00B65312" w14:paraId="5543C086" w14:textId="77777777" w:rsidTr="00C672C8">
        <w:trPr>
          <w:trHeight w:val="20"/>
        </w:trPr>
        <w:tc>
          <w:tcPr>
            <w:tcW w:w="800" w:type="pct"/>
            <w:vMerge/>
          </w:tcPr>
          <w:p w14:paraId="7EED594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72878D4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линейных размеров детали с точностью до 6‑го квалитета</w:t>
            </w:r>
          </w:p>
        </w:tc>
      </w:tr>
      <w:tr w:rsidR="00B65312" w:rsidRPr="00B65312" w14:paraId="2854216C" w14:textId="77777777" w:rsidTr="00C672C8">
        <w:trPr>
          <w:trHeight w:val="20"/>
        </w:trPr>
        <w:tc>
          <w:tcPr>
            <w:tcW w:w="800" w:type="pct"/>
            <w:vMerge/>
          </w:tcPr>
          <w:p w14:paraId="233DA58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0F04058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угловых размеров детали с точностью до 5‑й степени</w:t>
            </w:r>
          </w:p>
        </w:tc>
      </w:tr>
      <w:tr w:rsidR="00B65312" w:rsidRPr="00B65312" w14:paraId="3D16D55C" w14:textId="77777777" w:rsidTr="00C672C8">
        <w:trPr>
          <w:trHeight w:val="20"/>
        </w:trPr>
        <w:tc>
          <w:tcPr>
            <w:tcW w:w="800" w:type="pct"/>
            <w:vMerge/>
          </w:tcPr>
          <w:p w14:paraId="3E92F3D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26A258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угловых размеров детали с точностью до 5‑й степени</w:t>
            </w:r>
          </w:p>
        </w:tc>
      </w:tr>
      <w:tr w:rsidR="00B65312" w:rsidRPr="00B65312" w14:paraId="7EC70653" w14:textId="77777777" w:rsidTr="00C672C8">
        <w:trPr>
          <w:trHeight w:val="20"/>
        </w:trPr>
        <w:tc>
          <w:tcPr>
            <w:tcW w:w="800" w:type="pct"/>
            <w:vMerge/>
          </w:tcPr>
          <w:p w14:paraId="300410B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27017A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формы обработанных поверхностей детали с точностью до 7‑й степени</w:t>
            </w:r>
          </w:p>
        </w:tc>
      </w:tr>
      <w:tr w:rsidR="00B65312" w:rsidRPr="00B65312" w14:paraId="1F143D3F" w14:textId="77777777" w:rsidTr="00C672C8">
        <w:trPr>
          <w:trHeight w:val="20"/>
        </w:trPr>
        <w:tc>
          <w:tcPr>
            <w:tcW w:w="800" w:type="pct"/>
            <w:vMerge/>
          </w:tcPr>
          <w:p w14:paraId="344AAA9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2F7E65C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формы обработанных поверхностей детали с точностью до 7‑й степени</w:t>
            </w:r>
          </w:p>
        </w:tc>
      </w:tr>
      <w:tr w:rsidR="00B65312" w:rsidRPr="00B65312" w14:paraId="75F3ABBC" w14:textId="77777777" w:rsidTr="00C672C8">
        <w:trPr>
          <w:trHeight w:val="20"/>
        </w:trPr>
        <w:tc>
          <w:tcPr>
            <w:tcW w:w="800" w:type="pct"/>
            <w:vMerge/>
          </w:tcPr>
          <w:p w14:paraId="667E503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16D7F5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взаимного расположения обработанных поверхностей детали с точностью до 7‑й степени</w:t>
            </w:r>
          </w:p>
        </w:tc>
      </w:tr>
      <w:tr w:rsidR="00B65312" w:rsidRPr="00B65312" w14:paraId="72838E49" w14:textId="77777777" w:rsidTr="00C672C8">
        <w:trPr>
          <w:trHeight w:val="20"/>
        </w:trPr>
        <w:tc>
          <w:tcPr>
            <w:tcW w:w="800" w:type="pct"/>
            <w:vMerge/>
          </w:tcPr>
          <w:p w14:paraId="20104E2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2C91DAC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взаимного расположения обработанных поверхностей детали с точностью до 7‑й степени</w:t>
            </w:r>
          </w:p>
        </w:tc>
      </w:tr>
      <w:tr w:rsidR="00B65312" w:rsidRPr="00B65312" w14:paraId="48238ED7" w14:textId="77777777" w:rsidTr="00C672C8">
        <w:trPr>
          <w:trHeight w:val="20"/>
        </w:trPr>
        <w:tc>
          <w:tcPr>
            <w:tcW w:w="800" w:type="pct"/>
            <w:vMerge/>
          </w:tcPr>
          <w:p w14:paraId="3BF67FF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7A98849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наружной резьбы с точностью до 5‑й степени</w:t>
            </w:r>
          </w:p>
        </w:tc>
      </w:tr>
      <w:tr w:rsidR="00B65312" w:rsidRPr="00B65312" w14:paraId="08F1DC11" w14:textId="77777777" w:rsidTr="00C672C8">
        <w:trPr>
          <w:trHeight w:val="20"/>
        </w:trPr>
        <w:tc>
          <w:tcPr>
            <w:tcW w:w="800" w:type="pct"/>
            <w:vMerge/>
          </w:tcPr>
          <w:p w14:paraId="172B9CD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7F2D53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внутренней резьбы с точностью до 5‑й степени</w:t>
            </w:r>
          </w:p>
        </w:tc>
      </w:tr>
      <w:tr w:rsidR="00B65312" w:rsidRPr="00B65312" w14:paraId="0BBFE3C9" w14:textId="77777777" w:rsidTr="00C672C8">
        <w:trPr>
          <w:trHeight w:val="20"/>
        </w:trPr>
        <w:tc>
          <w:tcPr>
            <w:tcW w:w="800" w:type="pct"/>
            <w:vMerge/>
          </w:tcPr>
          <w:p w14:paraId="4194356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6DD1268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наружного диаметра наружной резьбы с точностью до 5‑й степени</w:t>
            </w:r>
          </w:p>
        </w:tc>
      </w:tr>
      <w:tr w:rsidR="00B65312" w:rsidRPr="00B65312" w14:paraId="284D6657" w14:textId="77777777" w:rsidTr="00C672C8">
        <w:trPr>
          <w:trHeight w:val="20"/>
        </w:trPr>
        <w:tc>
          <w:tcPr>
            <w:tcW w:w="800" w:type="pct"/>
            <w:vMerge/>
          </w:tcPr>
          <w:p w14:paraId="5B92484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15EC60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среднего диаметра наружной резьбы с точностью до 5‑й степени</w:t>
            </w:r>
          </w:p>
        </w:tc>
      </w:tr>
      <w:tr w:rsidR="00B65312" w:rsidRPr="00B65312" w14:paraId="3EB11514" w14:textId="77777777" w:rsidTr="00C672C8">
        <w:trPr>
          <w:trHeight w:val="20"/>
        </w:trPr>
        <w:tc>
          <w:tcPr>
            <w:tcW w:w="800" w:type="pct"/>
            <w:vMerge/>
          </w:tcPr>
          <w:p w14:paraId="3C5BDFD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2BA6F2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внутреннего и среднего диаметров внутренней резьбы с точностью до 5‑й степени</w:t>
            </w:r>
          </w:p>
        </w:tc>
      </w:tr>
      <w:tr w:rsidR="00B65312" w:rsidRPr="00B65312" w14:paraId="5B66C887" w14:textId="77777777" w:rsidTr="00C672C8">
        <w:trPr>
          <w:trHeight w:val="20"/>
        </w:trPr>
        <w:tc>
          <w:tcPr>
            <w:tcW w:w="800" w:type="pct"/>
            <w:vMerge/>
          </w:tcPr>
          <w:p w14:paraId="2A82632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6723970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шага резьбы</w:t>
            </w:r>
          </w:p>
        </w:tc>
      </w:tr>
      <w:tr w:rsidR="00B65312" w:rsidRPr="00B65312" w14:paraId="58F0DAA1" w14:textId="77777777" w:rsidTr="00C672C8">
        <w:trPr>
          <w:trHeight w:val="20"/>
        </w:trPr>
        <w:tc>
          <w:tcPr>
            <w:tcW w:w="800" w:type="pct"/>
            <w:vMerge/>
          </w:tcPr>
          <w:p w14:paraId="1127D81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40996CD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червяков червячных передач до 8‑й степени точности</w:t>
            </w:r>
          </w:p>
        </w:tc>
      </w:tr>
      <w:tr w:rsidR="00B65312" w:rsidRPr="00B65312" w14:paraId="5A78A945" w14:textId="77777777" w:rsidTr="00C672C8">
        <w:trPr>
          <w:trHeight w:val="20"/>
        </w:trPr>
        <w:tc>
          <w:tcPr>
            <w:tcW w:w="800" w:type="pct"/>
            <w:vMerge/>
          </w:tcPr>
          <w:p w14:paraId="2B00359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4215D4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делительного диаметра червяка червячной передачи с точностью до 8‑й степени</w:t>
            </w:r>
          </w:p>
        </w:tc>
      </w:tr>
      <w:tr w:rsidR="00B65312" w:rsidRPr="00B65312" w14:paraId="53B3172B" w14:textId="77777777" w:rsidTr="00C672C8">
        <w:trPr>
          <w:trHeight w:val="20"/>
        </w:trPr>
        <w:tc>
          <w:tcPr>
            <w:tcW w:w="800" w:type="pct"/>
            <w:vMerge/>
          </w:tcPr>
          <w:p w14:paraId="6202926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17B69D0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осевого шага витков червяка червячной передачи с точностью до 8‑й степени</w:t>
            </w:r>
          </w:p>
        </w:tc>
      </w:tr>
      <w:tr w:rsidR="00B65312" w:rsidRPr="00B65312" w14:paraId="00C0D430" w14:textId="77777777" w:rsidTr="00C672C8">
        <w:trPr>
          <w:trHeight w:val="20"/>
        </w:trPr>
        <w:tc>
          <w:tcPr>
            <w:tcW w:w="800" w:type="pct"/>
            <w:vMerge/>
          </w:tcPr>
          <w:p w14:paraId="188CAF9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68397EC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радиального биения витков червяка червячной передачи с точностью до 8‑й степени</w:t>
            </w:r>
          </w:p>
        </w:tc>
      </w:tr>
      <w:tr w:rsidR="00B65312" w:rsidRPr="00B65312" w14:paraId="7CC0A654" w14:textId="77777777" w:rsidTr="00C672C8">
        <w:trPr>
          <w:trHeight w:val="20"/>
        </w:trPr>
        <w:tc>
          <w:tcPr>
            <w:tcW w:w="800" w:type="pct"/>
            <w:vMerge/>
          </w:tcPr>
          <w:p w14:paraId="0098E4A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048852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профиля витков червяка червячной передачи с точностью до 8‑й степени</w:t>
            </w:r>
          </w:p>
        </w:tc>
      </w:tr>
      <w:tr w:rsidR="00B65312" w:rsidRPr="00B65312" w14:paraId="59DAF3C9" w14:textId="77777777" w:rsidTr="00C672C8">
        <w:trPr>
          <w:trHeight w:val="20"/>
        </w:trPr>
        <w:tc>
          <w:tcPr>
            <w:tcW w:w="800" w:type="pct"/>
            <w:vMerge/>
          </w:tcPr>
          <w:p w14:paraId="05B9E1C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471709A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средств измерения и (или) контроля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7E8E055A" w14:textId="77777777" w:rsidTr="00C672C8">
        <w:trPr>
          <w:trHeight w:val="20"/>
        </w:trPr>
        <w:tc>
          <w:tcPr>
            <w:tcW w:w="800" w:type="pct"/>
            <w:vMerge/>
          </w:tcPr>
          <w:p w14:paraId="3FC739D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0" w:type="pct"/>
          </w:tcPr>
          <w:p w14:paraId="5903B6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5F4ABB29" w14:textId="77777777" w:rsidTr="00C672C8">
        <w:trPr>
          <w:trHeight w:val="20"/>
        </w:trPr>
        <w:tc>
          <w:tcPr>
            <w:tcW w:w="800" w:type="pct"/>
            <w:vMerge w:val="restart"/>
          </w:tcPr>
          <w:p w14:paraId="29704AA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4200" w:type="pct"/>
          </w:tcPr>
          <w:p w14:paraId="53EDA7C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62AFBDF5" w14:textId="77777777" w:rsidTr="00C672C8">
        <w:trPr>
          <w:trHeight w:val="20"/>
        </w:trPr>
        <w:tc>
          <w:tcPr>
            <w:tcW w:w="800" w:type="pct"/>
            <w:vMerge/>
          </w:tcPr>
          <w:p w14:paraId="50FAF85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717449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16C138C5" w14:textId="77777777" w:rsidTr="00C672C8">
        <w:trPr>
          <w:trHeight w:val="20"/>
        </w:trPr>
        <w:tc>
          <w:tcPr>
            <w:tcW w:w="800" w:type="pct"/>
            <w:vMerge/>
          </w:tcPr>
          <w:p w14:paraId="0B173D1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58E7F9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02545EF4" w14:textId="77777777" w:rsidTr="00C672C8">
        <w:trPr>
          <w:trHeight w:val="20"/>
        </w:trPr>
        <w:tc>
          <w:tcPr>
            <w:tcW w:w="800" w:type="pct"/>
            <w:vMerge/>
          </w:tcPr>
          <w:p w14:paraId="0DAB958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A949CE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5C271594" w14:textId="77777777" w:rsidTr="00C672C8">
        <w:trPr>
          <w:trHeight w:val="20"/>
        </w:trPr>
        <w:tc>
          <w:tcPr>
            <w:tcW w:w="800" w:type="pct"/>
            <w:vMerge/>
          </w:tcPr>
          <w:p w14:paraId="79CB74F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D539F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причины возникновения дефектов при обработке заготовок на токарных станках с целью предупреждения брака</w:t>
            </w:r>
          </w:p>
        </w:tc>
      </w:tr>
      <w:tr w:rsidR="00B65312" w:rsidRPr="00B65312" w14:paraId="356F4E76" w14:textId="77777777" w:rsidTr="00C672C8">
        <w:trPr>
          <w:trHeight w:val="20"/>
        </w:trPr>
        <w:tc>
          <w:tcPr>
            <w:tcW w:w="800" w:type="pct"/>
            <w:vMerge/>
          </w:tcPr>
          <w:p w14:paraId="6273A3E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962FC2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</w:t>
            </w:r>
          </w:p>
        </w:tc>
      </w:tr>
      <w:tr w:rsidR="00B65312" w:rsidRPr="00B65312" w14:paraId="15706966" w14:textId="77777777" w:rsidTr="00C672C8">
        <w:trPr>
          <w:trHeight w:val="20"/>
        </w:trPr>
        <w:tc>
          <w:tcPr>
            <w:tcW w:w="800" w:type="pct"/>
            <w:vMerge/>
          </w:tcPr>
          <w:p w14:paraId="0A21E1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0E251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контроле деталей</w:t>
            </w:r>
          </w:p>
        </w:tc>
      </w:tr>
      <w:tr w:rsidR="00B65312" w:rsidRPr="00B65312" w14:paraId="531108A4" w14:textId="77777777" w:rsidTr="00C672C8">
        <w:trPr>
          <w:trHeight w:val="20"/>
        </w:trPr>
        <w:tc>
          <w:tcPr>
            <w:tcW w:w="800" w:type="pct"/>
            <w:vMerge/>
          </w:tcPr>
          <w:p w14:paraId="148825A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61948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Визуально определять дефекты поверхностей детали после обработки на токарных станках</w:t>
            </w:r>
          </w:p>
        </w:tc>
      </w:tr>
      <w:tr w:rsidR="00B65312" w:rsidRPr="00B65312" w14:paraId="386B3FC4" w14:textId="77777777" w:rsidTr="00C672C8">
        <w:trPr>
          <w:trHeight w:val="20"/>
        </w:trPr>
        <w:tc>
          <w:tcPr>
            <w:tcW w:w="800" w:type="pct"/>
            <w:vMerge/>
          </w:tcPr>
          <w:p w14:paraId="4F855E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A83AC0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линейных размеров с точностью до 6‑го квалитета</w:t>
            </w:r>
          </w:p>
        </w:tc>
      </w:tr>
      <w:tr w:rsidR="00B65312" w:rsidRPr="00B65312" w14:paraId="102FF9D7" w14:textId="77777777" w:rsidTr="00C672C8">
        <w:trPr>
          <w:trHeight w:val="20"/>
        </w:trPr>
        <w:tc>
          <w:tcPr>
            <w:tcW w:w="800" w:type="pct"/>
            <w:vMerge/>
          </w:tcPr>
          <w:p w14:paraId="057A17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7D20C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линейных размеров с точностью до 6‑го квалитета</w:t>
            </w:r>
          </w:p>
        </w:tc>
      </w:tr>
      <w:tr w:rsidR="00B65312" w:rsidRPr="00B65312" w14:paraId="03B67C76" w14:textId="77777777" w:rsidTr="00C672C8">
        <w:trPr>
          <w:trHeight w:val="20"/>
        </w:trPr>
        <w:tc>
          <w:tcPr>
            <w:tcW w:w="800" w:type="pct"/>
            <w:vMerge/>
          </w:tcPr>
          <w:p w14:paraId="1B90623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D1542F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линейных размеров с точностью до 6‑го квалитета</w:t>
            </w:r>
          </w:p>
        </w:tc>
      </w:tr>
      <w:tr w:rsidR="00B65312" w:rsidRPr="00B65312" w14:paraId="1C028AE4" w14:textId="77777777" w:rsidTr="00C672C8">
        <w:trPr>
          <w:trHeight w:val="20"/>
        </w:trPr>
        <w:tc>
          <w:tcPr>
            <w:tcW w:w="800" w:type="pct"/>
            <w:vMerge/>
          </w:tcPr>
          <w:p w14:paraId="0AD16AF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F019D7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линейных размеров с точностью до 6‑го квалитета</w:t>
            </w:r>
          </w:p>
        </w:tc>
      </w:tr>
      <w:tr w:rsidR="00B65312" w:rsidRPr="00B65312" w14:paraId="4C1DF9AF" w14:textId="77777777" w:rsidTr="00C672C8">
        <w:trPr>
          <w:trHeight w:val="20"/>
        </w:trPr>
        <w:tc>
          <w:tcPr>
            <w:tcW w:w="800" w:type="pct"/>
            <w:vMerge/>
          </w:tcPr>
          <w:p w14:paraId="28970A3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56EF0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угловых размеров с точностью до 5‑й степени</w:t>
            </w:r>
          </w:p>
        </w:tc>
      </w:tr>
      <w:tr w:rsidR="00B65312" w:rsidRPr="00B65312" w14:paraId="2D1F04DE" w14:textId="77777777" w:rsidTr="00C672C8">
        <w:trPr>
          <w:trHeight w:val="20"/>
        </w:trPr>
        <w:tc>
          <w:tcPr>
            <w:tcW w:w="800" w:type="pct"/>
            <w:vMerge/>
          </w:tcPr>
          <w:p w14:paraId="350087E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069FD1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угловых размеров с точностью до 5‑й степени</w:t>
            </w:r>
          </w:p>
        </w:tc>
      </w:tr>
      <w:tr w:rsidR="00B65312" w:rsidRPr="00B65312" w14:paraId="56D51693" w14:textId="77777777" w:rsidTr="00C672C8">
        <w:trPr>
          <w:trHeight w:val="20"/>
        </w:trPr>
        <w:tc>
          <w:tcPr>
            <w:tcW w:w="800" w:type="pct"/>
            <w:vMerge/>
          </w:tcPr>
          <w:p w14:paraId="1A0A846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0862F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угловых размеров с точностью до 5‑й степени</w:t>
            </w:r>
          </w:p>
        </w:tc>
      </w:tr>
      <w:tr w:rsidR="00B65312" w:rsidRPr="00B65312" w14:paraId="5F963C51" w14:textId="77777777" w:rsidTr="00C672C8">
        <w:trPr>
          <w:trHeight w:val="20"/>
        </w:trPr>
        <w:tc>
          <w:tcPr>
            <w:tcW w:w="800" w:type="pct"/>
            <w:vMerge/>
          </w:tcPr>
          <w:p w14:paraId="47CFD9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BE808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угловых размеров с точностью до 5‑й степени</w:t>
            </w:r>
          </w:p>
        </w:tc>
      </w:tr>
      <w:tr w:rsidR="00B65312" w:rsidRPr="00B65312" w14:paraId="66869B0B" w14:textId="77777777" w:rsidTr="00C672C8">
        <w:trPr>
          <w:trHeight w:val="20"/>
        </w:trPr>
        <w:tc>
          <w:tcPr>
            <w:tcW w:w="800" w:type="pct"/>
            <w:vMerge/>
          </w:tcPr>
          <w:p w14:paraId="2194C96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3FFC71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отклонений формы поверхностей с точностью до 7‑й степени</w:t>
            </w:r>
          </w:p>
        </w:tc>
      </w:tr>
      <w:tr w:rsidR="00B65312" w:rsidRPr="00B65312" w14:paraId="58ECBEC5" w14:textId="77777777" w:rsidTr="00C672C8">
        <w:trPr>
          <w:trHeight w:val="20"/>
        </w:trPr>
        <w:tc>
          <w:tcPr>
            <w:tcW w:w="800" w:type="pct"/>
            <w:vMerge/>
          </w:tcPr>
          <w:p w14:paraId="54F6EA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F88A9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отклонений формы поверхностей с точностью до 7‑й степени</w:t>
            </w:r>
          </w:p>
        </w:tc>
      </w:tr>
      <w:tr w:rsidR="00B65312" w:rsidRPr="00B65312" w14:paraId="7BCC83C8" w14:textId="77777777" w:rsidTr="00C672C8">
        <w:trPr>
          <w:trHeight w:val="20"/>
        </w:trPr>
        <w:tc>
          <w:tcPr>
            <w:tcW w:w="800" w:type="pct"/>
            <w:vMerge/>
          </w:tcPr>
          <w:p w14:paraId="0D5F703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16005D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формы поверхностей с точностью до 7‑й степени</w:t>
            </w:r>
          </w:p>
        </w:tc>
      </w:tr>
      <w:tr w:rsidR="00B65312" w:rsidRPr="00B65312" w14:paraId="5B5AD8E3" w14:textId="77777777" w:rsidTr="00C672C8">
        <w:trPr>
          <w:trHeight w:val="20"/>
        </w:trPr>
        <w:tc>
          <w:tcPr>
            <w:tcW w:w="800" w:type="pct"/>
            <w:vMerge/>
          </w:tcPr>
          <w:p w14:paraId="6FE893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87C15B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формы поверхностей с точностью до 7‑й степени</w:t>
            </w:r>
          </w:p>
        </w:tc>
      </w:tr>
      <w:tr w:rsidR="00B65312" w:rsidRPr="00B65312" w14:paraId="654EDDEB" w14:textId="77777777" w:rsidTr="00C672C8">
        <w:trPr>
          <w:trHeight w:val="20"/>
        </w:trPr>
        <w:tc>
          <w:tcPr>
            <w:tcW w:w="800" w:type="pct"/>
            <w:vMerge/>
          </w:tcPr>
          <w:p w14:paraId="473F658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62645C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отклонений взаимного расположения поверхностей с точностью до 7‑й степени</w:t>
            </w:r>
          </w:p>
        </w:tc>
      </w:tr>
      <w:tr w:rsidR="00B65312" w:rsidRPr="00B65312" w14:paraId="367B3139" w14:textId="77777777" w:rsidTr="00C672C8">
        <w:trPr>
          <w:trHeight w:val="20"/>
        </w:trPr>
        <w:tc>
          <w:tcPr>
            <w:tcW w:w="800" w:type="pct"/>
            <w:vMerge/>
          </w:tcPr>
          <w:p w14:paraId="1DA474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90DEE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отклонений взаимного расположения поверхностей с точностью до 7‑й степени</w:t>
            </w:r>
          </w:p>
        </w:tc>
      </w:tr>
      <w:tr w:rsidR="00B65312" w:rsidRPr="00B65312" w14:paraId="727A146F" w14:textId="77777777" w:rsidTr="00C672C8">
        <w:trPr>
          <w:trHeight w:val="20"/>
        </w:trPr>
        <w:tc>
          <w:tcPr>
            <w:tcW w:w="800" w:type="pct"/>
            <w:vMerge/>
          </w:tcPr>
          <w:p w14:paraId="2F1C353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832733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взаимного расположения поверхностей с точностью до 7‑й степени</w:t>
            </w:r>
          </w:p>
        </w:tc>
      </w:tr>
      <w:tr w:rsidR="00B65312" w:rsidRPr="00B65312" w14:paraId="439651E6" w14:textId="77777777" w:rsidTr="00C672C8">
        <w:trPr>
          <w:trHeight w:val="20"/>
        </w:trPr>
        <w:tc>
          <w:tcPr>
            <w:tcW w:w="800" w:type="pct"/>
            <w:vMerge/>
          </w:tcPr>
          <w:p w14:paraId="506EED4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A914F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взаимного расположения поверхностей с точностью до 7‑й степени</w:t>
            </w:r>
          </w:p>
        </w:tc>
      </w:tr>
      <w:tr w:rsidR="00B65312" w:rsidRPr="00B65312" w14:paraId="36A8E116" w14:textId="77777777" w:rsidTr="00C672C8">
        <w:trPr>
          <w:trHeight w:val="20"/>
        </w:trPr>
        <w:tc>
          <w:tcPr>
            <w:tcW w:w="800" w:type="pct"/>
            <w:vMerge/>
          </w:tcPr>
          <w:p w14:paraId="78D0D0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DD6DB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параметров наружных резьб с точностью до 5‑й степени</w:t>
            </w:r>
          </w:p>
        </w:tc>
      </w:tr>
      <w:tr w:rsidR="00B65312" w:rsidRPr="00B65312" w14:paraId="64D22859" w14:textId="77777777" w:rsidTr="00C672C8">
        <w:trPr>
          <w:trHeight w:val="20"/>
        </w:trPr>
        <w:tc>
          <w:tcPr>
            <w:tcW w:w="800" w:type="pct"/>
            <w:vMerge/>
          </w:tcPr>
          <w:p w14:paraId="07CFCC0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9D3FE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параметров внутренних резьб с точностью до 5‑й степени</w:t>
            </w:r>
          </w:p>
        </w:tc>
      </w:tr>
      <w:tr w:rsidR="00B65312" w:rsidRPr="00B65312" w14:paraId="0BBBECB7" w14:textId="77777777" w:rsidTr="00C672C8">
        <w:trPr>
          <w:trHeight w:val="20"/>
        </w:trPr>
        <w:tc>
          <w:tcPr>
            <w:tcW w:w="800" w:type="pct"/>
            <w:vMerge/>
          </w:tcPr>
          <w:p w14:paraId="6D62D41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370716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параметров червяков червячной передачи с точностью до 8‑й степени</w:t>
            </w:r>
          </w:p>
        </w:tc>
      </w:tr>
      <w:tr w:rsidR="00B65312" w:rsidRPr="00B65312" w14:paraId="7B34920A" w14:textId="77777777" w:rsidTr="00C672C8">
        <w:trPr>
          <w:trHeight w:val="20"/>
        </w:trPr>
        <w:tc>
          <w:tcPr>
            <w:tcW w:w="800" w:type="pct"/>
            <w:vMerge/>
          </w:tcPr>
          <w:p w14:paraId="4374EFF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82695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наружного диаметра наружных резьб с точностью до 5‑й степени</w:t>
            </w:r>
          </w:p>
        </w:tc>
      </w:tr>
      <w:tr w:rsidR="00B65312" w:rsidRPr="00B65312" w14:paraId="5A442AB6" w14:textId="77777777" w:rsidTr="00C672C8">
        <w:trPr>
          <w:trHeight w:val="20"/>
        </w:trPr>
        <w:tc>
          <w:tcPr>
            <w:tcW w:w="800" w:type="pct"/>
            <w:vMerge/>
          </w:tcPr>
          <w:p w14:paraId="2AD3958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21C145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среднего диаметра наружных резьб с точностью до 5‑й степени</w:t>
            </w:r>
          </w:p>
        </w:tc>
      </w:tr>
      <w:tr w:rsidR="00B65312" w:rsidRPr="00B65312" w14:paraId="06D154E6" w14:textId="77777777" w:rsidTr="00C672C8">
        <w:trPr>
          <w:trHeight w:val="20"/>
        </w:trPr>
        <w:tc>
          <w:tcPr>
            <w:tcW w:w="800" w:type="pct"/>
            <w:vMerge/>
          </w:tcPr>
          <w:p w14:paraId="042766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68C7E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Изготавливать слепки или оттиски внутренней резьбовой поверхности</w:t>
            </w:r>
          </w:p>
        </w:tc>
      </w:tr>
      <w:tr w:rsidR="00B65312" w:rsidRPr="00B65312" w14:paraId="40B92349" w14:textId="77777777" w:rsidTr="00C672C8">
        <w:trPr>
          <w:trHeight w:val="20"/>
        </w:trPr>
        <w:tc>
          <w:tcPr>
            <w:tcW w:w="800" w:type="pct"/>
            <w:vMerge/>
          </w:tcPr>
          <w:p w14:paraId="27B2B9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E7885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наружного диаметра внутренних резьб с точностью до 5‑й степени</w:t>
            </w:r>
          </w:p>
        </w:tc>
      </w:tr>
      <w:tr w:rsidR="00B65312" w:rsidRPr="00B65312" w14:paraId="4C156AB0" w14:textId="77777777" w:rsidTr="00C672C8">
        <w:trPr>
          <w:trHeight w:val="20"/>
        </w:trPr>
        <w:tc>
          <w:tcPr>
            <w:tcW w:w="800" w:type="pct"/>
            <w:vMerge/>
          </w:tcPr>
          <w:p w14:paraId="198B82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813D66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среднего диаметра внутренних резьб с точностью до 5‑й степени</w:t>
            </w:r>
          </w:p>
        </w:tc>
      </w:tr>
      <w:tr w:rsidR="00B65312" w:rsidRPr="00B65312" w14:paraId="6C3BACF5" w14:textId="77777777" w:rsidTr="00C672C8">
        <w:trPr>
          <w:trHeight w:val="20"/>
        </w:trPr>
        <w:tc>
          <w:tcPr>
            <w:tcW w:w="800" w:type="pct"/>
            <w:vMerge/>
          </w:tcPr>
          <w:p w14:paraId="6CAAB5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BEFDE9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внутренних резьб с точностью до 5‑й степени</w:t>
            </w:r>
          </w:p>
        </w:tc>
      </w:tr>
      <w:tr w:rsidR="00B65312" w:rsidRPr="00B65312" w14:paraId="7BE9B46A" w14:textId="77777777" w:rsidTr="00C672C8">
        <w:trPr>
          <w:trHeight w:val="20"/>
        </w:trPr>
        <w:tc>
          <w:tcPr>
            <w:tcW w:w="800" w:type="pct"/>
            <w:vMerge/>
          </w:tcPr>
          <w:p w14:paraId="48672C5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91BD5E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комплексного контроля наружных резьб с точностью до 5‑й степени</w:t>
            </w:r>
          </w:p>
        </w:tc>
      </w:tr>
      <w:tr w:rsidR="00B65312" w:rsidRPr="00B65312" w14:paraId="736AF4EA" w14:textId="77777777" w:rsidTr="00C672C8">
        <w:trPr>
          <w:trHeight w:val="20"/>
        </w:trPr>
        <w:tc>
          <w:tcPr>
            <w:tcW w:w="800" w:type="pct"/>
            <w:vMerge/>
          </w:tcPr>
          <w:p w14:paraId="4FBB3AD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CCE5A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комплексного контроля внутренних резьб с точностью до 5‑й степени</w:t>
            </w:r>
          </w:p>
        </w:tc>
      </w:tr>
      <w:tr w:rsidR="00B65312" w:rsidRPr="00B65312" w14:paraId="52E47F85" w14:textId="77777777" w:rsidTr="00C672C8">
        <w:trPr>
          <w:trHeight w:val="20"/>
        </w:trPr>
        <w:tc>
          <w:tcPr>
            <w:tcW w:w="800" w:type="pct"/>
            <w:vMerge/>
          </w:tcPr>
          <w:p w14:paraId="6942B7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F73A74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шага резьб с точностью до 5‑й степени</w:t>
            </w:r>
          </w:p>
        </w:tc>
      </w:tr>
      <w:tr w:rsidR="00B65312" w:rsidRPr="00B65312" w14:paraId="7E1C7D1E" w14:textId="77777777" w:rsidTr="00C672C8">
        <w:trPr>
          <w:trHeight w:val="20"/>
        </w:trPr>
        <w:tc>
          <w:tcPr>
            <w:tcW w:w="800" w:type="pct"/>
            <w:vMerge/>
          </w:tcPr>
          <w:p w14:paraId="22FCE46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AD37AD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делительного диаметра червяков червячной передачи с точностью до 8‑й степени</w:t>
            </w:r>
          </w:p>
        </w:tc>
      </w:tr>
      <w:tr w:rsidR="00B65312" w:rsidRPr="00B65312" w14:paraId="07754334" w14:textId="77777777" w:rsidTr="00C672C8">
        <w:trPr>
          <w:trHeight w:val="20"/>
        </w:trPr>
        <w:tc>
          <w:tcPr>
            <w:tcW w:w="800" w:type="pct"/>
            <w:vMerge/>
          </w:tcPr>
          <w:p w14:paraId="25F8E12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7E1AB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осевого шага витков червяков червячной передачи с точностью до 8‑й степени</w:t>
            </w:r>
          </w:p>
        </w:tc>
      </w:tr>
      <w:tr w:rsidR="00B65312" w:rsidRPr="00B65312" w14:paraId="6B054D83" w14:textId="77777777" w:rsidTr="00C672C8">
        <w:trPr>
          <w:trHeight w:val="20"/>
        </w:trPr>
        <w:tc>
          <w:tcPr>
            <w:tcW w:w="800" w:type="pct"/>
            <w:vMerge/>
          </w:tcPr>
          <w:p w14:paraId="389FC5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456A50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радиального биения витков червяков червячной передачи с точностью до 8‑й степени</w:t>
            </w:r>
          </w:p>
        </w:tc>
      </w:tr>
      <w:tr w:rsidR="00B65312" w:rsidRPr="00B65312" w14:paraId="66DA4B2A" w14:textId="77777777" w:rsidTr="00C672C8">
        <w:trPr>
          <w:trHeight w:val="20"/>
        </w:trPr>
        <w:tc>
          <w:tcPr>
            <w:tcW w:w="800" w:type="pct"/>
            <w:vMerge/>
          </w:tcPr>
          <w:p w14:paraId="457B8A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F72EC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профиля витков червяков червячной передачи с точностью до 8‑й степени</w:t>
            </w:r>
          </w:p>
        </w:tc>
      </w:tr>
      <w:tr w:rsidR="00B65312" w:rsidRPr="00B65312" w14:paraId="446B435A" w14:textId="77777777" w:rsidTr="00C672C8">
        <w:trPr>
          <w:trHeight w:val="20"/>
        </w:trPr>
        <w:tc>
          <w:tcPr>
            <w:tcW w:w="800" w:type="pct"/>
            <w:vMerge/>
          </w:tcPr>
          <w:p w14:paraId="5F8270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A240F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визуально-тактильный способ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5EE25E9E" w14:textId="77777777" w:rsidTr="00C672C8">
        <w:trPr>
          <w:trHeight w:val="20"/>
        </w:trPr>
        <w:tc>
          <w:tcPr>
            <w:tcW w:w="800" w:type="pct"/>
            <w:vMerge/>
          </w:tcPr>
          <w:p w14:paraId="6203B9B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3F9BD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236ED297" w14:textId="77777777" w:rsidTr="00C672C8">
        <w:trPr>
          <w:trHeight w:val="20"/>
        </w:trPr>
        <w:tc>
          <w:tcPr>
            <w:tcW w:w="800" w:type="pct"/>
            <w:vMerge/>
          </w:tcPr>
          <w:p w14:paraId="2D54B8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6303BB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1B8DD0B5" w14:textId="77777777" w:rsidTr="00C672C8">
        <w:trPr>
          <w:trHeight w:val="20"/>
        </w:trPr>
        <w:tc>
          <w:tcPr>
            <w:tcW w:w="800" w:type="pct"/>
            <w:vMerge/>
          </w:tcPr>
          <w:p w14:paraId="6D91A3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745CB1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18AD5A12" w14:textId="77777777" w:rsidTr="00C672C8">
        <w:trPr>
          <w:trHeight w:val="20"/>
        </w:trPr>
        <w:tc>
          <w:tcPr>
            <w:tcW w:w="800" w:type="pct"/>
            <w:vMerge/>
          </w:tcPr>
          <w:p w14:paraId="2A8C79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A2E98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78565746" w14:textId="77777777" w:rsidTr="00C672C8">
        <w:trPr>
          <w:trHeight w:val="20"/>
        </w:trPr>
        <w:tc>
          <w:tcPr>
            <w:tcW w:w="800" w:type="pct"/>
            <w:vMerge w:val="restart"/>
          </w:tcPr>
          <w:p w14:paraId="4D65313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200" w:type="pct"/>
          </w:tcPr>
          <w:p w14:paraId="3E1CF7AC" w14:textId="2D59CC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1E85F146" w14:textId="77777777" w:rsidTr="00C672C8">
        <w:trPr>
          <w:trHeight w:val="20"/>
        </w:trPr>
        <w:tc>
          <w:tcPr>
            <w:tcW w:w="800" w:type="pct"/>
            <w:vMerge/>
          </w:tcPr>
          <w:p w14:paraId="235F17C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22131F3" w14:textId="6905B61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3633DB03" w14:textId="77777777" w:rsidTr="00C672C8">
        <w:trPr>
          <w:trHeight w:val="20"/>
        </w:trPr>
        <w:tc>
          <w:tcPr>
            <w:tcW w:w="800" w:type="pct"/>
            <w:vMerge/>
          </w:tcPr>
          <w:p w14:paraId="1385D4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03757E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0BF6129C" w14:textId="77777777" w:rsidTr="00C672C8">
        <w:trPr>
          <w:trHeight w:val="20"/>
        </w:trPr>
        <w:tc>
          <w:tcPr>
            <w:tcW w:w="800" w:type="pct"/>
            <w:vMerge/>
          </w:tcPr>
          <w:p w14:paraId="7E65CE5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2AAC28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6BEE5A8D" w14:textId="77777777" w:rsidTr="00C672C8">
        <w:trPr>
          <w:trHeight w:val="20"/>
        </w:trPr>
        <w:tc>
          <w:tcPr>
            <w:tcW w:w="800" w:type="pct"/>
            <w:vMerge/>
          </w:tcPr>
          <w:p w14:paraId="7A34A26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047C21B" w14:textId="1B27676D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6A213BCB" w14:textId="77777777" w:rsidTr="00C672C8">
        <w:trPr>
          <w:trHeight w:val="20"/>
        </w:trPr>
        <w:tc>
          <w:tcPr>
            <w:tcW w:w="800" w:type="pct"/>
            <w:vMerge/>
          </w:tcPr>
          <w:p w14:paraId="3214BDC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0C113C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38CDE3B1" w14:textId="77777777" w:rsidTr="00C672C8">
        <w:trPr>
          <w:trHeight w:val="20"/>
        </w:trPr>
        <w:tc>
          <w:tcPr>
            <w:tcW w:w="800" w:type="pct"/>
            <w:vMerge/>
          </w:tcPr>
          <w:p w14:paraId="17FFCD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B8B4474" w14:textId="51B7769F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48ACA240" w14:textId="77777777" w:rsidTr="00C672C8">
        <w:trPr>
          <w:trHeight w:val="20"/>
        </w:trPr>
        <w:tc>
          <w:tcPr>
            <w:tcW w:w="800" w:type="pct"/>
            <w:vMerge/>
          </w:tcPr>
          <w:p w14:paraId="4DA4D7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7DB71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63074E6D" w14:textId="77777777" w:rsidTr="00C672C8">
        <w:trPr>
          <w:trHeight w:val="20"/>
        </w:trPr>
        <w:tc>
          <w:tcPr>
            <w:tcW w:w="800" w:type="pct"/>
            <w:vMerge/>
          </w:tcPr>
          <w:p w14:paraId="21D93F1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65697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67638C44" w14:textId="77777777" w:rsidTr="00C672C8">
        <w:trPr>
          <w:trHeight w:val="20"/>
        </w:trPr>
        <w:tc>
          <w:tcPr>
            <w:tcW w:w="800" w:type="pct"/>
            <w:vMerge/>
          </w:tcPr>
          <w:p w14:paraId="2A588A9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1CA427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38FDC63D" w14:textId="77777777" w:rsidTr="00C672C8">
        <w:trPr>
          <w:trHeight w:val="20"/>
        </w:trPr>
        <w:tc>
          <w:tcPr>
            <w:tcW w:w="800" w:type="pct"/>
            <w:vMerge/>
          </w:tcPr>
          <w:p w14:paraId="7108F4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FA35B9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методики измерения и контроля машиностроительных деталей</w:t>
            </w:r>
          </w:p>
        </w:tc>
      </w:tr>
      <w:tr w:rsidR="00B65312" w:rsidRPr="00B65312" w14:paraId="338D89F4" w14:textId="77777777" w:rsidTr="00C672C8">
        <w:trPr>
          <w:trHeight w:val="20"/>
        </w:trPr>
        <w:tc>
          <w:tcPr>
            <w:tcW w:w="800" w:type="pct"/>
            <w:vMerge/>
          </w:tcPr>
          <w:p w14:paraId="7AAADA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79D2B2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типичных дефектов деталей после обработки заготовок на токарных станках</w:t>
            </w:r>
          </w:p>
        </w:tc>
      </w:tr>
      <w:tr w:rsidR="00B65312" w:rsidRPr="00B65312" w14:paraId="666D7ABD" w14:textId="77777777" w:rsidTr="00C672C8">
        <w:trPr>
          <w:trHeight w:val="20"/>
        </w:trPr>
        <w:tc>
          <w:tcPr>
            <w:tcW w:w="800" w:type="pct"/>
            <w:vMerge/>
          </w:tcPr>
          <w:p w14:paraId="57F2291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01FFE5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Причины дефектов деталей при обработке заготовок на токарных станках</w:t>
            </w:r>
          </w:p>
        </w:tc>
      </w:tr>
      <w:tr w:rsidR="00B65312" w:rsidRPr="00B65312" w14:paraId="1C3DEE00" w14:textId="77777777" w:rsidTr="00C672C8">
        <w:trPr>
          <w:trHeight w:val="20"/>
        </w:trPr>
        <w:tc>
          <w:tcPr>
            <w:tcW w:w="800" w:type="pct"/>
            <w:vMerge/>
          </w:tcPr>
          <w:p w14:paraId="110A9FC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FA01B23" w14:textId="064E8A2E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метрологии</w:t>
            </w:r>
          </w:p>
        </w:tc>
      </w:tr>
      <w:tr w:rsidR="00B65312" w:rsidRPr="00B65312" w14:paraId="5DF6A2CF" w14:textId="77777777" w:rsidTr="00C672C8">
        <w:trPr>
          <w:trHeight w:val="20"/>
        </w:trPr>
        <w:tc>
          <w:tcPr>
            <w:tcW w:w="800" w:type="pct"/>
            <w:vMerge/>
          </w:tcPr>
          <w:p w14:paraId="0EE0392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AFCC3F6" w14:textId="0E17C71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технических измерений</w:t>
            </w:r>
          </w:p>
        </w:tc>
      </w:tr>
      <w:tr w:rsidR="00B65312" w:rsidRPr="00B65312" w14:paraId="07C09266" w14:textId="77777777" w:rsidTr="00C672C8">
        <w:trPr>
          <w:trHeight w:val="20"/>
        </w:trPr>
        <w:tc>
          <w:tcPr>
            <w:tcW w:w="800" w:type="pct"/>
            <w:vMerge/>
          </w:tcPr>
          <w:p w14:paraId="59D0D55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B96156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Опасные и вредные производственные факторы, требования охраны труда, пожарной, промышленной, экологической безопасности и электробезопасности при выполнении измерений и контроля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машиностроительных деталей</w:t>
            </w:r>
          </w:p>
        </w:tc>
      </w:tr>
      <w:tr w:rsidR="00B65312" w:rsidRPr="00B65312" w14:paraId="014565E7" w14:textId="77777777" w:rsidTr="00C672C8">
        <w:trPr>
          <w:trHeight w:val="20"/>
        </w:trPr>
        <w:tc>
          <w:tcPr>
            <w:tcW w:w="800" w:type="pct"/>
            <w:vMerge/>
          </w:tcPr>
          <w:p w14:paraId="01BD157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DEC675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Дефекты деталей после обработки на токарных станках, выявляемые визуально</w:t>
            </w:r>
          </w:p>
        </w:tc>
      </w:tr>
      <w:tr w:rsidR="00B65312" w:rsidRPr="00B65312" w14:paraId="4885EB31" w14:textId="77777777" w:rsidTr="00C672C8">
        <w:trPr>
          <w:trHeight w:val="20"/>
        </w:trPr>
        <w:tc>
          <w:tcPr>
            <w:tcW w:w="800" w:type="pct"/>
            <w:vMerge/>
          </w:tcPr>
          <w:p w14:paraId="5E630B9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8C13E7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Визуальные признаки дефектов поверхностей, обработанных на токарных станках</w:t>
            </w:r>
          </w:p>
        </w:tc>
      </w:tr>
      <w:tr w:rsidR="00B65312" w:rsidRPr="00B65312" w14:paraId="7C2B6D05" w14:textId="77777777" w:rsidTr="00C672C8">
        <w:trPr>
          <w:trHeight w:val="20"/>
        </w:trPr>
        <w:tc>
          <w:tcPr>
            <w:tcW w:w="800" w:type="pct"/>
            <w:vMerge/>
          </w:tcPr>
          <w:p w14:paraId="549C84B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39CA9D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линейных размеров с точностью до 6‑го квалитета</w:t>
            </w:r>
          </w:p>
        </w:tc>
      </w:tr>
      <w:tr w:rsidR="00B65312" w:rsidRPr="00B65312" w14:paraId="287D9E95" w14:textId="77777777" w:rsidTr="00C672C8">
        <w:trPr>
          <w:trHeight w:val="20"/>
        </w:trPr>
        <w:tc>
          <w:tcPr>
            <w:tcW w:w="800" w:type="pct"/>
            <w:vMerge/>
          </w:tcPr>
          <w:p w14:paraId="29025E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AF29C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линейных размеров с точностью до 6‑го квалитета</w:t>
            </w:r>
          </w:p>
        </w:tc>
      </w:tr>
      <w:tr w:rsidR="00B65312" w:rsidRPr="00B65312" w14:paraId="487E393B" w14:textId="77777777" w:rsidTr="00C672C8">
        <w:trPr>
          <w:trHeight w:val="20"/>
        </w:trPr>
        <w:tc>
          <w:tcPr>
            <w:tcW w:w="800" w:type="pct"/>
            <w:vMerge/>
          </w:tcPr>
          <w:p w14:paraId="7639799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5FA90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линейных размеров с точностью до 6‑го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1DE0B2F0" w14:textId="77777777" w:rsidTr="00C672C8">
        <w:trPr>
          <w:trHeight w:val="20"/>
        </w:trPr>
        <w:tc>
          <w:tcPr>
            <w:tcW w:w="800" w:type="pct"/>
            <w:vMerge/>
          </w:tcPr>
          <w:p w14:paraId="2D6657D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A4396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линейных размеров с точностью до 6‑го квалитета</w:t>
            </w:r>
          </w:p>
        </w:tc>
      </w:tr>
      <w:tr w:rsidR="00B65312" w:rsidRPr="00B65312" w14:paraId="4CBF9ADE" w14:textId="77777777" w:rsidTr="00C672C8">
        <w:trPr>
          <w:trHeight w:val="20"/>
        </w:trPr>
        <w:tc>
          <w:tcPr>
            <w:tcW w:w="800" w:type="pct"/>
            <w:vMerge/>
          </w:tcPr>
          <w:p w14:paraId="503D73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09199A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линейных размеров с точностью до 6‑го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0C08E78C" w14:textId="77777777" w:rsidTr="00C672C8">
        <w:trPr>
          <w:trHeight w:val="20"/>
        </w:trPr>
        <w:tc>
          <w:tcPr>
            <w:tcW w:w="800" w:type="pct"/>
            <w:vMerge/>
          </w:tcPr>
          <w:p w14:paraId="6DA5074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F14CC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линейных размеров с точностью до 6‑го квалитета</w:t>
            </w:r>
          </w:p>
        </w:tc>
      </w:tr>
      <w:tr w:rsidR="00B65312" w:rsidRPr="00B65312" w14:paraId="31AE9954" w14:textId="77777777" w:rsidTr="00C672C8">
        <w:trPr>
          <w:trHeight w:val="20"/>
        </w:trPr>
        <w:tc>
          <w:tcPr>
            <w:tcW w:w="800" w:type="pct"/>
            <w:vMerge/>
          </w:tcPr>
          <w:p w14:paraId="4CA78D0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2DADF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угловых размеров с точностью до 5‑й степени</w:t>
            </w:r>
          </w:p>
        </w:tc>
      </w:tr>
      <w:tr w:rsidR="00B65312" w:rsidRPr="00B65312" w14:paraId="161134F8" w14:textId="77777777" w:rsidTr="00C672C8">
        <w:trPr>
          <w:trHeight w:val="20"/>
        </w:trPr>
        <w:tc>
          <w:tcPr>
            <w:tcW w:w="800" w:type="pct"/>
            <w:vMerge/>
          </w:tcPr>
          <w:p w14:paraId="123D090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A901F6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угловых размеров с точностью до 5‑й степени</w:t>
            </w:r>
          </w:p>
        </w:tc>
      </w:tr>
      <w:tr w:rsidR="00B65312" w:rsidRPr="00B65312" w14:paraId="2A358CAB" w14:textId="77777777" w:rsidTr="00C672C8">
        <w:trPr>
          <w:trHeight w:val="20"/>
        </w:trPr>
        <w:tc>
          <w:tcPr>
            <w:tcW w:w="800" w:type="pct"/>
            <w:vMerge/>
          </w:tcPr>
          <w:p w14:paraId="2D29C85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6F684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угловых размеров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E5AE6BF" w14:textId="77777777" w:rsidTr="00C672C8">
        <w:trPr>
          <w:trHeight w:val="20"/>
        </w:trPr>
        <w:tc>
          <w:tcPr>
            <w:tcW w:w="800" w:type="pct"/>
            <w:vMerge/>
          </w:tcPr>
          <w:p w14:paraId="636245B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C18CC1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угловых размеров с точностью до 5‑й степени</w:t>
            </w:r>
          </w:p>
        </w:tc>
      </w:tr>
      <w:tr w:rsidR="00B65312" w:rsidRPr="00B65312" w14:paraId="1B0E5AEC" w14:textId="77777777" w:rsidTr="00C672C8">
        <w:trPr>
          <w:trHeight w:val="20"/>
        </w:trPr>
        <w:tc>
          <w:tcPr>
            <w:tcW w:w="800" w:type="pct"/>
            <w:vMerge/>
          </w:tcPr>
          <w:p w14:paraId="30531D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F9BE78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угловых размеров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505F4528" w14:textId="77777777" w:rsidTr="00C672C8">
        <w:trPr>
          <w:trHeight w:val="20"/>
        </w:trPr>
        <w:tc>
          <w:tcPr>
            <w:tcW w:w="800" w:type="pct"/>
            <w:vMerge/>
          </w:tcPr>
          <w:p w14:paraId="10C2D5C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D90A03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угловых размеров с точностью до 5‑й степени</w:t>
            </w:r>
          </w:p>
        </w:tc>
      </w:tr>
      <w:tr w:rsidR="00B65312" w:rsidRPr="00B65312" w14:paraId="70CB26DE" w14:textId="77777777" w:rsidTr="00C672C8">
        <w:trPr>
          <w:trHeight w:val="20"/>
        </w:trPr>
        <w:tc>
          <w:tcPr>
            <w:tcW w:w="800" w:type="pct"/>
            <w:vMerge/>
          </w:tcPr>
          <w:p w14:paraId="71ECEDF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9710B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отклонений формы поверхностей с точностью до 7‑й степени</w:t>
            </w:r>
          </w:p>
        </w:tc>
      </w:tr>
      <w:tr w:rsidR="00B65312" w:rsidRPr="00B65312" w14:paraId="5253C731" w14:textId="77777777" w:rsidTr="00C672C8">
        <w:trPr>
          <w:trHeight w:val="20"/>
        </w:trPr>
        <w:tc>
          <w:tcPr>
            <w:tcW w:w="800" w:type="pct"/>
            <w:vMerge/>
          </w:tcPr>
          <w:p w14:paraId="3C9EFEB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A9DC9C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формы поверхностей с точностью до 7‑й степени</w:t>
            </w:r>
          </w:p>
        </w:tc>
      </w:tr>
      <w:tr w:rsidR="00B65312" w:rsidRPr="00B65312" w14:paraId="7271E1BA" w14:textId="77777777" w:rsidTr="00C672C8">
        <w:trPr>
          <w:trHeight w:val="20"/>
        </w:trPr>
        <w:tc>
          <w:tcPr>
            <w:tcW w:w="800" w:type="pct"/>
            <w:vMerge/>
          </w:tcPr>
          <w:p w14:paraId="730D771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69EBAD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отклонений формы поверхностей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64F3180" w14:textId="77777777" w:rsidTr="00C672C8">
        <w:trPr>
          <w:trHeight w:val="20"/>
        </w:trPr>
        <w:tc>
          <w:tcPr>
            <w:tcW w:w="800" w:type="pct"/>
            <w:vMerge/>
          </w:tcPr>
          <w:p w14:paraId="15ED9B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77ECB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отклонений формы поверхностей с точностью до 7‑й степени</w:t>
            </w:r>
          </w:p>
        </w:tc>
      </w:tr>
      <w:tr w:rsidR="00B65312" w:rsidRPr="00B65312" w14:paraId="5E1BC943" w14:textId="77777777" w:rsidTr="00C672C8">
        <w:trPr>
          <w:trHeight w:val="20"/>
        </w:trPr>
        <w:tc>
          <w:tcPr>
            <w:tcW w:w="800" w:type="pct"/>
            <w:vMerge/>
          </w:tcPr>
          <w:p w14:paraId="172ABC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D92A6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формы поверхностей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08FF1B80" w14:textId="77777777" w:rsidTr="00C672C8">
        <w:trPr>
          <w:trHeight w:val="20"/>
        </w:trPr>
        <w:tc>
          <w:tcPr>
            <w:tcW w:w="800" w:type="pct"/>
            <w:vMerge/>
          </w:tcPr>
          <w:p w14:paraId="6B04FB6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92CDBF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формы поверхностей с точностью до 7‑й степени</w:t>
            </w:r>
          </w:p>
        </w:tc>
      </w:tr>
      <w:tr w:rsidR="00B65312" w:rsidRPr="00B65312" w14:paraId="73C76F0E" w14:textId="77777777" w:rsidTr="00C672C8">
        <w:trPr>
          <w:trHeight w:val="20"/>
        </w:trPr>
        <w:tc>
          <w:tcPr>
            <w:tcW w:w="800" w:type="pct"/>
            <w:vMerge/>
          </w:tcPr>
          <w:p w14:paraId="3DCEBAA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EDB07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отклонений взаимного расположения поверхностей с точностью до 7‑й степени</w:t>
            </w:r>
          </w:p>
        </w:tc>
      </w:tr>
      <w:tr w:rsidR="00B65312" w:rsidRPr="00B65312" w14:paraId="1F23FB41" w14:textId="77777777" w:rsidTr="00C672C8">
        <w:trPr>
          <w:trHeight w:val="20"/>
        </w:trPr>
        <w:tc>
          <w:tcPr>
            <w:tcW w:w="800" w:type="pct"/>
            <w:vMerge/>
          </w:tcPr>
          <w:p w14:paraId="44FC6AA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293E7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взаимного расположения поверхностей с точностью до 7‑й степени</w:t>
            </w:r>
          </w:p>
        </w:tc>
      </w:tr>
      <w:tr w:rsidR="00B65312" w:rsidRPr="00B65312" w14:paraId="4CB5A4F0" w14:textId="77777777" w:rsidTr="00C672C8">
        <w:trPr>
          <w:trHeight w:val="20"/>
        </w:trPr>
        <w:tc>
          <w:tcPr>
            <w:tcW w:w="800" w:type="pct"/>
            <w:vMerge/>
          </w:tcPr>
          <w:p w14:paraId="426AAE7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1B44B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отклонений взаимного расположения поверхностей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AF73C69" w14:textId="77777777" w:rsidTr="00C672C8">
        <w:trPr>
          <w:trHeight w:val="20"/>
        </w:trPr>
        <w:tc>
          <w:tcPr>
            <w:tcW w:w="800" w:type="pct"/>
            <w:vMerge/>
          </w:tcPr>
          <w:p w14:paraId="6F857AF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ECBC9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отклонений взаимного расположения поверхностей с точностью до 7‑й степени</w:t>
            </w:r>
          </w:p>
        </w:tc>
      </w:tr>
      <w:tr w:rsidR="00B65312" w:rsidRPr="00B65312" w14:paraId="526AEE2A" w14:textId="77777777" w:rsidTr="00C672C8">
        <w:trPr>
          <w:trHeight w:val="20"/>
        </w:trPr>
        <w:tc>
          <w:tcPr>
            <w:tcW w:w="800" w:type="pct"/>
            <w:vMerge/>
          </w:tcPr>
          <w:p w14:paraId="19D5581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8A163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взаимного расположения поверхностей с точностью до 7‑й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C6A3BBA" w14:textId="77777777" w:rsidTr="00C672C8">
        <w:trPr>
          <w:trHeight w:val="20"/>
        </w:trPr>
        <w:tc>
          <w:tcPr>
            <w:tcW w:w="800" w:type="pct"/>
            <w:vMerge/>
          </w:tcPr>
          <w:p w14:paraId="6B3FAAC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486A4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взаимного расположения поверхностей с точностью до 7‑й степени</w:t>
            </w:r>
          </w:p>
        </w:tc>
      </w:tr>
      <w:tr w:rsidR="00B65312" w:rsidRPr="00B65312" w14:paraId="3FEBD6CC" w14:textId="77777777" w:rsidTr="00C672C8">
        <w:trPr>
          <w:trHeight w:val="20"/>
        </w:trPr>
        <w:tc>
          <w:tcPr>
            <w:tcW w:w="800" w:type="pct"/>
            <w:vMerge/>
          </w:tcPr>
          <w:p w14:paraId="528225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5DF3B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наружного диаметра наружной резьбы с точностью до 5‑й степени</w:t>
            </w:r>
          </w:p>
        </w:tc>
      </w:tr>
      <w:tr w:rsidR="00B65312" w:rsidRPr="00B65312" w14:paraId="5D85C30C" w14:textId="77777777" w:rsidTr="00C672C8">
        <w:trPr>
          <w:trHeight w:val="20"/>
        </w:trPr>
        <w:tc>
          <w:tcPr>
            <w:tcW w:w="800" w:type="pct"/>
            <w:vMerge/>
          </w:tcPr>
          <w:p w14:paraId="559C35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4B70D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среднего диаметра наружной резьбы с точностью до 5‑й степени</w:t>
            </w:r>
          </w:p>
        </w:tc>
      </w:tr>
      <w:tr w:rsidR="00B65312" w:rsidRPr="00B65312" w14:paraId="009EF8D4" w14:textId="77777777" w:rsidTr="00C672C8">
        <w:trPr>
          <w:trHeight w:val="20"/>
        </w:trPr>
        <w:tc>
          <w:tcPr>
            <w:tcW w:w="800" w:type="pct"/>
            <w:vMerge/>
          </w:tcPr>
          <w:p w14:paraId="6F98842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91333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наружного диаметра наружной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0595FB57" w14:textId="77777777" w:rsidTr="00C672C8">
        <w:trPr>
          <w:trHeight w:val="20"/>
        </w:trPr>
        <w:tc>
          <w:tcPr>
            <w:tcW w:w="800" w:type="pct"/>
            <w:vMerge/>
          </w:tcPr>
          <w:p w14:paraId="6DBC885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4C6B18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среднего диаметра наружной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C9EBE2C" w14:textId="77777777" w:rsidTr="00C672C8">
        <w:trPr>
          <w:trHeight w:val="20"/>
        </w:trPr>
        <w:tc>
          <w:tcPr>
            <w:tcW w:w="800" w:type="pct"/>
            <w:vMerge/>
          </w:tcPr>
          <w:p w14:paraId="65D7E3F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65241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Материалы для изготовления слепков и оттисков внутренней резьбы</w:t>
            </w:r>
          </w:p>
        </w:tc>
      </w:tr>
      <w:tr w:rsidR="00B65312" w:rsidRPr="00B65312" w14:paraId="77C2B68C" w14:textId="77777777" w:rsidTr="00C672C8">
        <w:trPr>
          <w:trHeight w:val="20"/>
        </w:trPr>
        <w:tc>
          <w:tcPr>
            <w:tcW w:w="800" w:type="pct"/>
            <w:vMerge/>
          </w:tcPr>
          <w:p w14:paraId="30F26A1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EDDA2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изготовления слепков и оттисков внутренней резьбы</w:t>
            </w:r>
          </w:p>
        </w:tc>
      </w:tr>
      <w:tr w:rsidR="00B65312" w:rsidRPr="00B65312" w14:paraId="0126E357" w14:textId="77777777" w:rsidTr="00C672C8">
        <w:trPr>
          <w:trHeight w:val="20"/>
        </w:trPr>
        <w:tc>
          <w:tcPr>
            <w:tcW w:w="800" w:type="pct"/>
            <w:vMerge/>
          </w:tcPr>
          <w:p w14:paraId="03E215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364128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наружного диаметра внутренней резьбы с точностью до 5‑й степени</w:t>
            </w:r>
          </w:p>
        </w:tc>
      </w:tr>
      <w:tr w:rsidR="00B65312" w:rsidRPr="00B65312" w14:paraId="1D35C5F5" w14:textId="77777777" w:rsidTr="00C672C8">
        <w:trPr>
          <w:trHeight w:val="20"/>
        </w:trPr>
        <w:tc>
          <w:tcPr>
            <w:tcW w:w="800" w:type="pct"/>
            <w:vMerge/>
          </w:tcPr>
          <w:p w14:paraId="4BEC397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065D1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среднего диаметра внутренней резьбы с точностью до 5‑й степени</w:t>
            </w:r>
          </w:p>
        </w:tc>
      </w:tr>
      <w:tr w:rsidR="00B65312" w:rsidRPr="00B65312" w14:paraId="2DEC58BC" w14:textId="77777777" w:rsidTr="00C672C8">
        <w:trPr>
          <w:trHeight w:val="20"/>
        </w:trPr>
        <w:tc>
          <w:tcPr>
            <w:tcW w:w="800" w:type="pct"/>
            <w:vMerge/>
          </w:tcPr>
          <w:p w14:paraId="32F802D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F9122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наружного диаметра внутренней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77A42098" w14:textId="77777777" w:rsidTr="00C672C8">
        <w:trPr>
          <w:trHeight w:val="20"/>
        </w:trPr>
        <w:tc>
          <w:tcPr>
            <w:tcW w:w="800" w:type="pct"/>
            <w:vMerge/>
          </w:tcPr>
          <w:p w14:paraId="5F14F0F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16C6D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среднего диаметра внутренней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6E8EFF3" w14:textId="77777777" w:rsidTr="008C3D68">
        <w:trPr>
          <w:trHeight w:val="568"/>
        </w:trPr>
        <w:tc>
          <w:tcPr>
            <w:tcW w:w="800" w:type="pct"/>
            <w:vMerge/>
          </w:tcPr>
          <w:p w14:paraId="6E8366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203CD5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наружной резьбы с точностью до 5‑й степени</w:t>
            </w:r>
          </w:p>
        </w:tc>
      </w:tr>
      <w:tr w:rsidR="00B65312" w:rsidRPr="00B65312" w14:paraId="4B457438" w14:textId="77777777" w:rsidTr="008C3D68">
        <w:trPr>
          <w:trHeight w:val="562"/>
        </w:trPr>
        <w:tc>
          <w:tcPr>
            <w:tcW w:w="800" w:type="pct"/>
            <w:vMerge/>
          </w:tcPr>
          <w:p w14:paraId="514A0E5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1155A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внутренней резьбы с точностью до 5‑й степени</w:t>
            </w:r>
          </w:p>
        </w:tc>
      </w:tr>
      <w:tr w:rsidR="00B65312" w:rsidRPr="00B65312" w14:paraId="4594CFB9" w14:textId="77777777" w:rsidTr="00C672C8">
        <w:trPr>
          <w:trHeight w:val="20"/>
        </w:trPr>
        <w:tc>
          <w:tcPr>
            <w:tcW w:w="800" w:type="pct"/>
            <w:vMerge/>
          </w:tcPr>
          <w:p w14:paraId="4288777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85BD20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наружной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A1D9806" w14:textId="77777777" w:rsidTr="00C672C8">
        <w:trPr>
          <w:trHeight w:val="20"/>
        </w:trPr>
        <w:tc>
          <w:tcPr>
            <w:tcW w:w="800" w:type="pct"/>
            <w:vMerge/>
          </w:tcPr>
          <w:p w14:paraId="78F1D81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0FC4CD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внутренней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4A0D4D0" w14:textId="77777777" w:rsidTr="00C672C8">
        <w:trPr>
          <w:trHeight w:val="20"/>
        </w:trPr>
        <w:tc>
          <w:tcPr>
            <w:tcW w:w="800" w:type="pct"/>
            <w:vMerge/>
          </w:tcPr>
          <w:p w14:paraId="7C5DDAA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799DC2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шага резьбы с точностью до 5‑й степени</w:t>
            </w:r>
          </w:p>
        </w:tc>
      </w:tr>
      <w:tr w:rsidR="00B65312" w:rsidRPr="00B65312" w14:paraId="04E66AB8" w14:textId="77777777" w:rsidTr="00C672C8">
        <w:trPr>
          <w:trHeight w:val="20"/>
        </w:trPr>
        <w:tc>
          <w:tcPr>
            <w:tcW w:w="800" w:type="pct"/>
            <w:vMerge/>
          </w:tcPr>
          <w:p w14:paraId="4910EB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938D8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шага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B0E9720" w14:textId="77777777" w:rsidTr="00C672C8">
        <w:trPr>
          <w:trHeight w:val="20"/>
        </w:trPr>
        <w:tc>
          <w:tcPr>
            <w:tcW w:w="800" w:type="pct"/>
            <w:vMerge/>
          </w:tcPr>
          <w:p w14:paraId="1698C2E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D7ACC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шага резьбы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072C196C" w14:textId="77777777" w:rsidTr="00C672C8">
        <w:trPr>
          <w:trHeight w:val="20"/>
        </w:trPr>
        <w:tc>
          <w:tcPr>
            <w:tcW w:w="800" w:type="pct"/>
            <w:vMerge/>
          </w:tcPr>
          <w:p w14:paraId="29C8A6A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1AF250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делительного диаметра червяка червячной передачи с точностью до 8‑й степени</w:t>
            </w:r>
          </w:p>
        </w:tc>
      </w:tr>
      <w:tr w:rsidR="00B65312" w:rsidRPr="00B65312" w14:paraId="148E68D4" w14:textId="77777777" w:rsidTr="00C672C8">
        <w:trPr>
          <w:trHeight w:val="20"/>
        </w:trPr>
        <w:tc>
          <w:tcPr>
            <w:tcW w:w="800" w:type="pct"/>
            <w:vMerge/>
          </w:tcPr>
          <w:p w14:paraId="41D7E73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2CE6F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делительного диаметра червяка червячной передачи с точностью до 8‑й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48087114" w14:textId="77777777" w:rsidTr="00C672C8">
        <w:trPr>
          <w:trHeight w:val="20"/>
        </w:trPr>
        <w:tc>
          <w:tcPr>
            <w:tcW w:w="800" w:type="pct"/>
            <w:vMerge/>
          </w:tcPr>
          <w:p w14:paraId="3658558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75D6AF1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осевого шага витков червяка червячной передачи с точностью до 8‑й степени</w:t>
            </w:r>
          </w:p>
        </w:tc>
      </w:tr>
      <w:tr w:rsidR="00B65312" w:rsidRPr="00B65312" w14:paraId="24DC7625" w14:textId="77777777" w:rsidTr="00C672C8">
        <w:trPr>
          <w:trHeight w:val="20"/>
        </w:trPr>
        <w:tc>
          <w:tcPr>
            <w:tcW w:w="800" w:type="pct"/>
            <w:vMerge/>
          </w:tcPr>
          <w:p w14:paraId="06E6F73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5A5CDF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осевого шага витков червяка червячной передачи с точностью до 8‑й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0E8866AC" w14:textId="77777777" w:rsidTr="00C672C8">
        <w:trPr>
          <w:trHeight w:val="20"/>
        </w:trPr>
        <w:tc>
          <w:tcPr>
            <w:tcW w:w="800" w:type="pct"/>
            <w:vMerge/>
          </w:tcPr>
          <w:p w14:paraId="38AD405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98AD7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радиального биения витков червяка червячной передачи с точностью до 8‑й степени</w:t>
            </w:r>
          </w:p>
        </w:tc>
      </w:tr>
      <w:tr w:rsidR="00B65312" w:rsidRPr="00B65312" w14:paraId="0E87ED50" w14:textId="77777777" w:rsidTr="00C672C8">
        <w:trPr>
          <w:trHeight w:val="20"/>
        </w:trPr>
        <w:tc>
          <w:tcPr>
            <w:tcW w:w="800" w:type="pct"/>
            <w:vMerge/>
          </w:tcPr>
          <w:p w14:paraId="21D7941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659651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радиального биения витков червяка червячной передачи с точностью до 8‑й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9A7D298" w14:textId="77777777" w:rsidTr="00C672C8">
        <w:trPr>
          <w:trHeight w:val="20"/>
        </w:trPr>
        <w:tc>
          <w:tcPr>
            <w:tcW w:w="800" w:type="pct"/>
            <w:vMerge/>
          </w:tcPr>
          <w:p w14:paraId="0FA7D4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486925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профиля витков червяка червячной передачи с точностью до 8‑й степени</w:t>
            </w:r>
          </w:p>
        </w:tc>
      </w:tr>
      <w:tr w:rsidR="00B65312" w:rsidRPr="00B65312" w14:paraId="0A9E4163" w14:textId="77777777" w:rsidTr="00C672C8">
        <w:trPr>
          <w:trHeight w:val="20"/>
        </w:trPr>
        <w:tc>
          <w:tcPr>
            <w:tcW w:w="800" w:type="pct"/>
            <w:vMerge/>
          </w:tcPr>
          <w:p w14:paraId="2646C84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047EAC2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профиля витков червяка червячной передачи с точностью до 8‑й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B7B5161" w14:textId="77777777" w:rsidTr="00C672C8">
        <w:trPr>
          <w:trHeight w:val="20"/>
        </w:trPr>
        <w:tc>
          <w:tcPr>
            <w:tcW w:w="800" w:type="pct"/>
            <w:vMerge/>
          </w:tcPr>
          <w:p w14:paraId="743F2CC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6A6E3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параметров наружной резьбы с точностью до 5‑й степени</w:t>
            </w:r>
          </w:p>
        </w:tc>
      </w:tr>
      <w:tr w:rsidR="00B65312" w:rsidRPr="00B65312" w14:paraId="3B1C0EDE" w14:textId="77777777" w:rsidTr="00C672C8">
        <w:trPr>
          <w:trHeight w:val="20"/>
        </w:trPr>
        <w:tc>
          <w:tcPr>
            <w:tcW w:w="800" w:type="pct"/>
            <w:vMerge/>
          </w:tcPr>
          <w:p w14:paraId="04EDC4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0A8143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параметров внутренней резьбы с точностью до 5‑й степени</w:t>
            </w:r>
          </w:p>
        </w:tc>
      </w:tr>
      <w:tr w:rsidR="00B65312" w:rsidRPr="00B65312" w14:paraId="70675675" w14:textId="77777777" w:rsidTr="00C672C8">
        <w:trPr>
          <w:trHeight w:val="20"/>
        </w:trPr>
        <w:tc>
          <w:tcPr>
            <w:tcW w:w="800" w:type="pct"/>
            <w:vMerge/>
          </w:tcPr>
          <w:p w14:paraId="3E733D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6615E10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параметров червяка червячной передачи с точностью до 8‑й степени</w:t>
            </w:r>
          </w:p>
        </w:tc>
      </w:tr>
      <w:tr w:rsidR="00B65312" w:rsidRPr="00B65312" w14:paraId="440DC120" w14:textId="77777777" w:rsidTr="00C672C8">
        <w:trPr>
          <w:trHeight w:val="20"/>
        </w:trPr>
        <w:tc>
          <w:tcPr>
            <w:tcW w:w="800" w:type="pct"/>
            <w:vMerge/>
          </w:tcPr>
          <w:p w14:paraId="476CC32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3288C58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183C8DF9" w14:textId="77777777" w:rsidTr="00C672C8">
        <w:trPr>
          <w:trHeight w:val="20"/>
        </w:trPr>
        <w:tc>
          <w:tcPr>
            <w:tcW w:w="800" w:type="pct"/>
            <w:vMerge/>
          </w:tcPr>
          <w:p w14:paraId="5EB6CB9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25ADD12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27FB43C3" w14:textId="77777777" w:rsidTr="00C672C8">
        <w:trPr>
          <w:trHeight w:val="20"/>
        </w:trPr>
        <w:tc>
          <w:tcPr>
            <w:tcW w:w="800" w:type="pct"/>
            <w:vMerge/>
          </w:tcPr>
          <w:p w14:paraId="661F38A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56CD95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мкм: виды, конструкции, назначение, возможности и правила использования</w:t>
            </w:r>
          </w:p>
        </w:tc>
      </w:tr>
      <w:tr w:rsidR="00B65312" w:rsidRPr="00B65312" w14:paraId="53B3FCC0" w14:textId="77777777" w:rsidTr="008C3D68">
        <w:trPr>
          <w:trHeight w:val="634"/>
        </w:trPr>
        <w:tc>
          <w:tcPr>
            <w:tcW w:w="800" w:type="pct"/>
            <w:vMerge/>
          </w:tcPr>
          <w:p w14:paraId="6D6348B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14E942C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3D1A34AA" w14:textId="77777777" w:rsidTr="00C672C8">
        <w:trPr>
          <w:trHeight w:val="20"/>
        </w:trPr>
        <w:tc>
          <w:tcPr>
            <w:tcW w:w="800" w:type="pct"/>
            <w:vMerge/>
          </w:tcPr>
          <w:p w14:paraId="3AF4228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2DD412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мкм: виды, конструкции, назначение, возможности и правила использования</w:t>
            </w:r>
          </w:p>
        </w:tc>
      </w:tr>
      <w:tr w:rsidR="00B65312" w:rsidRPr="00B65312" w14:paraId="00B7941F" w14:textId="77777777" w:rsidTr="00C672C8">
        <w:trPr>
          <w:trHeight w:val="20"/>
        </w:trPr>
        <w:tc>
          <w:tcPr>
            <w:tcW w:w="800" w:type="pct"/>
            <w:vMerge/>
          </w:tcPr>
          <w:p w14:paraId="3163250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</w:tcPr>
          <w:p w14:paraId="438FDA5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0,8 мкм</w:t>
            </w:r>
          </w:p>
        </w:tc>
      </w:tr>
      <w:tr w:rsidR="00B65312" w:rsidRPr="00B65312" w14:paraId="72F8045A" w14:textId="77777777" w:rsidTr="00C672C8">
        <w:trPr>
          <w:trHeight w:val="20"/>
        </w:trPr>
        <w:tc>
          <w:tcPr>
            <w:tcW w:w="800" w:type="pct"/>
          </w:tcPr>
          <w:p w14:paraId="1DBA27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200" w:type="pct"/>
          </w:tcPr>
          <w:p w14:paraId="09829E1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2FCBDC08" w14:textId="77777777" w:rsidR="00B65312" w:rsidRPr="008C3D68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C4ED5B" w14:textId="77777777" w:rsidR="00B65312" w:rsidRPr="00B65312" w:rsidRDefault="00B65312" w:rsidP="00B65312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20" w:name="_Toc193300162"/>
      <w:r w:rsidRPr="00B65312">
        <w:rPr>
          <w:rFonts w:ascii="Times New Roman" w:eastAsia="Times New Roman" w:hAnsi="Times New Roman" w:cs="Times New Roman"/>
          <w:b/>
          <w:bCs/>
          <w:sz w:val="24"/>
          <w:szCs w:val="26"/>
        </w:rPr>
        <w:t>3.5. Обобщенная трудовая функция</w:t>
      </w:r>
      <w:bookmarkEnd w:id="20"/>
    </w:p>
    <w:p w14:paraId="2FD29CB8" w14:textId="77777777" w:rsidR="00B65312" w:rsidRPr="00531F3E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80"/>
        <w:gridCol w:w="710"/>
        <w:gridCol w:w="478"/>
        <w:gridCol w:w="1448"/>
        <w:gridCol w:w="336"/>
      </w:tblGrid>
      <w:tr w:rsidR="00B65312" w:rsidRPr="00B65312" w14:paraId="3A0AF6BD" w14:textId="77777777" w:rsidTr="008C3D68">
        <w:trPr>
          <w:trHeight w:val="278"/>
        </w:trPr>
        <w:tc>
          <w:tcPr>
            <w:tcW w:w="73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DD2FE7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8B08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универсальных токарных станках с ручным управлением</w:t>
            </w:r>
          </w:p>
        </w:tc>
        <w:tc>
          <w:tcPr>
            <w:tcW w:w="35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185B8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CC80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7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136B6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квалификации</w:t>
            </w:r>
          </w:p>
        </w:tc>
        <w:tc>
          <w:tcPr>
            <w:tcW w:w="1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CD9C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51A895E3" w14:textId="77777777" w:rsidR="00B65312" w:rsidRPr="00531F3E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377B8EEC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4B8B0E8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30B8AAC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6‑го разряда</w:t>
            </w:r>
          </w:p>
        </w:tc>
      </w:tr>
    </w:tbl>
    <w:p w14:paraId="1A26C14A" w14:textId="77777777" w:rsidR="00B65312" w:rsidRPr="00531F3E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5BD1E748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Пути достижения квалификации</w:t>
      </w:r>
    </w:p>
    <w:p w14:paraId="1EA2A63A" w14:textId="77777777" w:rsidR="00B65312" w:rsidRPr="00531F3E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43"/>
        <w:gridCol w:w="8169"/>
      </w:tblGrid>
      <w:tr w:rsidR="00B65312" w:rsidRPr="00B65312" w14:paraId="3704A014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60CFB63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и обучение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1B8E503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рабочих; программы повышения квалификации рабочих, служащих</w:t>
            </w:r>
          </w:p>
          <w:p w14:paraId="3DA75D70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</w:p>
          <w:p w14:paraId="58B87245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B65312" w:rsidRPr="00B65312" w14:paraId="3FC42A91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</w:tcBorders>
          </w:tcPr>
          <w:p w14:paraId="477DDF0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4121" w:type="pct"/>
            <w:tcBorders>
              <w:right w:val="single" w:sz="4" w:space="0" w:color="808080"/>
            </w:tcBorders>
          </w:tcPr>
          <w:p w14:paraId="42E1FF7C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двух лет токарем 5‑го разряда для прошедших профессиональное обучение </w:t>
            </w:r>
          </w:p>
          <w:p w14:paraId="7313201F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одного года токарем 5‑го разряда при наличии среднего профессионального образования </w:t>
            </w:r>
          </w:p>
        </w:tc>
      </w:tr>
    </w:tbl>
    <w:p w14:paraId="63A1C65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081"/>
      </w:tblGrid>
      <w:tr w:rsidR="00B65312" w:rsidRPr="00B65312" w14:paraId="16E6E335" w14:textId="77777777" w:rsidTr="00C672C8">
        <w:trPr>
          <w:trHeight w:val="20"/>
        </w:trPr>
        <w:tc>
          <w:tcPr>
            <w:tcW w:w="87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042738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058162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E55E061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мерам пожарной безопасности</w:t>
            </w:r>
          </w:p>
          <w:p w14:paraId="6F8DD4C2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2F28097E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не ниже II группы по электробезопасности</w:t>
            </w:r>
          </w:p>
          <w:p w14:paraId="2E00F9B8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инструктажа на рабочем месте и проверки навыков по зацепке грузов (при необходимости)</w:t>
            </w:r>
          </w:p>
          <w:p w14:paraId="7678E49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B65312" w:rsidRPr="00B65312" w14:paraId="61F930D9" w14:textId="77777777" w:rsidTr="00C672C8">
        <w:trPr>
          <w:trHeight w:val="20"/>
        </w:trPr>
        <w:tc>
          <w:tcPr>
            <w:tcW w:w="879" w:type="pct"/>
            <w:tcBorders>
              <w:left w:val="single" w:sz="4" w:space="0" w:color="808080"/>
              <w:right w:val="single" w:sz="4" w:space="0" w:color="808080"/>
            </w:tcBorders>
          </w:tcPr>
          <w:p w14:paraId="32A7141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A73C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2FD3E992" w14:textId="77777777" w:rsid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8F1DC1" w14:textId="12EF416B" w:rsidR="00B65312" w:rsidRPr="00B65312" w:rsidRDefault="00E7561F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B65312" w:rsidRPr="00B65312">
        <w:rPr>
          <w:rFonts w:ascii="Times New Roman" w:eastAsia="Times New Roman" w:hAnsi="Times New Roman" w:cs="Times New Roman"/>
          <w:bCs/>
          <w:sz w:val="24"/>
          <w:szCs w:val="24"/>
        </w:rPr>
        <w:t>правочная информация</w:t>
      </w:r>
    </w:p>
    <w:p w14:paraId="7B7542A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154"/>
        <w:gridCol w:w="7043"/>
      </w:tblGrid>
      <w:tr w:rsidR="00B65312" w:rsidRPr="00B65312" w14:paraId="73E0CB2A" w14:textId="77777777" w:rsidTr="00C672C8">
        <w:trPr>
          <w:trHeight w:val="20"/>
        </w:trPr>
        <w:tc>
          <w:tcPr>
            <w:tcW w:w="843" w:type="pct"/>
            <w:vAlign w:val="center"/>
          </w:tcPr>
          <w:p w14:paraId="5C8B4D8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593" w:type="pct"/>
            <w:vAlign w:val="center"/>
          </w:tcPr>
          <w:p w14:paraId="6729D88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3563" w:type="pct"/>
            <w:vAlign w:val="center"/>
          </w:tcPr>
          <w:p w14:paraId="4B64C4D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5312" w:rsidRPr="00B65312" w14:paraId="66E99557" w14:textId="77777777" w:rsidTr="00C672C8">
        <w:trPr>
          <w:trHeight w:val="20"/>
        </w:trPr>
        <w:tc>
          <w:tcPr>
            <w:tcW w:w="843" w:type="pct"/>
          </w:tcPr>
          <w:p w14:paraId="11DF00A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ОКЗ</w:t>
            </w:r>
          </w:p>
        </w:tc>
        <w:tc>
          <w:tcPr>
            <w:tcW w:w="593" w:type="pct"/>
          </w:tcPr>
          <w:p w14:paraId="3328937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7223</w:t>
            </w:r>
          </w:p>
        </w:tc>
        <w:tc>
          <w:tcPr>
            <w:tcW w:w="3563" w:type="pct"/>
          </w:tcPr>
          <w:p w14:paraId="36AEB1D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Станочники и наладчики металлообрабатывающих станков</w:t>
            </w:r>
          </w:p>
        </w:tc>
      </w:tr>
      <w:tr w:rsidR="00B65312" w:rsidRPr="00B65312" w14:paraId="5D70F628" w14:textId="77777777" w:rsidTr="00C672C8">
        <w:trPr>
          <w:trHeight w:val="20"/>
        </w:trPr>
        <w:tc>
          <w:tcPr>
            <w:tcW w:w="843" w:type="pct"/>
          </w:tcPr>
          <w:p w14:paraId="2A131DB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ЕТКС</w:t>
            </w:r>
          </w:p>
        </w:tc>
        <w:tc>
          <w:tcPr>
            <w:tcW w:w="593" w:type="pct"/>
          </w:tcPr>
          <w:p w14:paraId="3A670F8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§ 112</w:t>
            </w:r>
          </w:p>
        </w:tc>
        <w:tc>
          <w:tcPr>
            <w:tcW w:w="3563" w:type="pct"/>
          </w:tcPr>
          <w:p w14:paraId="1ECA998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Токарь 6‑го разряда</w:t>
            </w:r>
          </w:p>
        </w:tc>
      </w:tr>
      <w:tr w:rsidR="00B65312" w:rsidRPr="00B65312" w14:paraId="76815BD7" w14:textId="77777777" w:rsidTr="00C672C8">
        <w:trPr>
          <w:trHeight w:val="20"/>
        </w:trPr>
        <w:tc>
          <w:tcPr>
            <w:tcW w:w="843" w:type="pct"/>
          </w:tcPr>
          <w:p w14:paraId="51A0511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593" w:type="pct"/>
          </w:tcPr>
          <w:p w14:paraId="0E54DE05" w14:textId="5C0A51C1" w:rsidR="00B65312" w:rsidRPr="00B65312" w:rsidRDefault="0074433E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105085</w:t>
            </w:r>
          </w:p>
        </w:tc>
        <w:tc>
          <w:tcPr>
            <w:tcW w:w="3563" w:type="pct"/>
          </w:tcPr>
          <w:p w14:paraId="68D60B6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Токарь</w:t>
            </w:r>
          </w:p>
        </w:tc>
      </w:tr>
      <w:tr w:rsidR="00B65312" w:rsidRPr="00B65312" w14:paraId="103819C0" w14:textId="77777777" w:rsidTr="00C672C8">
        <w:trPr>
          <w:trHeight w:val="20"/>
        </w:trPr>
        <w:tc>
          <w:tcPr>
            <w:tcW w:w="843" w:type="pct"/>
          </w:tcPr>
          <w:p w14:paraId="5BAD41F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Перечни СПО</w:t>
            </w:r>
          </w:p>
        </w:tc>
        <w:tc>
          <w:tcPr>
            <w:tcW w:w="593" w:type="pct"/>
          </w:tcPr>
          <w:p w14:paraId="20C95C8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15.01.38</w:t>
            </w:r>
          </w:p>
        </w:tc>
        <w:tc>
          <w:tcPr>
            <w:tcW w:w="3563" w:type="pct"/>
          </w:tcPr>
          <w:p w14:paraId="67F07EA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Оператор-наладчик металлообрабатывающих станков</w:t>
            </w:r>
          </w:p>
        </w:tc>
      </w:tr>
    </w:tbl>
    <w:p w14:paraId="534093FF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7A6EC8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3.5.1. Трудовая функция</w:t>
      </w:r>
    </w:p>
    <w:p w14:paraId="46F8E3FE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67"/>
        <w:gridCol w:w="552"/>
        <w:gridCol w:w="850"/>
        <w:gridCol w:w="1447"/>
        <w:gridCol w:w="336"/>
      </w:tblGrid>
      <w:tr w:rsidR="00B65312" w:rsidRPr="00B65312" w14:paraId="1A5A37EA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54F727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8493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выполнению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универсальном токарном станке с ручным управлением</w:t>
            </w:r>
          </w:p>
        </w:tc>
        <w:tc>
          <w:tcPr>
            <w:tcW w:w="28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4D2C4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A8783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186FF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8CCB2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121FCDF3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1E215029" w14:textId="77777777" w:rsidTr="00C672C8">
        <w:trPr>
          <w:trHeight w:val="20"/>
        </w:trPr>
        <w:tc>
          <w:tcPr>
            <w:tcW w:w="732" w:type="pct"/>
            <w:vMerge w:val="restart"/>
          </w:tcPr>
          <w:p w14:paraId="692C90C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268" w:type="pct"/>
          </w:tcPr>
          <w:p w14:paraId="6DBA46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задания на выполнение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токарном станке</w:t>
            </w:r>
          </w:p>
        </w:tc>
      </w:tr>
      <w:tr w:rsidR="00B65312" w:rsidRPr="00B65312" w14:paraId="40D8C30E" w14:textId="77777777" w:rsidTr="00C672C8">
        <w:trPr>
          <w:trHeight w:val="20"/>
        </w:trPr>
        <w:tc>
          <w:tcPr>
            <w:tcW w:w="732" w:type="pct"/>
            <w:vMerge/>
          </w:tcPr>
          <w:p w14:paraId="7F0CE53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2CC29B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токарном станке</w:t>
            </w:r>
          </w:p>
        </w:tc>
      </w:tr>
      <w:tr w:rsidR="00B65312" w:rsidRPr="00B65312" w14:paraId="25BFDEE3" w14:textId="77777777" w:rsidTr="00C672C8">
        <w:trPr>
          <w:trHeight w:val="20"/>
        </w:trPr>
        <w:tc>
          <w:tcPr>
            <w:tcW w:w="732" w:type="pct"/>
            <w:vMerge/>
          </w:tcPr>
          <w:p w14:paraId="56BFD4F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1858E7C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металлорежущих и вспомогательных инструментов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04025CAA" w14:textId="77777777" w:rsidTr="00C672C8">
        <w:trPr>
          <w:trHeight w:val="20"/>
        </w:trPr>
        <w:tc>
          <w:tcPr>
            <w:tcW w:w="732" w:type="pct"/>
            <w:vMerge/>
          </w:tcPr>
          <w:p w14:paraId="4CD6630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57A22F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контрольно-измерительных инструментов для выполнения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32C5AEC2" w14:textId="77777777" w:rsidTr="00C672C8">
        <w:trPr>
          <w:trHeight w:val="20"/>
        </w:trPr>
        <w:tc>
          <w:tcPr>
            <w:tcW w:w="732" w:type="pct"/>
            <w:vMerge/>
          </w:tcPr>
          <w:p w14:paraId="69A9A71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2C7C2C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универсальных и (или) специальных приспособлений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70953B3E" w14:textId="77777777" w:rsidTr="00C672C8">
        <w:trPr>
          <w:trHeight w:val="20"/>
        </w:trPr>
        <w:tc>
          <w:tcPr>
            <w:tcW w:w="732" w:type="pct"/>
            <w:vMerge/>
          </w:tcPr>
          <w:p w14:paraId="64CE0F4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502D2FF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заготовок и материалов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0029380" w14:textId="77777777" w:rsidTr="00C672C8">
        <w:trPr>
          <w:trHeight w:val="20"/>
        </w:trPr>
        <w:tc>
          <w:tcPr>
            <w:tcW w:w="732" w:type="pct"/>
            <w:vMerge/>
          </w:tcPr>
          <w:p w14:paraId="280E9BA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53773A4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рабочего места к выполнению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EE15F74" w14:textId="77777777" w:rsidTr="00C672C8">
        <w:trPr>
          <w:trHeight w:val="20"/>
        </w:trPr>
        <w:tc>
          <w:tcPr>
            <w:tcW w:w="732" w:type="pct"/>
            <w:vMerge/>
          </w:tcPr>
          <w:p w14:paraId="1DE15EB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69FB0AF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металлорежущих и вспомогательных инструментов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047E752" w14:textId="77777777" w:rsidTr="00C672C8">
        <w:trPr>
          <w:trHeight w:val="20"/>
        </w:trPr>
        <w:tc>
          <w:tcPr>
            <w:tcW w:w="732" w:type="pct"/>
            <w:vMerge/>
          </w:tcPr>
          <w:p w14:paraId="0717D34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381171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приспособлений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0C72EB06" w14:textId="77777777" w:rsidTr="00C672C8">
        <w:trPr>
          <w:trHeight w:val="20"/>
        </w:trPr>
        <w:tc>
          <w:tcPr>
            <w:tcW w:w="732" w:type="pct"/>
            <w:vMerge/>
          </w:tcPr>
          <w:p w14:paraId="3181F57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61B2339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эксплуатации контрольно-измерительных инструментов для контроля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токарном станке</w:t>
            </w:r>
          </w:p>
        </w:tc>
      </w:tr>
      <w:tr w:rsidR="00B65312" w:rsidRPr="00B65312" w14:paraId="01B7EB7F" w14:textId="77777777" w:rsidTr="00C672C8">
        <w:trPr>
          <w:trHeight w:val="20"/>
        </w:trPr>
        <w:tc>
          <w:tcPr>
            <w:tcW w:w="732" w:type="pct"/>
            <w:vMerge/>
          </w:tcPr>
          <w:p w14:paraId="2FAF089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68EA5B2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металлорежущих и вспомогательных инструментов на токарный станок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8394A99" w14:textId="77777777" w:rsidTr="00C672C8">
        <w:trPr>
          <w:trHeight w:val="20"/>
        </w:trPr>
        <w:tc>
          <w:tcPr>
            <w:tcW w:w="732" w:type="pct"/>
            <w:vMerge/>
          </w:tcPr>
          <w:p w14:paraId="07D2121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210C19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приспособлений на токарный станок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E781AB1" w14:textId="77777777" w:rsidTr="00C672C8">
        <w:trPr>
          <w:trHeight w:val="20"/>
        </w:trPr>
        <w:tc>
          <w:tcPr>
            <w:tcW w:w="732" w:type="pct"/>
            <w:vMerge/>
          </w:tcPr>
          <w:p w14:paraId="78EFCDD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22B9D6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для настройки в приспособление на токарном станке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00AD78C6" w14:textId="77777777" w:rsidTr="00C672C8">
        <w:trPr>
          <w:trHeight w:val="20"/>
        </w:trPr>
        <w:tc>
          <w:tcPr>
            <w:tcW w:w="732" w:type="pct"/>
            <w:vMerge/>
          </w:tcPr>
          <w:p w14:paraId="70A4E02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0038089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Настройка токарного станка для выполнения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0E388BC" w14:textId="77777777" w:rsidTr="00C672C8">
        <w:trPr>
          <w:trHeight w:val="20"/>
        </w:trPr>
        <w:tc>
          <w:tcPr>
            <w:tcW w:w="732" w:type="pct"/>
            <w:vMerge/>
          </w:tcPr>
          <w:p w14:paraId="19FEEC1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pct"/>
          </w:tcPr>
          <w:p w14:paraId="63B4245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Установление режимов резания для обработки поверхностей заготовки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токарном станке</w:t>
            </w:r>
          </w:p>
        </w:tc>
      </w:tr>
      <w:tr w:rsidR="00B65312" w:rsidRPr="00B65312" w14:paraId="41E699FE" w14:textId="77777777" w:rsidTr="00C672C8">
        <w:trPr>
          <w:trHeight w:val="20"/>
        </w:trPr>
        <w:tc>
          <w:tcPr>
            <w:tcW w:w="732" w:type="pct"/>
            <w:vMerge w:val="restart"/>
          </w:tcPr>
          <w:p w14:paraId="040147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268" w:type="pct"/>
          </w:tcPr>
          <w:p w14:paraId="401A096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5F6F3DDE" w14:textId="77777777" w:rsidTr="00C672C8">
        <w:trPr>
          <w:trHeight w:val="20"/>
        </w:trPr>
        <w:tc>
          <w:tcPr>
            <w:tcW w:w="732" w:type="pct"/>
            <w:vMerge/>
          </w:tcPr>
          <w:p w14:paraId="46AE71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D3B852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63109529" w14:textId="77777777" w:rsidTr="00C672C8">
        <w:trPr>
          <w:trHeight w:val="20"/>
        </w:trPr>
        <w:tc>
          <w:tcPr>
            <w:tcW w:w="732" w:type="pct"/>
            <w:vMerge/>
          </w:tcPr>
          <w:p w14:paraId="49A569A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9D31D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35FC1D11" w14:textId="77777777" w:rsidTr="00C672C8">
        <w:trPr>
          <w:trHeight w:val="20"/>
        </w:trPr>
        <w:tc>
          <w:tcPr>
            <w:tcW w:w="732" w:type="pct"/>
            <w:vMerge/>
          </w:tcPr>
          <w:p w14:paraId="0E37258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4A6970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72C959A0" w14:textId="77777777" w:rsidTr="00C672C8">
        <w:trPr>
          <w:trHeight w:val="20"/>
        </w:trPr>
        <w:tc>
          <w:tcPr>
            <w:tcW w:w="732" w:type="pct"/>
            <w:vMerge/>
          </w:tcPr>
          <w:p w14:paraId="23F3DA0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D00625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конструкторскую и технологическую документацию с целью выбора плана обработки заготовки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1295FDE8" w14:textId="77777777" w:rsidTr="00C672C8">
        <w:trPr>
          <w:trHeight w:val="20"/>
        </w:trPr>
        <w:tc>
          <w:tcPr>
            <w:tcW w:w="732" w:type="pct"/>
            <w:vMerge/>
          </w:tcPr>
          <w:p w14:paraId="31804DE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2397DA6" w14:textId="7FAD5359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металлорежущие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параметрами выполняемой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4AE81E8C" w14:textId="77777777" w:rsidTr="00C672C8">
        <w:trPr>
          <w:trHeight w:val="20"/>
        </w:trPr>
        <w:tc>
          <w:tcPr>
            <w:tcW w:w="732" w:type="pct"/>
            <w:vMerge/>
          </w:tcPr>
          <w:p w14:paraId="1F3A746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08FE244" w14:textId="3763875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вспомогательные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конструктивными особенностями металлорежущих инструментов, используемых при обработке заготовок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43FA7A18" w14:textId="77777777" w:rsidTr="00C672C8">
        <w:trPr>
          <w:trHeight w:val="20"/>
        </w:trPr>
        <w:tc>
          <w:tcPr>
            <w:tcW w:w="732" w:type="pct"/>
            <w:vMerge/>
          </w:tcPr>
          <w:p w14:paraId="45E8C48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0DC7C5C3" w14:textId="004C51A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контрольно-измерительные инструменты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требованиями к изготавливаемой детали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3EA7D9C" w14:textId="77777777" w:rsidTr="00C672C8">
        <w:trPr>
          <w:trHeight w:val="20"/>
        </w:trPr>
        <w:tc>
          <w:tcPr>
            <w:tcW w:w="732" w:type="pct"/>
            <w:vMerge/>
          </w:tcPr>
          <w:p w14:paraId="7B2AC3A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2A0F52D" w14:textId="0AE531DD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универсальные и (или) специальные приспособления в соответствии с </w:t>
            </w:r>
            <w:r w:rsidR="0062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технологической документацией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(или) параметрами выполняемой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564C6EEB" w14:textId="77777777" w:rsidTr="00C672C8">
        <w:trPr>
          <w:trHeight w:val="20"/>
        </w:trPr>
        <w:tc>
          <w:tcPr>
            <w:tcW w:w="732" w:type="pct"/>
            <w:vMerge/>
          </w:tcPr>
          <w:p w14:paraId="35E1C7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1B70BC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заготовок с целью построения оптимального маршрута обработки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724EC517" w14:textId="77777777" w:rsidTr="00C672C8">
        <w:trPr>
          <w:trHeight w:val="20"/>
        </w:trPr>
        <w:tc>
          <w:tcPr>
            <w:tcW w:w="732" w:type="pct"/>
            <w:vMerge/>
          </w:tcPr>
          <w:p w14:paraId="4D48171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1AAD8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Проверять исправность и работоспособность токарных станков перед выполнением технологических операций по изготовлению деталей с точностью линейных размеров до 5‑го квалитета, угловых размеров до 4‑й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FB9B229" w14:textId="77777777" w:rsidTr="00C672C8">
        <w:trPr>
          <w:trHeight w:val="20"/>
        </w:trPr>
        <w:tc>
          <w:tcPr>
            <w:tcW w:w="732" w:type="pct"/>
            <w:vMerge/>
          </w:tcPr>
          <w:p w14:paraId="52EBFAA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1FB460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07212A87" w14:textId="77777777" w:rsidTr="00C672C8">
        <w:trPr>
          <w:trHeight w:val="20"/>
        </w:trPr>
        <w:tc>
          <w:tcPr>
            <w:tcW w:w="732" w:type="pct"/>
            <w:vMerge/>
          </w:tcPr>
          <w:p w14:paraId="71F4BD4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50DA28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грузоподъемные механизмы (при работе с заготовками и технологической оснасткой массой более 16 кг)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7201D76A" w14:textId="77777777" w:rsidTr="00C672C8">
        <w:trPr>
          <w:trHeight w:val="20"/>
        </w:trPr>
        <w:tc>
          <w:tcPr>
            <w:tcW w:w="732" w:type="pct"/>
            <w:vMerge/>
          </w:tcPr>
          <w:p w14:paraId="1E693E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69C374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схемы строповки заготовок и технологической оснастки массой более 16 кг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08145723" w14:textId="77777777" w:rsidTr="00C672C8">
        <w:trPr>
          <w:trHeight w:val="20"/>
        </w:trPr>
        <w:tc>
          <w:tcPr>
            <w:tcW w:w="732" w:type="pct"/>
            <w:vMerge/>
          </w:tcPr>
          <w:p w14:paraId="4BB1ECE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03DB1DD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грузоподъемных механизмов перед установкой заготовок и технологической оснастки массой более 16 кг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7C4FCAD2" w14:textId="77777777" w:rsidTr="00C672C8">
        <w:trPr>
          <w:trHeight w:val="20"/>
        </w:trPr>
        <w:tc>
          <w:tcPr>
            <w:tcW w:w="732" w:type="pct"/>
            <w:vMerge/>
          </w:tcPr>
          <w:p w14:paraId="0F5F9CA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20887D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Доводить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F1F3DD5" w14:textId="77777777" w:rsidTr="00C672C8">
        <w:trPr>
          <w:trHeight w:val="20"/>
        </w:trPr>
        <w:tc>
          <w:tcPr>
            <w:tcW w:w="732" w:type="pct"/>
            <w:vMerge/>
          </w:tcPr>
          <w:p w14:paraId="1C24CF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B3298D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геометрические параметры металлорежущих инструментов, используемых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5526133" w14:textId="77777777" w:rsidTr="00C672C8">
        <w:trPr>
          <w:trHeight w:val="20"/>
        </w:trPr>
        <w:tc>
          <w:tcPr>
            <w:tcW w:w="732" w:type="pct"/>
            <w:vMerge/>
          </w:tcPr>
          <w:p w14:paraId="1C9415A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80EA81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Собирать сборные металлорежущие инструменты, используемые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00EEF01" w14:textId="77777777" w:rsidTr="00C672C8">
        <w:trPr>
          <w:trHeight w:val="20"/>
        </w:trPr>
        <w:tc>
          <w:tcPr>
            <w:tcW w:w="732" w:type="pct"/>
            <w:vMerge/>
          </w:tcPr>
          <w:p w14:paraId="2467D73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EB926B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вспомогательные инструменты для использования в комплекте с металлорежущими инструментами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B7AAC3A" w14:textId="77777777" w:rsidTr="00C672C8">
        <w:trPr>
          <w:trHeight w:val="20"/>
        </w:trPr>
        <w:tc>
          <w:tcPr>
            <w:tcW w:w="732" w:type="pct"/>
            <w:vMerge/>
          </w:tcPr>
          <w:p w14:paraId="37F3DFD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1E00D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универсальные приспособления, используемые на токарных станках при выполнении технологических операций по изготовлению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60AD755" w14:textId="77777777" w:rsidTr="00C672C8">
        <w:trPr>
          <w:trHeight w:val="20"/>
        </w:trPr>
        <w:tc>
          <w:tcPr>
            <w:tcW w:w="732" w:type="pct"/>
            <w:vMerge/>
          </w:tcPr>
          <w:p w14:paraId="1C2DEDE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90BD58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контрольно-измерительные инструменты для контроля и (или) измерения параметров изготавливаемой детали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6FE2BF6" w14:textId="77777777" w:rsidTr="00C672C8">
        <w:trPr>
          <w:trHeight w:val="20"/>
        </w:trPr>
        <w:tc>
          <w:tcPr>
            <w:tcW w:w="732" w:type="pct"/>
            <w:vMerge/>
          </w:tcPr>
          <w:p w14:paraId="28F3C26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A76B4A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 и настраивать на токарных станках вспомогательные и металлорежущие инструменты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19EE4A2" w14:textId="77777777" w:rsidTr="00C672C8">
        <w:trPr>
          <w:trHeight w:val="20"/>
        </w:trPr>
        <w:tc>
          <w:tcPr>
            <w:tcW w:w="732" w:type="pct"/>
            <w:vMerge/>
          </w:tcPr>
          <w:p w14:paraId="7FE951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4E509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вспомогательные инструменты для установки металлорежущих инструментов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DBD9677" w14:textId="77777777" w:rsidTr="00C672C8">
        <w:trPr>
          <w:trHeight w:val="20"/>
        </w:trPr>
        <w:tc>
          <w:tcPr>
            <w:tcW w:w="732" w:type="pct"/>
            <w:vMerge/>
          </w:tcPr>
          <w:p w14:paraId="57B6056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CF9FF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приспособлений на токарных станках с точностью до 0,05 % от характерного размера, но не менее 0,005 мм и закреплять приспособление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02E3C102" w14:textId="77777777" w:rsidTr="00C672C8">
        <w:trPr>
          <w:trHeight w:val="20"/>
        </w:trPr>
        <w:tc>
          <w:tcPr>
            <w:tcW w:w="732" w:type="pct"/>
            <w:vMerge/>
          </w:tcPr>
          <w:p w14:paraId="0D42284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E0FE57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приспособления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76443A9" w14:textId="77777777" w:rsidTr="00C672C8">
        <w:trPr>
          <w:trHeight w:val="20"/>
        </w:trPr>
        <w:tc>
          <w:tcPr>
            <w:tcW w:w="732" w:type="pct"/>
            <w:vMerge/>
          </w:tcPr>
          <w:p w14:paraId="76701FF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68780C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0,05 % от характерного размера, но не менее 0,05 мм и закреплять приспособление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13D07EF" w14:textId="77777777" w:rsidTr="00C672C8">
        <w:trPr>
          <w:trHeight w:val="20"/>
        </w:trPr>
        <w:tc>
          <w:tcPr>
            <w:tcW w:w="732" w:type="pct"/>
            <w:vMerge/>
          </w:tcPr>
          <w:p w14:paraId="3C847D6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1CC2F3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594A811" w14:textId="77777777" w:rsidTr="00C672C8">
        <w:trPr>
          <w:trHeight w:val="20"/>
        </w:trPr>
        <w:tc>
          <w:tcPr>
            <w:tcW w:w="732" w:type="pct"/>
            <w:vMerge/>
          </w:tcPr>
          <w:p w14:paraId="2D662E5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40BD9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линейных размеров изготавливаемой детали до 5‑го квалитета</w:t>
            </w:r>
          </w:p>
        </w:tc>
      </w:tr>
      <w:tr w:rsidR="00B65312" w:rsidRPr="00B65312" w14:paraId="60CADE8F" w14:textId="77777777" w:rsidTr="00C672C8">
        <w:trPr>
          <w:trHeight w:val="20"/>
        </w:trPr>
        <w:tc>
          <w:tcPr>
            <w:tcW w:w="732" w:type="pct"/>
            <w:vMerge/>
          </w:tcPr>
          <w:p w14:paraId="0300640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10B125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угловых размеров изготавливаемой детали до 4‑й степени</w:t>
            </w:r>
          </w:p>
        </w:tc>
      </w:tr>
      <w:tr w:rsidR="00B65312" w:rsidRPr="00B65312" w14:paraId="6194F895" w14:textId="77777777" w:rsidTr="00C672C8">
        <w:trPr>
          <w:trHeight w:val="20"/>
        </w:trPr>
        <w:tc>
          <w:tcPr>
            <w:tcW w:w="732" w:type="pct"/>
            <w:vMerge/>
          </w:tcPr>
          <w:p w14:paraId="61C8EDB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454502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токарные станки для обеспечения шероховатости обработанных поверхностей изготавливаемой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13E62E1C" w14:textId="77777777" w:rsidTr="00C672C8">
        <w:trPr>
          <w:trHeight w:val="20"/>
        </w:trPr>
        <w:tc>
          <w:tcPr>
            <w:tcW w:w="732" w:type="pct"/>
            <w:vMerge/>
          </w:tcPr>
          <w:p w14:paraId="2B11605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4A9DF3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Настраивать токарные станки для обеспечения точности формы поверхностей изготавливаемой детали до 5‑й степени</w:t>
            </w:r>
          </w:p>
        </w:tc>
      </w:tr>
      <w:tr w:rsidR="00B65312" w:rsidRPr="00B65312" w14:paraId="7EE7DAAA" w14:textId="77777777" w:rsidTr="00C672C8">
        <w:trPr>
          <w:trHeight w:val="20"/>
        </w:trPr>
        <w:tc>
          <w:tcPr>
            <w:tcW w:w="732" w:type="pct"/>
            <w:vMerge/>
          </w:tcPr>
          <w:p w14:paraId="0083A0D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4BD580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Настраивать токарные станки для обеспечения точности взаимного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расположения поверхностей изготавливаемой детали до 5‑й степени</w:t>
            </w:r>
          </w:p>
        </w:tc>
      </w:tr>
      <w:tr w:rsidR="00B65312" w:rsidRPr="00B65312" w14:paraId="5A00073E" w14:textId="77777777" w:rsidTr="00C672C8">
        <w:trPr>
          <w:trHeight w:val="20"/>
        </w:trPr>
        <w:tc>
          <w:tcPr>
            <w:tcW w:w="732" w:type="pct"/>
            <w:vMerge/>
          </w:tcPr>
          <w:p w14:paraId="1FBC9F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238040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расчеты, необходимые для настройки токарных станков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643534B" w14:textId="77777777" w:rsidTr="00C672C8">
        <w:trPr>
          <w:trHeight w:val="20"/>
        </w:trPr>
        <w:tc>
          <w:tcPr>
            <w:tcW w:w="732" w:type="pct"/>
            <w:vMerge/>
          </w:tcPr>
          <w:p w14:paraId="4E22A8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2B71F9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81C2026" w14:textId="77777777" w:rsidTr="00C672C8">
        <w:trPr>
          <w:trHeight w:val="20"/>
        </w:trPr>
        <w:tc>
          <w:tcPr>
            <w:tcW w:w="732" w:type="pct"/>
            <w:vMerge/>
          </w:tcPr>
          <w:p w14:paraId="3FDF5EF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74B8AE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0F1534C" w14:textId="77777777" w:rsidTr="00C672C8">
        <w:trPr>
          <w:trHeight w:val="20"/>
        </w:trPr>
        <w:tc>
          <w:tcPr>
            <w:tcW w:w="732" w:type="pct"/>
            <w:vMerge/>
          </w:tcPr>
          <w:p w14:paraId="5A0A2B0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3222B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режимы резания для токарных станков при обработке поверхностей заготовок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7CC77181" w14:textId="77777777" w:rsidTr="00C672C8">
        <w:trPr>
          <w:trHeight w:val="20"/>
        </w:trPr>
        <w:tc>
          <w:tcPr>
            <w:tcW w:w="732" w:type="pct"/>
            <w:vMerge w:val="restart"/>
          </w:tcPr>
          <w:p w14:paraId="25157C3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268" w:type="pct"/>
          </w:tcPr>
          <w:p w14:paraId="444A98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понятия и термины технологии машиностроения</w:t>
            </w:r>
          </w:p>
        </w:tc>
      </w:tr>
      <w:tr w:rsidR="00B65312" w:rsidRPr="00B65312" w14:paraId="07BC20B0" w14:textId="77777777" w:rsidTr="00C672C8">
        <w:trPr>
          <w:trHeight w:val="20"/>
        </w:trPr>
        <w:tc>
          <w:tcPr>
            <w:tcW w:w="732" w:type="pct"/>
            <w:vMerge/>
          </w:tcPr>
          <w:p w14:paraId="0A5A5A2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74045A2" w14:textId="15B695A0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57E45E07" w14:textId="77777777" w:rsidTr="00C672C8">
        <w:trPr>
          <w:trHeight w:val="20"/>
        </w:trPr>
        <w:tc>
          <w:tcPr>
            <w:tcW w:w="732" w:type="pct"/>
            <w:vMerge/>
          </w:tcPr>
          <w:p w14:paraId="573EA25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8E658AB" w14:textId="1896CEAB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0F224F8C" w14:textId="77777777" w:rsidTr="00C672C8">
        <w:trPr>
          <w:trHeight w:val="20"/>
        </w:trPr>
        <w:tc>
          <w:tcPr>
            <w:tcW w:w="732" w:type="pct"/>
            <w:vMerge/>
          </w:tcPr>
          <w:p w14:paraId="6EF81E7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FB49E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3A44B063" w14:textId="77777777" w:rsidTr="00C672C8">
        <w:trPr>
          <w:trHeight w:val="20"/>
        </w:trPr>
        <w:tc>
          <w:tcPr>
            <w:tcW w:w="732" w:type="pct"/>
            <w:vMerge/>
          </w:tcPr>
          <w:p w14:paraId="32526A4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EC3028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191853A4" w14:textId="77777777" w:rsidTr="00C672C8">
        <w:trPr>
          <w:trHeight w:val="20"/>
        </w:trPr>
        <w:tc>
          <w:tcPr>
            <w:tcW w:w="732" w:type="pct"/>
            <w:vMerge/>
          </w:tcPr>
          <w:p w14:paraId="782F9A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5437CD1" w14:textId="6C833F83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30A7FDDC" w14:textId="77777777" w:rsidTr="00C672C8">
        <w:trPr>
          <w:trHeight w:val="20"/>
        </w:trPr>
        <w:tc>
          <w:tcPr>
            <w:tcW w:w="732" w:type="pct"/>
            <w:vMerge/>
          </w:tcPr>
          <w:p w14:paraId="554D7BC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891E9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4F7AF3D8" w14:textId="77777777" w:rsidTr="00C672C8">
        <w:trPr>
          <w:trHeight w:val="20"/>
        </w:trPr>
        <w:tc>
          <w:tcPr>
            <w:tcW w:w="732" w:type="pct"/>
            <w:vMerge/>
          </w:tcPr>
          <w:p w14:paraId="37C2A6F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18CBEA7" w14:textId="02286E6E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47DF103B" w14:textId="77777777" w:rsidTr="00C672C8">
        <w:trPr>
          <w:trHeight w:val="20"/>
        </w:trPr>
        <w:tc>
          <w:tcPr>
            <w:tcW w:w="732" w:type="pct"/>
            <w:vMerge/>
          </w:tcPr>
          <w:p w14:paraId="3AE983E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B75237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3814C66F" w14:textId="77777777" w:rsidTr="00C672C8">
        <w:trPr>
          <w:trHeight w:val="20"/>
        </w:trPr>
        <w:tc>
          <w:tcPr>
            <w:tcW w:w="732" w:type="pct"/>
            <w:vMerge/>
          </w:tcPr>
          <w:p w14:paraId="537E8C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8E158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1FE83EC7" w14:textId="77777777" w:rsidTr="00C672C8">
        <w:trPr>
          <w:trHeight w:val="20"/>
        </w:trPr>
        <w:tc>
          <w:tcPr>
            <w:tcW w:w="732" w:type="pct"/>
            <w:vMerge/>
          </w:tcPr>
          <w:p w14:paraId="100D706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E9D343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5F71C71F" w14:textId="77777777" w:rsidTr="00C672C8">
        <w:trPr>
          <w:trHeight w:val="20"/>
        </w:trPr>
        <w:tc>
          <w:tcPr>
            <w:tcW w:w="732" w:type="pct"/>
            <w:vMerge/>
          </w:tcPr>
          <w:p w14:paraId="2BBD1F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164B4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3CC67A0F" w14:textId="77777777" w:rsidTr="00C672C8">
        <w:trPr>
          <w:trHeight w:val="20"/>
        </w:trPr>
        <w:tc>
          <w:tcPr>
            <w:tcW w:w="732" w:type="pct"/>
            <w:vMerge/>
          </w:tcPr>
          <w:p w14:paraId="2AF0D32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3E1E977" w14:textId="6421282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7F409A88" w14:textId="77777777" w:rsidTr="00C672C8">
        <w:trPr>
          <w:trHeight w:val="20"/>
        </w:trPr>
        <w:tc>
          <w:tcPr>
            <w:tcW w:w="732" w:type="pct"/>
            <w:vMerge/>
          </w:tcPr>
          <w:p w14:paraId="254566C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2854F5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06083BF7" w14:textId="77777777" w:rsidTr="00C672C8">
        <w:trPr>
          <w:trHeight w:val="20"/>
        </w:trPr>
        <w:tc>
          <w:tcPr>
            <w:tcW w:w="732" w:type="pct"/>
            <w:vMerge/>
          </w:tcPr>
          <w:p w14:paraId="6C7557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CBC11E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3EC7A677" w14:textId="77777777" w:rsidTr="00C672C8">
        <w:trPr>
          <w:trHeight w:val="20"/>
        </w:trPr>
        <w:tc>
          <w:tcPr>
            <w:tcW w:w="732" w:type="pct"/>
            <w:vMerge/>
          </w:tcPr>
          <w:p w14:paraId="04F133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447BA6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2B32B9CB" w14:textId="77777777" w:rsidTr="00C672C8">
        <w:trPr>
          <w:trHeight w:val="20"/>
        </w:trPr>
        <w:tc>
          <w:tcPr>
            <w:tcW w:w="732" w:type="pct"/>
            <w:vMerge/>
          </w:tcPr>
          <w:p w14:paraId="0C49E5E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0A06352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зависимости от обрабатываемого и инструментального материалов</w:t>
            </w:r>
          </w:p>
        </w:tc>
      </w:tr>
      <w:tr w:rsidR="00B65312" w:rsidRPr="00B65312" w14:paraId="4481B494" w14:textId="77777777" w:rsidTr="00C672C8">
        <w:trPr>
          <w:trHeight w:val="20"/>
        </w:trPr>
        <w:tc>
          <w:tcPr>
            <w:tcW w:w="732" w:type="pct"/>
            <w:vMerge/>
          </w:tcPr>
          <w:p w14:paraId="540E6E4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8AA33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металлорежущих инструментов: основные возможности и порядок работы</w:t>
            </w:r>
          </w:p>
        </w:tc>
      </w:tr>
      <w:tr w:rsidR="00B65312" w:rsidRPr="00B65312" w14:paraId="573ABD37" w14:textId="77777777" w:rsidTr="00C672C8">
        <w:trPr>
          <w:trHeight w:val="20"/>
        </w:trPr>
        <w:tc>
          <w:tcPr>
            <w:tcW w:w="732" w:type="pct"/>
            <w:vMerge/>
          </w:tcPr>
          <w:p w14:paraId="3EF96F4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022EC4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вспомогательных и металлорежущих инструментов, используемых на токарных станках</w:t>
            </w:r>
          </w:p>
        </w:tc>
      </w:tr>
      <w:tr w:rsidR="00B65312" w:rsidRPr="00B65312" w14:paraId="32A9AE37" w14:textId="77777777" w:rsidTr="00C672C8">
        <w:trPr>
          <w:trHeight w:val="20"/>
        </w:trPr>
        <w:tc>
          <w:tcPr>
            <w:tcW w:w="732" w:type="pct"/>
            <w:vMerge/>
          </w:tcPr>
          <w:p w14:paraId="0379C79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1E9D55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Вспомогательные инструменты,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22CC4F10" w14:textId="77777777" w:rsidTr="00C672C8">
        <w:trPr>
          <w:trHeight w:val="20"/>
        </w:trPr>
        <w:tc>
          <w:tcPr>
            <w:tcW w:w="732" w:type="pct"/>
            <w:vMerge/>
          </w:tcPr>
          <w:p w14:paraId="328D3E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FA4DD5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вспомогательных инструментов для токарных станков в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соответствии с используемыми металлорежущими инструментами</w:t>
            </w:r>
          </w:p>
        </w:tc>
      </w:tr>
      <w:tr w:rsidR="00B65312" w:rsidRPr="00B65312" w14:paraId="62D85165" w14:textId="77777777" w:rsidTr="00C672C8">
        <w:trPr>
          <w:trHeight w:val="20"/>
        </w:trPr>
        <w:tc>
          <w:tcPr>
            <w:tcW w:w="732" w:type="pct"/>
            <w:vMerge/>
          </w:tcPr>
          <w:p w14:paraId="1301E76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B1795B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вспомогательных инструментов: основные возможности и порядок работы</w:t>
            </w:r>
          </w:p>
        </w:tc>
      </w:tr>
      <w:tr w:rsidR="00B65312" w:rsidRPr="00B65312" w14:paraId="4CF309A5" w14:textId="77777777" w:rsidTr="00C672C8">
        <w:trPr>
          <w:trHeight w:val="20"/>
        </w:trPr>
        <w:tc>
          <w:tcPr>
            <w:tcW w:w="732" w:type="pct"/>
            <w:vMerge/>
          </w:tcPr>
          <w:p w14:paraId="1FB7727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BAE68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Контрольно-измерительные инструменты: виды, конструкции, назначение, возможности и правила использования</w:t>
            </w:r>
          </w:p>
        </w:tc>
      </w:tr>
      <w:tr w:rsidR="00B65312" w:rsidRPr="00B65312" w14:paraId="55A1A1C7" w14:textId="77777777" w:rsidTr="00C672C8">
        <w:trPr>
          <w:trHeight w:val="20"/>
        </w:trPr>
        <w:tc>
          <w:tcPr>
            <w:tcW w:w="732" w:type="pct"/>
            <w:vMerge/>
          </w:tcPr>
          <w:p w14:paraId="22C5D36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A4B4BA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контрольно-измерительных инструментов</w:t>
            </w:r>
          </w:p>
        </w:tc>
      </w:tr>
      <w:tr w:rsidR="00B65312" w:rsidRPr="00B65312" w14:paraId="1CE5B4E6" w14:textId="77777777" w:rsidTr="00C672C8">
        <w:trPr>
          <w:trHeight w:val="20"/>
        </w:trPr>
        <w:tc>
          <w:tcPr>
            <w:tcW w:w="732" w:type="pct"/>
            <w:vMerge/>
          </w:tcPr>
          <w:p w14:paraId="34C828E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DD62F6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контрольно-измерительных инструментов: основные возможности и порядок работы</w:t>
            </w:r>
          </w:p>
        </w:tc>
      </w:tr>
      <w:tr w:rsidR="00B65312" w:rsidRPr="00B65312" w14:paraId="53550C8B" w14:textId="77777777" w:rsidTr="00C672C8">
        <w:trPr>
          <w:trHeight w:val="20"/>
        </w:trPr>
        <w:tc>
          <w:tcPr>
            <w:tcW w:w="732" w:type="pct"/>
            <w:vMerge/>
          </w:tcPr>
          <w:p w14:paraId="3359A8C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1ADCB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контрольно-измерительных инструментов</w:t>
            </w:r>
          </w:p>
        </w:tc>
      </w:tr>
      <w:tr w:rsidR="00B65312" w:rsidRPr="00B65312" w14:paraId="3529273B" w14:textId="77777777" w:rsidTr="00C672C8">
        <w:trPr>
          <w:trHeight w:val="20"/>
        </w:trPr>
        <w:tc>
          <w:tcPr>
            <w:tcW w:w="732" w:type="pct"/>
            <w:vMerge/>
          </w:tcPr>
          <w:p w14:paraId="00CF0C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21FB32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57E1C120" w14:textId="77777777" w:rsidTr="00C672C8">
        <w:trPr>
          <w:trHeight w:val="20"/>
        </w:trPr>
        <w:tc>
          <w:tcPr>
            <w:tcW w:w="732" w:type="pct"/>
            <w:vMerge/>
          </w:tcPr>
          <w:p w14:paraId="06D2C0A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E35FAC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универсальных приспособлений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05D92FBC" w14:textId="77777777" w:rsidTr="00C672C8">
        <w:trPr>
          <w:trHeight w:val="20"/>
        </w:trPr>
        <w:tc>
          <w:tcPr>
            <w:tcW w:w="732" w:type="pct"/>
            <w:vMerge/>
          </w:tcPr>
          <w:p w14:paraId="0ABAC6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A55BA4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4352B58D" w14:textId="77777777" w:rsidTr="00C672C8">
        <w:trPr>
          <w:trHeight w:val="20"/>
        </w:trPr>
        <w:tc>
          <w:tcPr>
            <w:tcW w:w="732" w:type="pct"/>
            <w:vMerge/>
          </w:tcPr>
          <w:p w14:paraId="7808FA4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0B75DAA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универсальных и (или) специальных приспособлений, используемых на токарных станках</w:t>
            </w:r>
          </w:p>
        </w:tc>
      </w:tr>
      <w:tr w:rsidR="00B65312" w:rsidRPr="00B65312" w14:paraId="270CE15C" w14:textId="77777777" w:rsidTr="00C672C8">
        <w:trPr>
          <w:trHeight w:val="20"/>
        </w:trPr>
        <w:tc>
          <w:tcPr>
            <w:tcW w:w="732" w:type="pct"/>
            <w:vMerge/>
          </w:tcPr>
          <w:p w14:paraId="570BBD7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871210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получения и хранения заготовок и материалов</w:t>
            </w:r>
          </w:p>
        </w:tc>
      </w:tr>
      <w:tr w:rsidR="00B65312" w:rsidRPr="00B65312" w14:paraId="53CBC70A" w14:textId="77777777" w:rsidTr="00C672C8">
        <w:trPr>
          <w:trHeight w:val="20"/>
        </w:trPr>
        <w:tc>
          <w:tcPr>
            <w:tcW w:w="732" w:type="pct"/>
            <w:vMerge/>
          </w:tcPr>
          <w:p w14:paraId="342E5BC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18343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21D5028A" w14:textId="77777777" w:rsidTr="00C672C8">
        <w:trPr>
          <w:trHeight w:val="20"/>
        </w:trPr>
        <w:tc>
          <w:tcPr>
            <w:tcW w:w="732" w:type="pct"/>
            <w:vMerge/>
          </w:tcPr>
          <w:p w14:paraId="4B9FA8D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71C40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07593D9A" w14:textId="77777777" w:rsidTr="00C672C8">
        <w:trPr>
          <w:trHeight w:val="20"/>
        </w:trPr>
        <w:tc>
          <w:tcPr>
            <w:tcW w:w="732" w:type="pct"/>
            <w:vMerge/>
          </w:tcPr>
          <w:p w14:paraId="03CF25B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CE70FE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0A545CCD" w14:textId="77777777" w:rsidTr="00C672C8">
        <w:trPr>
          <w:trHeight w:val="20"/>
        </w:trPr>
        <w:tc>
          <w:tcPr>
            <w:tcW w:w="732" w:type="pct"/>
            <w:vMerge/>
          </w:tcPr>
          <w:p w14:paraId="059CF10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0D72FD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57165A21" w14:textId="77777777" w:rsidTr="00C672C8">
        <w:trPr>
          <w:trHeight w:val="20"/>
        </w:trPr>
        <w:tc>
          <w:tcPr>
            <w:tcW w:w="732" w:type="pct"/>
            <w:vMerge/>
          </w:tcPr>
          <w:p w14:paraId="6178CF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2B9A5B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03B8F388" w14:textId="77777777" w:rsidTr="00C672C8">
        <w:trPr>
          <w:trHeight w:val="20"/>
        </w:trPr>
        <w:tc>
          <w:tcPr>
            <w:tcW w:w="732" w:type="pct"/>
            <w:vMerge/>
          </w:tcPr>
          <w:p w14:paraId="0F8C94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F2258E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20C28A34" w14:textId="77777777" w:rsidTr="00C672C8">
        <w:trPr>
          <w:trHeight w:val="20"/>
        </w:trPr>
        <w:tc>
          <w:tcPr>
            <w:tcW w:w="732" w:type="pct"/>
            <w:vMerge/>
          </w:tcPr>
          <w:p w14:paraId="69634D9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1A3B7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строповки грузов</w:t>
            </w:r>
          </w:p>
        </w:tc>
      </w:tr>
      <w:tr w:rsidR="00B65312" w:rsidRPr="00B65312" w14:paraId="3722121A" w14:textId="77777777" w:rsidTr="00C672C8">
        <w:trPr>
          <w:trHeight w:val="20"/>
        </w:trPr>
        <w:tc>
          <w:tcPr>
            <w:tcW w:w="732" w:type="pct"/>
            <w:vMerge/>
          </w:tcPr>
          <w:p w14:paraId="623CC04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FA990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строповки и перемещения грузов</w:t>
            </w:r>
          </w:p>
        </w:tc>
      </w:tr>
      <w:tr w:rsidR="00B65312" w:rsidRPr="00B65312" w14:paraId="2D50CA2C" w14:textId="77777777" w:rsidTr="00C672C8">
        <w:trPr>
          <w:trHeight w:val="20"/>
        </w:trPr>
        <w:tc>
          <w:tcPr>
            <w:tcW w:w="732" w:type="pct"/>
            <w:vMerge/>
          </w:tcPr>
          <w:p w14:paraId="311D43D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ABF70A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знаковой сигнализации при работе с машинистом крана</w:t>
            </w:r>
          </w:p>
        </w:tc>
      </w:tr>
      <w:tr w:rsidR="00B65312" w:rsidRPr="00B65312" w14:paraId="0ABF556C" w14:textId="77777777" w:rsidTr="00C672C8">
        <w:trPr>
          <w:trHeight w:val="20"/>
        </w:trPr>
        <w:tc>
          <w:tcPr>
            <w:tcW w:w="732" w:type="pct"/>
            <w:vMerge/>
          </w:tcPr>
          <w:p w14:paraId="0F68D33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37C185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Геометрические параметры металлорежущих инструментов, используемых на токарных станках, в зависимости от обрабатываемого и инструментального материалов</w:t>
            </w:r>
          </w:p>
        </w:tc>
      </w:tr>
      <w:tr w:rsidR="00B65312" w:rsidRPr="00B65312" w14:paraId="662EEC17" w14:textId="77777777" w:rsidTr="00C672C8">
        <w:trPr>
          <w:trHeight w:val="20"/>
        </w:trPr>
        <w:tc>
          <w:tcPr>
            <w:tcW w:w="732" w:type="pct"/>
            <w:vMerge/>
          </w:tcPr>
          <w:p w14:paraId="693CB51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8FC680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Способы, правила и приемы заточки и доводки металлорежущих инструментов, используемых на токарных станках</w:t>
            </w:r>
          </w:p>
        </w:tc>
      </w:tr>
      <w:tr w:rsidR="00B65312" w:rsidRPr="00B65312" w14:paraId="0025D5BF" w14:textId="77777777" w:rsidTr="00C672C8">
        <w:trPr>
          <w:trHeight w:val="20"/>
        </w:trPr>
        <w:tc>
          <w:tcPr>
            <w:tcW w:w="732" w:type="pct"/>
            <w:vMerge/>
          </w:tcPr>
          <w:p w14:paraId="312426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2EA435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Инструменты для контроля и (или) измерения геометрических параметров металлорежущих инструментов, используемых на токарных станках: виды, конструкции, назначение, возможности и правила использования</w:t>
            </w:r>
          </w:p>
        </w:tc>
      </w:tr>
      <w:tr w:rsidR="00B65312" w:rsidRPr="00B65312" w14:paraId="67E66DB1" w14:textId="77777777" w:rsidTr="00C672C8">
        <w:trPr>
          <w:trHeight w:val="20"/>
        </w:trPr>
        <w:tc>
          <w:tcPr>
            <w:tcW w:w="732" w:type="pct"/>
            <w:vMerge/>
          </w:tcPr>
          <w:p w14:paraId="4685A6E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1060AD5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сборных металлорежущих инструментов, используемых на токарных станках</w:t>
            </w:r>
          </w:p>
        </w:tc>
      </w:tr>
      <w:tr w:rsidR="00B65312" w:rsidRPr="00B65312" w14:paraId="4090B4B8" w14:textId="77777777" w:rsidTr="00C672C8">
        <w:trPr>
          <w:trHeight w:val="20"/>
        </w:trPr>
        <w:tc>
          <w:tcPr>
            <w:tcW w:w="732" w:type="pct"/>
            <w:vMerge/>
          </w:tcPr>
          <w:p w14:paraId="0E0B1B0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B17F14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сборки сборных металлорежущих инструментов, используемых на токарных станках</w:t>
            </w:r>
          </w:p>
        </w:tc>
      </w:tr>
      <w:tr w:rsidR="00B65312" w:rsidRPr="00B65312" w14:paraId="3B812D0B" w14:textId="77777777" w:rsidTr="00C672C8">
        <w:trPr>
          <w:trHeight w:val="20"/>
        </w:trPr>
        <w:tc>
          <w:tcPr>
            <w:tcW w:w="732" w:type="pct"/>
            <w:vMerge/>
          </w:tcPr>
          <w:p w14:paraId="0A71D4F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C0373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вспомогательных инструментов для использования в комплекте с металлорежущими инструментами, используемыми на токарных станках</w:t>
            </w:r>
          </w:p>
        </w:tc>
      </w:tr>
      <w:tr w:rsidR="00B65312" w:rsidRPr="00B65312" w14:paraId="02B190B0" w14:textId="77777777" w:rsidTr="00C672C8">
        <w:trPr>
          <w:trHeight w:val="20"/>
        </w:trPr>
        <w:tc>
          <w:tcPr>
            <w:tcW w:w="732" w:type="pct"/>
            <w:vMerge/>
          </w:tcPr>
          <w:p w14:paraId="65A9E29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1660A9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универсальных приспособлений, используемых на токарных станках</w:t>
            </w:r>
          </w:p>
        </w:tc>
      </w:tr>
      <w:tr w:rsidR="00B65312" w:rsidRPr="00B65312" w14:paraId="3238EBF7" w14:textId="77777777" w:rsidTr="00C672C8">
        <w:trPr>
          <w:trHeight w:val="20"/>
        </w:trPr>
        <w:tc>
          <w:tcPr>
            <w:tcW w:w="732" w:type="pct"/>
            <w:vMerge/>
          </w:tcPr>
          <w:p w14:paraId="7108622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69A9CD6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настройки контрольно-измерительных инструментов</w:t>
            </w:r>
          </w:p>
        </w:tc>
      </w:tr>
      <w:tr w:rsidR="00B65312" w:rsidRPr="00B65312" w14:paraId="4CE792FA" w14:textId="77777777" w:rsidTr="00C672C8">
        <w:trPr>
          <w:trHeight w:val="20"/>
        </w:trPr>
        <w:tc>
          <w:tcPr>
            <w:tcW w:w="732" w:type="pct"/>
            <w:vMerge/>
          </w:tcPr>
          <w:p w14:paraId="4CC1218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82FCD6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вспомогательных инструментов на токарных станках</w:t>
            </w:r>
          </w:p>
        </w:tc>
      </w:tr>
      <w:tr w:rsidR="00B65312" w:rsidRPr="00B65312" w14:paraId="79C3E717" w14:textId="77777777" w:rsidTr="00C672C8">
        <w:trPr>
          <w:trHeight w:val="20"/>
        </w:trPr>
        <w:tc>
          <w:tcPr>
            <w:tcW w:w="732" w:type="pct"/>
            <w:vMerge/>
          </w:tcPr>
          <w:p w14:paraId="6AFE61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BE5CB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и правила установки металлорежущих инструментов на токарных станках</w:t>
            </w:r>
          </w:p>
        </w:tc>
      </w:tr>
      <w:tr w:rsidR="00B65312" w:rsidRPr="00B65312" w14:paraId="270D5F74" w14:textId="77777777" w:rsidTr="00C672C8">
        <w:trPr>
          <w:trHeight w:val="20"/>
        </w:trPr>
        <w:tc>
          <w:tcPr>
            <w:tcW w:w="732" w:type="pct"/>
            <w:vMerge/>
          </w:tcPr>
          <w:p w14:paraId="6B855A7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75ED2E1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и закрепления приспособлений на токарных станках</w:t>
            </w:r>
          </w:p>
        </w:tc>
      </w:tr>
      <w:tr w:rsidR="00B65312" w:rsidRPr="00B65312" w14:paraId="252E4810" w14:textId="77777777" w:rsidTr="00C672C8">
        <w:trPr>
          <w:trHeight w:val="20"/>
        </w:trPr>
        <w:tc>
          <w:tcPr>
            <w:tcW w:w="732" w:type="pct"/>
            <w:vMerge/>
          </w:tcPr>
          <w:p w14:paraId="4713A2C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759A5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базирования, выверки и закрепления заготовок на токарных станках</w:t>
            </w:r>
          </w:p>
        </w:tc>
      </w:tr>
      <w:tr w:rsidR="00B65312" w:rsidRPr="00B65312" w14:paraId="5E4BD2A1" w14:textId="77777777" w:rsidTr="00C672C8">
        <w:trPr>
          <w:trHeight w:val="20"/>
        </w:trPr>
        <w:tc>
          <w:tcPr>
            <w:tcW w:w="732" w:type="pct"/>
            <w:vMerge/>
          </w:tcPr>
          <w:p w14:paraId="7B8F42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1EDE3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Последовательность и содержание настройки токарных станков</w:t>
            </w:r>
          </w:p>
        </w:tc>
      </w:tr>
      <w:tr w:rsidR="00B65312" w:rsidRPr="00B65312" w14:paraId="4FB77480" w14:textId="77777777" w:rsidTr="00C672C8">
        <w:trPr>
          <w:trHeight w:val="20"/>
        </w:trPr>
        <w:tc>
          <w:tcPr>
            <w:tcW w:w="732" w:type="pct"/>
            <w:vMerge/>
          </w:tcPr>
          <w:p w14:paraId="1DDC44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263EBBC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линейных размеров до 5‑го квалитета</w:t>
            </w:r>
          </w:p>
        </w:tc>
      </w:tr>
      <w:tr w:rsidR="00B65312" w:rsidRPr="00B65312" w14:paraId="62BFAF7D" w14:textId="77777777" w:rsidTr="00C672C8">
        <w:trPr>
          <w:trHeight w:val="20"/>
        </w:trPr>
        <w:tc>
          <w:tcPr>
            <w:tcW w:w="732" w:type="pct"/>
            <w:vMerge/>
          </w:tcPr>
          <w:p w14:paraId="4BFD21D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90869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угловых размеров до 4‑й степени</w:t>
            </w:r>
          </w:p>
        </w:tc>
      </w:tr>
      <w:tr w:rsidR="00B65312" w:rsidRPr="00B65312" w14:paraId="45834EB9" w14:textId="77777777" w:rsidTr="00C672C8">
        <w:trPr>
          <w:trHeight w:val="20"/>
        </w:trPr>
        <w:tc>
          <w:tcPr>
            <w:tcW w:w="732" w:type="pct"/>
            <w:vMerge/>
          </w:tcPr>
          <w:p w14:paraId="6EBC34E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546BB1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шероховатости обработанных поверхностей до Ra 0,4 мкм</w:t>
            </w:r>
          </w:p>
        </w:tc>
      </w:tr>
      <w:tr w:rsidR="00B65312" w:rsidRPr="00B65312" w14:paraId="796AB3A5" w14:textId="77777777" w:rsidTr="00C672C8">
        <w:trPr>
          <w:trHeight w:val="20"/>
        </w:trPr>
        <w:tc>
          <w:tcPr>
            <w:tcW w:w="732" w:type="pct"/>
            <w:vMerge/>
          </w:tcPr>
          <w:p w14:paraId="596FD6F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29782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формы поверхностей до 5‑й степени</w:t>
            </w:r>
          </w:p>
        </w:tc>
      </w:tr>
      <w:tr w:rsidR="00B65312" w:rsidRPr="00B65312" w14:paraId="23016889" w14:textId="77777777" w:rsidTr="00C672C8">
        <w:trPr>
          <w:trHeight w:val="20"/>
        </w:trPr>
        <w:tc>
          <w:tcPr>
            <w:tcW w:w="732" w:type="pct"/>
            <w:vMerge/>
          </w:tcPr>
          <w:p w14:paraId="0D7AA7F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58AA5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 способы настройки токарных станков для обеспечения точности взаимного расположения поверхностей до 5‑й степени</w:t>
            </w:r>
          </w:p>
        </w:tc>
      </w:tr>
      <w:tr w:rsidR="00B65312" w:rsidRPr="00B65312" w14:paraId="2A66F711" w14:textId="77777777" w:rsidTr="00C672C8">
        <w:trPr>
          <w:trHeight w:val="20"/>
        </w:trPr>
        <w:tc>
          <w:tcPr>
            <w:tcW w:w="732" w:type="pct"/>
            <w:vMerge/>
          </w:tcPr>
          <w:p w14:paraId="08140F1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04938521" w14:textId="670D86B4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геометрии и тригонометрии</w:t>
            </w:r>
          </w:p>
        </w:tc>
      </w:tr>
      <w:tr w:rsidR="00B65312" w:rsidRPr="00B65312" w14:paraId="6D34858B" w14:textId="77777777" w:rsidTr="00C672C8">
        <w:trPr>
          <w:trHeight w:val="20"/>
        </w:trPr>
        <w:tc>
          <w:tcPr>
            <w:tcW w:w="732" w:type="pct"/>
            <w:vMerge/>
          </w:tcPr>
          <w:p w14:paraId="4B2103D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4C9E3A6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309DAAF9" w14:textId="77777777" w:rsidTr="00C672C8">
        <w:trPr>
          <w:trHeight w:val="20"/>
        </w:trPr>
        <w:tc>
          <w:tcPr>
            <w:tcW w:w="732" w:type="pct"/>
            <w:vMerge/>
          </w:tcPr>
          <w:p w14:paraId="12F421C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3AC19C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Методика расчета режимов резания при обработке заготовок на токарных станках</w:t>
            </w:r>
          </w:p>
        </w:tc>
      </w:tr>
      <w:tr w:rsidR="00B65312" w:rsidRPr="00B65312" w14:paraId="19978FF5" w14:textId="77777777" w:rsidTr="00C672C8">
        <w:trPr>
          <w:trHeight w:val="20"/>
        </w:trPr>
        <w:tc>
          <w:tcPr>
            <w:tcW w:w="732" w:type="pct"/>
            <w:vMerge/>
          </w:tcPr>
          <w:p w14:paraId="2BB4EF7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pct"/>
          </w:tcPr>
          <w:p w14:paraId="5752ABD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Специализированные калькуляторы параметров режимов резания: основные возможности и порядок работы</w:t>
            </w:r>
          </w:p>
        </w:tc>
      </w:tr>
      <w:tr w:rsidR="00B65312" w:rsidRPr="00B65312" w14:paraId="79D1816E" w14:textId="77777777" w:rsidTr="00C672C8">
        <w:trPr>
          <w:trHeight w:val="20"/>
        </w:trPr>
        <w:tc>
          <w:tcPr>
            <w:tcW w:w="732" w:type="pct"/>
          </w:tcPr>
          <w:p w14:paraId="667A619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268" w:type="pct"/>
          </w:tcPr>
          <w:p w14:paraId="7FFF223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755F6227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5627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3.5.2. Трудовая функция</w:t>
      </w:r>
    </w:p>
    <w:p w14:paraId="6BE013A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67"/>
        <w:gridCol w:w="552"/>
        <w:gridCol w:w="850"/>
        <w:gridCol w:w="1447"/>
        <w:gridCol w:w="336"/>
      </w:tblGrid>
      <w:tr w:rsidR="00B65312" w:rsidRPr="00B65312" w14:paraId="6C2CBFC4" w14:textId="77777777" w:rsidTr="00C672C8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5FAB8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3AE8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универсальном токарном станке с ручным управлением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8A9CF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4DDF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/02.4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B3261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91B6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0BC5A663" w14:textId="77777777" w:rsidR="00B65312" w:rsidRPr="00B65312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496C85B0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388CD1E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0D5D254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Установка заготовки перед обработкой и снятие готовой детали после обработки на токарном станке при выполнении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8350D8A" w14:textId="77777777" w:rsidTr="00C672C8">
        <w:trPr>
          <w:trHeight w:val="20"/>
        </w:trPr>
        <w:tc>
          <w:tcPr>
            <w:tcW w:w="879" w:type="pct"/>
            <w:vMerge/>
          </w:tcPr>
          <w:p w14:paraId="635189C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2067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цилиндрических и фасонных поверхностей заготовки с точностью линейных размеров до 5‑го квалитета,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ED42D73" w14:textId="77777777" w:rsidTr="00C672C8">
        <w:trPr>
          <w:trHeight w:val="20"/>
        </w:trPr>
        <w:tc>
          <w:tcPr>
            <w:tcW w:w="879" w:type="pct"/>
            <w:vMerge/>
          </w:tcPr>
          <w:p w14:paraId="065556D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F1BC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наружных и внутренних конических поверхностей заготовки с точностью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CE24834" w14:textId="77777777" w:rsidTr="00C672C8">
        <w:trPr>
          <w:trHeight w:val="20"/>
        </w:trPr>
        <w:tc>
          <w:tcPr>
            <w:tcW w:w="879" w:type="pct"/>
            <w:vMerge/>
          </w:tcPr>
          <w:p w14:paraId="0CE083A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2830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Обработка одно- и многозаходных наружных и внутренних резьбовых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поверхностей с точностью до 4‑й степени с шероховатостью до Ra 0,4 мкм на токарном станке</w:t>
            </w:r>
          </w:p>
        </w:tc>
      </w:tr>
      <w:tr w:rsidR="00B65312" w:rsidRPr="00B65312" w14:paraId="6001D5FC" w14:textId="77777777" w:rsidTr="00C672C8">
        <w:trPr>
          <w:trHeight w:val="20"/>
        </w:trPr>
        <w:tc>
          <w:tcPr>
            <w:tcW w:w="879" w:type="pct"/>
            <w:vMerge/>
          </w:tcPr>
          <w:p w14:paraId="1FF8DDA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95C966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поверхностей одно- и многозаходных червяков червячных передач с точностью до 6‑й степени с шероховатостью поверхностей до Ra 0,4 мкм на токарном станке</w:t>
            </w:r>
          </w:p>
        </w:tc>
      </w:tr>
      <w:tr w:rsidR="00B65312" w:rsidRPr="00B65312" w14:paraId="396BE2FB" w14:textId="77777777" w:rsidTr="00C672C8">
        <w:trPr>
          <w:trHeight w:val="20"/>
        </w:trPr>
        <w:tc>
          <w:tcPr>
            <w:tcW w:w="879" w:type="pct"/>
            <w:vMerge/>
          </w:tcPr>
          <w:p w14:paraId="417B211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BB0D1C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и организационное обслуживание токарного станка и рабочего места при выполнении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A472C7D" w14:textId="77777777" w:rsidTr="00C672C8">
        <w:trPr>
          <w:trHeight w:val="20"/>
        </w:trPr>
        <w:tc>
          <w:tcPr>
            <w:tcW w:w="879" w:type="pct"/>
            <w:vMerge/>
          </w:tcPr>
          <w:p w14:paraId="7AEF996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DD56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Замена изношенных режущих инструментов и (или) режущих пластин металлорежущих инструментов со сменными режущими пластинами на токарном станке при выполнении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70F857C" w14:textId="77777777" w:rsidTr="00C672C8">
        <w:trPr>
          <w:trHeight w:val="20"/>
        </w:trPr>
        <w:tc>
          <w:tcPr>
            <w:tcW w:w="879" w:type="pct"/>
            <w:vMerge/>
          </w:tcPr>
          <w:p w14:paraId="2782972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7EE2B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Поддержание технического состояния приспособлений на токарном станке при выполнении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4F612DE" w14:textId="77777777" w:rsidTr="00C672C8">
        <w:trPr>
          <w:trHeight w:val="20"/>
        </w:trPr>
        <w:tc>
          <w:tcPr>
            <w:tcW w:w="879" w:type="pct"/>
            <w:vMerge/>
          </w:tcPr>
          <w:p w14:paraId="5980D1D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E001A1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Поднастройка токарного станка в процессе работы при выполнении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35A107B4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0F3E83B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6C4F349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Базировать заготовки в приспособлениях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07A3D99" w14:textId="77777777" w:rsidTr="00C672C8">
        <w:trPr>
          <w:trHeight w:val="20"/>
        </w:trPr>
        <w:tc>
          <w:tcPr>
            <w:tcW w:w="879" w:type="pct"/>
            <w:vMerge/>
          </w:tcPr>
          <w:p w14:paraId="7DB15AA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EED55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Выверять положение заготовок на токарных станках с точностью до 0,05 % от характерного размера, но не менее 0,005 мм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76499A85" w14:textId="77777777" w:rsidTr="00C672C8">
        <w:trPr>
          <w:trHeight w:val="20"/>
        </w:trPr>
        <w:tc>
          <w:tcPr>
            <w:tcW w:w="879" w:type="pct"/>
            <w:vMerge/>
          </w:tcPr>
          <w:p w14:paraId="2C99E0C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506B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Закреплять заготовки в приспособлениях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E5D196A" w14:textId="77777777" w:rsidTr="00C672C8">
        <w:trPr>
          <w:trHeight w:val="20"/>
        </w:trPr>
        <w:tc>
          <w:tcPr>
            <w:tcW w:w="879" w:type="pct"/>
            <w:vMerge/>
          </w:tcPr>
          <w:p w14:paraId="00B9D3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ED36D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грузоподъемные механизмы (при работе с заготовками массой более 16 кг)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0069E702" w14:textId="77777777" w:rsidTr="00C672C8">
        <w:trPr>
          <w:trHeight w:val="20"/>
        </w:trPr>
        <w:tc>
          <w:tcPr>
            <w:tcW w:w="879" w:type="pct"/>
            <w:vMerge/>
          </w:tcPr>
          <w:p w14:paraId="04A4D7F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2FD09B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схемы строповки заготовок массой более 16 кг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00F505ED" w14:textId="77777777" w:rsidTr="00C672C8">
        <w:trPr>
          <w:trHeight w:val="20"/>
        </w:trPr>
        <w:tc>
          <w:tcPr>
            <w:tcW w:w="879" w:type="pct"/>
            <w:vMerge/>
          </w:tcPr>
          <w:p w14:paraId="79CFD61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54600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исправность грузоподъемных механизмов перед установкой заготовок массой более 16 кг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1D8162ED" w14:textId="77777777" w:rsidTr="00C672C8">
        <w:trPr>
          <w:trHeight w:val="20"/>
        </w:trPr>
        <w:tc>
          <w:tcPr>
            <w:tcW w:w="879" w:type="pct"/>
            <w:vMerge/>
          </w:tcPr>
          <w:p w14:paraId="52F1019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2D76D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7E9EF21D" w14:textId="77777777" w:rsidTr="00C672C8">
        <w:trPr>
          <w:trHeight w:val="20"/>
        </w:trPr>
        <w:tc>
          <w:tcPr>
            <w:tcW w:w="879" w:type="pct"/>
            <w:vMerge/>
          </w:tcPr>
          <w:p w14:paraId="07BCE7D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1696A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55CB1D59" w14:textId="77777777" w:rsidTr="00C672C8">
        <w:trPr>
          <w:trHeight w:val="20"/>
        </w:trPr>
        <w:tc>
          <w:tcPr>
            <w:tcW w:w="879" w:type="pct"/>
            <w:vMerge/>
          </w:tcPr>
          <w:p w14:paraId="32BB343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2CE777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5C53ADA5" w14:textId="77777777" w:rsidTr="00C672C8">
        <w:trPr>
          <w:trHeight w:val="20"/>
        </w:trPr>
        <w:tc>
          <w:tcPr>
            <w:tcW w:w="879" w:type="pct"/>
            <w:vMerge/>
          </w:tcPr>
          <w:p w14:paraId="6C31D3D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98F09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48165DD6" w14:textId="77777777" w:rsidTr="00C672C8">
        <w:trPr>
          <w:trHeight w:val="20"/>
        </w:trPr>
        <w:tc>
          <w:tcPr>
            <w:tcW w:w="879" w:type="pct"/>
            <w:vMerge/>
          </w:tcPr>
          <w:p w14:paraId="1139816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62582C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Управлять рабочими органами токарных станков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7932696E" w14:textId="77777777" w:rsidTr="00C672C8">
        <w:trPr>
          <w:trHeight w:val="20"/>
        </w:trPr>
        <w:tc>
          <w:tcPr>
            <w:tcW w:w="879" w:type="pct"/>
            <w:vMerge/>
          </w:tcPr>
          <w:p w14:paraId="1D1AC34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C1F07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наличие и состояние смазочно-охлаждающих технологических средств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C43C89B" w14:textId="77777777" w:rsidTr="00C672C8">
        <w:trPr>
          <w:trHeight w:val="20"/>
        </w:trPr>
        <w:tc>
          <w:tcPr>
            <w:tcW w:w="879" w:type="pct"/>
            <w:vMerge/>
          </w:tcPr>
          <w:p w14:paraId="1E03924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0E93A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режимы резания на токарных станках при обработке поверхностей заготовок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3E23DE74" w14:textId="77777777" w:rsidTr="00C672C8">
        <w:trPr>
          <w:trHeight w:val="20"/>
        </w:trPr>
        <w:tc>
          <w:tcPr>
            <w:tcW w:w="879" w:type="pct"/>
            <w:vMerge/>
          </w:tcPr>
          <w:p w14:paraId="7F73D91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5B5DA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режимы резания для токарных станков при обработке поверхностей заготовок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59F15A5" w14:textId="77777777" w:rsidTr="00C672C8">
        <w:trPr>
          <w:trHeight w:val="20"/>
        </w:trPr>
        <w:tc>
          <w:tcPr>
            <w:tcW w:w="879" w:type="pct"/>
            <w:vMerge/>
          </w:tcPr>
          <w:p w14:paraId="0119D0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5BAA3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смазочно-охлаждающие технологические средства при обработке заготовок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A165CA3" w14:textId="77777777" w:rsidTr="00C672C8">
        <w:trPr>
          <w:trHeight w:val="20"/>
        </w:trPr>
        <w:tc>
          <w:tcPr>
            <w:tcW w:w="879" w:type="pct"/>
            <w:vMerge/>
          </w:tcPr>
          <w:p w14:paraId="130E295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153E21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работе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317B57A" w14:textId="77777777" w:rsidTr="00C672C8">
        <w:trPr>
          <w:trHeight w:val="20"/>
        </w:trPr>
        <w:tc>
          <w:tcPr>
            <w:tcW w:w="879" w:type="pct"/>
            <w:vMerge/>
          </w:tcPr>
          <w:p w14:paraId="36EC947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D09268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очистку токарных станков от пыли, стружки, масляных пятен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8855F23" w14:textId="77777777" w:rsidTr="00C672C8">
        <w:trPr>
          <w:trHeight w:val="20"/>
        </w:trPr>
        <w:tc>
          <w:tcPr>
            <w:tcW w:w="879" w:type="pct"/>
            <w:vMerge/>
          </w:tcPr>
          <w:p w14:paraId="4F99D82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05E09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Проводить смазку рабочих органов токарных станков при выполнении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DCAF2B7" w14:textId="77777777" w:rsidTr="00C672C8">
        <w:trPr>
          <w:trHeight w:val="20"/>
        </w:trPr>
        <w:tc>
          <w:tcPr>
            <w:tcW w:w="879" w:type="pct"/>
            <w:vMerge/>
          </w:tcPr>
          <w:p w14:paraId="5F9FA5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A096E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регламентные работы по техническому обслуживанию токарных станков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8664501" w14:textId="77777777" w:rsidTr="00C672C8">
        <w:trPr>
          <w:trHeight w:val="20"/>
        </w:trPr>
        <w:tc>
          <w:tcPr>
            <w:tcW w:w="879" w:type="pct"/>
            <w:vMerge/>
          </w:tcPr>
          <w:p w14:paraId="7DCE308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292B1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 на токарных станках</w:t>
            </w:r>
          </w:p>
        </w:tc>
      </w:tr>
      <w:tr w:rsidR="00B65312" w:rsidRPr="00B65312" w14:paraId="46F601D7" w14:textId="77777777" w:rsidTr="00C672C8">
        <w:trPr>
          <w:trHeight w:val="20"/>
        </w:trPr>
        <w:tc>
          <w:tcPr>
            <w:tcW w:w="879" w:type="pct"/>
            <w:vMerge/>
          </w:tcPr>
          <w:p w14:paraId="16720DA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83AFA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металлорежущих инструментов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0429C98C" w14:textId="77777777" w:rsidTr="00C672C8">
        <w:trPr>
          <w:trHeight w:val="20"/>
        </w:trPr>
        <w:tc>
          <w:tcPr>
            <w:tcW w:w="879" w:type="pct"/>
            <w:vMerge/>
          </w:tcPr>
          <w:p w14:paraId="66B1781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58BB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металлорежущих инструментов на токарных станках и момент затупления инструментов по внешним признакам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85145A2" w14:textId="77777777" w:rsidTr="00C672C8">
        <w:trPr>
          <w:trHeight w:val="20"/>
        </w:trPr>
        <w:tc>
          <w:tcPr>
            <w:tcW w:w="879" w:type="pct"/>
            <w:vMerge/>
          </w:tcPr>
          <w:p w14:paraId="5225AF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B9E3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металлорежущие инструменты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35A53DF5" w14:textId="77777777" w:rsidTr="00C672C8">
        <w:trPr>
          <w:trHeight w:val="20"/>
        </w:trPr>
        <w:tc>
          <w:tcPr>
            <w:tcW w:w="879" w:type="pct"/>
            <w:vMerge/>
          </w:tcPr>
          <w:p w14:paraId="00E910B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335DE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Снимать и устанавливать режущие пластины инструментов со сменными режущими пластинами, используемых на токарных станках,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C7F0150" w14:textId="77777777" w:rsidTr="00C672C8">
        <w:trPr>
          <w:trHeight w:val="20"/>
        </w:trPr>
        <w:tc>
          <w:tcPr>
            <w:tcW w:w="879" w:type="pct"/>
            <w:vMerge/>
          </w:tcPr>
          <w:p w14:paraId="1F46AE5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59B28F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состояние приспособлений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CC5820A" w14:textId="77777777" w:rsidTr="00C672C8">
        <w:trPr>
          <w:trHeight w:val="20"/>
        </w:trPr>
        <w:tc>
          <w:tcPr>
            <w:tcW w:w="879" w:type="pct"/>
            <w:vMerge/>
          </w:tcPr>
          <w:p w14:paraId="0F6250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C384A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степень износа установочных элементов приспособлений на токарных станках при выполнении технологических операций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519C4790" w14:textId="77777777" w:rsidTr="00C672C8">
        <w:trPr>
          <w:trHeight w:val="20"/>
        </w:trPr>
        <w:tc>
          <w:tcPr>
            <w:tcW w:w="879" w:type="pct"/>
            <w:vMerge/>
          </w:tcPr>
          <w:p w14:paraId="701AA56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475BD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Выполнять техническое обслуживание приспособлений токарных станков при выполнении технологических операций по изготовлению деталей с точностью линейных размеров до 5‑го квалитета, угловых размеров до 4‑й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4787CDAE" w14:textId="77777777" w:rsidTr="00C672C8">
        <w:trPr>
          <w:trHeight w:val="20"/>
        </w:trPr>
        <w:tc>
          <w:tcPr>
            <w:tcW w:w="879" w:type="pct"/>
            <w:vMerge/>
          </w:tcPr>
          <w:p w14:paraId="7372391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047EF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положение рабочих органов токарных станков при отклонении параметров выполняемой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1C8F577C" w14:textId="77777777" w:rsidTr="00C672C8">
        <w:trPr>
          <w:trHeight w:val="20"/>
        </w:trPr>
        <w:tc>
          <w:tcPr>
            <w:tcW w:w="879" w:type="pct"/>
            <w:vMerge/>
          </w:tcPr>
          <w:p w14:paraId="3FEA61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9948E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Корректировать режимы резания на токарных станках при отклонении параметров выполняемой технологической операции по изготовлению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2D9C1B93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421BEA0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43EE721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базирования заготовок на токарных станках</w:t>
            </w:r>
          </w:p>
        </w:tc>
      </w:tr>
      <w:tr w:rsidR="00B65312" w:rsidRPr="00B65312" w14:paraId="5218BCEB" w14:textId="77777777" w:rsidTr="00C672C8">
        <w:trPr>
          <w:trHeight w:val="20"/>
        </w:trPr>
        <w:tc>
          <w:tcPr>
            <w:tcW w:w="879" w:type="pct"/>
            <w:vMerge/>
          </w:tcPr>
          <w:p w14:paraId="58DA9ED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60D2A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выверки заготовок на токарных станках</w:t>
            </w:r>
          </w:p>
        </w:tc>
      </w:tr>
      <w:tr w:rsidR="00B65312" w:rsidRPr="00B65312" w14:paraId="24B6041C" w14:textId="77777777" w:rsidTr="00C672C8">
        <w:trPr>
          <w:trHeight w:val="20"/>
        </w:trPr>
        <w:tc>
          <w:tcPr>
            <w:tcW w:w="879" w:type="pct"/>
            <w:vMerge/>
          </w:tcPr>
          <w:p w14:paraId="1A146DC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C3F5B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и приемы закрепления заготовок на токарных станках</w:t>
            </w:r>
          </w:p>
        </w:tc>
      </w:tr>
      <w:tr w:rsidR="00B65312" w:rsidRPr="00B65312" w14:paraId="07A5AA53" w14:textId="77777777" w:rsidTr="00C672C8">
        <w:trPr>
          <w:trHeight w:val="20"/>
        </w:trPr>
        <w:tc>
          <w:tcPr>
            <w:tcW w:w="879" w:type="pct"/>
            <w:vMerge/>
          </w:tcPr>
          <w:p w14:paraId="75C87A7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70F0E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строповки грузов</w:t>
            </w:r>
          </w:p>
        </w:tc>
      </w:tr>
      <w:tr w:rsidR="00B65312" w:rsidRPr="00B65312" w14:paraId="7D7754C7" w14:textId="77777777" w:rsidTr="00C672C8">
        <w:trPr>
          <w:trHeight w:val="20"/>
        </w:trPr>
        <w:tc>
          <w:tcPr>
            <w:tcW w:w="879" w:type="pct"/>
            <w:vMerge/>
          </w:tcPr>
          <w:p w14:paraId="7983E4A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E7C4D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строповки и перемещения грузов</w:t>
            </w:r>
          </w:p>
        </w:tc>
      </w:tr>
      <w:tr w:rsidR="00B65312" w:rsidRPr="00B65312" w14:paraId="03A2B17A" w14:textId="77777777" w:rsidTr="00C672C8">
        <w:trPr>
          <w:trHeight w:val="20"/>
        </w:trPr>
        <w:tc>
          <w:tcPr>
            <w:tcW w:w="879" w:type="pct"/>
            <w:vMerge/>
          </w:tcPr>
          <w:p w14:paraId="65FC4CF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22083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знаковой сигнализации при работе с машинистом крана</w:t>
            </w:r>
          </w:p>
        </w:tc>
      </w:tr>
      <w:tr w:rsidR="00B65312" w:rsidRPr="00B65312" w14:paraId="36141B76" w14:textId="77777777" w:rsidTr="00C672C8">
        <w:trPr>
          <w:trHeight w:val="20"/>
        </w:trPr>
        <w:tc>
          <w:tcPr>
            <w:tcW w:w="879" w:type="pct"/>
            <w:vMerge/>
          </w:tcPr>
          <w:p w14:paraId="137F5A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B92D86" w14:textId="0CF59CE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57C951F8" w14:textId="77777777" w:rsidTr="00C672C8">
        <w:trPr>
          <w:trHeight w:val="20"/>
        </w:trPr>
        <w:tc>
          <w:tcPr>
            <w:tcW w:w="879" w:type="pct"/>
            <w:vMerge/>
          </w:tcPr>
          <w:p w14:paraId="3C6E57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0DAD96" w14:textId="4590366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5E59B969" w14:textId="77777777" w:rsidTr="00C672C8">
        <w:trPr>
          <w:trHeight w:val="20"/>
        </w:trPr>
        <w:tc>
          <w:tcPr>
            <w:tcW w:w="879" w:type="pct"/>
            <w:vMerge/>
          </w:tcPr>
          <w:p w14:paraId="615A88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92C2A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17199114" w14:textId="77777777" w:rsidTr="00C672C8">
        <w:trPr>
          <w:trHeight w:val="20"/>
        </w:trPr>
        <w:tc>
          <w:tcPr>
            <w:tcW w:w="879" w:type="pct"/>
            <w:vMerge/>
          </w:tcPr>
          <w:p w14:paraId="332AE78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0125F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5C8483A7" w14:textId="77777777" w:rsidTr="00C672C8">
        <w:trPr>
          <w:trHeight w:val="20"/>
        </w:trPr>
        <w:tc>
          <w:tcPr>
            <w:tcW w:w="879" w:type="pct"/>
            <w:vMerge/>
          </w:tcPr>
          <w:p w14:paraId="4ADF6F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CFF204" w14:textId="488334D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7D5D77C5" w14:textId="77777777" w:rsidTr="00C672C8">
        <w:trPr>
          <w:trHeight w:val="20"/>
        </w:trPr>
        <w:tc>
          <w:tcPr>
            <w:tcW w:w="879" w:type="pct"/>
            <w:vMerge/>
          </w:tcPr>
          <w:p w14:paraId="62BB95C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16DD3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6E6AA68E" w14:textId="77777777" w:rsidTr="00C672C8">
        <w:trPr>
          <w:trHeight w:val="20"/>
        </w:trPr>
        <w:tc>
          <w:tcPr>
            <w:tcW w:w="879" w:type="pct"/>
            <w:vMerge/>
          </w:tcPr>
          <w:p w14:paraId="05C8B31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8A0EE7" w14:textId="6C8F7492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4C22F728" w14:textId="77777777" w:rsidTr="00C672C8">
        <w:trPr>
          <w:trHeight w:val="20"/>
        </w:trPr>
        <w:tc>
          <w:tcPr>
            <w:tcW w:w="879" w:type="pct"/>
            <w:vMerge/>
          </w:tcPr>
          <w:p w14:paraId="0C84927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F4BDD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00745081" w14:textId="77777777" w:rsidTr="00C672C8">
        <w:trPr>
          <w:trHeight w:val="20"/>
        </w:trPr>
        <w:tc>
          <w:tcPr>
            <w:tcW w:w="879" w:type="pct"/>
            <w:vMerge/>
          </w:tcPr>
          <w:p w14:paraId="7470998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BE2A9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5021A1C8" w14:textId="77777777" w:rsidTr="00C672C8">
        <w:trPr>
          <w:trHeight w:val="20"/>
        </w:trPr>
        <w:tc>
          <w:tcPr>
            <w:tcW w:w="879" w:type="pct"/>
            <w:vMerge/>
          </w:tcPr>
          <w:p w14:paraId="0941051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6CD48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6A3BBDA6" w14:textId="77777777" w:rsidTr="00C672C8">
        <w:trPr>
          <w:trHeight w:val="20"/>
        </w:trPr>
        <w:tc>
          <w:tcPr>
            <w:tcW w:w="879" w:type="pct"/>
            <w:vMerge/>
          </w:tcPr>
          <w:p w14:paraId="3548655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6477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обрабатываемых материалов</w:t>
            </w:r>
          </w:p>
        </w:tc>
      </w:tr>
      <w:tr w:rsidR="00B65312" w:rsidRPr="00B65312" w14:paraId="06C26C7F" w14:textId="77777777" w:rsidTr="00C672C8">
        <w:trPr>
          <w:trHeight w:val="20"/>
        </w:trPr>
        <w:tc>
          <w:tcPr>
            <w:tcW w:w="879" w:type="pct"/>
            <w:vMerge/>
          </w:tcPr>
          <w:p w14:paraId="10E7892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D84B28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Устройство, принципы работы и правила эксплуатации токарных станков</w:t>
            </w:r>
          </w:p>
        </w:tc>
      </w:tr>
      <w:tr w:rsidR="00B65312" w:rsidRPr="00B65312" w14:paraId="1B0E6BFA" w14:textId="77777777" w:rsidTr="00C672C8">
        <w:trPr>
          <w:trHeight w:val="20"/>
        </w:trPr>
        <w:tc>
          <w:tcPr>
            <w:tcW w:w="879" w:type="pct"/>
            <w:vMerge/>
          </w:tcPr>
          <w:p w14:paraId="6BC8EA1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CAAA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Органы управления токарными станками</w:t>
            </w:r>
          </w:p>
        </w:tc>
      </w:tr>
      <w:tr w:rsidR="00B65312" w:rsidRPr="00B65312" w14:paraId="04A8129A" w14:textId="77777777" w:rsidTr="00C672C8">
        <w:trPr>
          <w:trHeight w:val="20"/>
        </w:trPr>
        <w:tc>
          <w:tcPr>
            <w:tcW w:w="879" w:type="pct"/>
            <w:vMerge/>
          </w:tcPr>
          <w:p w14:paraId="135114E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9C063D" w14:textId="5677FC06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резания</w:t>
            </w:r>
          </w:p>
        </w:tc>
      </w:tr>
      <w:tr w:rsidR="00B65312" w:rsidRPr="00B65312" w14:paraId="35C7E2DD" w14:textId="77777777" w:rsidTr="00C672C8">
        <w:trPr>
          <w:trHeight w:val="20"/>
        </w:trPr>
        <w:tc>
          <w:tcPr>
            <w:tcW w:w="879" w:type="pct"/>
            <w:vMerge/>
          </w:tcPr>
          <w:p w14:paraId="3EDE598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1CDF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Смазочно-охлаждающие технологические средства: виды, назначение, свойства, составы и способы применения</w:t>
            </w:r>
          </w:p>
        </w:tc>
      </w:tr>
      <w:tr w:rsidR="00B65312" w:rsidRPr="00B65312" w14:paraId="11CB49C7" w14:textId="77777777" w:rsidTr="00C672C8">
        <w:trPr>
          <w:trHeight w:val="20"/>
        </w:trPr>
        <w:tc>
          <w:tcPr>
            <w:tcW w:w="879" w:type="pct"/>
            <w:vMerge/>
          </w:tcPr>
          <w:p w14:paraId="505708A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F4F79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планировке, оснащению и организации рабочего места при выполнении работ на токарных станках</w:t>
            </w:r>
          </w:p>
        </w:tc>
      </w:tr>
      <w:tr w:rsidR="00B65312" w:rsidRPr="00B65312" w14:paraId="7EB24E6A" w14:textId="77777777" w:rsidTr="00C672C8">
        <w:trPr>
          <w:trHeight w:val="20"/>
        </w:trPr>
        <w:tc>
          <w:tcPr>
            <w:tcW w:w="879" w:type="pct"/>
            <w:vMerge/>
          </w:tcPr>
          <w:p w14:paraId="3EDA1CA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08AFA5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обработки типовых поверхностей на токарных станках</w:t>
            </w:r>
          </w:p>
        </w:tc>
      </w:tr>
      <w:tr w:rsidR="00B65312" w:rsidRPr="00B65312" w14:paraId="1B81EFE5" w14:textId="77777777" w:rsidTr="00C672C8">
        <w:trPr>
          <w:trHeight w:val="20"/>
        </w:trPr>
        <w:tc>
          <w:tcPr>
            <w:tcW w:w="879" w:type="pct"/>
            <w:vMerge/>
          </w:tcPr>
          <w:p w14:paraId="197739E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DF56DC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режимы резания при обработке заготовок на токарных станках</w:t>
            </w:r>
          </w:p>
        </w:tc>
      </w:tr>
      <w:tr w:rsidR="00B65312" w:rsidRPr="00B65312" w14:paraId="4D1A235E" w14:textId="77777777" w:rsidTr="00C672C8">
        <w:trPr>
          <w:trHeight w:val="20"/>
        </w:trPr>
        <w:tc>
          <w:tcPr>
            <w:tcW w:w="879" w:type="pct"/>
            <w:vMerge/>
          </w:tcPr>
          <w:p w14:paraId="62DCF44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1949B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 при выполнении работ на токарных станках</w:t>
            </w:r>
          </w:p>
        </w:tc>
      </w:tr>
      <w:tr w:rsidR="00B65312" w:rsidRPr="00B65312" w14:paraId="1C0308A7" w14:textId="77777777" w:rsidTr="00C672C8">
        <w:trPr>
          <w:trHeight w:val="20"/>
        </w:trPr>
        <w:tc>
          <w:tcPr>
            <w:tcW w:w="879" w:type="pct"/>
            <w:vMerge/>
          </w:tcPr>
          <w:p w14:paraId="7ECBB76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478D4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на токарных станках</w:t>
            </w:r>
          </w:p>
        </w:tc>
      </w:tr>
      <w:tr w:rsidR="00B65312" w:rsidRPr="00B65312" w14:paraId="7E44E5F0" w14:textId="77777777" w:rsidTr="00C672C8">
        <w:trPr>
          <w:trHeight w:val="20"/>
        </w:trPr>
        <w:tc>
          <w:tcPr>
            <w:tcW w:w="879" w:type="pct"/>
            <w:vMerge/>
          </w:tcPr>
          <w:p w14:paraId="3B6FA2D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C615F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технического обслуживания токарных станков</w:t>
            </w:r>
          </w:p>
        </w:tc>
      </w:tr>
      <w:tr w:rsidR="00B65312" w:rsidRPr="00B65312" w14:paraId="0489774B" w14:textId="77777777" w:rsidTr="00C672C8">
        <w:trPr>
          <w:trHeight w:val="20"/>
        </w:trPr>
        <w:tc>
          <w:tcPr>
            <w:tcW w:w="879" w:type="pct"/>
            <w:vMerge/>
          </w:tcPr>
          <w:p w14:paraId="3436202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7C244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проверки исправности, работоспособности и точности токарных станков</w:t>
            </w:r>
          </w:p>
        </w:tc>
      </w:tr>
      <w:tr w:rsidR="00B65312" w:rsidRPr="00B65312" w14:paraId="3BD0E13E" w14:textId="77777777" w:rsidTr="00C672C8">
        <w:trPr>
          <w:trHeight w:val="20"/>
        </w:trPr>
        <w:tc>
          <w:tcPr>
            <w:tcW w:w="879" w:type="pct"/>
            <w:vMerge/>
          </w:tcPr>
          <w:p w14:paraId="28B2192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37B49F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Перечень и содержание регламентных работ по техническому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обслуживанию токарных станков</w:t>
            </w:r>
          </w:p>
        </w:tc>
      </w:tr>
      <w:tr w:rsidR="00B65312" w:rsidRPr="00B65312" w14:paraId="70177A79" w14:textId="77777777" w:rsidTr="00C672C8">
        <w:trPr>
          <w:trHeight w:val="20"/>
        </w:trPr>
        <w:tc>
          <w:tcPr>
            <w:tcW w:w="879" w:type="pct"/>
            <w:vMerge/>
          </w:tcPr>
          <w:p w14:paraId="575DEBE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30CC3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приемы очистки токарных станков от пыли, стружки, масляных пятен</w:t>
            </w:r>
          </w:p>
        </w:tc>
      </w:tr>
      <w:tr w:rsidR="00B65312" w:rsidRPr="00B65312" w14:paraId="5B519DC8" w14:textId="77777777" w:rsidTr="00C672C8">
        <w:trPr>
          <w:trHeight w:val="20"/>
        </w:trPr>
        <w:tc>
          <w:tcPr>
            <w:tcW w:w="879" w:type="pct"/>
            <w:vMerge/>
          </w:tcPr>
          <w:p w14:paraId="4FC277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5C55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 смазки токарных станков</w:t>
            </w:r>
          </w:p>
        </w:tc>
      </w:tr>
      <w:tr w:rsidR="00B65312" w:rsidRPr="00B65312" w14:paraId="245C60C7" w14:textId="77777777" w:rsidTr="00C672C8">
        <w:trPr>
          <w:trHeight w:val="20"/>
        </w:trPr>
        <w:tc>
          <w:tcPr>
            <w:tcW w:w="879" w:type="pct"/>
            <w:vMerge/>
          </w:tcPr>
          <w:p w14:paraId="651ED9F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9DEB6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износа металлорежущих инструментов</w:t>
            </w:r>
          </w:p>
        </w:tc>
      </w:tr>
      <w:tr w:rsidR="00B65312" w:rsidRPr="00B65312" w14:paraId="59B99D57" w14:textId="77777777" w:rsidTr="00C672C8">
        <w:trPr>
          <w:trHeight w:val="20"/>
        </w:trPr>
        <w:tc>
          <w:tcPr>
            <w:tcW w:w="879" w:type="pct"/>
            <w:vMerge/>
          </w:tcPr>
          <w:p w14:paraId="06F9791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BA7A6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свойства и маркировка инструментальных материалов</w:t>
            </w:r>
          </w:p>
        </w:tc>
      </w:tr>
      <w:tr w:rsidR="00B65312" w:rsidRPr="00B65312" w14:paraId="20F1463F" w14:textId="77777777" w:rsidTr="00C672C8">
        <w:trPr>
          <w:trHeight w:val="20"/>
        </w:trPr>
        <w:tc>
          <w:tcPr>
            <w:tcW w:w="879" w:type="pct"/>
            <w:vMerge/>
          </w:tcPr>
          <w:p w14:paraId="40D5F4C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1BB4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Металлорежущие инструменты, используемые на токарных станках: виды, конструкции, назначение, геометрические параметры, правила эксплуатации и технологические возможности</w:t>
            </w:r>
          </w:p>
        </w:tc>
      </w:tr>
      <w:tr w:rsidR="00B65312" w:rsidRPr="00B65312" w14:paraId="08DE952A" w14:textId="77777777" w:rsidTr="00C672C8">
        <w:trPr>
          <w:trHeight w:val="20"/>
        </w:trPr>
        <w:tc>
          <w:tcPr>
            <w:tcW w:w="879" w:type="pct"/>
            <w:vMerge/>
          </w:tcPr>
          <w:p w14:paraId="6320B05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1997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металлорежущих инструментов для токарных станков в соответствии с параметрами выполняемой технологической операции</w:t>
            </w:r>
          </w:p>
        </w:tc>
      </w:tr>
      <w:tr w:rsidR="00B65312" w:rsidRPr="00B65312" w14:paraId="3444B592" w14:textId="77777777" w:rsidTr="00C672C8">
        <w:trPr>
          <w:trHeight w:val="20"/>
        </w:trPr>
        <w:tc>
          <w:tcPr>
            <w:tcW w:w="879" w:type="pct"/>
            <w:vMerge/>
          </w:tcPr>
          <w:p w14:paraId="5E0D109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6429B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Компьютерные программы выбора металлорежущих инструментов: основные возможности и порядок работы</w:t>
            </w:r>
          </w:p>
        </w:tc>
      </w:tr>
      <w:tr w:rsidR="00B65312" w:rsidRPr="00B65312" w14:paraId="3FE79AF3" w14:textId="77777777" w:rsidTr="00C672C8">
        <w:trPr>
          <w:trHeight w:val="20"/>
        </w:trPr>
        <w:tc>
          <w:tcPr>
            <w:tcW w:w="879" w:type="pct"/>
            <w:vMerge/>
          </w:tcPr>
          <w:p w14:paraId="4AF6715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B65EAA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Универсальные приспособления, используемые на токарных станках: виды, конструкции, назначение, параметры и правила эксплуатации</w:t>
            </w:r>
          </w:p>
        </w:tc>
      </w:tr>
      <w:tr w:rsidR="00B65312" w:rsidRPr="00B65312" w14:paraId="3A21067F" w14:textId="77777777" w:rsidTr="00C672C8">
        <w:trPr>
          <w:trHeight w:val="20"/>
        </w:trPr>
        <w:tc>
          <w:tcPr>
            <w:tcW w:w="879" w:type="pct"/>
            <w:vMerge/>
          </w:tcPr>
          <w:p w14:paraId="3330426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70595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специальных приспособлений для выполнения технологических операций на токарных станках</w:t>
            </w:r>
          </w:p>
        </w:tc>
      </w:tr>
      <w:tr w:rsidR="00B65312" w:rsidRPr="00B65312" w14:paraId="70A2F36F" w14:textId="77777777" w:rsidTr="00C672C8">
        <w:trPr>
          <w:trHeight w:val="20"/>
        </w:trPr>
        <w:tc>
          <w:tcPr>
            <w:tcW w:w="879" w:type="pct"/>
            <w:vMerge/>
          </w:tcPr>
          <w:p w14:paraId="20031B7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4087B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работ по техническому обслуживанию приспособлений на токарных станках</w:t>
            </w:r>
          </w:p>
        </w:tc>
      </w:tr>
      <w:tr w:rsidR="00B65312" w:rsidRPr="00B65312" w14:paraId="5AFA3401" w14:textId="77777777" w:rsidTr="00C672C8">
        <w:trPr>
          <w:trHeight w:val="20"/>
        </w:trPr>
        <w:tc>
          <w:tcPr>
            <w:tcW w:w="879" w:type="pct"/>
            <w:vMerge/>
          </w:tcPr>
          <w:p w14:paraId="3661CA8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0A2A75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поднастройки токарных станков</w:t>
            </w:r>
          </w:p>
        </w:tc>
      </w:tr>
      <w:tr w:rsidR="00B65312" w:rsidRPr="00B65312" w14:paraId="0F82EF17" w14:textId="77777777" w:rsidTr="00C672C8">
        <w:trPr>
          <w:trHeight w:val="20"/>
        </w:trPr>
        <w:tc>
          <w:tcPr>
            <w:tcW w:w="879" w:type="pct"/>
          </w:tcPr>
          <w:p w14:paraId="4BA9F92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52C94C5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2D1B0964" w14:textId="77777777" w:rsidR="00B65312" w:rsidRPr="00531F3E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441879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3.5.3. Трудовая функция</w:t>
      </w:r>
    </w:p>
    <w:p w14:paraId="2C6B96F3" w14:textId="77777777" w:rsidR="00B65312" w:rsidRPr="00531F3E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055"/>
        <w:gridCol w:w="763"/>
        <w:gridCol w:w="850"/>
        <w:gridCol w:w="1448"/>
        <w:gridCol w:w="336"/>
      </w:tblGrid>
      <w:tr w:rsidR="00B65312" w:rsidRPr="00B65312" w14:paraId="50AF8433" w14:textId="77777777" w:rsidTr="00531F3E">
        <w:trPr>
          <w:trHeight w:val="278"/>
        </w:trPr>
        <w:tc>
          <w:tcPr>
            <w:tcW w:w="73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8ABC93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11FA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изготовленных деталей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  <w:tc>
          <w:tcPr>
            <w:tcW w:w="38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D7BCA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C5576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/03.4</w:t>
            </w:r>
          </w:p>
        </w:tc>
        <w:tc>
          <w:tcPr>
            <w:tcW w:w="7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177C1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F56BE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786F75CF" w14:textId="77777777" w:rsidR="00B65312" w:rsidRPr="00531F3E" w:rsidRDefault="00B65312" w:rsidP="00B6531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085"/>
      </w:tblGrid>
      <w:tr w:rsidR="00B65312" w:rsidRPr="00B65312" w14:paraId="04E450C4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67078BD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278DC5A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выполнения измерений и (или) контроля детали с точностью линейных размеров до 5‑го квалитета, угловых размеров до 4‑й степени, формы и взаимного расположения поверхностей до 5‑й степени, шероховатостью обработанных поверхностей до Ra 0,4 мкм</w:t>
            </w:r>
          </w:p>
        </w:tc>
      </w:tr>
      <w:tr w:rsidR="00B65312" w:rsidRPr="00B65312" w14:paraId="6C321A87" w14:textId="77777777" w:rsidTr="00C672C8">
        <w:trPr>
          <w:trHeight w:val="20"/>
        </w:trPr>
        <w:tc>
          <w:tcPr>
            <w:tcW w:w="879" w:type="pct"/>
            <w:vMerge/>
          </w:tcPr>
          <w:p w14:paraId="45FB326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0C9E3B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внешних дефектов поверхностей детали после обработки на токарных станках</w:t>
            </w:r>
          </w:p>
        </w:tc>
      </w:tr>
      <w:tr w:rsidR="00B65312" w:rsidRPr="00B65312" w14:paraId="387F7A2F" w14:textId="77777777" w:rsidTr="00C672C8">
        <w:trPr>
          <w:trHeight w:val="20"/>
        </w:trPr>
        <w:tc>
          <w:tcPr>
            <w:tcW w:w="879" w:type="pct"/>
            <w:vMerge/>
          </w:tcPr>
          <w:p w14:paraId="5930A39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004C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линейных размеров детали с точностью до 5‑го квалитета</w:t>
            </w:r>
          </w:p>
        </w:tc>
      </w:tr>
      <w:tr w:rsidR="00B65312" w:rsidRPr="00B65312" w14:paraId="00329424" w14:textId="77777777" w:rsidTr="00C672C8">
        <w:trPr>
          <w:trHeight w:val="20"/>
        </w:trPr>
        <w:tc>
          <w:tcPr>
            <w:tcW w:w="879" w:type="pct"/>
            <w:vMerge/>
          </w:tcPr>
          <w:p w14:paraId="0D7F3F75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5B231E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линейных размеров детали с точностью до 5‑го квалитета</w:t>
            </w:r>
          </w:p>
        </w:tc>
      </w:tr>
      <w:tr w:rsidR="00B65312" w:rsidRPr="00B65312" w14:paraId="430B7D5C" w14:textId="77777777" w:rsidTr="00C672C8">
        <w:trPr>
          <w:trHeight w:val="20"/>
        </w:trPr>
        <w:tc>
          <w:tcPr>
            <w:tcW w:w="879" w:type="pct"/>
            <w:vMerge/>
          </w:tcPr>
          <w:p w14:paraId="2F69D54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2831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угловых размеров детали с точностью до 4‑й степени</w:t>
            </w:r>
          </w:p>
        </w:tc>
      </w:tr>
      <w:tr w:rsidR="00B65312" w:rsidRPr="00B65312" w14:paraId="0156397A" w14:textId="77777777" w:rsidTr="00C672C8">
        <w:trPr>
          <w:trHeight w:val="20"/>
        </w:trPr>
        <w:tc>
          <w:tcPr>
            <w:tcW w:w="879" w:type="pct"/>
            <w:vMerge/>
          </w:tcPr>
          <w:p w14:paraId="2AD4FDE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81C50D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угловых размеров детали с точностью до 4‑й степени</w:t>
            </w:r>
          </w:p>
        </w:tc>
      </w:tr>
      <w:tr w:rsidR="00B65312" w:rsidRPr="00B65312" w14:paraId="05716077" w14:textId="77777777" w:rsidTr="00C672C8">
        <w:trPr>
          <w:trHeight w:val="20"/>
        </w:trPr>
        <w:tc>
          <w:tcPr>
            <w:tcW w:w="879" w:type="pct"/>
            <w:vMerge/>
          </w:tcPr>
          <w:p w14:paraId="63E7A9FA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970BF8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формы обработанных поверхностей детали с точностью до 5‑й степени</w:t>
            </w:r>
          </w:p>
        </w:tc>
      </w:tr>
      <w:tr w:rsidR="00B65312" w:rsidRPr="00B65312" w14:paraId="339A9867" w14:textId="77777777" w:rsidTr="00C672C8">
        <w:trPr>
          <w:trHeight w:val="20"/>
        </w:trPr>
        <w:tc>
          <w:tcPr>
            <w:tcW w:w="879" w:type="pct"/>
            <w:vMerge/>
          </w:tcPr>
          <w:p w14:paraId="698E595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0673F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точности формы обработанных поверхностей детали с точностью до 5‑й степени</w:t>
            </w:r>
          </w:p>
        </w:tc>
      </w:tr>
      <w:tr w:rsidR="00B65312" w:rsidRPr="00B65312" w14:paraId="513A3CC0" w14:textId="77777777" w:rsidTr="00C672C8">
        <w:trPr>
          <w:trHeight w:val="20"/>
        </w:trPr>
        <w:tc>
          <w:tcPr>
            <w:tcW w:w="879" w:type="pct"/>
            <w:vMerge/>
          </w:tcPr>
          <w:p w14:paraId="4CD5759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40C26D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точности взаимного расположения обработанных поверхностей детали с точностью до 5‑й степени</w:t>
            </w:r>
          </w:p>
        </w:tc>
      </w:tr>
      <w:tr w:rsidR="00B65312" w:rsidRPr="00B65312" w14:paraId="487C51B4" w14:textId="77777777" w:rsidTr="00C672C8">
        <w:trPr>
          <w:trHeight w:val="20"/>
        </w:trPr>
        <w:tc>
          <w:tcPr>
            <w:tcW w:w="879" w:type="pct"/>
            <w:vMerge/>
          </w:tcPr>
          <w:p w14:paraId="4239724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30E1260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точности взаимного расположения обработанных поверхностей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детали с точностью до 5‑й степени</w:t>
            </w:r>
          </w:p>
        </w:tc>
      </w:tr>
      <w:tr w:rsidR="00B65312" w:rsidRPr="00B65312" w14:paraId="7AB6B678" w14:textId="77777777" w:rsidTr="00C672C8">
        <w:trPr>
          <w:trHeight w:val="20"/>
        </w:trPr>
        <w:tc>
          <w:tcPr>
            <w:tcW w:w="879" w:type="pct"/>
            <w:vMerge/>
          </w:tcPr>
          <w:p w14:paraId="64572F9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C9C5D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наружной резьбы с точностью до 4‑й степени</w:t>
            </w:r>
          </w:p>
        </w:tc>
      </w:tr>
      <w:tr w:rsidR="00B65312" w:rsidRPr="00B65312" w14:paraId="1E030429" w14:textId="77777777" w:rsidTr="00531F3E">
        <w:trPr>
          <w:trHeight w:val="573"/>
        </w:trPr>
        <w:tc>
          <w:tcPr>
            <w:tcW w:w="879" w:type="pct"/>
            <w:vMerge/>
          </w:tcPr>
          <w:p w14:paraId="4E8307D0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3CF97E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внутренней резьбы с точностью до 4‑й степени</w:t>
            </w:r>
          </w:p>
        </w:tc>
      </w:tr>
      <w:tr w:rsidR="00B65312" w:rsidRPr="00B65312" w14:paraId="4F16C4B0" w14:textId="77777777" w:rsidTr="00C672C8">
        <w:trPr>
          <w:trHeight w:val="20"/>
        </w:trPr>
        <w:tc>
          <w:tcPr>
            <w:tcW w:w="879" w:type="pct"/>
            <w:vMerge/>
          </w:tcPr>
          <w:p w14:paraId="74C355C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BFD9E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наружного диаметра наружной резьбы с точностью до 4‑й степени</w:t>
            </w:r>
          </w:p>
        </w:tc>
      </w:tr>
      <w:tr w:rsidR="00B65312" w:rsidRPr="00B65312" w14:paraId="0C265B2B" w14:textId="77777777" w:rsidTr="00C672C8">
        <w:trPr>
          <w:trHeight w:val="20"/>
        </w:trPr>
        <w:tc>
          <w:tcPr>
            <w:tcW w:w="879" w:type="pct"/>
            <w:vMerge/>
          </w:tcPr>
          <w:p w14:paraId="37846B01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09E1B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среднего диаметра наружной резьбы с точностью до 4‑й степени</w:t>
            </w:r>
          </w:p>
        </w:tc>
      </w:tr>
      <w:tr w:rsidR="00B65312" w:rsidRPr="00B65312" w14:paraId="310E0EB3" w14:textId="77777777" w:rsidTr="00C672C8">
        <w:trPr>
          <w:trHeight w:val="20"/>
        </w:trPr>
        <w:tc>
          <w:tcPr>
            <w:tcW w:w="879" w:type="pct"/>
            <w:vMerge/>
          </w:tcPr>
          <w:p w14:paraId="368440F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BDDE8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слепка внутренней резьбы с точностью до 4‑й степени</w:t>
            </w:r>
          </w:p>
        </w:tc>
      </w:tr>
      <w:tr w:rsidR="00B65312" w:rsidRPr="00B65312" w14:paraId="52B5800E" w14:textId="77777777" w:rsidTr="00531F3E">
        <w:trPr>
          <w:trHeight w:val="577"/>
        </w:trPr>
        <w:tc>
          <w:tcPr>
            <w:tcW w:w="879" w:type="pct"/>
            <w:vMerge/>
          </w:tcPr>
          <w:p w14:paraId="0356AAF8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E9999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внутреннего и среднего диаметров внутренней резьбы с точностью до 4‑й степени</w:t>
            </w:r>
          </w:p>
        </w:tc>
      </w:tr>
      <w:tr w:rsidR="00B65312" w:rsidRPr="00B65312" w14:paraId="45400560" w14:textId="77777777" w:rsidTr="00C672C8">
        <w:trPr>
          <w:trHeight w:val="20"/>
        </w:trPr>
        <w:tc>
          <w:tcPr>
            <w:tcW w:w="879" w:type="pct"/>
            <w:vMerge/>
          </w:tcPr>
          <w:p w14:paraId="17FE8942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E4593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шага резьбы с точностью до 4‑й степени</w:t>
            </w:r>
          </w:p>
        </w:tc>
      </w:tr>
      <w:tr w:rsidR="00B65312" w:rsidRPr="00B65312" w14:paraId="0172488A" w14:textId="77777777" w:rsidTr="00C672C8">
        <w:trPr>
          <w:trHeight w:val="20"/>
        </w:trPr>
        <w:tc>
          <w:tcPr>
            <w:tcW w:w="879" w:type="pct"/>
            <w:vMerge/>
          </w:tcPr>
          <w:p w14:paraId="441AFEA7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A8312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профиля резьбы с точностью до 4‑й степени</w:t>
            </w:r>
          </w:p>
        </w:tc>
      </w:tr>
      <w:tr w:rsidR="00B65312" w:rsidRPr="00B65312" w14:paraId="39918EBB" w14:textId="77777777" w:rsidTr="00C672C8">
        <w:trPr>
          <w:trHeight w:val="20"/>
        </w:trPr>
        <w:tc>
          <w:tcPr>
            <w:tcW w:w="879" w:type="pct"/>
            <w:vMerge/>
          </w:tcPr>
          <w:p w14:paraId="18557F6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0608E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средств измерения и (или) контроля параметров червяков червячных передач до 6‑й степени точности</w:t>
            </w:r>
          </w:p>
        </w:tc>
      </w:tr>
      <w:tr w:rsidR="00B65312" w:rsidRPr="00B65312" w14:paraId="1D900658" w14:textId="77777777" w:rsidTr="00C672C8">
        <w:trPr>
          <w:trHeight w:val="20"/>
        </w:trPr>
        <w:tc>
          <w:tcPr>
            <w:tcW w:w="879" w:type="pct"/>
            <w:vMerge/>
          </w:tcPr>
          <w:p w14:paraId="201D6C39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CD7F0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делительного диаметра червяка червячной передачи с точностью до 6‑й степени</w:t>
            </w:r>
          </w:p>
        </w:tc>
      </w:tr>
      <w:tr w:rsidR="00B65312" w:rsidRPr="00B65312" w14:paraId="7B74A70D" w14:textId="77777777" w:rsidTr="00C672C8">
        <w:trPr>
          <w:trHeight w:val="20"/>
        </w:trPr>
        <w:tc>
          <w:tcPr>
            <w:tcW w:w="879" w:type="pct"/>
            <w:vMerge/>
          </w:tcPr>
          <w:p w14:paraId="395011A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FC2B3B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осевого шага витков червяка червячной передачи с точностью до 6‑й степени</w:t>
            </w:r>
          </w:p>
        </w:tc>
      </w:tr>
      <w:tr w:rsidR="00B65312" w:rsidRPr="00B65312" w14:paraId="5FFD7C22" w14:textId="77777777" w:rsidTr="00C672C8">
        <w:trPr>
          <w:trHeight w:val="20"/>
        </w:trPr>
        <w:tc>
          <w:tcPr>
            <w:tcW w:w="879" w:type="pct"/>
            <w:vMerge/>
          </w:tcPr>
          <w:p w14:paraId="4539936F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D9F0F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радиального биения витков червяка червячной передачи с точностью до 6‑й степени</w:t>
            </w:r>
          </w:p>
        </w:tc>
      </w:tr>
      <w:tr w:rsidR="00B65312" w:rsidRPr="00B65312" w14:paraId="367775E2" w14:textId="77777777" w:rsidTr="00C672C8">
        <w:trPr>
          <w:trHeight w:val="20"/>
        </w:trPr>
        <w:tc>
          <w:tcPr>
            <w:tcW w:w="879" w:type="pct"/>
            <w:vMerge/>
          </w:tcPr>
          <w:p w14:paraId="1A9006BC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25F20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профиля витков червяка червячной передачи с точностью до 6‑й степени</w:t>
            </w:r>
          </w:p>
        </w:tc>
      </w:tr>
      <w:tr w:rsidR="00B65312" w:rsidRPr="00B65312" w14:paraId="272E0FB4" w14:textId="77777777" w:rsidTr="00C672C8">
        <w:trPr>
          <w:trHeight w:val="20"/>
        </w:trPr>
        <w:tc>
          <w:tcPr>
            <w:tcW w:w="879" w:type="pct"/>
            <w:vMerge/>
          </w:tcPr>
          <w:p w14:paraId="1FF231AD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296873C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средств измерения и (или) контроля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487A4E31" w14:textId="77777777" w:rsidTr="00C672C8">
        <w:trPr>
          <w:trHeight w:val="20"/>
        </w:trPr>
        <w:tc>
          <w:tcPr>
            <w:tcW w:w="879" w:type="pct"/>
            <w:vMerge/>
          </w:tcPr>
          <w:p w14:paraId="2D1D3CA4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AC27A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шероховатости обработанных поверхностей детали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2501D99A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171698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58F0B2A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конструкторскую документацию</w:t>
            </w:r>
          </w:p>
        </w:tc>
      </w:tr>
      <w:tr w:rsidR="00B65312" w:rsidRPr="00B65312" w14:paraId="61C5D168" w14:textId="77777777" w:rsidTr="00C672C8">
        <w:trPr>
          <w:trHeight w:val="20"/>
        </w:trPr>
        <w:tc>
          <w:tcPr>
            <w:tcW w:w="879" w:type="pct"/>
            <w:vMerge/>
          </w:tcPr>
          <w:p w14:paraId="5305C0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ACAF1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Просматривать с использованием компьютеров и мобильных устройств технологическую документацию</w:t>
            </w:r>
          </w:p>
        </w:tc>
      </w:tr>
      <w:tr w:rsidR="00B65312" w:rsidRPr="00B65312" w14:paraId="44C60258" w14:textId="77777777" w:rsidTr="00C672C8">
        <w:trPr>
          <w:trHeight w:val="20"/>
        </w:trPr>
        <w:tc>
          <w:tcPr>
            <w:tcW w:w="879" w:type="pct"/>
            <w:vMerge/>
          </w:tcPr>
          <w:p w14:paraId="7CFF6AA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AA993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конструкторскую документацию</w:t>
            </w:r>
          </w:p>
        </w:tc>
      </w:tr>
      <w:tr w:rsidR="00B65312" w:rsidRPr="00B65312" w14:paraId="452111CD" w14:textId="77777777" w:rsidTr="00C672C8">
        <w:trPr>
          <w:trHeight w:val="20"/>
        </w:trPr>
        <w:tc>
          <w:tcPr>
            <w:tcW w:w="879" w:type="pct"/>
            <w:vMerge/>
          </w:tcPr>
          <w:p w14:paraId="7B54B89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C39814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технологическую документацию</w:t>
            </w:r>
          </w:p>
        </w:tc>
      </w:tr>
      <w:tr w:rsidR="00B65312" w:rsidRPr="00B65312" w14:paraId="72AE7590" w14:textId="77777777" w:rsidTr="00C672C8">
        <w:trPr>
          <w:trHeight w:val="20"/>
        </w:trPr>
        <w:tc>
          <w:tcPr>
            <w:tcW w:w="879" w:type="pct"/>
            <w:vMerge/>
          </w:tcPr>
          <w:p w14:paraId="20B4C84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27522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причины возникновения дефектов при обработке заготовок на токарных станках с целью предупреждения брака</w:t>
            </w:r>
          </w:p>
        </w:tc>
      </w:tr>
      <w:tr w:rsidR="00B65312" w:rsidRPr="00B65312" w14:paraId="297F2ED7" w14:textId="77777777" w:rsidTr="00C672C8">
        <w:trPr>
          <w:trHeight w:val="20"/>
        </w:trPr>
        <w:tc>
          <w:tcPr>
            <w:tcW w:w="879" w:type="pct"/>
            <w:vMerge/>
          </w:tcPr>
          <w:p w14:paraId="29E1107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42A34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промышленной, экологической безопасности</w:t>
            </w:r>
          </w:p>
        </w:tc>
      </w:tr>
      <w:tr w:rsidR="00B65312" w:rsidRPr="00B65312" w14:paraId="1F7E4D7B" w14:textId="77777777" w:rsidTr="00C672C8">
        <w:trPr>
          <w:trHeight w:val="20"/>
        </w:trPr>
        <w:tc>
          <w:tcPr>
            <w:tcW w:w="879" w:type="pct"/>
            <w:vMerge/>
          </w:tcPr>
          <w:p w14:paraId="0F34C99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269DB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индивидуальной и (или) коллективной защиты при контроле деталей</w:t>
            </w:r>
          </w:p>
        </w:tc>
      </w:tr>
      <w:tr w:rsidR="00B65312" w:rsidRPr="00B65312" w14:paraId="339AF1E1" w14:textId="77777777" w:rsidTr="00C672C8">
        <w:trPr>
          <w:trHeight w:val="20"/>
        </w:trPr>
        <w:tc>
          <w:tcPr>
            <w:tcW w:w="879" w:type="pct"/>
            <w:vMerge/>
          </w:tcPr>
          <w:p w14:paraId="4B6F17D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F34B4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Визуально определять дефекты поверхностей детали после обработки на токарных станках</w:t>
            </w:r>
          </w:p>
        </w:tc>
      </w:tr>
      <w:tr w:rsidR="00B65312" w:rsidRPr="00B65312" w14:paraId="26BB1FF9" w14:textId="77777777" w:rsidTr="00C672C8">
        <w:trPr>
          <w:trHeight w:val="20"/>
        </w:trPr>
        <w:tc>
          <w:tcPr>
            <w:tcW w:w="879" w:type="pct"/>
            <w:vMerge/>
          </w:tcPr>
          <w:p w14:paraId="5A3E028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7F4D5C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линейных размеров с точностью до 5‑го квалитета</w:t>
            </w:r>
          </w:p>
        </w:tc>
      </w:tr>
      <w:tr w:rsidR="00B65312" w:rsidRPr="00B65312" w14:paraId="1E853517" w14:textId="77777777" w:rsidTr="00C672C8">
        <w:trPr>
          <w:trHeight w:val="20"/>
        </w:trPr>
        <w:tc>
          <w:tcPr>
            <w:tcW w:w="879" w:type="pct"/>
            <w:vMerge/>
          </w:tcPr>
          <w:p w14:paraId="73C648A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8DE2D8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линейных размеров с точностью до 5‑го квалитета</w:t>
            </w:r>
          </w:p>
        </w:tc>
      </w:tr>
      <w:tr w:rsidR="00B65312" w:rsidRPr="00B65312" w14:paraId="11F17765" w14:textId="77777777" w:rsidTr="00C672C8">
        <w:trPr>
          <w:trHeight w:val="20"/>
        </w:trPr>
        <w:tc>
          <w:tcPr>
            <w:tcW w:w="879" w:type="pct"/>
            <w:vMerge/>
          </w:tcPr>
          <w:p w14:paraId="77526AC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D8243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линейных размеров с точностью до 5‑го квалитета</w:t>
            </w:r>
          </w:p>
        </w:tc>
      </w:tr>
      <w:tr w:rsidR="00B65312" w:rsidRPr="00B65312" w14:paraId="5267BE84" w14:textId="77777777" w:rsidTr="00C672C8">
        <w:trPr>
          <w:trHeight w:val="20"/>
        </w:trPr>
        <w:tc>
          <w:tcPr>
            <w:tcW w:w="879" w:type="pct"/>
            <w:vMerge/>
          </w:tcPr>
          <w:p w14:paraId="777E206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CACF60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линейных размеров с точностью до 5‑го квалитета</w:t>
            </w:r>
          </w:p>
        </w:tc>
      </w:tr>
      <w:tr w:rsidR="00B65312" w:rsidRPr="00B65312" w14:paraId="144ACC1A" w14:textId="77777777" w:rsidTr="00531F3E">
        <w:trPr>
          <w:trHeight w:val="309"/>
        </w:trPr>
        <w:tc>
          <w:tcPr>
            <w:tcW w:w="879" w:type="pct"/>
            <w:vMerge/>
          </w:tcPr>
          <w:p w14:paraId="7104A27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D9D19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угловых размеров с точностью до 4‑й степени</w:t>
            </w:r>
          </w:p>
        </w:tc>
      </w:tr>
      <w:tr w:rsidR="00B65312" w:rsidRPr="00B65312" w14:paraId="6FCE21C8" w14:textId="77777777" w:rsidTr="00C672C8">
        <w:trPr>
          <w:trHeight w:val="20"/>
        </w:trPr>
        <w:tc>
          <w:tcPr>
            <w:tcW w:w="879" w:type="pct"/>
            <w:vMerge/>
          </w:tcPr>
          <w:p w14:paraId="1484BC0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32EA71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угловых размеров с точностью до 4‑й степени</w:t>
            </w:r>
          </w:p>
        </w:tc>
      </w:tr>
      <w:tr w:rsidR="00B65312" w:rsidRPr="00B65312" w14:paraId="1372777A" w14:textId="77777777" w:rsidTr="00C672C8">
        <w:trPr>
          <w:trHeight w:val="20"/>
        </w:trPr>
        <w:tc>
          <w:tcPr>
            <w:tcW w:w="879" w:type="pct"/>
            <w:vMerge/>
          </w:tcPr>
          <w:p w14:paraId="51F2E77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A6E37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угловых размеров с точностью до 4‑й степени</w:t>
            </w:r>
          </w:p>
        </w:tc>
      </w:tr>
      <w:tr w:rsidR="00B65312" w:rsidRPr="00B65312" w14:paraId="35DA9ECB" w14:textId="77777777" w:rsidTr="00C672C8">
        <w:trPr>
          <w:trHeight w:val="20"/>
        </w:trPr>
        <w:tc>
          <w:tcPr>
            <w:tcW w:w="879" w:type="pct"/>
            <w:vMerge/>
          </w:tcPr>
          <w:p w14:paraId="295E2C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CCB146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угловых размеров с точностью до 4‑й степени</w:t>
            </w:r>
          </w:p>
        </w:tc>
      </w:tr>
      <w:tr w:rsidR="00B65312" w:rsidRPr="00B65312" w14:paraId="2AF4DD57" w14:textId="77777777" w:rsidTr="00C672C8">
        <w:trPr>
          <w:trHeight w:val="20"/>
        </w:trPr>
        <w:tc>
          <w:tcPr>
            <w:tcW w:w="879" w:type="pct"/>
            <w:vMerge/>
          </w:tcPr>
          <w:p w14:paraId="1F0A906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351FA1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отклонений формы поверхностей с точностью до 5‑й степени</w:t>
            </w:r>
          </w:p>
        </w:tc>
      </w:tr>
      <w:tr w:rsidR="00B65312" w:rsidRPr="00B65312" w14:paraId="59BEEB9D" w14:textId="77777777" w:rsidTr="00C672C8">
        <w:trPr>
          <w:trHeight w:val="20"/>
        </w:trPr>
        <w:tc>
          <w:tcPr>
            <w:tcW w:w="879" w:type="pct"/>
            <w:vMerge/>
          </w:tcPr>
          <w:p w14:paraId="0EDC0C1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AC81AF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отклонений формы поверхностей с точностью до 5‑й степени</w:t>
            </w:r>
          </w:p>
        </w:tc>
      </w:tr>
      <w:tr w:rsidR="00B65312" w:rsidRPr="00B65312" w14:paraId="4ABFEAF6" w14:textId="77777777" w:rsidTr="00C672C8">
        <w:trPr>
          <w:trHeight w:val="20"/>
        </w:trPr>
        <w:tc>
          <w:tcPr>
            <w:tcW w:w="879" w:type="pct"/>
            <w:vMerge/>
          </w:tcPr>
          <w:p w14:paraId="0C61D23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CB06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формы поверхностей с точностью до 5‑й степени</w:t>
            </w:r>
          </w:p>
        </w:tc>
      </w:tr>
      <w:tr w:rsidR="00B65312" w:rsidRPr="00B65312" w14:paraId="30E11F75" w14:textId="77777777" w:rsidTr="00C672C8">
        <w:trPr>
          <w:trHeight w:val="20"/>
        </w:trPr>
        <w:tc>
          <w:tcPr>
            <w:tcW w:w="879" w:type="pct"/>
            <w:vMerge/>
          </w:tcPr>
          <w:p w14:paraId="3FA5BCA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44331F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формы поверхностей с точностью до 5‑й степени</w:t>
            </w:r>
          </w:p>
        </w:tc>
      </w:tr>
      <w:tr w:rsidR="00B65312" w:rsidRPr="00B65312" w14:paraId="57315CC4" w14:textId="77777777" w:rsidTr="00C672C8">
        <w:trPr>
          <w:trHeight w:val="20"/>
        </w:trPr>
        <w:tc>
          <w:tcPr>
            <w:tcW w:w="879" w:type="pct"/>
            <w:vMerge/>
          </w:tcPr>
          <w:p w14:paraId="4780AAF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2B88F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измерения отклонений взаимного расположения поверхностей с точностью до 5‑й степени</w:t>
            </w:r>
          </w:p>
        </w:tc>
      </w:tr>
      <w:tr w:rsidR="00B65312" w:rsidRPr="00B65312" w14:paraId="78A74174" w14:textId="77777777" w:rsidTr="00C672C8">
        <w:trPr>
          <w:trHeight w:val="20"/>
        </w:trPr>
        <w:tc>
          <w:tcPr>
            <w:tcW w:w="879" w:type="pct"/>
            <w:vMerge/>
          </w:tcPr>
          <w:p w14:paraId="1BC0B58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00CC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отклонений взаимного расположения поверхностей с точностью до 5‑й степени</w:t>
            </w:r>
          </w:p>
        </w:tc>
      </w:tr>
      <w:tr w:rsidR="00B65312" w:rsidRPr="00B65312" w14:paraId="3844539B" w14:textId="77777777" w:rsidTr="00C672C8">
        <w:trPr>
          <w:trHeight w:val="20"/>
        </w:trPr>
        <w:tc>
          <w:tcPr>
            <w:tcW w:w="879" w:type="pct"/>
            <w:vMerge/>
          </w:tcPr>
          <w:p w14:paraId="4386F96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1B8ED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средства контроля точности взаимного расположения поверхностей с точностью до 5‑й степени</w:t>
            </w:r>
          </w:p>
        </w:tc>
      </w:tr>
      <w:tr w:rsidR="00B65312" w:rsidRPr="00B65312" w14:paraId="131C53DE" w14:textId="77777777" w:rsidTr="00C672C8">
        <w:trPr>
          <w:trHeight w:val="20"/>
        </w:trPr>
        <w:tc>
          <w:tcPr>
            <w:tcW w:w="879" w:type="pct"/>
            <w:vMerge/>
          </w:tcPr>
          <w:p w14:paraId="3048384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A4B76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точности взаимного расположения поверхностей с точностью до 5‑й степени</w:t>
            </w:r>
          </w:p>
        </w:tc>
      </w:tr>
      <w:tr w:rsidR="00B65312" w:rsidRPr="00B65312" w14:paraId="3650B0BE" w14:textId="77777777" w:rsidTr="00C672C8">
        <w:trPr>
          <w:trHeight w:val="20"/>
        </w:trPr>
        <w:tc>
          <w:tcPr>
            <w:tcW w:w="879" w:type="pct"/>
            <w:vMerge/>
          </w:tcPr>
          <w:p w14:paraId="40CA2BA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6F8EAB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параметров наружных резьб с точностью до 4‑й степени</w:t>
            </w:r>
          </w:p>
        </w:tc>
      </w:tr>
      <w:tr w:rsidR="00B65312" w:rsidRPr="00B65312" w14:paraId="49CBEB01" w14:textId="77777777" w:rsidTr="00C672C8">
        <w:trPr>
          <w:trHeight w:val="20"/>
        </w:trPr>
        <w:tc>
          <w:tcPr>
            <w:tcW w:w="879" w:type="pct"/>
            <w:vMerge/>
          </w:tcPr>
          <w:p w14:paraId="5099291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ECA167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параметров внутренних резьб с точностью до 4‑й степени</w:t>
            </w:r>
          </w:p>
        </w:tc>
      </w:tr>
      <w:tr w:rsidR="00B65312" w:rsidRPr="00B65312" w14:paraId="4E253FC9" w14:textId="77777777" w:rsidTr="00C672C8">
        <w:trPr>
          <w:trHeight w:val="20"/>
        </w:trPr>
        <w:tc>
          <w:tcPr>
            <w:tcW w:w="879" w:type="pct"/>
            <w:vMerge/>
          </w:tcPr>
          <w:p w14:paraId="2F036C2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159693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методы и средства измерения и контроля параметров червяков червячной передачи с точностью до 6‑й степени</w:t>
            </w:r>
          </w:p>
        </w:tc>
      </w:tr>
      <w:tr w:rsidR="00B65312" w:rsidRPr="00B65312" w14:paraId="33D87EF6" w14:textId="77777777" w:rsidTr="00C672C8">
        <w:trPr>
          <w:trHeight w:val="20"/>
        </w:trPr>
        <w:tc>
          <w:tcPr>
            <w:tcW w:w="879" w:type="pct"/>
            <w:vMerge/>
          </w:tcPr>
          <w:p w14:paraId="060CEAB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947EF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наружного диаметра наружных резьб с точностью до 4‑й степени</w:t>
            </w:r>
          </w:p>
        </w:tc>
      </w:tr>
      <w:tr w:rsidR="00B65312" w:rsidRPr="00B65312" w14:paraId="3358CF27" w14:textId="77777777" w:rsidTr="00C672C8">
        <w:trPr>
          <w:trHeight w:val="20"/>
        </w:trPr>
        <w:tc>
          <w:tcPr>
            <w:tcW w:w="879" w:type="pct"/>
            <w:vMerge/>
          </w:tcPr>
          <w:p w14:paraId="138B6F0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72FE45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среднего диаметра наружных резьб с точностью до 4‑й степени</w:t>
            </w:r>
          </w:p>
        </w:tc>
      </w:tr>
      <w:tr w:rsidR="00B65312" w:rsidRPr="00B65312" w14:paraId="00F865E8" w14:textId="77777777" w:rsidTr="00C672C8">
        <w:trPr>
          <w:trHeight w:val="20"/>
        </w:trPr>
        <w:tc>
          <w:tcPr>
            <w:tcW w:w="879" w:type="pct"/>
            <w:vMerge/>
          </w:tcPr>
          <w:p w14:paraId="710FDF4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8F6D93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Изготавливать слепки или оттиски внутренней резьбовой поверхности</w:t>
            </w:r>
          </w:p>
        </w:tc>
      </w:tr>
      <w:tr w:rsidR="00B65312" w:rsidRPr="00B65312" w14:paraId="66D93ED6" w14:textId="77777777" w:rsidTr="00C672C8">
        <w:trPr>
          <w:trHeight w:val="20"/>
        </w:trPr>
        <w:tc>
          <w:tcPr>
            <w:tcW w:w="879" w:type="pct"/>
            <w:vMerge/>
          </w:tcPr>
          <w:p w14:paraId="546A34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7EF7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наружного диаметра внутренних резьб с точностью до 4‑й степени</w:t>
            </w:r>
          </w:p>
        </w:tc>
      </w:tr>
      <w:tr w:rsidR="00B65312" w:rsidRPr="00B65312" w14:paraId="0126B162" w14:textId="77777777" w:rsidTr="00C672C8">
        <w:trPr>
          <w:trHeight w:val="20"/>
        </w:trPr>
        <w:tc>
          <w:tcPr>
            <w:tcW w:w="879" w:type="pct"/>
            <w:vMerge/>
          </w:tcPr>
          <w:p w14:paraId="374C74A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240D8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среднего диаметра внутренних резьб с точностью до 4‑й степени</w:t>
            </w:r>
          </w:p>
        </w:tc>
      </w:tr>
      <w:tr w:rsidR="00B65312" w:rsidRPr="00B65312" w14:paraId="53314A93" w14:textId="77777777" w:rsidTr="00C672C8">
        <w:trPr>
          <w:trHeight w:val="20"/>
        </w:trPr>
        <w:tc>
          <w:tcPr>
            <w:tcW w:w="879" w:type="pct"/>
            <w:vMerge/>
          </w:tcPr>
          <w:p w14:paraId="446FB3D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C527A7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внутренних резьб с точностью до 4‑й степени</w:t>
            </w:r>
          </w:p>
        </w:tc>
      </w:tr>
      <w:tr w:rsidR="00B65312" w:rsidRPr="00B65312" w14:paraId="1C3DA7DE" w14:textId="77777777" w:rsidTr="00C672C8">
        <w:trPr>
          <w:trHeight w:val="20"/>
        </w:trPr>
        <w:tc>
          <w:tcPr>
            <w:tcW w:w="879" w:type="pct"/>
            <w:vMerge/>
          </w:tcPr>
          <w:p w14:paraId="2506C25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F5A74C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комплексного контроля наружных резьб с точностью до 4‑й степени</w:t>
            </w:r>
          </w:p>
        </w:tc>
      </w:tr>
      <w:tr w:rsidR="00B65312" w:rsidRPr="00B65312" w14:paraId="29591A87" w14:textId="77777777" w:rsidTr="00C672C8">
        <w:trPr>
          <w:trHeight w:val="20"/>
        </w:trPr>
        <w:tc>
          <w:tcPr>
            <w:tcW w:w="879" w:type="pct"/>
            <w:vMerge/>
          </w:tcPr>
          <w:p w14:paraId="045DB96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9D8DE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комплексного контроля внутренних резьб с точностью до 4‑й степени</w:t>
            </w:r>
          </w:p>
        </w:tc>
      </w:tr>
      <w:tr w:rsidR="00B65312" w:rsidRPr="00B65312" w14:paraId="2A3B18D8" w14:textId="77777777" w:rsidTr="00C672C8">
        <w:trPr>
          <w:trHeight w:val="20"/>
        </w:trPr>
        <w:tc>
          <w:tcPr>
            <w:tcW w:w="879" w:type="pct"/>
            <w:vMerge/>
          </w:tcPr>
          <w:p w14:paraId="5A5B777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202386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профиля резьбы с точностью до 4‑й степени</w:t>
            </w:r>
          </w:p>
        </w:tc>
      </w:tr>
      <w:tr w:rsidR="00B65312" w:rsidRPr="00B65312" w14:paraId="0BEA6DCE" w14:textId="77777777" w:rsidTr="00C672C8">
        <w:trPr>
          <w:trHeight w:val="20"/>
        </w:trPr>
        <w:tc>
          <w:tcPr>
            <w:tcW w:w="879" w:type="pct"/>
            <w:vMerge/>
          </w:tcPr>
          <w:p w14:paraId="3834E4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02524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контроля профиля резьбы с точностью </w:t>
            </w:r>
          </w:p>
        </w:tc>
      </w:tr>
      <w:tr w:rsidR="00B65312" w:rsidRPr="00B65312" w14:paraId="161CA47D" w14:textId="77777777" w:rsidTr="00C672C8">
        <w:trPr>
          <w:trHeight w:val="20"/>
        </w:trPr>
        <w:tc>
          <w:tcPr>
            <w:tcW w:w="879" w:type="pct"/>
            <w:vMerge/>
          </w:tcPr>
          <w:p w14:paraId="3B8330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F9040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шага резьб с точностью до 4‑й степени</w:t>
            </w:r>
          </w:p>
        </w:tc>
      </w:tr>
      <w:tr w:rsidR="00B65312" w:rsidRPr="00B65312" w14:paraId="3FEF680D" w14:textId="77777777" w:rsidTr="00C672C8">
        <w:trPr>
          <w:trHeight w:val="20"/>
        </w:trPr>
        <w:tc>
          <w:tcPr>
            <w:tcW w:w="879" w:type="pct"/>
            <w:vMerge/>
          </w:tcPr>
          <w:p w14:paraId="63DF135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F6F3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делительного диаметра червяка червячной передачи с точностью до 6‑й степени</w:t>
            </w:r>
          </w:p>
        </w:tc>
      </w:tr>
      <w:tr w:rsidR="00B65312" w:rsidRPr="00B65312" w14:paraId="58623E77" w14:textId="77777777" w:rsidTr="00C672C8">
        <w:trPr>
          <w:trHeight w:val="20"/>
        </w:trPr>
        <w:tc>
          <w:tcPr>
            <w:tcW w:w="879" w:type="pct"/>
            <w:vMerge/>
          </w:tcPr>
          <w:p w14:paraId="5E778EB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BAAF4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осевого шага витков червяка червячной передачи с точностью до 6‑й степени</w:t>
            </w:r>
          </w:p>
        </w:tc>
      </w:tr>
      <w:tr w:rsidR="00B65312" w:rsidRPr="00B65312" w14:paraId="1DE1DB9E" w14:textId="77777777" w:rsidTr="00C672C8">
        <w:trPr>
          <w:trHeight w:val="20"/>
        </w:trPr>
        <w:tc>
          <w:tcPr>
            <w:tcW w:w="879" w:type="pct"/>
            <w:vMerge/>
          </w:tcPr>
          <w:p w14:paraId="4C03329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1B8E97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измерения радиального биения витков червяка червячной передачи с точностью до 6‑й степени</w:t>
            </w:r>
          </w:p>
        </w:tc>
      </w:tr>
      <w:tr w:rsidR="00B65312" w:rsidRPr="00B65312" w14:paraId="665AAEE7" w14:textId="77777777" w:rsidTr="00C672C8">
        <w:trPr>
          <w:trHeight w:val="20"/>
        </w:trPr>
        <w:tc>
          <w:tcPr>
            <w:tcW w:w="879" w:type="pct"/>
            <w:vMerge/>
          </w:tcPr>
          <w:p w14:paraId="7CB2FE4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9D11D3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средства контроля профиля витков червяка червячной передачи с точностью до 6‑й степени</w:t>
            </w:r>
          </w:p>
        </w:tc>
      </w:tr>
      <w:tr w:rsidR="00B65312" w:rsidRPr="00B65312" w14:paraId="62FDBFB6" w14:textId="77777777" w:rsidTr="00C672C8">
        <w:trPr>
          <w:trHeight w:val="20"/>
        </w:trPr>
        <w:tc>
          <w:tcPr>
            <w:tcW w:w="879" w:type="pct"/>
            <w:vMerge/>
          </w:tcPr>
          <w:p w14:paraId="3FF4D1B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E1E7F1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визуально-тактильный способ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5E14BCB2" w14:textId="77777777" w:rsidTr="00C672C8">
        <w:trPr>
          <w:trHeight w:val="20"/>
        </w:trPr>
        <w:tc>
          <w:tcPr>
            <w:tcW w:w="879" w:type="pct"/>
            <w:vMerge/>
          </w:tcPr>
          <w:p w14:paraId="3BB091B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FD309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0AB56E2D" w14:textId="77777777" w:rsidTr="00C672C8">
        <w:trPr>
          <w:trHeight w:val="20"/>
        </w:trPr>
        <w:tc>
          <w:tcPr>
            <w:tcW w:w="879" w:type="pct"/>
            <w:vMerge/>
          </w:tcPr>
          <w:p w14:paraId="5C97EA7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0B47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69023490" w14:textId="77777777" w:rsidTr="00C672C8">
        <w:trPr>
          <w:trHeight w:val="20"/>
        </w:trPr>
        <w:tc>
          <w:tcPr>
            <w:tcW w:w="879" w:type="pct"/>
            <w:vMerge/>
          </w:tcPr>
          <w:p w14:paraId="6D50610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FA6471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Выбирать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08678F11" w14:textId="77777777" w:rsidTr="00C672C8">
        <w:trPr>
          <w:trHeight w:val="20"/>
        </w:trPr>
        <w:tc>
          <w:tcPr>
            <w:tcW w:w="879" w:type="pct"/>
            <w:vMerge/>
          </w:tcPr>
          <w:p w14:paraId="14A7782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B8D24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7CA028AC" w14:textId="77777777" w:rsidTr="00C672C8">
        <w:trPr>
          <w:trHeight w:val="20"/>
        </w:trPr>
        <w:tc>
          <w:tcPr>
            <w:tcW w:w="879" w:type="pct"/>
            <w:vMerge w:val="restart"/>
          </w:tcPr>
          <w:p w14:paraId="07E8252B" w14:textId="77777777" w:rsidR="00B65312" w:rsidRPr="00B65312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6FE6999E" w14:textId="540C5D1A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ЕСКД</w:t>
            </w:r>
          </w:p>
        </w:tc>
      </w:tr>
      <w:tr w:rsidR="00B65312" w:rsidRPr="00B65312" w14:paraId="0F69BC37" w14:textId="77777777" w:rsidTr="00C672C8">
        <w:trPr>
          <w:trHeight w:val="20"/>
        </w:trPr>
        <w:tc>
          <w:tcPr>
            <w:tcW w:w="879" w:type="pct"/>
            <w:vMerge/>
          </w:tcPr>
          <w:p w14:paraId="27454C7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8924B91" w14:textId="795C9000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конструкторской документации</w:t>
            </w:r>
          </w:p>
        </w:tc>
      </w:tr>
      <w:tr w:rsidR="00B65312" w:rsidRPr="00B65312" w14:paraId="54940E1E" w14:textId="77777777" w:rsidTr="00C672C8">
        <w:trPr>
          <w:trHeight w:val="20"/>
        </w:trPr>
        <w:tc>
          <w:tcPr>
            <w:tcW w:w="879" w:type="pct"/>
            <w:vMerge/>
          </w:tcPr>
          <w:p w14:paraId="666648D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D056F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</w:tc>
      </w:tr>
      <w:tr w:rsidR="00B65312" w:rsidRPr="00B65312" w14:paraId="24A8E9FE" w14:textId="77777777" w:rsidTr="00C672C8">
        <w:trPr>
          <w:trHeight w:val="20"/>
        </w:trPr>
        <w:tc>
          <w:tcPr>
            <w:tcW w:w="879" w:type="pct"/>
            <w:vMerge/>
          </w:tcPr>
          <w:p w14:paraId="4EEE75C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D294E2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B65312" w:rsidRPr="00B65312" w14:paraId="606DD742" w14:textId="77777777" w:rsidTr="00C672C8">
        <w:trPr>
          <w:trHeight w:val="20"/>
        </w:trPr>
        <w:tc>
          <w:tcPr>
            <w:tcW w:w="879" w:type="pct"/>
            <w:vMerge/>
          </w:tcPr>
          <w:p w14:paraId="7F25805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B9D6AF" w14:textId="6F0D3CDE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ЕСТД</w:t>
            </w:r>
          </w:p>
        </w:tc>
      </w:tr>
      <w:tr w:rsidR="00B65312" w:rsidRPr="00B65312" w14:paraId="178B9290" w14:textId="77777777" w:rsidTr="00C672C8">
        <w:trPr>
          <w:trHeight w:val="20"/>
        </w:trPr>
        <w:tc>
          <w:tcPr>
            <w:tcW w:w="879" w:type="pct"/>
            <w:vMerge/>
          </w:tcPr>
          <w:p w14:paraId="70E7D71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337E9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B65312" w:rsidRPr="00B65312" w14:paraId="186377DA" w14:textId="77777777" w:rsidTr="00C672C8">
        <w:trPr>
          <w:trHeight w:val="20"/>
        </w:trPr>
        <w:tc>
          <w:tcPr>
            <w:tcW w:w="879" w:type="pct"/>
            <w:vMerge/>
          </w:tcPr>
          <w:p w14:paraId="60826AE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64B78BC" w14:textId="69E50E00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чтения технологической документации</w:t>
            </w:r>
          </w:p>
        </w:tc>
      </w:tr>
      <w:tr w:rsidR="00B65312" w:rsidRPr="00B65312" w14:paraId="092F92AC" w14:textId="77777777" w:rsidTr="00C672C8">
        <w:trPr>
          <w:trHeight w:val="20"/>
        </w:trPr>
        <w:tc>
          <w:tcPr>
            <w:tcW w:w="879" w:type="pct"/>
            <w:vMerge/>
          </w:tcPr>
          <w:p w14:paraId="3AF9987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45B2F3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с файловой системой</w:t>
            </w:r>
          </w:p>
        </w:tc>
      </w:tr>
      <w:tr w:rsidR="00B65312" w:rsidRPr="00B65312" w14:paraId="5BCD5ABC" w14:textId="77777777" w:rsidTr="00C672C8">
        <w:trPr>
          <w:trHeight w:val="20"/>
        </w:trPr>
        <w:tc>
          <w:tcPr>
            <w:tcW w:w="879" w:type="pct"/>
            <w:vMerge/>
          </w:tcPr>
          <w:p w14:paraId="011A98B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461823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B65312" w:rsidRPr="00B65312" w14:paraId="3006E025" w14:textId="77777777" w:rsidTr="00C672C8">
        <w:trPr>
          <w:trHeight w:val="20"/>
        </w:trPr>
        <w:tc>
          <w:tcPr>
            <w:tcW w:w="879" w:type="pct"/>
            <w:vMerge/>
          </w:tcPr>
          <w:p w14:paraId="701ED31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995B9D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65312" w:rsidRPr="00B65312" w14:paraId="1A36D822" w14:textId="77777777" w:rsidTr="00C672C8">
        <w:trPr>
          <w:trHeight w:val="20"/>
        </w:trPr>
        <w:tc>
          <w:tcPr>
            <w:tcW w:w="879" w:type="pct"/>
            <w:vMerge/>
          </w:tcPr>
          <w:p w14:paraId="12D1B50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21A68E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методики измерения и контроля машиностроительных деталей</w:t>
            </w:r>
          </w:p>
        </w:tc>
      </w:tr>
      <w:tr w:rsidR="00B65312" w:rsidRPr="00B65312" w14:paraId="56B1C1F6" w14:textId="77777777" w:rsidTr="00C672C8">
        <w:trPr>
          <w:trHeight w:val="20"/>
        </w:trPr>
        <w:tc>
          <w:tcPr>
            <w:tcW w:w="879" w:type="pct"/>
            <w:vMerge/>
          </w:tcPr>
          <w:p w14:paraId="450E5A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29FC76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типичных дефектов деталей после обработки заготовок на токарных станках</w:t>
            </w:r>
          </w:p>
        </w:tc>
      </w:tr>
      <w:tr w:rsidR="00B65312" w:rsidRPr="00B65312" w14:paraId="69B5CCA6" w14:textId="77777777" w:rsidTr="00C672C8">
        <w:trPr>
          <w:trHeight w:val="20"/>
        </w:trPr>
        <w:tc>
          <w:tcPr>
            <w:tcW w:w="879" w:type="pct"/>
            <w:vMerge/>
          </w:tcPr>
          <w:p w14:paraId="7C6AEAC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CBD000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Причины дефектов деталей при обработке заготовок на токарных станках</w:t>
            </w:r>
          </w:p>
        </w:tc>
      </w:tr>
      <w:tr w:rsidR="00B65312" w:rsidRPr="00B65312" w14:paraId="54A85130" w14:textId="77777777" w:rsidTr="00C672C8">
        <w:trPr>
          <w:trHeight w:val="20"/>
        </w:trPr>
        <w:tc>
          <w:tcPr>
            <w:tcW w:w="879" w:type="pct"/>
            <w:vMerge/>
          </w:tcPr>
          <w:p w14:paraId="7E78F5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17084EE" w14:textId="135711DC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метрологии</w:t>
            </w:r>
          </w:p>
        </w:tc>
      </w:tr>
      <w:tr w:rsidR="00B65312" w:rsidRPr="00B65312" w14:paraId="2706FF7A" w14:textId="77777777" w:rsidTr="00C672C8">
        <w:trPr>
          <w:trHeight w:val="20"/>
        </w:trPr>
        <w:tc>
          <w:tcPr>
            <w:tcW w:w="879" w:type="pct"/>
            <w:vMerge/>
          </w:tcPr>
          <w:p w14:paraId="583F772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CAFADF" w14:textId="0E54E211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технических измерений</w:t>
            </w:r>
          </w:p>
        </w:tc>
      </w:tr>
      <w:tr w:rsidR="00B65312" w:rsidRPr="00B65312" w14:paraId="2BD73E99" w14:textId="77777777" w:rsidTr="00C672C8">
        <w:trPr>
          <w:trHeight w:val="20"/>
        </w:trPr>
        <w:tc>
          <w:tcPr>
            <w:tcW w:w="879" w:type="pct"/>
            <w:vMerge/>
          </w:tcPr>
          <w:p w14:paraId="5283A33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F19622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факторы, требования охраны труда, пожарной, промышленной, экологической безопасности и электробезопасности при выполнении измерений и контроля машиностроительных деталей</w:t>
            </w:r>
          </w:p>
        </w:tc>
      </w:tr>
      <w:tr w:rsidR="00B65312" w:rsidRPr="00B65312" w14:paraId="540D337E" w14:textId="77777777" w:rsidTr="00C672C8">
        <w:trPr>
          <w:trHeight w:val="20"/>
        </w:trPr>
        <w:tc>
          <w:tcPr>
            <w:tcW w:w="879" w:type="pct"/>
            <w:vMerge/>
          </w:tcPr>
          <w:p w14:paraId="7B89318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93EAA0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Дефекты деталей после обработки на токарных станках, выявляемые визуально</w:t>
            </w:r>
          </w:p>
        </w:tc>
      </w:tr>
      <w:tr w:rsidR="00B65312" w:rsidRPr="00B65312" w14:paraId="6DBB5932" w14:textId="77777777" w:rsidTr="00C672C8">
        <w:trPr>
          <w:trHeight w:val="20"/>
        </w:trPr>
        <w:tc>
          <w:tcPr>
            <w:tcW w:w="879" w:type="pct"/>
            <w:vMerge/>
          </w:tcPr>
          <w:p w14:paraId="197D5306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7E6D66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Визуальные признаки дефектов поверхностей, обработанных на токарных станках</w:t>
            </w:r>
          </w:p>
        </w:tc>
      </w:tr>
      <w:tr w:rsidR="00B65312" w:rsidRPr="00B65312" w14:paraId="067208BD" w14:textId="77777777" w:rsidTr="00C672C8">
        <w:trPr>
          <w:trHeight w:val="20"/>
        </w:trPr>
        <w:tc>
          <w:tcPr>
            <w:tcW w:w="879" w:type="pct"/>
            <w:vMerge/>
          </w:tcPr>
          <w:p w14:paraId="4759CD1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1D19C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линейных размеров с точностью до 5‑го квалитета</w:t>
            </w:r>
          </w:p>
        </w:tc>
      </w:tr>
      <w:tr w:rsidR="00B65312" w:rsidRPr="00B65312" w14:paraId="2FB48E42" w14:textId="77777777" w:rsidTr="00531F3E">
        <w:trPr>
          <w:trHeight w:val="284"/>
        </w:trPr>
        <w:tc>
          <w:tcPr>
            <w:tcW w:w="879" w:type="pct"/>
            <w:vMerge/>
          </w:tcPr>
          <w:p w14:paraId="5FC5E54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5FA55A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линейных размеров с точностью до 5‑го квалитета</w:t>
            </w:r>
          </w:p>
        </w:tc>
      </w:tr>
      <w:tr w:rsidR="00B65312" w:rsidRPr="00B65312" w14:paraId="42224872" w14:textId="77777777" w:rsidTr="00C672C8">
        <w:trPr>
          <w:trHeight w:val="20"/>
        </w:trPr>
        <w:tc>
          <w:tcPr>
            <w:tcW w:w="879" w:type="pct"/>
            <w:vMerge/>
          </w:tcPr>
          <w:p w14:paraId="3CC2425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7888B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линейных размеров с точностью до 5‑го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76CC244A" w14:textId="77777777" w:rsidTr="00C672C8">
        <w:trPr>
          <w:trHeight w:val="20"/>
        </w:trPr>
        <w:tc>
          <w:tcPr>
            <w:tcW w:w="879" w:type="pct"/>
            <w:vMerge/>
          </w:tcPr>
          <w:p w14:paraId="3842277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EFCE59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линейных размеров с точностью до 5‑го квалитета</w:t>
            </w:r>
          </w:p>
        </w:tc>
      </w:tr>
      <w:tr w:rsidR="00B65312" w:rsidRPr="00B65312" w14:paraId="6115ABF8" w14:textId="77777777" w:rsidTr="00531F3E">
        <w:trPr>
          <w:trHeight w:val="588"/>
        </w:trPr>
        <w:tc>
          <w:tcPr>
            <w:tcW w:w="879" w:type="pct"/>
            <w:vMerge/>
          </w:tcPr>
          <w:p w14:paraId="109923A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FA297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линейных размеров с точностью до 5‑го квалитета: виды, конструкции, назначение, возможности и правила использования</w:t>
            </w:r>
          </w:p>
        </w:tc>
      </w:tr>
      <w:tr w:rsidR="00B65312" w:rsidRPr="00B65312" w14:paraId="163520A3" w14:textId="77777777" w:rsidTr="00C672C8">
        <w:trPr>
          <w:trHeight w:val="20"/>
        </w:trPr>
        <w:tc>
          <w:tcPr>
            <w:tcW w:w="879" w:type="pct"/>
            <w:vMerge/>
          </w:tcPr>
          <w:p w14:paraId="17733EF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B430C2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линейных размеров с точностью до 5‑го квалитета</w:t>
            </w:r>
          </w:p>
        </w:tc>
      </w:tr>
      <w:tr w:rsidR="00B65312" w:rsidRPr="00B65312" w14:paraId="53728F46" w14:textId="77777777" w:rsidTr="00531F3E">
        <w:trPr>
          <w:trHeight w:val="421"/>
        </w:trPr>
        <w:tc>
          <w:tcPr>
            <w:tcW w:w="879" w:type="pct"/>
            <w:vMerge/>
          </w:tcPr>
          <w:p w14:paraId="0F31CE1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4BCA0D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угловых размеров с точностью до 4‑й степени</w:t>
            </w:r>
          </w:p>
        </w:tc>
      </w:tr>
      <w:tr w:rsidR="00B65312" w:rsidRPr="00B65312" w14:paraId="00BC1D46" w14:textId="77777777" w:rsidTr="00C672C8">
        <w:trPr>
          <w:trHeight w:val="20"/>
        </w:trPr>
        <w:tc>
          <w:tcPr>
            <w:tcW w:w="879" w:type="pct"/>
            <w:vMerge/>
          </w:tcPr>
          <w:p w14:paraId="6CEF5B5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5906D4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угловых размеров с точностью до 4‑й степени</w:t>
            </w:r>
          </w:p>
        </w:tc>
      </w:tr>
      <w:tr w:rsidR="00B65312" w:rsidRPr="00B65312" w14:paraId="7300A56B" w14:textId="77777777" w:rsidTr="00C672C8">
        <w:trPr>
          <w:trHeight w:val="20"/>
        </w:trPr>
        <w:tc>
          <w:tcPr>
            <w:tcW w:w="879" w:type="pct"/>
            <w:vMerge/>
          </w:tcPr>
          <w:p w14:paraId="4BBBC4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D7E57F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угловых размеров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3FB14E5" w14:textId="77777777" w:rsidTr="00C672C8">
        <w:trPr>
          <w:trHeight w:val="20"/>
        </w:trPr>
        <w:tc>
          <w:tcPr>
            <w:tcW w:w="879" w:type="pct"/>
            <w:vMerge/>
          </w:tcPr>
          <w:p w14:paraId="7AD6F7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3D7419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угловых размеров с точностью до 4‑й степени</w:t>
            </w:r>
          </w:p>
        </w:tc>
      </w:tr>
      <w:tr w:rsidR="00B65312" w:rsidRPr="00B65312" w14:paraId="0CB0A5BA" w14:textId="77777777" w:rsidTr="00C672C8">
        <w:trPr>
          <w:trHeight w:val="20"/>
        </w:trPr>
        <w:tc>
          <w:tcPr>
            <w:tcW w:w="879" w:type="pct"/>
            <w:vMerge/>
          </w:tcPr>
          <w:p w14:paraId="225D580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206DF4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угловых размеров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54C03710" w14:textId="77777777" w:rsidTr="00C672C8">
        <w:trPr>
          <w:trHeight w:val="20"/>
        </w:trPr>
        <w:tc>
          <w:tcPr>
            <w:tcW w:w="879" w:type="pct"/>
            <w:vMerge/>
          </w:tcPr>
          <w:p w14:paraId="6FD278A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6BA5B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угловых размеров с точностью до 4‑й степени</w:t>
            </w:r>
          </w:p>
        </w:tc>
      </w:tr>
      <w:tr w:rsidR="00B65312" w:rsidRPr="00B65312" w14:paraId="408854C8" w14:textId="77777777" w:rsidTr="00C672C8">
        <w:trPr>
          <w:trHeight w:val="20"/>
        </w:trPr>
        <w:tc>
          <w:tcPr>
            <w:tcW w:w="879" w:type="pct"/>
            <w:vMerge/>
          </w:tcPr>
          <w:p w14:paraId="6D0D50D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2E2C40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отклонений формы поверхностей с точностью до 5‑й степени</w:t>
            </w:r>
          </w:p>
        </w:tc>
      </w:tr>
      <w:tr w:rsidR="00B65312" w:rsidRPr="00B65312" w14:paraId="0B05E253" w14:textId="77777777" w:rsidTr="00C672C8">
        <w:trPr>
          <w:trHeight w:val="20"/>
        </w:trPr>
        <w:tc>
          <w:tcPr>
            <w:tcW w:w="879" w:type="pct"/>
            <w:vMerge/>
          </w:tcPr>
          <w:p w14:paraId="4929549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1A03B0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формы поверхностей с точностью до 5‑й степени</w:t>
            </w:r>
          </w:p>
        </w:tc>
      </w:tr>
      <w:tr w:rsidR="00B65312" w:rsidRPr="00B65312" w14:paraId="6B7BC411" w14:textId="77777777" w:rsidTr="00C672C8">
        <w:trPr>
          <w:trHeight w:val="20"/>
        </w:trPr>
        <w:tc>
          <w:tcPr>
            <w:tcW w:w="879" w:type="pct"/>
            <w:vMerge/>
          </w:tcPr>
          <w:p w14:paraId="7BC84F0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E8BFD2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отклонений формы поверхностей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AB8417F" w14:textId="77777777" w:rsidTr="00C672C8">
        <w:trPr>
          <w:trHeight w:val="20"/>
        </w:trPr>
        <w:tc>
          <w:tcPr>
            <w:tcW w:w="879" w:type="pct"/>
            <w:vMerge/>
          </w:tcPr>
          <w:p w14:paraId="061DA68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A8A67A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отклонений формы поверхностей с точностью до 5‑й степени</w:t>
            </w:r>
          </w:p>
        </w:tc>
      </w:tr>
      <w:tr w:rsidR="00B65312" w:rsidRPr="00B65312" w14:paraId="3E8DCED2" w14:textId="77777777" w:rsidTr="00C672C8">
        <w:trPr>
          <w:trHeight w:val="20"/>
        </w:trPr>
        <w:tc>
          <w:tcPr>
            <w:tcW w:w="879" w:type="pct"/>
            <w:vMerge/>
          </w:tcPr>
          <w:p w14:paraId="39B5835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37BC6FF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формы поверхностей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42B94306" w14:textId="77777777" w:rsidTr="00C672C8">
        <w:trPr>
          <w:trHeight w:val="20"/>
        </w:trPr>
        <w:tc>
          <w:tcPr>
            <w:tcW w:w="879" w:type="pct"/>
            <w:vMerge/>
          </w:tcPr>
          <w:p w14:paraId="6144323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0485A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формы поверхностей с точностью до 5‑й степени</w:t>
            </w:r>
          </w:p>
        </w:tc>
      </w:tr>
      <w:tr w:rsidR="00B65312" w:rsidRPr="00B65312" w14:paraId="4C489FED" w14:textId="77777777" w:rsidTr="00C672C8">
        <w:trPr>
          <w:trHeight w:val="20"/>
        </w:trPr>
        <w:tc>
          <w:tcPr>
            <w:tcW w:w="879" w:type="pct"/>
            <w:vMerge/>
          </w:tcPr>
          <w:p w14:paraId="584D179E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08FEB7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отклонений взаимного расположения поверхностей с точностью до 5‑й степени</w:t>
            </w:r>
          </w:p>
        </w:tc>
      </w:tr>
      <w:tr w:rsidR="00B65312" w:rsidRPr="00B65312" w14:paraId="673A07E2" w14:textId="77777777" w:rsidTr="00C672C8">
        <w:trPr>
          <w:trHeight w:val="20"/>
        </w:trPr>
        <w:tc>
          <w:tcPr>
            <w:tcW w:w="879" w:type="pct"/>
            <w:vMerge/>
          </w:tcPr>
          <w:p w14:paraId="192C1853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BADD7B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точности взаимного расположения поверхностей с точностью до 5‑й степени</w:t>
            </w:r>
          </w:p>
        </w:tc>
      </w:tr>
      <w:tr w:rsidR="00B65312" w:rsidRPr="00B65312" w14:paraId="6096A4F3" w14:textId="77777777" w:rsidTr="00C672C8">
        <w:trPr>
          <w:trHeight w:val="20"/>
        </w:trPr>
        <w:tc>
          <w:tcPr>
            <w:tcW w:w="879" w:type="pct"/>
            <w:vMerge/>
          </w:tcPr>
          <w:p w14:paraId="384D58F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A5B033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отклонений взаимного расположения поверхностей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04AC09D" w14:textId="77777777" w:rsidTr="00C672C8">
        <w:trPr>
          <w:trHeight w:val="20"/>
        </w:trPr>
        <w:tc>
          <w:tcPr>
            <w:tcW w:w="879" w:type="pct"/>
            <w:vMerge/>
          </w:tcPr>
          <w:p w14:paraId="0E42EDE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38AE42F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измерения отклонений взаимного расположения поверхностей с точностью до 5‑й степени</w:t>
            </w:r>
          </w:p>
        </w:tc>
      </w:tr>
      <w:tr w:rsidR="00B65312" w:rsidRPr="00B65312" w14:paraId="76961E8D" w14:textId="77777777" w:rsidTr="00C672C8">
        <w:trPr>
          <w:trHeight w:val="20"/>
        </w:trPr>
        <w:tc>
          <w:tcPr>
            <w:tcW w:w="879" w:type="pct"/>
            <w:vMerge/>
          </w:tcPr>
          <w:p w14:paraId="1ECC0F3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56FA19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точности взаимного расположения поверхностей с точностью до 5‑й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42753689" w14:textId="77777777" w:rsidTr="00C672C8">
        <w:trPr>
          <w:trHeight w:val="20"/>
        </w:trPr>
        <w:tc>
          <w:tcPr>
            <w:tcW w:w="879" w:type="pct"/>
            <w:vMerge/>
          </w:tcPr>
          <w:p w14:paraId="781EF01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EEBA7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средств контроля точности взаимного расположения поверхностей с точностью до 5‑й степени</w:t>
            </w:r>
          </w:p>
        </w:tc>
      </w:tr>
      <w:tr w:rsidR="00B65312" w:rsidRPr="00B65312" w14:paraId="23B0E937" w14:textId="77777777" w:rsidTr="00C672C8">
        <w:trPr>
          <w:trHeight w:val="20"/>
        </w:trPr>
        <w:tc>
          <w:tcPr>
            <w:tcW w:w="879" w:type="pct"/>
            <w:vMerge/>
          </w:tcPr>
          <w:p w14:paraId="25B9F98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A6FFD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наружного диаметра наружной резьбы с точностью до 4‑й степени</w:t>
            </w:r>
          </w:p>
        </w:tc>
      </w:tr>
      <w:tr w:rsidR="00B65312" w:rsidRPr="00B65312" w14:paraId="51F0FD01" w14:textId="77777777" w:rsidTr="00C672C8">
        <w:trPr>
          <w:trHeight w:val="20"/>
        </w:trPr>
        <w:tc>
          <w:tcPr>
            <w:tcW w:w="879" w:type="pct"/>
            <w:vMerge/>
          </w:tcPr>
          <w:p w14:paraId="54EFB93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BA19C2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среднего диаметра наружной резьбы с точностью до 4‑й степени</w:t>
            </w:r>
          </w:p>
        </w:tc>
      </w:tr>
      <w:tr w:rsidR="00B65312" w:rsidRPr="00B65312" w14:paraId="23876FE9" w14:textId="77777777" w:rsidTr="00C672C8">
        <w:trPr>
          <w:trHeight w:val="20"/>
        </w:trPr>
        <w:tc>
          <w:tcPr>
            <w:tcW w:w="879" w:type="pct"/>
            <w:vMerge/>
          </w:tcPr>
          <w:p w14:paraId="2526F1F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21D92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наружного диаметра наружной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1B89E33" w14:textId="77777777" w:rsidTr="00C672C8">
        <w:trPr>
          <w:trHeight w:val="20"/>
        </w:trPr>
        <w:tc>
          <w:tcPr>
            <w:tcW w:w="879" w:type="pct"/>
            <w:vMerge/>
          </w:tcPr>
          <w:p w14:paraId="1DDD115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EF0C5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среднего диаметра наружной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1D0547A" w14:textId="77777777" w:rsidTr="00531F3E">
        <w:trPr>
          <w:trHeight w:val="347"/>
        </w:trPr>
        <w:tc>
          <w:tcPr>
            <w:tcW w:w="879" w:type="pct"/>
            <w:vMerge/>
          </w:tcPr>
          <w:p w14:paraId="4299E065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44262A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Материалы для изготовления слепков и оттисков внутренней резьбы</w:t>
            </w:r>
          </w:p>
        </w:tc>
      </w:tr>
      <w:tr w:rsidR="00B65312" w:rsidRPr="00B65312" w14:paraId="22418DFD" w14:textId="77777777" w:rsidTr="00531F3E">
        <w:trPr>
          <w:trHeight w:val="436"/>
        </w:trPr>
        <w:tc>
          <w:tcPr>
            <w:tcW w:w="879" w:type="pct"/>
            <w:vMerge/>
          </w:tcPr>
          <w:p w14:paraId="504586B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4CFAE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изготовления слепков и оттисков внутренней резьбы</w:t>
            </w:r>
          </w:p>
        </w:tc>
      </w:tr>
      <w:tr w:rsidR="00B65312" w:rsidRPr="00B65312" w14:paraId="64F52041" w14:textId="77777777" w:rsidTr="00C672C8">
        <w:trPr>
          <w:trHeight w:val="20"/>
        </w:trPr>
        <w:tc>
          <w:tcPr>
            <w:tcW w:w="879" w:type="pct"/>
            <w:vMerge/>
          </w:tcPr>
          <w:p w14:paraId="47F0ED3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0CA1E3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наружного диаметра внутренней резьбы с точностью до 4‑й степени</w:t>
            </w:r>
          </w:p>
        </w:tc>
      </w:tr>
      <w:tr w:rsidR="00B65312" w:rsidRPr="00B65312" w14:paraId="729AA555" w14:textId="77777777" w:rsidTr="00C672C8">
        <w:trPr>
          <w:trHeight w:val="20"/>
        </w:trPr>
        <w:tc>
          <w:tcPr>
            <w:tcW w:w="879" w:type="pct"/>
            <w:vMerge/>
          </w:tcPr>
          <w:p w14:paraId="2AE3516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DB5CD8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среднего диаметра внутренней резьбы с точностью до 4‑й степени</w:t>
            </w:r>
          </w:p>
        </w:tc>
      </w:tr>
      <w:tr w:rsidR="00B65312" w:rsidRPr="00B65312" w14:paraId="63A18059" w14:textId="77777777" w:rsidTr="00C672C8">
        <w:trPr>
          <w:trHeight w:val="20"/>
        </w:trPr>
        <w:tc>
          <w:tcPr>
            <w:tcW w:w="879" w:type="pct"/>
            <w:vMerge/>
          </w:tcPr>
          <w:p w14:paraId="31C5A04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A3452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наружного диаметра внутренней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419C4B08" w14:textId="77777777" w:rsidTr="00C672C8">
        <w:trPr>
          <w:trHeight w:val="20"/>
        </w:trPr>
        <w:tc>
          <w:tcPr>
            <w:tcW w:w="879" w:type="pct"/>
            <w:vMerge/>
          </w:tcPr>
          <w:p w14:paraId="45C5CE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0936526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среднего диаметра внутренней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5ED679C1" w14:textId="77777777" w:rsidTr="00C672C8">
        <w:trPr>
          <w:trHeight w:val="20"/>
        </w:trPr>
        <w:tc>
          <w:tcPr>
            <w:tcW w:w="879" w:type="pct"/>
            <w:vMerge/>
          </w:tcPr>
          <w:p w14:paraId="23F73EC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F30666E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наружной резьбы с точностью до 4‑й степени</w:t>
            </w:r>
          </w:p>
        </w:tc>
      </w:tr>
      <w:tr w:rsidR="00B65312" w:rsidRPr="00B65312" w14:paraId="52A42204" w14:textId="77777777" w:rsidTr="00C672C8">
        <w:trPr>
          <w:trHeight w:val="20"/>
        </w:trPr>
        <w:tc>
          <w:tcPr>
            <w:tcW w:w="879" w:type="pct"/>
            <w:vMerge/>
          </w:tcPr>
          <w:p w14:paraId="6509BB40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16173C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комплексного контроля внутренней резьбы с точностью до 4‑й степени</w:t>
            </w:r>
          </w:p>
        </w:tc>
      </w:tr>
      <w:tr w:rsidR="00B65312" w:rsidRPr="00B65312" w14:paraId="341A4499" w14:textId="77777777" w:rsidTr="00C672C8">
        <w:trPr>
          <w:trHeight w:val="20"/>
        </w:trPr>
        <w:tc>
          <w:tcPr>
            <w:tcW w:w="879" w:type="pct"/>
            <w:vMerge/>
          </w:tcPr>
          <w:p w14:paraId="7DB9C32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8179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наружной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E7B1F59" w14:textId="77777777" w:rsidTr="00C672C8">
        <w:trPr>
          <w:trHeight w:val="20"/>
        </w:trPr>
        <w:tc>
          <w:tcPr>
            <w:tcW w:w="879" w:type="pct"/>
            <w:vMerge/>
          </w:tcPr>
          <w:p w14:paraId="6EC66A8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CF2ED0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комплексного контроля внутренней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5E930A51" w14:textId="77777777" w:rsidTr="00C672C8">
        <w:trPr>
          <w:trHeight w:val="20"/>
        </w:trPr>
        <w:tc>
          <w:tcPr>
            <w:tcW w:w="879" w:type="pct"/>
            <w:vMerge/>
          </w:tcPr>
          <w:p w14:paraId="746E66F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A70A5B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профиля резьбы с точностью до 4‑й степени</w:t>
            </w:r>
          </w:p>
        </w:tc>
      </w:tr>
      <w:tr w:rsidR="00B65312" w:rsidRPr="00B65312" w14:paraId="22489B32" w14:textId="77777777" w:rsidTr="00C672C8">
        <w:trPr>
          <w:trHeight w:val="20"/>
        </w:trPr>
        <w:tc>
          <w:tcPr>
            <w:tcW w:w="879" w:type="pct"/>
            <w:vMerge/>
          </w:tcPr>
          <w:p w14:paraId="49FFAA47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034525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профиля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EE8C235" w14:textId="77777777" w:rsidTr="00C672C8">
        <w:trPr>
          <w:trHeight w:val="20"/>
        </w:trPr>
        <w:tc>
          <w:tcPr>
            <w:tcW w:w="879" w:type="pct"/>
            <w:vMerge/>
          </w:tcPr>
          <w:p w14:paraId="567685BC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BF55C7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шага резьбы с точностью до 4‑й степени</w:t>
            </w:r>
          </w:p>
        </w:tc>
      </w:tr>
      <w:tr w:rsidR="00B65312" w:rsidRPr="00B65312" w14:paraId="3E2B4279" w14:textId="77777777" w:rsidTr="00C672C8">
        <w:trPr>
          <w:trHeight w:val="20"/>
        </w:trPr>
        <w:tc>
          <w:tcPr>
            <w:tcW w:w="879" w:type="pct"/>
            <w:vMerge/>
          </w:tcPr>
          <w:p w14:paraId="326F2C9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E0E85AD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шага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559E999" w14:textId="77777777" w:rsidTr="00C672C8">
        <w:trPr>
          <w:trHeight w:val="20"/>
        </w:trPr>
        <w:tc>
          <w:tcPr>
            <w:tcW w:w="879" w:type="pct"/>
            <w:vMerge/>
          </w:tcPr>
          <w:p w14:paraId="1CA1E2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98B05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шага резьбы с точностью до 4‑й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67CC7670" w14:textId="77777777" w:rsidTr="00C672C8">
        <w:trPr>
          <w:trHeight w:val="20"/>
        </w:trPr>
        <w:tc>
          <w:tcPr>
            <w:tcW w:w="879" w:type="pct"/>
            <w:vMerge/>
          </w:tcPr>
          <w:p w14:paraId="5563757D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39F0D4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делительного диаметра червяка червячной передачи с точностью до 6‑й степени</w:t>
            </w:r>
          </w:p>
        </w:tc>
      </w:tr>
      <w:tr w:rsidR="00B65312" w:rsidRPr="00B65312" w14:paraId="43C444AB" w14:textId="77777777" w:rsidTr="00C672C8">
        <w:trPr>
          <w:trHeight w:val="20"/>
        </w:trPr>
        <w:tc>
          <w:tcPr>
            <w:tcW w:w="879" w:type="pct"/>
            <w:vMerge/>
          </w:tcPr>
          <w:p w14:paraId="29E8A23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CA51284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делительного диаметра червяка червячной передачи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4E81B1E2" w14:textId="77777777" w:rsidTr="00C672C8">
        <w:trPr>
          <w:trHeight w:val="20"/>
        </w:trPr>
        <w:tc>
          <w:tcPr>
            <w:tcW w:w="879" w:type="pct"/>
            <w:vMerge/>
          </w:tcPr>
          <w:p w14:paraId="5B8B317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05F621F7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осевого шага витков червяка червячной передачи с точностью до 6‑й степени</w:t>
            </w:r>
          </w:p>
        </w:tc>
      </w:tr>
      <w:tr w:rsidR="00B65312" w:rsidRPr="00B65312" w14:paraId="50F07259" w14:textId="77777777" w:rsidTr="00C672C8">
        <w:trPr>
          <w:trHeight w:val="20"/>
        </w:trPr>
        <w:tc>
          <w:tcPr>
            <w:tcW w:w="879" w:type="pct"/>
            <w:vMerge/>
          </w:tcPr>
          <w:p w14:paraId="60920AEF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DBA58E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осевого шага витков червяка червячной передачи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2CEE6CA2" w14:textId="77777777" w:rsidTr="00C672C8">
        <w:trPr>
          <w:trHeight w:val="20"/>
        </w:trPr>
        <w:tc>
          <w:tcPr>
            <w:tcW w:w="879" w:type="pct"/>
            <w:vMerge/>
          </w:tcPr>
          <w:p w14:paraId="335FAC8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786A9BF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измерения радиального биения витков червяка червячной передачи с точностью до 6‑й степени</w:t>
            </w:r>
          </w:p>
        </w:tc>
      </w:tr>
      <w:tr w:rsidR="00B65312" w:rsidRPr="00B65312" w14:paraId="3E68DB99" w14:textId="77777777" w:rsidTr="00C672C8">
        <w:trPr>
          <w:trHeight w:val="20"/>
        </w:trPr>
        <w:tc>
          <w:tcPr>
            <w:tcW w:w="879" w:type="pct"/>
            <w:vMerge/>
          </w:tcPr>
          <w:p w14:paraId="51CA604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BDCBDC3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измерения радиального биения витков червяка червячной передачи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36404C61" w14:textId="77777777" w:rsidTr="00C672C8">
        <w:trPr>
          <w:trHeight w:val="20"/>
        </w:trPr>
        <w:tc>
          <w:tcPr>
            <w:tcW w:w="879" w:type="pct"/>
            <w:vMerge/>
          </w:tcPr>
          <w:p w14:paraId="57BD5CC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69D93E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контроля профиля витков червяка червячной передачи с точностью до 6‑й степени</w:t>
            </w:r>
          </w:p>
        </w:tc>
      </w:tr>
      <w:tr w:rsidR="00B65312" w:rsidRPr="00B65312" w14:paraId="56787E09" w14:textId="77777777" w:rsidTr="00C672C8">
        <w:trPr>
          <w:trHeight w:val="20"/>
        </w:trPr>
        <w:tc>
          <w:tcPr>
            <w:tcW w:w="879" w:type="pct"/>
            <w:vMerge/>
          </w:tcPr>
          <w:p w14:paraId="5BBEECF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694D33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контроля профиля витков червяка червячной передачи с точностью до 6‑й степени: виды, конструкции, назначение, возможности и правила использования</w:t>
            </w:r>
          </w:p>
        </w:tc>
      </w:tr>
      <w:tr w:rsidR="00B65312" w:rsidRPr="00B65312" w14:paraId="136D8B2A" w14:textId="77777777" w:rsidTr="00C672C8">
        <w:trPr>
          <w:trHeight w:val="20"/>
        </w:trPr>
        <w:tc>
          <w:tcPr>
            <w:tcW w:w="879" w:type="pct"/>
            <w:vMerge/>
          </w:tcPr>
          <w:p w14:paraId="678805EB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85802BA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параметров наружной резьбы с точностью до 4‑й степени</w:t>
            </w:r>
          </w:p>
        </w:tc>
      </w:tr>
      <w:tr w:rsidR="00B65312" w:rsidRPr="00B65312" w14:paraId="5A84D514" w14:textId="77777777" w:rsidTr="00C672C8">
        <w:trPr>
          <w:trHeight w:val="20"/>
        </w:trPr>
        <w:tc>
          <w:tcPr>
            <w:tcW w:w="879" w:type="pct"/>
            <w:vMerge/>
          </w:tcPr>
          <w:p w14:paraId="6C808BD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A80CEA8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параметров внутренней резьбы с точностью до 4‑й степени</w:t>
            </w:r>
          </w:p>
        </w:tc>
      </w:tr>
      <w:tr w:rsidR="00B65312" w:rsidRPr="00B65312" w14:paraId="10202EDF" w14:textId="77777777" w:rsidTr="00C672C8">
        <w:trPr>
          <w:trHeight w:val="20"/>
        </w:trPr>
        <w:tc>
          <w:tcPr>
            <w:tcW w:w="879" w:type="pct"/>
            <w:vMerge/>
          </w:tcPr>
          <w:p w14:paraId="34EF362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7FC965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выбора методов и средств измерения и контроля параметров червяка червячной передачи с точностью до 6‑й степени</w:t>
            </w:r>
          </w:p>
        </w:tc>
      </w:tr>
      <w:tr w:rsidR="00B65312" w:rsidRPr="00B65312" w14:paraId="69AEB9F5" w14:textId="77777777" w:rsidTr="00C672C8">
        <w:trPr>
          <w:trHeight w:val="20"/>
        </w:trPr>
        <w:tc>
          <w:tcPr>
            <w:tcW w:w="879" w:type="pct"/>
            <w:vMerge/>
          </w:tcPr>
          <w:p w14:paraId="3DB2DB6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1197053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7EAC8431" w14:textId="77777777" w:rsidTr="00C672C8">
        <w:trPr>
          <w:trHeight w:val="20"/>
        </w:trPr>
        <w:tc>
          <w:tcPr>
            <w:tcW w:w="879" w:type="pct"/>
            <w:vMerge/>
          </w:tcPr>
          <w:p w14:paraId="6F20DCB2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ABF79B2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65F58461" w14:textId="77777777" w:rsidTr="00C672C8">
        <w:trPr>
          <w:trHeight w:val="20"/>
        </w:trPr>
        <w:tc>
          <w:tcPr>
            <w:tcW w:w="879" w:type="pct"/>
            <w:vMerge/>
          </w:tcPr>
          <w:p w14:paraId="3B584689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4496BDA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мкм: виды, конструкции, назначение, возможности и правила использования</w:t>
            </w:r>
          </w:p>
        </w:tc>
      </w:tr>
      <w:tr w:rsidR="00B65312" w:rsidRPr="00B65312" w14:paraId="77B1A87F" w14:textId="77777777" w:rsidTr="00C672C8">
        <w:trPr>
          <w:trHeight w:val="20"/>
        </w:trPr>
        <w:tc>
          <w:tcPr>
            <w:tcW w:w="879" w:type="pct"/>
            <w:vMerge/>
          </w:tcPr>
          <w:p w14:paraId="16E4749A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5559F8FB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измерения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6FB3FB79" w14:textId="77777777" w:rsidTr="00C672C8">
        <w:trPr>
          <w:trHeight w:val="20"/>
        </w:trPr>
        <w:tc>
          <w:tcPr>
            <w:tcW w:w="879" w:type="pct"/>
            <w:vMerge/>
          </w:tcPr>
          <w:p w14:paraId="7599FEE1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2FD3E99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Средства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мкм: виды, конструкции, назначение, возможности и правила использования</w:t>
            </w:r>
          </w:p>
        </w:tc>
      </w:tr>
      <w:tr w:rsidR="00B65312" w:rsidRPr="00B65312" w14:paraId="3E9FD308" w14:textId="77777777" w:rsidTr="00C672C8">
        <w:trPr>
          <w:trHeight w:val="20"/>
        </w:trPr>
        <w:tc>
          <w:tcPr>
            <w:tcW w:w="879" w:type="pct"/>
            <w:vMerge/>
          </w:tcPr>
          <w:p w14:paraId="66C339B4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pct"/>
          </w:tcPr>
          <w:p w14:paraId="6A89AC31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выбора средств контроля шероховатости поверхностей до 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 0,4 мкм</w:t>
            </w:r>
          </w:p>
        </w:tc>
      </w:tr>
      <w:tr w:rsidR="00B65312" w:rsidRPr="00B65312" w14:paraId="0AE014FD" w14:textId="77777777" w:rsidTr="00C672C8">
        <w:trPr>
          <w:trHeight w:val="20"/>
        </w:trPr>
        <w:tc>
          <w:tcPr>
            <w:tcW w:w="879" w:type="pct"/>
          </w:tcPr>
          <w:p w14:paraId="146F9DB8" w14:textId="77777777" w:rsidR="00B65312" w:rsidRPr="00B65312" w:rsidDel="002A1D54" w:rsidRDefault="00B65312" w:rsidP="00B6531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12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19025E15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5191DAB7" w14:textId="77777777" w:rsidR="00B65312" w:rsidRPr="008C3D68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63809025" w14:textId="77777777" w:rsidR="00B65312" w:rsidRPr="00B65312" w:rsidRDefault="00B65312" w:rsidP="00B65312">
      <w:pPr>
        <w:widowControl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_Toc464893288"/>
      <w:bookmarkStart w:id="22" w:name="_Toc193300163"/>
      <w:r w:rsidRPr="00B65312">
        <w:rPr>
          <w:rFonts w:ascii="Times New Roman" w:eastAsia="Times New Roman" w:hAnsi="Times New Roman" w:cs="Times New Roman"/>
          <w:b/>
          <w:bCs/>
          <w:sz w:val="28"/>
          <w:szCs w:val="28"/>
        </w:rPr>
        <w:t>IV. Сведения об организациях – разработчиках профессионального стандарта</w:t>
      </w:r>
      <w:bookmarkEnd w:id="21"/>
      <w:bookmarkEnd w:id="22"/>
    </w:p>
    <w:p w14:paraId="5626CA56" w14:textId="77777777" w:rsidR="00B65312" w:rsidRPr="008C3D68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92D187D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4.1. Ответственная организация-разработчик</w:t>
      </w:r>
    </w:p>
    <w:p w14:paraId="421145AE" w14:textId="77777777" w:rsidR="00B65312" w:rsidRPr="008C3D68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65312" w:rsidRPr="00B65312" w14:paraId="5C6AAD2A" w14:textId="77777777" w:rsidTr="00B65312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B0EFC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Совет по профессиональным квалификациям в машиностроении, город Москва </w:t>
            </w:r>
          </w:p>
        </w:tc>
      </w:tr>
      <w:tr w:rsidR="00B65312" w:rsidRPr="00B65312" w14:paraId="311427AE" w14:textId="77777777" w:rsidTr="00B65312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21960" w14:textId="77777777" w:rsidR="00B65312" w:rsidRPr="00B65312" w:rsidRDefault="00B65312" w:rsidP="00B653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председателя</w:t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Петракова Ольга Геннадьевна</w:t>
            </w:r>
          </w:p>
        </w:tc>
      </w:tr>
    </w:tbl>
    <w:p w14:paraId="6D4313B4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57C3E5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/>
          <w:sz w:val="24"/>
          <w:szCs w:val="24"/>
        </w:rPr>
        <w:t>4.2. Наименования организаций-разработчиков</w:t>
      </w:r>
    </w:p>
    <w:p w14:paraId="5F030A6C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83"/>
        <w:gridCol w:w="9329"/>
      </w:tblGrid>
      <w:tr w:rsidR="00B65312" w:rsidRPr="00B65312" w14:paraId="08CD9C78" w14:textId="77777777" w:rsidTr="00B65312">
        <w:trPr>
          <w:jc w:val="center"/>
        </w:trPr>
        <w:tc>
          <w:tcPr>
            <w:tcW w:w="294" w:type="pct"/>
          </w:tcPr>
          <w:p w14:paraId="12B3B019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127760E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Ассоциация «Лига содействия оборонным предприятиям», город Москва</w:t>
            </w:r>
          </w:p>
        </w:tc>
      </w:tr>
      <w:tr w:rsidR="00B65312" w:rsidRPr="00B65312" w14:paraId="2C00CC54" w14:textId="77777777" w:rsidTr="00B65312">
        <w:trPr>
          <w:jc w:val="center"/>
        </w:trPr>
        <w:tc>
          <w:tcPr>
            <w:tcW w:w="294" w:type="pct"/>
          </w:tcPr>
          <w:p w14:paraId="52F8688E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1ECFFBEF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ООО «Союз машиностроителей России», город Москва</w:t>
            </w:r>
          </w:p>
        </w:tc>
      </w:tr>
      <w:tr w:rsidR="00B65312" w:rsidRPr="00B65312" w14:paraId="704C87D3" w14:textId="77777777" w:rsidTr="00B65312">
        <w:trPr>
          <w:jc w:val="center"/>
        </w:trPr>
        <w:tc>
          <w:tcPr>
            <w:tcW w:w="294" w:type="pct"/>
          </w:tcPr>
          <w:p w14:paraId="35AB7773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0E1254D1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ОООР «Союз машиностроителей России», город Москва</w:t>
            </w:r>
          </w:p>
        </w:tc>
      </w:tr>
      <w:tr w:rsidR="00B65312" w:rsidRPr="00B65312" w14:paraId="21A9AE3A" w14:textId="77777777" w:rsidTr="00B65312">
        <w:trPr>
          <w:jc w:val="center"/>
        </w:trPr>
        <w:tc>
          <w:tcPr>
            <w:tcW w:w="294" w:type="pct"/>
          </w:tcPr>
          <w:p w14:paraId="4303A8CE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7E6FCA1D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по профессиональным квалификациям в машиностроении, город Москва</w:t>
            </w:r>
          </w:p>
        </w:tc>
      </w:tr>
      <w:tr w:rsidR="00B65312" w:rsidRPr="00B65312" w14:paraId="3760376E" w14:textId="77777777" w:rsidTr="00B65312">
        <w:trPr>
          <w:jc w:val="center"/>
        </w:trPr>
        <w:tc>
          <w:tcPr>
            <w:tcW w:w="294" w:type="pct"/>
          </w:tcPr>
          <w:p w14:paraId="058DABEF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2709A088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по профессиональным квалификациям в области промышленной электроники и приборостроения, город Москва</w:t>
            </w:r>
          </w:p>
        </w:tc>
      </w:tr>
      <w:tr w:rsidR="00B65312" w:rsidRPr="00B65312" w14:paraId="32C77AE9" w14:textId="77777777" w:rsidTr="00B65312">
        <w:trPr>
          <w:jc w:val="center"/>
        </w:trPr>
        <w:tc>
          <w:tcPr>
            <w:tcW w:w="294" w:type="pct"/>
          </w:tcPr>
          <w:p w14:paraId="013B4F61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5B60FC9A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ФГБОУ ВО «Московский государственный технический университет имени </w:t>
            </w:r>
            <w:r w:rsidR="008C3D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Н.Э. Баумана (национальный исследовательский университет)», город Москва</w:t>
            </w:r>
          </w:p>
        </w:tc>
      </w:tr>
      <w:tr w:rsidR="00B65312" w:rsidRPr="00B65312" w14:paraId="1170A0D8" w14:textId="77777777" w:rsidTr="00B65312">
        <w:trPr>
          <w:jc w:val="center"/>
        </w:trPr>
        <w:tc>
          <w:tcPr>
            <w:tcW w:w="294" w:type="pct"/>
          </w:tcPr>
          <w:p w14:paraId="29C30F38" w14:textId="77777777" w:rsidR="00B65312" w:rsidRPr="00B65312" w:rsidRDefault="00B65312" w:rsidP="00B65312">
            <w:pPr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6" w:type="pct"/>
          </w:tcPr>
          <w:p w14:paraId="3B2B9144" w14:textId="77777777" w:rsidR="00B65312" w:rsidRPr="00B65312" w:rsidRDefault="00B65312" w:rsidP="00B65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3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ФГБУ «ВНИИ труда» Минтруда России, город Москва</w:t>
            </w:r>
          </w:p>
        </w:tc>
      </w:tr>
    </w:tbl>
    <w:p w14:paraId="28D7285B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33F323" w14:textId="77777777" w:rsidR="00C9586D" w:rsidRPr="008C3D68" w:rsidRDefault="00B65312" w:rsidP="00B6531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_Toc193300164"/>
      <w:r w:rsidRPr="008C3D6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8C3D68">
        <w:rPr>
          <w:rFonts w:ascii="Times New Roman" w:eastAsia="Times New Roman" w:hAnsi="Times New Roman" w:cs="Times New Roman"/>
          <w:b/>
          <w:bCs/>
          <w:sz w:val="28"/>
          <w:szCs w:val="28"/>
        </w:rPr>
        <w:t>. Сокращения, используемые в профессиональном стандарте</w:t>
      </w:r>
      <w:bookmarkEnd w:id="23"/>
    </w:p>
    <w:p w14:paraId="21037BE1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ЕСКД – Единая система конструкторской документации</w:t>
      </w:r>
    </w:p>
    <w:p w14:paraId="1DB42B60" w14:textId="77777777" w:rsidR="00B65312" w:rsidRPr="00B65312" w:rsidRDefault="00B65312" w:rsidP="00B6531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12">
        <w:rPr>
          <w:rFonts w:ascii="Times New Roman" w:eastAsia="Times New Roman" w:hAnsi="Times New Roman" w:cs="Times New Roman"/>
          <w:bCs/>
          <w:sz w:val="24"/>
          <w:szCs w:val="24"/>
        </w:rPr>
        <w:t>ЕСТД – Единая система технологической документации</w:t>
      </w:r>
    </w:p>
    <w:p w14:paraId="23F0C40A" w14:textId="77777777" w:rsidR="00B65312" w:rsidRDefault="00B65312" w:rsidP="00B65312"/>
    <w:sectPr w:rsidR="00B65312" w:rsidSect="00B65312">
      <w:endnotePr>
        <w:numFmt w:val="decimal"/>
      </w:endnotePr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52FC4E" w16cid:durableId="6D52FC4E"/>
  <w16cid:commentId w16cid:paraId="1B89811E" w16cid:durableId="1B89811E"/>
  <w16cid:commentId w16cid:paraId="6249CCE7" w16cid:durableId="6249CC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89088" w14:textId="77777777" w:rsidR="00B847E3" w:rsidRDefault="00B847E3" w:rsidP="00B65312">
      <w:pPr>
        <w:spacing w:after="0" w:line="240" w:lineRule="auto"/>
      </w:pPr>
      <w:r>
        <w:separator/>
      </w:r>
    </w:p>
  </w:endnote>
  <w:endnote w:type="continuationSeparator" w:id="0">
    <w:p w14:paraId="50880603" w14:textId="77777777" w:rsidR="00B847E3" w:rsidRDefault="00B847E3" w:rsidP="00B65312">
      <w:pPr>
        <w:spacing w:after="0" w:line="240" w:lineRule="auto"/>
      </w:pPr>
    </w:p>
  </w:endnote>
  <w:endnote w:id="1">
    <w:p w14:paraId="271D05EF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sz w:val="20"/>
          <w:szCs w:val="20"/>
          <w:vertAlign w:val="superscript"/>
        </w:rPr>
        <w:endnoteRef/>
      </w:r>
      <w:r w:rsidRPr="00B65312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1F79657D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</w:p>
  </w:endnote>
  <w:endnote w:id="3">
    <w:p w14:paraId="0F3720B7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sz w:val="20"/>
          <w:szCs w:val="20"/>
          <w:vertAlign w:val="superscript"/>
        </w:rPr>
        <w:endnoteRef/>
      </w:r>
      <w:r w:rsidRPr="00B65312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50EEB7B7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</w:t>
      </w:r>
      <w:r w:rsidRPr="00B65312">
        <w:rPr>
          <w:rFonts w:cs="Calibri"/>
          <w:sz w:val="20"/>
          <w:szCs w:val="20"/>
        </w:rPr>
        <w:t xml:space="preserve">Приказ Минтруда России, Минздрава России от 31 декабря 2020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 г., регистрационный № 62278), действует до 1 апреля 2027 г.; приказ Минздрава России от 28 января 2021 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rFonts w:cs="Calibri"/>
          <w:sz w:val="20"/>
          <w:szCs w:val="20"/>
        </w:rPr>
        <w:br/>
      </w:r>
      <w:r w:rsidRPr="00B65312">
        <w:rPr>
          <w:rFonts w:cs="Calibri"/>
          <w:sz w:val="20"/>
          <w:szCs w:val="20"/>
        </w:rPr>
        <w:t xml:space="preserve">29 января 2021 г., регистрационный № 62277) с изменениями, внесенными приказами Минздрава России </w:t>
      </w:r>
      <w:r>
        <w:rPr>
          <w:rFonts w:cs="Calibri"/>
          <w:sz w:val="20"/>
          <w:szCs w:val="20"/>
        </w:rPr>
        <w:br/>
      </w:r>
      <w:r w:rsidRPr="00B65312">
        <w:rPr>
          <w:rFonts w:cs="Calibri"/>
          <w:sz w:val="20"/>
          <w:szCs w:val="20"/>
        </w:rPr>
        <w:t xml:space="preserve">от 1 февраля 2022 г. № 44н (зарегистрирован Минюстом России 9 февраля 2022 г., регистрационный № 67206), </w:t>
      </w:r>
      <w:r>
        <w:rPr>
          <w:rFonts w:cs="Calibri"/>
          <w:sz w:val="20"/>
          <w:szCs w:val="20"/>
        </w:rPr>
        <w:br/>
      </w:r>
      <w:r w:rsidRPr="00B65312">
        <w:rPr>
          <w:rFonts w:cs="Calibri"/>
          <w:sz w:val="20"/>
          <w:szCs w:val="20"/>
        </w:rPr>
        <w:t>от 2 октября 2024 г. № 509н (зарегистрирован Минюстом России 1 ноября 2024 г., регистрационный № 79994), действует до 1 апреля 2027 г.</w:t>
      </w:r>
    </w:p>
  </w:endnote>
  <w:endnote w:id="5">
    <w:p w14:paraId="710AB9E6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</w:t>
      </w:r>
      <w:r w:rsidRPr="00B65312">
        <w:rPr>
          <w:color w:val="000000"/>
          <w:sz w:val="20"/>
          <w:szCs w:val="20"/>
        </w:rPr>
        <w:t>Постановление Правительства Российской Федерации от 16 сентября 2020 г. № 1479 «Об утверждении Правил противопожарного режима в Российской Федерации», действует до 31 декабря 2026 г. включительно.</w:t>
      </w:r>
    </w:p>
  </w:endnote>
  <w:endnote w:id="6">
    <w:p w14:paraId="438AA544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Постановление Правительства Российской Федерации от 24 декабря 2021 г. № 2464 «О порядке обучения по охране труда и проверки знания требований охраны труда», действует до 1 сентября 2026 г.</w:t>
      </w:r>
    </w:p>
  </w:endnote>
  <w:endnote w:id="7">
    <w:p w14:paraId="38F2ED28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</w:t>
      </w:r>
      <w:r w:rsidRPr="00DF5667">
        <w:rPr>
          <w:sz w:val="20"/>
          <w:szCs w:val="20"/>
        </w:rPr>
        <w:t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1 июня 2022 г., регистрационный № 68657), от 29 апреля 2025 г. № 287н (зарегистрирован Минюстом России 30 мая 2025 г., регистрационный № 82424), действует до 1 сентября 2031 г.</w:t>
      </w:r>
    </w:p>
  </w:endnote>
  <w:endnote w:id="8">
    <w:p w14:paraId="5A80EDFF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sz w:val="20"/>
          <w:szCs w:val="20"/>
          <w:vertAlign w:val="superscript"/>
        </w:rPr>
        <w:endnoteRef/>
      </w:r>
      <w:r w:rsidRPr="00B65312">
        <w:rPr>
          <w:sz w:val="20"/>
          <w:szCs w:val="20"/>
        </w:rPr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9">
    <w:p w14:paraId="1F374101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25C59663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Приказ Ростехнадзора от 26 ноября 2020 г. № 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 г., регистрационный № 61983) с изменениями, внесенными приказом Ростехнадзора от 22 января 2024 г. № 16 (зарегистрирован Минюстом 26 февраля 2024 г., регистрационный № 77342), действует до 1 января 2027 г.</w:t>
      </w:r>
    </w:p>
  </w:endnote>
  <w:endnote w:id="11">
    <w:p w14:paraId="28271155" w14:textId="77777777" w:rsidR="00B05FE5" w:rsidRPr="00B65312" w:rsidRDefault="00B05FE5" w:rsidP="00B65312">
      <w:pPr>
        <w:pStyle w:val="a6"/>
        <w:rPr>
          <w:sz w:val="20"/>
          <w:szCs w:val="20"/>
        </w:rPr>
      </w:pPr>
      <w:r w:rsidRPr="00B65312">
        <w:rPr>
          <w:rStyle w:val="a9"/>
          <w:sz w:val="20"/>
          <w:szCs w:val="20"/>
        </w:rPr>
        <w:endnoteRef/>
      </w:r>
      <w:r w:rsidRPr="00B65312">
        <w:rPr>
          <w:sz w:val="20"/>
          <w:szCs w:val="20"/>
        </w:rPr>
        <w:t xml:space="preserve"> </w:t>
      </w:r>
      <w:r w:rsidRPr="00DF5667">
        <w:rPr>
          <w:sz w:val="20"/>
          <w:szCs w:val="20"/>
        </w:rPr>
        <w:t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80517), от 25 марта 2025 г. № 226 (зарегистрирован Минюстом России 29 апреля 2025 г., регистрационный № 82008).</w:t>
      </w:r>
    </w:p>
    <w:p w14:paraId="7DD0BAA6" w14:textId="77777777" w:rsidR="00B05FE5" w:rsidRPr="00B65312" w:rsidRDefault="00B05FE5" w:rsidP="00B65312">
      <w:pPr>
        <w:pStyle w:val="a6"/>
        <w:rPr>
          <w:sz w:val="20"/>
          <w:szCs w:val="20"/>
        </w:rPr>
      </w:pPr>
    </w:p>
    <w:p w14:paraId="4B956B2A" w14:textId="77777777" w:rsidR="00B05FE5" w:rsidRPr="00B65312" w:rsidRDefault="00B05FE5" w:rsidP="00B65312">
      <w:pPr>
        <w:pStyle w:val="a6"/>
        <w:rPr>
          <w:sz w:val="20"/>
          <w:szCs w:val="20"/>
        </w:rPr>
      </w:pPr>
    </w:p>
    <w:p w14:paraId="3E3D03A6" w14:textId="77777777" w:rsidR="00B05FE5" w:rsidRPr="00B65312" w:rsidRDefault="00B05FE5" w:rsidP="00B65312">
      <w:pPr>
        <w:pStyle w:val="a6"/>
        <w:rPr>
          <w:sz w:val="20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49064" w14:textId="77777777" w:rsidR="00B05FE5" w:rsidRDefault="00B05FE5" w:rsidP="00C672C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EB400B4" w14:textId="77777777" w:rsidR="00B05FE5" w:rsidRDefault="00B05F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D92E3" w14:textId="77777777" w:rsidR="00B847E3" w:rsidRDefault="00B847E3" w:rsidP="00B65312">
      <w:pPr>
        <w:spacing w:after="0" w:line="240" w:lineRule="auto"/>
      </w:pPr>
      <w:r>
        <w:separator/>
      </w:r>
    </w:p>
  </w:footnote>
  <w:footnote w:type="continuationSeparator" w:id="0">
    <w:p w14:paraId="454FF45F" w14:textId="77777777" w:rsidR="00B847E3" w:rsidRDefault="00B847E3" w:rsidP="00B65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D1B95" w14:textId="77777777" w:rsidR="00B05FE5" w:rsidRDefault="00B05FE5" w:rsidP="00C672C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548061C" w14:textId="77777777" w:rsidR="00B05FE5" w:rsidRDefault="00B05F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407605"/>
      <w:docPartObj>
        <w:docPartGallery w:val="Page Numbers (Top of Page)"/>
        <w:docPartUnique/>
      </w:docPartObj>
    </w:sdtPr>
    <w:sdtEndPr>
      <w:rPr>
        <w:rStyle w:val="a3"/>
        <w:rFonts w:ascii="Times New Roman" w:hAnsi="Times New Roman" w:cs="Times New Roman"/>
        <w:sz w:val="20"/>
      </w:rPr>
    </w:sdtEndPr>
    <w:sdtContent>
      <w:p w14:paraId="63B69A1F" w14:textId="77777777" w:rsidR="00B05FE5" w:rsidRPr="007261BD" w:rsidRDefault="00B05FE5">
        <w:pPr>
          <w:pStyle w:val="13"/>
          <w:jc w:val="center"/>
          <w:rPr>
            <w:rStyle w:val="a3"/>
          </w:rPr>
        </w:pPr>
        <w:r w:rsidRPr="007261BD">
          <w:rPr>
            <w:rStyle w:val="a3"/>
          </w:rPr>
          <w:fldChar w:fldCharType="begin"/>
        </w:r>
        <w:r w:rsidRPr="007261BD">
          <w:rPr>
            <w:rStyle w:val="a3"/>
          </w:rPr>
          <w:instrText>PAGE   \* MERGEFORMAT</w:instrText>
        </w:r>
        <w:r w:rsidRPr="007261BD">
          <w:rPr>
            <w:rStyle w:val="a3"/>
          </w:rPr>
          <w:fldChar w:fldCharType="separate"/>
        </w:r>
        <w:r w:rsidR="004715AD">
          <w:rPr>
            <w:rStyle w:val="a3"/>
            <w:noProof/>
          </w:rPr>
          <w:t>2</w:t>
        </w:r>
        <w:r w:rsidRPr="007261BD">
          <w:rPr>
            <w:rStyle w:val="a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2724D" w14:textId="77777777" w:rsidR="00B05FE5" w:rsidRPr="00913A98" w:rsidRDefault="00B05FE5" w:rsidP="00C672C8">
    <w:pPr>
      <w:tabs>
        <w:tab w:val="left" w:pos="8191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192990"/>
      <w:docPartObj>
        <w:docPartGallery w:val="Page Numbers (Top of Page)"/>
        <w:docPartUnique/>
      </w:docPartObj>
    </w:sdtPr>
    <w:sdtEndPr>
      <w:rPr>
        <w:rStyle w:val="a3"/>
        <w:rFonts w:ascii="Times New Roman" w:hAnsi="Times New Roman" w:cs="Times New Roman"/>
        <w:sz w:val="20"/>
      </w:rPr>
    </w:sdtEndPr>
    <w:sdtContent>
      <w:p w14:paraId="2D7E204F" w14:textId="77777777" w:rsidR="00B05FE5" w:rsidRPr="007261BD" w:rsidRDefault="00B05FE5">
        <w:pPr>
          <w:pStyle w:val="13"/>
          <w:jc w:val="center"/>
          <w:rPr>
            <w:rStyle w:val="a3"/>
          </w:rPr>
        </w:pPr>
        <w:r w:rsidRPr="007261BD">
          <w:rPr>
            <w:rStyle w:val="a3"/>
          </w:rPr>
          <w:fldChar w:fldCharType="begin"/>
        </w:r>
        <w:r w:rsidRPr="007261BD">
          <w:rPr>
            <w:rStyle w:val="a3"/>
          </w:rPr>
          <w:instrText>PAGE   \* MERGEFORMAT</w:instrText>
        </w:r>
        <w:r w:rsidRPr="007261BD">
          <w:rPr>
            <w:rStyle w:val="a3"/>
          </w:rPr>
          <w:fldChar w:fldCharType="separate"/>
        </w:r>
        <w:r w:rsidR="004715AD">
          <w:rPr>
            <w:rStyle w:val="a3"/>
            <w:noProof/>
          </w:rPr>
          <w:t>22</w:t>
        </w:r>
        <w:r w:rsidRPr="007261BD">
          <w:rPr>
            <w:rStyle w:val="a3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D6537" w14:textId="77777777" w:rsidR="00B05FE5" w:rsidRPr="00916764" w:rsidRDefault="00B05FE5" w:rsidP="00C672C8"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C21F8" wp14:editId="5AFFEC67">
              <wp:simplePos x="0" y="0"/>
              <wp:positionH relativeFrom="column">
                <wp:posOffset>9385935</wp:posOffset>
              </wp:positionH>
              <wp:positionV relativeFrom="paragraph">
                <wp:posOffset>3245485</wp:posOffset>
              </wp:positionV>
              <wp:extent cx="266700" cy="35242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3524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C3BE29" w14:textId="77777777" w:rsidR="00B05FE5" w:rsidRPr="00916764" w:rsidRDefault="00B05FE5" w:rsidP="00C672C8">
                          <w:pPr>
                            <w:rPr>
                              <w:sz w:val="32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C21F8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39.05pt;margin-top:255.55pt;width:21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" fillcolor="window" stroked="f" strokeweight=".5pt">
              <v:path arrowok="t"/>
              <v:textbox style="layout-flow:vertical" inset="0,0,0,0">
                <w:txbxContent>
                  <w:p w14:paraId="35C3BE29" w14:textId="77777777" w:rsidR="00B05FE5" w:rsidRPr="00916764" w:rsidRDefault="00B05FE5" w:rsidP="00C672C8">
                    <w:pPr>
                      <w:rPr>
                        <w:sz w:val="32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075F"/>
    <w:multiLevelType w:val="multilevel"/>
    <w:tmpl w:val="CC08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0004D0"/>
    <w:multiLevelType w:val="hybridMultilevel"/>
    <w:tmpl w:val="9E861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9" w15:restartNumberingAfterBreak="0">
    <w:nsid w:val="303D4AA1"/>
    <w:multiLevelType w:val="hybridMultilevel"/>
    <w:tmpl w:val="B3DC9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969B1"/>
    <w:multiLevelType w:val="hybridMultilevel"/>
    <w:tmpl w:val="4ACAB01E"/>
    <w:lvl w:ilvl="0" w:tplc="BE1250F6">
      <w:start w:val="3"/>
      <w:numFmt w:val="decimal"/>
      <w:lvlText w:val="%1.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AAC6C4A"/>
    <w:multiLevelType w:val="multilevel"/>
    <w:tmpl w:val="0BB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C736B24"/>
    <w:multiLevelType w:val="multilevel"/>
    <w:tmpl w:val="40D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4" w15:restartNumberingAfterBreak="0">
    <w:nsid w:val="6AE36571"/>
    <w:multiLevelType w:val="hybridMultilevel"/>
    <w:tmpl w:val="CE3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34"/>
  </w:num>
  <w:num w:numId="3">
    <w:abstractNumId w:val="27"/>
  </w:num>
  <w:num w:numId="4">
    <w:abstractNumId w:val="29"/>
  </w:num>
  <w:num w:numId="5">
    <w:abstractNumId w:val="10"/>
  </w:num>
  <w:num w:numId="6">
    <w:abstractNumId w:val="21"/>
  </w:num>
  <w:num w:numId="7">
    <w:abstractNumId w:val="12"/>
  </w:num>
  <w:num w:numId="8">
    <w:abstractNumId w:val="30"/>
  </w:num>
  <w:num w:numId="9">
    <w:abstractNumId w:val="20"/>
  </w:num>
  <w:num w:numId="10">
    <w:abstractNumId w:val="23"/>
  </w:num>
  <w:num w:numId="11">
    <w:abstractNumId w:val="15"/>
  </w:num>
  <w:num w:numId="12">
    <w:abstractNumId w:val="36"/>
  </w:num>
  <w:num w:numId="13">
    <w:abstractNumId w:val="26"/>
  </w:num>
  <w:num w:numId="14">
    <w:abstractNumId w:val="24"/>
  </w:num>
  <w:num w:numId="15">
    <w:abstractNumId w:val="8"/>
  </w:num>
  <w:num w:numId="16">
    <w:abstractNumId w:val="31"/>
  </w:num>
  <w:num w:numId="17">
    <w:abstractNumId w:val="38"/>
  </w:num>
  <w:num w:numId="18">
    <w:abstractNumId w:val="32"/>
  </w:num>
  <w:num w:numId="19">
    <w:abstractNumId w:val="18"/>
  </w:num>
  <w:num w:numId="20">
    <w:abstractNumId w:val="33"/>
  </w:num>
  <w:num w:numId="21">
    <w:abstractNumId w:val="28"/>
  </w:num>
  <w:num w:numId="22">
    <w:abstractNumId w:val="22"/>
  </w:num>
  <w:num w:numId="23">
    <w:abstractNumId w:val="37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5"/>
  </w:num>
  <w:num w:numId="34">
    <w:abstractNumId w:val="11"/>
  </w:num>
  <w:num w:numId="35">
    <w:abstractNumId w:val="16"/>
  </w:num>
  <w:num w:numId="36">
    <w:abstractNumId w:val="17"/>
  </w:num>
  <w:num w:numId="37">
    <w:abstractNumId w:val="13"/>
  </w:num>
  <w:num w:numId="38">
    <w:abstractNumId w:val="25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12"/>
    <w:rsid w:val="00020543"/>
    <w:rsid w:val="002136D3"/>
    <w:rsid w:val="00263352"/>
    <w:rsid w:val="002B17C8"/>
    <w:rsid w:val="00323B4D"/>
    <w:rsid w:val="00436072"/>
    <w:rsid w:val="004715AD"/>
    <w:rsid w:val="00531F3E"/>
    <w:rsid w:val="005333F4"/>
    <w:rsid w:val="00620B5D"/>
    <w:rsid w:val="006960B7"/>
    <w:rsid w:val="0074433E"/>
    <w:rsid w:val="007B1675"/>
    <w:rsid w:val="008C3D68"/>
    <w:rsid w:val="00B05FE5"/>
    <w:rsid w:val="00B65312"/>
    <w:rsid w:val="00B847E3"/>
    <w:rsid w:val="00BD42FE"/>
    <w:rsid w:val="00C27FDE"/>
    <w:rsid w:val="00C672C8"/>
    <w:rsid w:val="00C73ABC"/>
    <w:rsid w:val="00C94ADE"/>
    <w:rsid w:val="00C9586D"/>
    <w:rsid w:val="00DF5667"/>
    <w:rsid w:val="00E40EE1"/>
    <w:rsid w:val="00E7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3DC2"/>
  <w15:chartTrackingRefBased/>
  <w15:docId w15:val="{FB055467-DB3D-4E7B-831E-E1533F0D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1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312"/>
    <w:pPr>
      <w:widowControl w:val="0"/>
      <w:spacing w:after="0" w:line="240" w:lineRule="auto"/>
      <w:contextualSpacing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65312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rsid w:val="00B65312"/>
    <w:pPr>
      <w:keepNext/>
      <w:widowControl w:val="0"/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rsid w:val="00B65312"/>
    <w:pPr>
      <w:widowControl w:val="0"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312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312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312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312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312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31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5312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B6531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65312"/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customStyle="1" w:styleId="51">
    <w:name w:val="Заголовок 51"/>
    <w:basedOn w:val="a"/>
    <w:next w:val="a"/>
    <w:uiPriority w:val="9"/>
    <w:rsid w:val="00B65312"/>
    <w:pPr>
      <w:keepNext/>
      <w:keepLines/>
      <w:widowControl w:val="0"/>
      <w:spacing w:before="40" w:after="0"/>
      <w:outlineLvl w:val="4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61">
    <w:name w:val="Заголовок 61"/>
    <w:basedOn w:val="a"/>
    <w:next w:val="a"/>
    <w:uiPriority w:val="9"/>
    <w:rsid w:val="00B65312"/>
    <w:pPr>
      <w:keepNext/>
      <w:keepLines/>
      <w:widowControl w:val="0"/>
      <w:spacing w:before="40" w:after="0"/>
      <w:outlineLvl w:val="5"/>
    </w:pPr>
    <w:rPr>
      <w:rFonts w:ascii="Cambria" w:eastAsia="Times New Roman" w:hAnsi="Cambria" w:cs="Times New Roman"/>
      <w:color w:val="243F60"/>
      <w:lang w:eastAsia="en-US"/>
    </w:rPr>
  </w:style>
  <w:style w:type="paragraph" w:customStyle="1" w:styleId="71">
    <w:name w:val="Заголовок 71"/>
    <w:basedOn w:val="a"/>
    <w:next w:val="a"/>
    <w:uiPriority w:val="9"/>
    <w:rsid w:val="00B65312"/>
    <w:pPr>
      <w:keepNext/>
      <w:keepLines/>
      <w:widowControl w:val="0"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customStyle="1" w:styleId="81">
    <w:name w:val="Заголовок 81"/>
    <w:basedOn w:val="a"/>
    <w:next w:val="a"/>
    <w:uiPriority w:val="9"/>
    <w:rsid w:val="00B65312"/>
    <w:pPr>
      <w:keepNext/>
      <w:keepLines/>
      <w:widowControl w:val="0"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"/>
    <w:next w:val="a"/>
    <w:uiPriority w:val="9"/>
    <w:rsid w:val="00B65312"/>
    <w:pPr>
      <w:keepNext/>
      <w:keepLines/>
      <w:widowControl w:val="0"/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B65312"/>
  </w:style>
  <w:style w:type="character" w:customStyle="1" w:styleId="50">
    <w:name w:val="Заголовок 5 Знак"/>
    <w:basedOn w:val="a0"/>
    <w:link w:val="5"/>
    <w:uiPriority w:val="9"/>
    <w:rsid w:val="00B65312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B65312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B65312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B65312"/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B65312"/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styleId="a3">
    <w:name w:val="page number"/>
    <w:uiPriority w:val="99"/>
    <w:qFormat/>
    <w:rsid w:val="00B65312"/>
    <w:rPr>
      <w:rFonts w:ascii="Times New Roman" w:hAnsi="Times New Roman" w:cs="Times New Roman"/>
      <w:sz w:val="20"/>
      <w:lang w:val="ru-RU"/>
    </w:rPr>
  </w:style>
  <w:style w:type="table" w:styleId="a4">
    <w:name w:val="Table Grid"/>
    <w:basedOn w:val="a1"/>
    <w:uiPriority w:val="99"/>
    <w:rsid w:val="00B6531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концевой сноски Знак"/>
    <w:link w:val="a6"/>
    <w:uiPriority w:val="99"/>
    <w:locked/>
    <w:rsid w:val="00B65312"/>
    <w:rPr>
      <w:rFonts w:ascii="Times New Roman" w:eastAsia="Times New Roman" w:hAnsi="Times New Roman"/>
    </w:rPr>
  </w:style>
  <w:style w:type="paragraph" w:styleId="a6">
    <w:name w:val="endnote text"/>
    <w:basedOn w:val="a"/>
    <w:link w:val="a5"/>
    <w:uiPriority w:val="99"/>
    <w:qFormat/>
    <w:rsid w:val="00B65312"/>
    <w:pPr>
      <w:widowControl w:val="0"/>
      <w:spacing w:after="0" w:line="240" w:lineRule="auto"/>
      <w:jc w:val="both"/>
    </w:pPr>
    <w:rPr>
      <w:rFonts w:ascii="Times New Roman" w:eastAsia="Times New Roman" w:hAnsi="Times New Roman"/>
    </w:rPr>
  </w:style>
  <w:style w:type="character" w:customStyle="1" w:styleId="12">
    <w:name w:val="Текст концевой сноски Знак1"/>
    <w:basedOn w:val="a0"/>
    <w:uiPriority w:val="99"/>
    <w:semiHidden/>
    <w:rsid w:val="00B653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531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B65312"/>
    <w:rPr>
      <w:rFonts w:ascii="Times New Roman" w:eastAsia="Times New Roman" w:hAnsi="Times New Roman" w:cs="Times New Roman"/>
      <w:bCs/>
      <w:sz w:val="24"/>
      <w:szCs w:val="24"/>
    </w:rPr>
  </w:style>
  <w:style w:type="character" w:styleId="a9">
    <w:name w:val="endnote reference"/>
    <w:uiPriority w:val="10"/>
    <w:rsid w:val="00B6531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65312"/>
    <w:pPr>
      <w:widowControl w:val="0"/>
      <w:spacing w:after="0" w:line="240" w:lineRule="auto"/>
    </w:pPr>
    <w:rPr>
      <w:rFonts w:ascii="Segoe UI" w:eastAsia="Times New Roman" w:hAnsi="Segoe UI" w:cs="Segoe UI"/>
      <w:bCs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65312"/>
    <w:rPr>
      <w:rFonts w:ascii="Segoe UI" w:eastAsia="Times New Roman" w:hAnsi="Segoe UI" w:cs="Segoe UI"/>
      <w:bCs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B6531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65312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B65312"/>
    <w:rPr>
      <w:rFonts w:ascii="Times New Roman" w:eastAsia="Times New Roman" w:hAnsi="Times New Roman" w:cs="Times New Roman"/>
      <w:bCs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65312"/>
    <w:rPr>
      <w:b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6531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Верхний колонтитул1"/>
    <w:basedOn w:val="a"/>
    <w:next w:val="af1"/>
    <w:link w:val="af2"/>
    <w:uiPriority w:val="99"/>
    <w:unhideWhenUsed/>
    <w:rsid w:val="00B65312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/>
    </w:rPr>
  </w:style>
  <w:style w:type="character" w:customStyle="1" w:styleId="af2">
    <w:name w:val="Верхний колонтитул Знак"/>
    <w:basedOn w:val="a0"/>
    <w:link w:val="13"/>
    <w:uiPriority w:val="99"/>
    <w:rsid w:val="00B65312"/>
    <w:rPr>
      <w:rFonts w:ascii="Calibri" w:eastAsia="Times New Roman" w:hAnsi="Calibri"/>
      <w:sz w:val="22"/>
      <w:szCs w:val="22"/>
    </w:rPr>
  </w:style>
  <w:style w:type="character" w:styleId="af3">
    <w:name w:val="footnote reference"/>
    <w:uiPriority w:val="99"/>
    <w:semiHidden/>
    <w:rsid w:val="00B65312"/>
    <w:rPr>
      <w:rFonts w:cs="Times New Roman"/>
      <w:vertAlign w:val="superscript"/>
    </w:rPr>
  </w:style>
  <w:style w:type="paragraph" w:styleId="14">
    <w:name w:val="toc 1"/>
    <w:next w:val="a"/>
    <w:autoRedefine/>
    <w:uiPriority w:val="39"/>
    <w:unhideWhenUsed/>
    <w:rsid w:val="00B65312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B65312"/>
    <w:pPr>
      <w:widowControl w:val="0"/>
      <w:tabs>
        <w:tab w:val="right" w:leader="dot" w:pos="10205"/>
      </w:tabs>
      <w:spacing w:after="0" w:line="240" w:lineRule="auto"/>
      <w:ind w:left="240"/>
    </w:pPr>
    <w:rPr>
      <w:rFonts w:ascii="Times New Roman" w:eastAsia="Times New Roman" w:hAnsi="Times New Roman" w:cs="Times New Roman"/>
      <w:bCs/>
      <w:sz w:val="24"/>
      <w:szCs w:val="24"/>
    </w:rPr>
  </w:style>
  <w:style w:type="table" w:customStyle="1" w:styleId="15">
    <w:name w:val="Сетка таблицы светлая1"/>
    <w:basedOn w:val="a1"/>
    <w:uiPriority w:val="40"/>
    <w:rsid w:val="00B6531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B65312"/>
    <w:pPr>
      <w:widowControl w:val="0"/>
      <w:spacing w:after="100" w:line="240" w:lineRule="auto"/>
      <w:ind w:left="440"/>
    </w:pPr>
    <w:rPr>
      <w:rFonts w:ascii="Calibri" w:eastAsia="Times New Roman" w:hAnsi="Calibri" w:cs="Times New Roman"/>
      <w:bCs/>
      <w:sz w:val="24"/>
      <w:szCs w:val="24"/>
    </w:rPr>
  </w:style>
  <w:style w:type="paragraph" w:styleId="af4">
    <w:name w:val="Revision"/>
    <w:hidden/>
    <w:uiPriority w:val="99"/>
    <w:semiHidden/>
    <w:rsid w:val="00B65312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16">
    <w:name w:val="Гиперссылка1"/>
    <w:basedOn w:val="a0"/>
    <w:uiPriority w:val="99"/>
    <w:unhideWhenUsed/>
    <w:rsid w:val="00B65312"/>
    <w:rPr>
      <w:color w:val="0000FF"/>
      <w:u w:val="single"/>
    </w:rPr>
  </w:style>
  <w:style w:type="paragraph" w:styleId="af5">
    <w:name w:val="footnote text"/>
    <w:basedOn w:val="a"/>
    <w:link w:val="af6"/>
    <w:uiPriority w:val="99"/>
    <w:semiHidden/>
    <w:rsid w:val="00B65312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B65312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510">
    <w:name w:val="Заголовок 5 Знак1"/>
    <w:basedOn w:val="a0"/>
    <w:uiPriority w:val="9"/>
    <w:semiHidden/>
    <w:rsid w:val="00B6531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B6531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B6531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B653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B653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1">
    <w:name w:val="header"/>
    <w:basedOn w:val="a"/>
    <w:link w:val="17"/>
    <w:uiPriority w:val="99"/>
    <w:semiHidden/>
    <w:unhideWhenUsed/>
    <w:rsid w:val="00B6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f1"/>
    <w:uiPriority w:val="99"/>
    <w:semiHidden/>
    <w:rsid w:val="00B65312"/>
  </w:style>
  <w:style w:type="character" w:styleId="af7">
    <w:name w:val="Hyperlink"/>
    <w:basedOn w:val="a0"/>
    <w:uiPriority w:val="99"/>
    <w:semiHidden/>
    <w:unhideWhenUsed/>
    <w:rsid w:val="00B65312"/>
    <w:rPr>
      <w:color w:val="0563C1" w:themeColor="hyperlink"/>
      <w:u w:val="single"/>
    </w:rPr>
  </w:style>
  <w:style w:type="paragraph" w:styleId="af8">
    <w:name w:val="List Paragraph"/>
    <w:basedOn w:val="a"/>
    <w:uiPriority w:val="34"/>
    <w:qFormat/>
    <w:rsid w:val="00B65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948A-0196-42A5-9518-19B825E4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88</Pages>
  <Words>35133</Words>
  <Characters>200263</Characters>
  <Application>Microsoft Office Word</Application>
  <DocSecurity>0</DocSecurity>
  <Lines>1668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Алина Александровна</dc:creator>
  <cp:keywords/>
  <dc:description/>
  <cp:lastModifiedBy>Гончарова Алина Александровна</cp:lastModifiedBy>
  <cp:revision>12</cp:revision>
  <cp:lastPrinted>2025-10-09T07:57:00Z</cp:lastPrinted>
  <dcterms:created xsi:type="dcterms:W3CDTF">2025-05-28T08:11:00Z</dcterms:created>
  <dcterms:modified xsi:type="dcterms:W3CDTF">2025-10-09T08:01:00Z</dcterms:modified>
</cp:coreProperties>
</file>