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C39C6" w14:textId="77777777" w:rsidR="008032CC" w:rsidRPr="008032CC" w:rsidRDefault="008032CC" w:rsidP="008032CC">
      <w:pPr>
        <w:ind w:left="5670"/>
        <w:jc w:val="center"/>
        <w:rPr>
          <w:rFonts w:eastAsia="Times New Roman" w:cs="Times New Roman"/>
          <w:sz w:val="28"/>
          <w:szCs w:val="28"/>
        </w:rPr>
      </w:pPr>
      <w:bookmarkStart w:id="0" w:name="_Hlk37674743"/>
      <w:bookmarkStart w:id="1" w:name="_Hlk116633726"/>
      <w:r w:rsidRPr="008032CC">
        <w:rPr>
          <w:rFonts w:eastAsia="Times New Roman" w:cs="Times New Roman"/>
          <w:sz w:val="28"/>
          <w:szCs w:val="28"/>
        </w:rPr>
        <w:t>УТВЕРЖДЕН</w:t>
      </w:r>
    </w:p>
    <w:p w14:paraId="069107F9" w14:textId="77777777" w:rsidR="008032CC" w:rsidRPr="008032CC" w:rsidRDefault="008032CC" w:rsidP="008032CC">
      <w:pPr>
        <w:ind w:left="5670"/>
        <w:jc w:val="center"/>
        <w:rPr>
          <w:rFonts w:eastAsia="Times New Roman" w:cs="Times New Roman"/>
          <w:sz w:val="28"/>
          <w:szCs w:val="28"/>
        </w:rPr>
      </w:pPr>
      <w:r w:rsidRPr="008032CC">
        <w:rPr>
          <w:rFonts w:eastAsia="Times New Roman" w:cs="Times New Roman"/>
          <w:sz w:val="28"/>
          <w:szCs w:val="28"/>
        </w:rPr>
        <w:t>приказом Министерства</w:t>
      </w:r>
    </w:p>
    <w:p w14:paraId="04EB80ED" w14:textId="77777777" w:rsidR="008032CC" w:rsidRPr="008032CC" w:rsidRDefault="008032CC" w:rsidP="008032CC">
      <w:pPr>
        <w:ind w:left="5670"/>
        <w:jc w:val="center"/>
        <w:rPr>
          <w:rFonts w:eastAsia="Times New Roman" w:cs="Times New Roman"/>
          <w:sz w:val="28"/>
          <w:szCs w:val="28"/>
        </w:rPr>
      </w:pPr>
      <w:r w:rsidRPr="008032CC">
        <w:rPr>
          <w:rFonts w:eastAsia="Times New Roman" w:cs="Times New Roman"/>
          <w:sz w:val="28"/>
          <w:szCs w:val="28"/>
        </w:rPr>
        <w:t>труда и социальной защиты Российской Федерации</w:t>
      </w:r>
    </w:p>
    <w:p w14:paraId="59BDB0AE" w14:textId="103B8995" w:rsidR="008032CC" w:rsidRPr="008032CC" w:rsidRDefault="008032CC" w:rsidP="008032CC">
      <w:pPr>
        <w:ind w:left="5670"/>
        <w:jc w:val="center"/>
        <w:rPr>
          <w:rFonts w:eastAsia="Times New Roman" w:cs="Times New Roman"/>
          <w:sz w:val="28"/>
          <w:szCs w:val="28"/>
        </w:rPr>
      </w:pPr>
      <w:r w:rsidRPr="008032CC">
        <w:rPr>
          <w:rFonts w:eastAsia="Times New Roman" w:cs="Times New Roman"/>
          <w:sz w:val="28"/>
          <w:szCs w:val="28"/>
        </w:rPr>
        <w:t xml:space="preserve">от </w:t>
      </w:r>
      <w:r w:rsidR="004B666A">
        <w:rPr>
          <w:rFonts w:eastAsia="Times New Roman" w:cs="Times New Roman"/>
          <w:sz w:val="28"/>
          <w:szCs w:val="28"/>
        </w:rPr>
        <w:t>«</w:t>
      </w:r>
      <w:r w:rsidR="00CF6378">
        <w:rPr>
          <w:rFonts w:eastAsia="Times New Roman" w:cs="Times New Roman"/>
          <w:sz w:val="28"/>
          <w:szCs w:val="28"/>
        </w:rPr>
        <w:t>30</w:t>
      </w:r>
      <w:r w:rsidR="004B666A">
        <w:rPr>
          <w:rFonts w:eastAsia="Times New Roman" w:cs="Times New Roman"/>
          <w:sz w:val="28"/>
          <w:szCs w:val="28"/>
        </w:rPr>
        <w:t>»</w:t>
      </w:r>
      <w:r w:rsidR="00CF6378">
        <w:rPr>
          <w:rFonts w:eastAsia="Times New Roman" w:cs="Times New Roman"/>
          <w:sz w:val="28"/>
          <w:szCs w:val="28"/>
        </w:rPr>
        <w:t xml:space="preserve"> июля 2026 г. № 322н</w:t>
      </w:r>
      <w:bookmarkStart w:id="2" w:name="_GoBack"/>
      <w:bookmarkEnd w:id="2"/>
    </w:p>
    <w:bookmarkEnd w:id="0"/>
    <w:p w14:paraId="5D2FDFF9" w14:textId="77777777" w:rsidR="008032CC" w:rsidRPr="008032CC" w:rsidRDefault="008032CC" w:rsidP="008032CC">
      <w:pPr>
        <w:ind w:left="5670"/>
        <w:rPr>
          <w:rFonts w:eastAsia="Times New Roman" w:cs="Times New Roman"/>
        </w:rPr>
      </w:pPr>
    </w:p>
    <w:bookmarkEnd w:id="1"/>
    <w:p w14:paraId="15A1E778" w14:textId="77777777" w:rsidR="00AB0C70" w:rsidRPr="008032CC" w:rsidRDefault="00486AC2">
      <w:pPr>
        <w:jc w:val="center"/>
        <w:rPr>
          <w:rFonts w:cs="Times New Roman"/>
          <w:sz w:val="52"/>
          <w:szCs w:val="52"/>
        </w:rPr>
      </w:pPr>
      <w:r w:rsidRPr="008032CC">
        <w:rPr>
          <w:rFonts w:cs="Times New Roman"/>
          <w:sz w:val="52"/>
          <w:szCs w:val="52"/>
        </w:rPr>
        <w:t>ПРОФЕССИОНАЛЬНЫЙ СТАНДАРТ</w:t>
      </w:r>
    </w:p>
    <w:p w14:paraId="7F3995F2" w14:textId="77777777" w:rsidR="00AB0C70" w:rsidRPr="008032CC" w:rsidRDefault="00AB0C70" w:rsidP="008032CC"/>
    <w:p w14:paraId="5D1B0F18" w14:textId="3D33DA4B" w:rsidR="00AB0C70" w:rsidRPr="008032CC" w:rsidRDefault="002A2511" w:rsidP="005F523B">
      <w:pPr>
        <w:jc w:val="center"/>
        <w:rPr>
          <w:rFonts w:cs="Times New Roman"/>
          <w:b/>
          <w:bCs/>
        </w:rPr>
      </w:pPr>
      <w:r w:rsidRPr="008032CC">
        <w:rPr>
          <w:rFonts w:cs="Times New Roman"/>
          <w:b/>
          <w:bCs/>
          <w:sz w:val="28"/>
          <w:szCs w:val="28"/>
        </w:rPr>
        <w:t>Работник</w:t>
      </w:r>
      <w:r w:rsidR="008032CC" w:rsidRPr="008032CC">
        <w:rPr>
          <w:rFonts w:cs="Times New Roman"/>
          <w:b/>
          <w:bCs/>
          <w:sz w:val="28"/>
          <w:szCs w:val="28"/>
        </w:rPr>
        <w:t xml:space="preserve"> </w:t>
      </w:r>
      <w:r w:rsidR="002A161D" w:rsidRPr="008032CC">
        <w:rPr>
          <w:rFonts w:cs="Times New Roman"/>
          <w:b/>
          <w:bCs/>
          <w:sz w:val="28"/>
          <w:szCs w:val="28"/>
        </w:rPr>
        <w:t>по монтажу и обслуживанию рельсовых крановых путей</w:t>
      </w:r>
    </w:p>
    <w:p w14:paraId="721EF2AB" w14:textId="77777777" w:rsidR="00D54BF5" w:rsidRPr="008032CC" w:rsidRDefault="00D54BF5" w:rsidP="005F523B">
      <w:pPr>
        <w:jc w:val="center"/>
        <w:rPr>
          <w:rFonts w:cs="Times New Roman"/>
        </w:rPr>
      </w:pPr>
    </w:p>
    <w:tbl>
      <w:tblPr>
        <w:tblW w:w="2409" w:type="dxa"/>
        <w:tblInd w:w="7801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09"/>
      </w:tblGrid>
      <w:tr w:rsidR="008032CC" w:rsidRPr="008032CC" w14:paraId="5E2A22BF" w14:textId="77777777" w:rsidTr="008032CC">
        <w:tc>
          <w:tcPr>
            <w:tcW w:w="24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64C018" w14:textId="67B42C6B" w:rsidR="008032CC" w:rsidRPr="008032CC" w:rsidRDefault="00BD7E60">
            <w:pPr>
              <w:jc w:val="center"/>
            </w:pPr>
            <w:r w:rsidRPr="00BD7E60">
              <w:t>1790</w:t>
            </w:r>
          </w:p>
        </w:tc>
      </w:tr>
      <w:tr w:rsidR="008032CC" w:rsidRPr="008032CC" w14:paraId="4C76D59C" w14:textId="77777777" w:rsidTr="008032CC">
        <w:tc>
          <w:tcPr>
            <w:tcW w:w="2409" w:type="dxa"/>
            <w:tcBorders>
              <w:top w:val="single" w:sz="4" w:space="0" w:color="808080" w:themeColor="background1" w:themeShade="80"/>
            </w:tcBorders>
          </w:tcPr>
          <w:p w14:paraId="0BF18B3A" w14:textId="77777777" w:rsidR="008032CC" w:rsidRPr="008032CC" w:rsidRDefault="008032CC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05ED9B97" w14:textId="77777777" w:rsidR="008F5F3C" w:rsidRPr="008032CC" w:rsidRDefault="008F5F3C" w:rsidP="004B666A"/>
    <w:p w14:paraId="0776A223" w14:textId="77777777" w:rsidR="00E16903" w:rsidRPr="008032CC" w:rsidRDefault="00E16903" w:rsidP="00E16903">
      <w:pPr>
        <w:jc w:val="center"/>
        <w:rPr>
          <w:rFonts w:cs="Times New Roman"/>
          <w:bCs/>
          <w:szCs w:val="24"/>
        </w:rPr>
      </w:pPr>
      <w:r w:rsidRPr="008032CC">
        <w:rPr>
          <w:rFonts w:cs="Times New Roman"/>
          <w:bCs/>
          <w:szCs w:val="24"/>
        </w:rPr>
        <w:t>Содержание</w:t>
      </w:r>
    </w:p>
    <w:p w14:paraId="28660ECC" w14:textId="424F0C2D" w:rsidR="004B666A" w:rsidRDefault="004B666A" w:rsidP="00E45613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fldChar w:fldCharType="begin"/>
      </w:r>
      <w:r>
        <w:instrText xml:space="preserve"> TOC \o "1-2" \u </w:instrText>
      </w:r>
      <w:r>
        <w:fldChar w:fldCharType="separate"/>
      </w:r>
      <w:r>
        <w:rPr>
          <w:noProof/>
        </w:rPr>
        <w:t>I. Общие сведения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_Toc222154575 \h </w:instrText>
      </w:r>
      <w:r>
        <w:rPr>
          <w:noProof/>
        </w:rPr>
      </w:r>
      <w:r>
        <w:rPr>
          <w:noProof/>
        </w:rPr>
        <w:fldChar w:fldCharType="separate"/>
      </w:r>
      <w:r w:rsidR="00CB43EA">
        <w:rPr>
          <w:noProof/>
        </w:rPr>
        <w:t>1</w:t>
      </w:r>
      <w:r>
        <w:rPr>
          <w:noProof/>
        </w:rPr>
        <w:fldChar w:fldCharType="end"/>
      </w:r>
    </w:p>
    <w:p w14:paraId="6E525FDB" w14:textId="3AFC181C" w:rsidR="004B666A" w:rsidRDefault="004B666A" w:rsidP="00E45613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II. Описание трудовых функций, входящих в профессиональный стандарт</w:t>
      </w:r>
      <w:r w:rsidR="00E45613">
        <w:rPr>
          <w:noProof/>
        </w:rPr>
        <w:t xml:space="preserve"> </w:t>
      </w:r>
      <w:r>
        <w:rPr>
          <w:noProof/>
        </w:rPr>
        <w:t>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_Toc222154576 \h </w:instrText>
      </w:r>
      <w:r>
        <w:rPr>
          <w:noProof/>
        </w:rPr>
      </w:r>
      <w:r>
        <w:rPr>
          <w:noProof/>
        </w:rPr>
        <w:fldChar w:fldCharType="separate"/>
      </w:r>
      <w:r w:rsidR="00CB43EA">
        <w:rPr>
          <w:noProof/>
        </w:rPr>
        <w:t>3</w:t>
      </w:r>
      <w:r>
        <w:rPr>
          <w:noProof/>
        </w:rPr>
        <w:fldChar w:fldCharType="end"/>
      </w:r>
    </w:p>
    <w:p w14:paraId="693433CA" w14:textId="4AFB97CD" w:rsidR="004B666A" w:rsidRDefault="004B666A" w:rsidP="00E45613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III. 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_Toc222154577 \h </w:instrText>
      </w:r>
      <w:r>
        <w:rPr>
          <w:noProof/>
        </w:rPr>
      </w:r>
      <w:r>
        <w:rPr>
          <w:noProof/>
        </w:rPr>
        <w:fldChar w:fldCharType="separate"/>
      </w:r>
      <w:r w:rsidR="00CB43EA">
        <w:rPr>
          <w:noProof/>
        </w:rPr>
        <w:t>4</w:t>
      </w:r>
      <w:r>
        <w:rPr>
          <w:noProof/>
        </w:rPr>
        <w:fldChar w:fldCharType="end"/>
      </w:r>
    </w:p>
    <w:p w14:paraId="12B3C77E" w14:textId="5B05DA89" w:rsidR="004B666A" w:rsidRDefault="004B666A" w:rsidP="00E45613">
      <w:pPr>
        <w:pStyle w:val="21"/>
        <w:jc w:val="both"/>
        <w:rPr>
          <w:rFonts w:asciiTheme="minorHAnsi" w:hAnsiTheme="minorHAnsi"/>
          <w:noProof/>
          <w:kern w:val="2"/>
          <w:szCs w:val="24"/>
          <w14:ligatures w14:val="standardContextual"/>
        </w:rPr>
      </w:pPr>
      <w:r>
        <w:rPr>
          <w:noProof/>
        </w:rPr>
        <w:t>3.1. Обобщенная трудовая функция «</w:t>
      </w:r>
      <w:r w:rsidR="00D50230" w:rsidRPr="00D50230">
        <w:rPr>
          <w:noProof/>
        </w:rPr>
        <w:t>Монтаж, техническое обслуживание и ремонт наземных и надземных рельсовых крановых путей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_Toc222154578 \h </w:instrText>
      </w:r>
      <w:r>
        <w:rPr>
          <w:noProof/>
        </w:rPr>
      </w:r>
      <w:r>
        <w:rPr>
          <w:noProof/>
        </w:rPr>
        <w:fldChar w:fldCharType="separate"/>
      </w:r>
      <w:r w:rsidR="00CB43EA">
        <w:rPr>
          <w:noProof/>
        </w:rPr>
        <w:t>4</w:t>
      </w:r>
      <w:r>
        <w:rPr>
          <w:noProof/>
        </w:rPr>
        <w:fldChar w:fldCharType="end"/>
      </w:r>
    </w:p>
    <w:p w14:paraId="15F8F0F6" w14:textId="12D886A5" w:rsidR="004B666A" w:rsidRDefault="004B666A" w:rsidP="00E45613">
      <w:pPr>
        <w:pStyle w:val="21"/>
        <w:jc w:val="both"/>
        <w:rPr>
          <w:rFonts w:asciiTheme="minorHAnsi" w:hAnsiTheme="minorHAnsi"/>
          <w:noProof/>
          <w:kern w:val="2"/>
          <w:szCs w:val="24"/>
          <w14:ligatures w14:val="standardContextual"/>
        </w:rPr>
      </w:pPr>
      <w:r>
        <w:rPr>
          <w:noProof/>
        </w:rPr>
        <w:t>3.2. Обобщенная трудовая функция «</w:t>
      </w:r>
      <w:r w:rsidRPr="004B666A">
        <w:rPr>
          <w:noProof/>
        </w:rPr>
        <w:t>Эксплуатация и содержание рельсовых крановых путей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_Toc222154579 \h </w:instrText>
      </w:r>
      <w:r>
        <w:rPr>
          <w:noProof/>
        </w:rPr>
      </w:r>
      <w:r>
        <w:rPr>
          <w:noProof/>
        </w:rPr>
        <w:fldChar w:fldCharType="separate"/>
      </w:r>
      <w:r w:rsidR="00CB43EA">
        <w:rPr>
          <w:noProof/>
        </w:rPr>
        <w:t>7</w:t>
      </w:r>
      <w:r>
        <w:rPr>
          <w:noProof/>
        </w:rPr>
        <w:fldChar w:fldCharType="end"/>
      </w:r>
    </w:p>
    <w:p w14:paraId="0A40CC16" w14:textId="287096EC" w:rsidR="004B666A" w:rsidRDefault="004B666A" w:rsidP="00E45613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IV. 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_Toc222154580 \h </w:instrText>
      </w:r>
      <w:r>
        <w:rPr>
          <w:noProof/>
        </w:rPr>
      </w:r>
      <w:r>
        <w:rPr>
          <w:noProof/>
        </w:rPr>
        <w:fldChar w:fldCharType="separate"/>
      </w:r>
      <w:r w:rsidR="00CB43EA">
        <w:rPr>
          <w:noProof/>
        </w:rPr>
        <w:t>11</w:t>
      </w:r>
      <w:r>
        <w:rPr>
          <w:noProof/>
        </w:rPr>
        <w:fldChar w:fldCharType="end"/>
      </w:r>
    </w:p>
    <w:p w14:paraId="4C5F9266" w14:textId="72E21CBD" w:rsidR="006522BE" w:rsidRPr="008032CC" w:rsidRDefault="004B666A" w:rsidP="00E45613">
      <w:pPr>
        <w:jc w:val="both"/>
      </w:pPr>
      <w:r>
        <w:fldChar w:fldCharType="end"/>
      </w:r>
    </w:p>
    <w:p w14:paraId="2E42A10E" w14:textId="77777777" w:rsidR="00AB0C70" w:rsidRDefault="00486AC2" w:rsidP="008032CC">
      <w:pPr>
        <w:pStyle w:val="1"/>
      </w:pPr>
      <w:bookmarkStart w:id="3" w:name="_Toc222154575"/>
      <w:r w:rsidRPr="008032CC">
        <w:t>I. Общие сведения</w:t>
      </w:r>
      <w:bookmarkEnd w:id="3"/>
    </w:p>
    <w:p w14:paraId="38C9C38A" w14:textId="77777777" w:rsidR="008032CC" w:rsidRPr="008032CC" w:rsidRDefault="008032CC" w:rsidP="008032CC"/>
    <w:tbl>
      <w:tblPr>
        <w:tblW w:w="10206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483"/>
        <w:gridCol w:w="360"/>
        <w:gridCol w:w="2363"/>
      </w:tblGrid>
      <w:tr w:rsidR="008032CC" w:rsidRPr="008032CC" w14:paraId="1DA983D7" w14:textId="77777777" w:rsidTr="004B666A">
        <w:trPr>
          <w:trHeight w:val="20"/>
        </w:trPr>
        <w:tc>
          <w:tcPr>
            <w:tcW w:w="7483" w:type="dxa"/>
            <w:tcBorders>
              <w:bottom w:val="single" w:sz="4" w:space="0" w:color="808080" w:themeColor="background1" w:themeShade="80"/>
            </w:tcBorders>
          </w:tcPr>
          <w:p w14:paraId="4D297026" w14:textId="77777777" w:rsidR="00AB0C70" w:rsidRPr="008032CC" w:rsidRDefault="00486AC2">
            <w:r w:rsidRPr="008032CC">
              <w:t xml:space="preserve">Монтаж, техническое обслуживание и ремонт </w:t>
            </w:r>
            <w:r w:rsidR="005F523B" w:rsidRPr="008032CC">
              <w:t>рельсовых крановых путей</w:t>
            </w:r>
          </w:p>
        </w:tc>
        <w:tc>
          <w:tcPr>
            <w:tcW w:w="360" w:type="dxa"/>
            <w:tcBorders>
              <w:right w:val="single" w:sz="4" w:space="0" w:color="808080" w:themeColor="background1" w:themeShade="80"/>
            </w:tcBorders>
          </w:tcPr>
          <w:p w14:paraId="49C04862" w14:textId="77777777" w:rsidR="00AB0C70" w:rsidRPr="008032CC" w:rsidRDefault="00AB0C70"/>
        </w:tc>
        <w:tc>
          <w:tcPr>
            <w:tcW w:w="23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A5A4A0" w14:textId="504F1C7A" w:rsidR="00AB0C70" w:rsidRPr="008032CC" w:rsidRDefault="00BD7E60">
            <w:pPr>
              <w:jc w:val="center"/>
            </w:pPr>
            <w:r w:rsidRPr="00BD7E60">
              <w:t>40.264</w:t>
            </w:r>
          </w:p>
        </w:tc>
      </w:tr>
      <w:tr w:rsidR="008032CC" w:rsidRPr="008032CC" w14:paraId="47DBD5D2" w14:textId="77777777" w:rsidTr="004B666A">
        <w:trPr>
          <w:trHeight w:val="20"/>
        </w:trPr>
        <w:tc>
          <w:tcPr>
            <w:tcW w:w="7483" w:type="dxa"/>
            <w:tcBorders>
              <w:top w:val="single" w:sz="4" w:space="0" w:color="808080" w:themeColor="background1" w:themeShade="80"/>
            </w:tcBorders>
          </w:tcPr>
          <w:p w14:paraId="0B33905F" w14:textId="666403A3" w:rsidR="00AB0C70" w:rsidRPr="008032CC" w:rsidRDefault="008032CC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360" w:type="dxa"/>
          </w:tcPr>
          <w:p w14:paraId="54364801" w14:textId="77777777" w:rsidR="00AB0C70" w:rsidRPr="008032CC" w:rsidRDefault="00AB0C70"/>
        </w:tc>
        <w:tc>
          <w:tcPr>
            <w:tcW w:w="2363" w:type="dxa"/>
            <w:tcBorders>
              <w:top w:val="single" w:sz="4" w:space="0" w:color="808080" w:themeColor="background1" w:themeShade="80"/>
            </w:tcBorders>
          </w:tcPr>
          <w:p w14:paraId="417530BF" w14:textId="7A92F1B7" w:rsidR="00AB0C70" w:rsidRPr="008032CC" w:rsidRDefault="008032CC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>код</w:t>
            </w:r>
          </w:p>
        </w:tc>
      </w:tr>
    </w:tbl>
    <w:p w14:paraId="025B329E" w14:textId="77777777" w:rsidR="008032CC" w:rsidRDefault="008032CC">
      <w:pPr>
        <w:jc w:val="both"/>
      </w:pPr>
    </w:p>
    <w:p w14:paraId="57A6A93D" w14:textId="7250019F" w:rsidR="00AB0C70" w:rsidRPr="008032CC" w:rsidRDefault="002B6369">
      <w:pPr>
        <w:jc w:val="both"/>
      </w:pPr>
      <w:r w:rsidRPr="008032CC">
        <w:t>Краткое описание вида профессиональной деятельности</w:t>
      </w:r>
    </w:p>
    <w:p w14:paraId="2FB75BBC" w14:textId="77777777" w:rsidR="002B6369" w:rsidRPr="008032CC" w:rsidRDefault="002B6369" w:rsidP="002B6369">
      <w:pPr>
        <w:jc w:val="both"/>
      </w:pPr>
    </w:p>
    <w:tbl>
      <w:tblPr>
        <w:tblW w:w="102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201"/>
      </w:tblGrid>
      <w:tr w:rsidR="008032CC" w:rsidRPr="008032CC" w14:paraId="453A287B" w14:textId="77777777" w:rsidTr="008032CC">
        <w:tc>
          <w:tcPr>
            <w:tcW w:w="10201" w:type="dxa"/>
          </w:tcPr>
          <w:p w14:paraId="2846F538" w14:textId="287A7016" w:rsidR="002B6369" w:rsidRPr="008032CC" w:rsidRDefault="002B6369" w:rsidP="005A50F5">
            <w:r w:rsidRPr="008032CC">
              <w:t>Монтажно-наладочные работы, техническое обслуживание и ремонт</w:t>
            </w:r>
            <w:r w:rsidR="00E06DD4" w:rsidRPr="008032CC">
              <w:t>,</w:t>
            </w:r>
            <w:r w:rsidR="002A161D" w:rsidRPr="008032CC">
              <w:t xml:space="preserve"> </w:t>
            </w:r>
            <w:r w:rsidR="00E06DD4" w:rsidRPr="008032CC">
              <w:t xml:space="preserve">эксплуатация и содержание </w:t>
            </w:r>
            <w:r w:rsidR="005F523B" w:rsidRPr="008032CC">
              <w:t>рельсовых крановых путей</w:t>
            </w:r>
          </w:p>
        </w:tc>
      </w:tr>
    </w:tbl>
    <w:p w14:paraId="632FC6EE" w14:textId="77777777" w:rsidR="002B6369" w:rsidRPr="008032CC" w:rsidRDefault="002B6369" w:rsidP="002B6369">
      <w:pPr>
        <w:jc w:val="both"/>
      </w:pPr>
    </w:p>
    <w:p w14:paraId="3AEF86E8" w14:textId="77777777" w:rsidR="00AB0C70" w:rsidRPr="008032CC" w:rsidRDefault="00486AC2">
      <w:pPr>
        <w:jc w:val="both"/>
        <w:outlineLvl w:val="2"/>
      </w:pPr>
      <w:r w:rsidRPr="008032CC">
        <w:t>Группа занятий</w:t>
      </w:r>
    </w:p>
    <w:p w14:paraId="12174215" w14:textId="77777777" w:rsidR="00AB0C70" w:rsidRPr="008032CC" w:rsidRDefault="00AB0C70">
      <w:pPr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4"/>
        <w:gridCol w:w="2948"/>
        <w:gridCol w:w="1474"/>
        <w:gridCol w:w="4135"/>
      </w:tblGrid>
      <w:tr w:rsidR="008032CC" w:rsidRPr="008032CC" w14:paraId="57D98B50" w14:textId="77777777" w:rsidTr="008032CC">
        <w:trPr>
          <w:trHeight w:val="25"/>
        </w:trPr>
        <w:tc>
          <w:tcPr>
            <w:tcW w:w="1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F4D78F" w14:textId="13A587AB" w:rsidR="006632BC" w:rsidRPr="008032CC" w:rsidRDefault="00534330" w:rsidP="008032CC">
            <w:pPr>
              <w:rPr>
                <w:rFonts w:cs="Times New Roman"/>
                <w:szCs w:val="24"/>
              </w:rPr>
            </w:pPr>
            <w:hyperlink r:id="rId8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="006632BC" w:rsidRPr="008032CC">
                <w:rPr>
                  <w:rFonts w:cs="Times New Roman"/>
                  <w:szCs w:val="24"/>
                </w:rPr>
                <w:t>3115</w:t>
              </w:r>
            </w:hyperlink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FE51B5" w14:textId="048AD3AB" w:rsidR="006632BC" w:rsidRPr="008032CC" w:rsidRDefault="006632BC" w:rsidP="008032CC">
            <w:pPr>
              <w:rPr>
                <w:rFonts w:cs="Times New Roman"/>
                <w:szCs w:val="24"/>
              </w:rPr>
            </w:pPr>
            <w:r w:rsidRPr="008032CC">
              <w:rPr>
                <w:rFonts w:cs="Times New Roman"/>
                <w:szCs w:val="24"/>
              </w:rPr>
              <w:t>Техники-механики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914E8B" w14:textId="682C9BA3" w:rsidR="006632BC" w:rsidRPr="008032CC" w:rsidRDefault="00534330" w:rsidP="008032CC">
            <w:hyperlink r:id="rId9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="006632BC" w:rsidRPr="008032CC">
                <w:t>7233</w:t>
              </w:r>
            </w:hyperlink>
          </w:p>
        </w:tc>
        <w:tc>
          <w:tcPr>
            <w:tcW w:w="4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7EF068" w14:textId="125BB261" w:rsidR="006632BC" w:rsidRPr="008032CC" w:rsidRDefault="006632BC" w:rsidP="008032CC">
            <w:r w:rsidRPr="008032CC">
              <w:t>Механики и ремонтники сельскохозяйственного и производственного оборудования</w:t>
            </w:r>
          </w:p>
        </w:tc>
      </w:tr>
      <w:tr w:rsidR="008032CC" w:rsidRPr="008032CC" w14:paraId="628B378A" w14:textId="77777777" w:rsidTr="008032CC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6AECECE" w14:textId="4BDB309D" w:rsidR="006632BC" w:rsidRPr="008032CC" w:rsidRDefault="006632BC" w:rsidP="006632BC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 xml:space="preserve">(код </w:t>
            </w:r>
            <w:hyperlink r:id="rId10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Pr="008032CC">
                <w:rPr>
                  <w:sz w:val="20"/>
                  <w:szCs w:val="20"/>
                </w:rPr>
                <w:t>ОКЗ</w:t>
              </w:r>
            </w:hyperlink>
            <w:r w:rsidRPr="008032CC">
              <w:rPr>
                <w:rStyle w:val="ad"/>
                <w:sz w:val="20"/>
                <w:szCs w:val="20"/>
              </w:rPr>
              <w:endnoteReference w:id="1"/>
            </w:r>
            <w:r w:rsidRPr="008032CC">
              <w:rPr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B40987E" w14:textId="77777777" w:rsidR="006632BC" w:rsidRPr="008032CC" w:rsidRDefault="006632BC" w:rsidP="006632BC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1474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826E394" w14:textId="16DA7E56" w:rsidR="006632BC" w:rsidRPr="008032CC" w:rsidRDefault="006632BC" w:rsidP="006632BC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 xml:space="preserve">(код </w:t>
            </w:r>
            <w:hyperlink r:id="rId11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Pr="008032CC">
                <w:rPr>
                  <w:sz w:val="20"/>
                  <w:szCs w:val="20"/>
                </w:rPr>
                <w:t>ОКЗ</w:t>
              </w:r>
            </w:hyperlink>
            <w:r w:rsidRPr="008032CC">
              <w:rPr>
                <w:sz w:val="20"/>
                <w:szCs w:val="20"/>
              </w:rPr>
              <w:t>)</w:t>
            </w:r>
          </w:p>
        </w:tc>
        <w:tc>
          <w:tcPr>
            <w:tcW w:w="4135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6F57B63" w14:textId="77777777" w:rsidR="006632BC" w:rsidRPr="008032CC" w:rsidRDefault="006632BC" w:rsidP="006632BC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>(наименование)</w:t>
            </w:r>
          </w:p>
        </w:tc>
      </w:tr>
    </w:tbl>
    <w:p w14:paraId="11DE9A47" w14:textId="77777777" w:rsidR="00E16903" w:rsidRPr="008032CC" w:rsidRDefault="00E16903">
      <w:pPr>
        <w:jc w:val="both"/>
      </w:pPr>
    </w:p>
    <w:p w14:paraId="308CDB60" w14:textId="77777777" w:rsidR="00E16903" w:rsidRPr="008032CC" w:rsidRDefault="00E16903" w:rsidP="002F5370">
      <w:pPr>
        <w:suppressAutoHyphens/>
        <w:rPr>
          <w:lang w:eastAsia="zh-CN" w:bidi="hi-IN"/>
        </w:rPr>
      </w:pPr>
      <w:r w:rsidRPr="008032CC">
        <w:rPr>
          <w:lang w:eastAsia="zh-CN" w:bidi="hi-IN"/>
        </w:rPr>
        <w:t>Отнесение к области профессиональной деятельности</w:t>
      </w:r>
    </w:p>
    <w:p w14:paraId="26C8C187" w14:textId="77777777" w:rsidR="00E16903" w:rsidRPr="008032CC" w:rsidRDefault="00E16903" w:rsidP="00E16903"/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782"/>
      </w:tblGrid>
      <w:tr w:rsidR="008032CC" w:rsidRPr="008032CC" w14:paraId="328A92AD" w14:textId="77777777" w:rsidTr="00E16903">
        <w:tc>
          <w:tcPr>
            <w:tcW w:w="6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EB50EBD" w14:textId="77777777" w:rsidR="00E16903" w:rsidRPr="001A37F8" w:rsidRDefault="00E16903">
            <w:pPr>
              <w:rPr>
                <w:highlight w:val="yellow"/>
              </w:rPr>
            </w:pPr>
            <w:r w:rsidRPr="001A37F8">
              <w:t>40</w:t>
            </w:r>
          </w:p>
        </w:tc>
        <w:tc>
          <w:tcPr>
            <w:tcW w:w="43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0303596E" w14:textId="77777777" w:rsidR="00E16903" w:rsidRPr="008032CC" w:rsidRDefault="00E16903">
            <w:pPr>
              <w:rPr>
                <w:highlight w:val="green"/>
                <w:lang w:val="ru-RU"/>
              </w:rPr>
            </w:pPr>
            <w:r w:rsidRPr="008032CC">
              <w:rPr>
                <w:lang w:val="ru-RU"/>
              </w:rPr>
              <w:t>Сквозные виды профессиональной деятельности в промышленности</w:t>
            </w:r>
          </w:p>
        </w:tc>
      </w:tr>
      <w:tr w:rsidR="008032CC" w:rsidRPr="008032CC" w14:paraId="68BF509C" w14:textId="77777777" w:rsidTr="00E16903">
        <w:tc>
          <w:tcPr>
            <w:tcW w:w="69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hideMark/>
          </w:tcPr>
          <w:p w14:paraId="0929B5CB" w14:textId="2470EA48" w:rsidR="00E16903" w:rsidRPr="008032CC" w:rsidRDefault="00E16903">
            <w:pPr>
              <w:ind w:right="-53"/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>(</w:t>
            </w:r>
            <w:r w:rsidRPr="00E45613">
              <w:rPr>
                <w:sz w:val="20"/>
                <w:szCs w:val="20"/>
                <w:lang w:val="ru-RU"/>
              </w:rPr>
              <w:t>код</w:t>
            </w:r>
            <w:r w:rsidRPr="008032CC">
              <w:rPr>
                <w:sz w:val="20"/>
                <w:szCs w:val="20"/>
              </w:rPr>
              <w:t xml:space="preserve"> ОПД</w:t>
            </w:r>
            <w:r w:rsidR="002A161D" w:rsidRPr="008032CC">
              <w:rPr>
                <w:rStyle w:val="ad"/>
                <w:sz w:val="20"/>
                <w:szCs w:val="20"/>
              </w:rPr>
              <w:endnoteReference w:id="2"/>
            </w:r>
            <w:r w:rsidRPr="008032CC">
              <w:rPr>
                <w:sz w:val="20"/>
                <w:szCs w:val="20"/>
              </w:rPr>
              <w:t>)</w:t>
            </w:r>
          </w:p>
        </w:tc>
        <w:tc>
          <w:tcPr>
            <w:tcW w:w="430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hideMark/>
          </w:tcPr>
          <w:p w14:paraId="202FE70B" w14:textId="36DC1AC5" w:rsidR="00E16903" w:rsidRPr="008032CC" w:rsidRDefault="00E16903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>(</w:t>
            </w:r>
            <w:r w:rsidRPr="00E45613">
              <w:rPr>
                <w:sz w:val="20"/>
                <w:szCs w:val="20"/>
                <w:lang w:val="ru-RU"/>
              </w:rPr>
              <w:t>наименование области</w:t>
            </w:r>
            <w:r w:rsidR="006522BE" w:rsidRPr="00E45613">
              <w:rPr>
                <w:sz w:val="20"/>
                <w:szCs w:val="20"/>
                <w:lang w:val="ru-RU"/>
              </w:rPr>
              <w:t xml:space="preserve"> </w:t>
            </w:r>
            <w:r w:rsidRPr="00E45613">
              <w:rPr>
                <w:sz w:val="20"/>
                <w:szCs w:val="20"/>
                <w:lang w:val="ru-RU"/>
              </w:rPr>
              <w:t>профессиональной</w:t>
            </w:r>
            <w:r w:rsidR="006522BE" w:rsidRPr="00E45613">
              <w:rPr>
                <w:sz w:val="20"/>
                <w:szCs w:val="20"/>
                <w:lang w:val="ru-RU"/>
              </w:rPr>
              <w:t xml:space="preserve"> </w:t>
            </w:r>
            <w:r w:rsidRPr="00E45613">
              <w:rPr>
                <w:sz w:val="20"/>
                <w:szCs w:val="20"/>
                <w:lang w:val="ru-RU"/>
              </w:rPr>
              <w:t>деятельности)</w:t>
            </w:r>
          </w:p>
        </w:tc>
      </w:tr>
    </w:tbl>
    <w:p w14:paraId="0E8452AE" w14:textId="77777777" w:rsidR="00E16903" w:rsidRPr="008032CC" w:rsidRDefault="00E16903">
      <w:pPr>
        <w:jc w:val="both"/>
      </w:pPr>
    </w:p>
    <w:p w14:paraId="016DDAD1" w14:textId="23CE39A1" w:rsidR="00AB0C70" w:rsidRPr="008032CC" w:rsidRDefault="00486AC2" w:rsidP="008032CC">
      <w:r w:rsidRPr="008032CC">
        <w:t>Отнесение к видам экономической деятельности</w:t>
      </w:r>
    </w:p>
    <w:p w14:paraId="6E702E42" w14:textId="77777777" w:rsidR="00AB0C70" w:rsidRPr="008032CC" w:rsidRDefault="00AB0C70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6"/>
        <w:gridCol w:w="8639"/>
      </w:tblGrid>
      <w:tr w:rsidR="008032CC" w:rsidRPr="008032CC" w14:paraId="16E83BF6" w14:textId="77777777" w:rsidTr="008032CC"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AB8BDE" w14:textId="77777777" w:rsidR="00AB0C70" w:rsidRPr="008032CC" w:rsidRDefault="00534330">
            <w:hyperlink r:id="rId12" w:tooltip="&quot;ОК 029-2014 (КДЕС Ред. 2). Общероссийский классификатор видов экономической деятельности&quot; (утв. Приказом Росстандарта от 31.01.2014 N 14-ст) (ред. от 20.11.2024) {КонсультантПлюс}">
              <w:r w:rsidR="00486AC2" w:rsidRPr="008032CC">
                <w:t>28.22.9</w:t>
              </w:r>
            </w:hyperlink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21ACA0" w14:textId="77777777" w:rsidR="00AB0C70" w:rsidRPr="008032CC" w:rsidRDefault="00486AC2">
            <w:r w:rsidRPr="008032CC">
              <w:t>Производство прочего грузоподъемного, транспортирующего и погрузочно-разгрузочного оборудования</w:t>
            </w:r>
          </w:p>
        </w:tc>
      </w:tr>
      <w:tr w:rsidR="008032CC" w:rsidRPr="008032CC" w14:paraId="532D1D49" w14:textId="77777777" w:rsidTr="008032CC"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510AEE" w14:textId="77777777" w:rsidR="00AB0C70" w:rsidRPr="008032CC" w:rsidRDefault="00534330">
            <w:hyperlink r:id="rId13" w:tooltip="&quot;ОК 029-2014 (КДЕС Ред. 2). Общероссийский классификатор видов экономической деятельности&quot; (утв. Приказом Росстандарта от 31.01.2014 N 14-ст) (ред. от 20.11.2024) {КонсультантПлюс}">
              <w:r w:rsidR="00486AC2" w:rsidRPr="008032CC">
                <w:t>33.12</w:t>
              </w:r>
            </w:hyperlink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1D4000" w14:textId="77777777" w:rsidR="00AB0C70" w:rsidRPr="008032CC" w:rsidRDefault="00486AC2">
            <w:r w:rsidRPr="008032CC">
              <w:t>Ремонт машин и оборудования</w:t>
            </w:r>
          </w:p>
        </w:tc>
      </w:tr>
      <w:tr w:rsidR="008032CC" w:rsidRPr="008032CC" w14:paraId="2A2A1E21" w14:textId="77777777" w:rsidTr="008032CC">
        <w:tblPrEx>
          <w:tblBorders>
            <w:left w:val="nil"/>
            <w:right w:val="nil"/>
            <w:insideV w:val="nil"/>
          </w:tblBorders>
        </w:tblPrEx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  <w:bottom w:val="nil"/>
            </w:tcBorders>
          </w:tcPr>
          <w:p w14:paraId="04C958D5" w14:textId="149EF05B" w:rsidR="00AB0C70" w:rsidRPr="008032CC" w:rsidRDefault="00486AC2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 xml:space="preserve">(код </w:t>
            </w:r>
            <w:hyperlink r:id="rId14" w:tooltip="&quot;ОК 029-2014 (КДЕС Ред. 2). Общероссийский классификатор видов экономической деятельности&quot; (утв. Приказом Росстандарта от 31.01.2014 N 14-ст) (ред. от 20.11.2024) {КонсультантПлюс}">
              <w:r w:rsidRPr="008032CC">
                <w:rPr>
                  <w:sz w:val="20"/>
                  <w:szCs w:val="20"/>
                </w:rPr>
                <w:t>ОКВЭД</w:t>
              </w:r>
            </w:hyperlink>
            <w:r w:rsidR="002A161D" w:rsidRPr="008032CC">
              <w:rPr>
                <w:rStyle w:val="ad"/>
                <w:sz w:val="20"/>
                <w:szCs w:val="20"/>
              </w:rPr>
              <w:endnoteReference w:id="3"/>
            </w:r>
            <w:r w:rsidRPr="008032CC">
              <w:rPr>
                <w:sz w:val="20"/>
                <w:szCs w:val="20"/>
              </w:rPr>
              <w:t>)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bottom w:val="nil"/>
            </w:tcBorders>
          </w:tcPr>
          <w:p w14:paraId="3B6198A7" w14:textId="77777777" w:rsidR="00AB0C70" w:rsidRPr="008032CC" w:rsidRDefault="00486AC2">
            <w:pPr>
              <w:jc w:val="center"/>
              <w:rPr>
                <w:sz w:val="20"/>
                <w:szCs w:val="20"/>
              </w:rPr>
            </w:pPr>
            <w:r w:rsidRPr="008032CC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2CD29B33" w14:textId="77777777" w:rsidR="00672E02" w:rsidRPr="008032CC" w:rsidRDefault="00672E02">
      <w:pPr>
        <w:jc w:val="both"/>
        <w:sectPr w:rsidR="00672E02" w:rsidRPr="008032CC" w:rsidSect="008032CC">
          <w:headerReference w:type="default" r:id="rId15"/>
          <w:footerReference w:type="default" r:id="rId16"/>
          <w:endnotePr>
            <w:numFmt w:val="decimal"/>
          </w:endnotePr>
          <w:pgSz w:w="11906" w:h="16838"/>
          <w:pgMar w:top="1134" w:right="567" w:bottom="1134" w:left="1134" w:header="0" w:footer="0" w:gutter="0"/>
          <w:cols w:space="720"/>
          <w:titlePg/>
          <w:docGrid w:linePitch="299"/>
        </w:sectPr>
      </w:pPr>
    </w:p>
    <w:p w14:paraId="5D8ED72C" w14:textId="258AEFB9" w:rsidR="00AB0C70" w:rsidRPr="008032CC" w:rsidRDefault="00486AC2" w:rsidP="008032CC">
      <w:pPr>
        <w:pStyle w:val="1"/>
        <w:jc w:val="center"/>
      </w:pPr>
      <w:bookmarkStart w:id="4" w:name="_Toc222154576"/>
      <w:r w:rsidRPr="008032CC">
        <w:lastRenderedPageBreak/>
        <w:t>II. Описание трудовых функций, входящих</w:t>
      </w:r>
      <w:r w:rsidR="006522BE" w:rsidRPr="008032CC">
        <w:t xml:space="preserve"> </w:t>
      </w:r>
      <w:r w:rsidRPr="008032CC">
        <w:t>в профессиональный стандарт</w:t>
      </w:r>
      <w:r w:rsidR="00E45613">
        <w:t xml:space="preserve"> </w:t>
      </w:r>
      <w:r w:rsidRPr="008032CC">
        <w:t>(функциональная карта вида</w:t>
      </w:r>
      <w:r w:rsidR="006522BE" w:rsidRPr="008032CC">
        <w:t xml:space="preserve"> </w:t>
      </w:r>
      <w:r w:rsidRPr="008032CC">
        <w:t>профессиональной деятельности)</w:t>
      </w:r>
      <w:bookmarkEnd w:id="4"/>
    </w:p>
    <w:p w14:paraId="4BE19AE9" w14:textId="77777777" w:rsidR="00AB0C70" w:rsidRPr="008032CC" w:rsidRDefault="00AB0C70" w:rsidP="008032CC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29"/>
        <w:gridCol w:w="2645"/>
        <w:gridCol w:w="1585"/>
        <w:gridCol w:w="3131"/>
        <w:gridCol w:w="4192"/>
        <w:gridCol w:w="830"/>
        <w:gridCol w:w="1648"/>
      </w:tblGrid>
      <w:tr w:rsidR="008032CC" w:rsidRPr="008032CC" w14:paraId="698DB9D7" w14:textId="77777777" w:rsidTr="008032CC">
        <w:tc>
          <w:tcPr>
            <w:tcW w:w="2703" w:type="pct"/>
            <w:gridSpan w:val="4"/>
          </w:tcPr>
          <w:p w14:paraId="2900B403" w14:textId="77777777" w:rsidR="00672E02" w:rsidRPr="008032CC" w:rsidRDefault="00672E02">
            <w:pPr>
              <w:jc w:val="center"/>
            </w:pPr>
            <w:r w:rsidRPr="008032CC">
              <w:t>Обобщенные трудовые функции</w:t>
            </w:r>
          </w:p>
        </w:tc>
        <w:tc>
          <w:tcPr>
            <w:tcW w:w="2297" w:type="pct"/>
            <w:gridSpan w:val="3"/>
          </w:tcPr>
          <w:p w14:paraId="1B06A8FD" w14:textId="77777777" w:rsidR="00672E02" w:rsidRPr="008032CC" w:rsidRDefault="00672E02">
            <w:pPr>
              <w:jc w:val="center"/>
            </w:pPr>
            <w:r w:rsidRPr="008032CC">
              <w:t>Трудовые функции</w:t>
            </w:r>
          </w:p>
        </w:tc>
      </w:tr>
      <w:tr w:rsidR="008032CC" w:rsidRPr="008032CC" w14:paraId="5F665C9A" w14:textId="77777777" w:rsidTr="00E45613">
        <w:tc>
          <w:tcPr>
            <w:tcW w:w="165" w:type="pct"/>
            <w:vAlign w:val="center"/>
          </w:tcPr>
          <w:p w14:paraId="7D1F5554" w14:textId="77777777" w:rsidR="00672E02" w:rsidRPr="008032CC" w:rsidRDefault="00672E02" w:rsidP="00E45613">
            <w:pPr>
              <w:jc w:val="center"/>
            </w:pPr>
            <w:r w:rsidRPr="008032CC">
              <w:t>код</w:t>
            </w:r>
          </w:p>
        </w:tc>
        <w:tc>
          <w:tcPr>
            <w:tcW w:w="934" w:type="pct"/>
            <w:vAlign w:val="center"/>
          </w:tcPr>
          <w:p w14:paraId="36196AC2" w14:textId="77777777" w:rsidR="00672E02" w:rsidRPr="008032CC" w:rsidRDefault="00672E02" w:rsidP="00E45613">
            <w:pPr>
              <w:jc w:val="center"/>
            </w:pPr>
            <w:r w:rsidRPr="008032CC">
              <w:t>наименование</w:t>
            </w:r>
          </w:p>
        </w:tc>
        <w:tc>
          <w:tcPr>
            <w:tcW w:w="504" w:type="pct"/>
            <w:vAlign w:val="center"/>
          </w:tcPr>
          <w:p w14:paraId="0821560B" w14:textId="77777777" w:rsidR="00672E02" w:rsidRPr="008032CC" w:rsidRDefault="00672E02" w:rsidP="00E45613">
            <w:pPr>
              <w:ind w:left="-63" w:right="-26"/>
              <w:jc w:val="center"/>
            </w:pPr>
            <w:r w:rsidRPr="008032CC">
              <w:t>уровень квалификации</w:t>
            </w:r>
          </w:p>
        </w:tc>
        <w:tc>
          <w:tcPr>
            <w:tcW w:w="1101" w:type="pct"/>
            <w:vAlign w:val="center"/>
          </w:tcPr>
          <w:p w14:paraId="01EE9501" w14:textId="77777777" w:rsidR="00672E02" w:rsidRPr="008032CC" w:rsidRDefault="00672E02" w:rsidP="00E45613">
            <w:pPr>
              <w:jc w:val="center"/>
            </w:pPr>
            <w:r w:rsidRPr="008032CC">
              <w:t>возможные наименования должностей, профессий рабочих</w:t>
            </w:r>
          </w:p>
        </w:tc>
        <w:tc>
          <w:tcPr>
            <w:tcW w:w="1465" w:type="pct"/>
            <w:vAlign w:val="center"/>
          </w:tcPr>
          <w:p w14:paraId="38D6F2E6" w14:textId="77777777" w:rsidR="00672E02" w:rsidRPr="008032CC" w:rsidRDefault="00672E02" w:rsidP="00E45613">
            <w:pPr>
              <w:jc w:val="center"/>
            </w:pPr>
            <w:r w:rsidRPr="008032CC">
              <w:t>наименование</w:t>
            </w:r>
          </w:p>
        </w:tc>
        <w:tc>
          <w:tcPr>
            <w:tcW w:w="257" w:type="pct"/>
            <w:vAlign w:val="center"/>
          </w:tcPr>
          <w:p w14:paraId="2931297D" w14:textId="77777777" w:rsidR="00672E02" w:rsidRPr="008032CC" w:rsidRDefault="00672E02" w:rsidP="00E45613">
            <w:pPr>
              <w:jc w:val="center"/>
            </w:pPr>
            <w:r w:rsidRPr="008032CC">
              <w:t>код</w:t>
            </w:r>
          </w:p>
        </w:tc>
        <w:tc>
          <w:tcPr>
            <w:tcW w:w="567" w:type="pct"/>
            <w:vAlign w:val="center"/>
          </w:tcPr>
          <w:p w14:paraId="5E117946" w14:textId="77777777" w:rsidR="00672E02" w:rsidRPr="008032CC" w:rsidRDefault="00672E02" w:rsidP="00E45613">
            <w:pPr>
              <w:jc w:val="center"/>
            </w:pPr>
            <w:r w:rsidRPr="008032CC">
              <w:t>уровень (подуровень) квалификации</w:t>
            </w:r>
          </w:p>
        </w:tc>
      </w:tr>
      <w:tr w:rsidR="008032CC" w:rsidRPr="008032CC" w14:paraId="45A2CD13" w14:textId="77777777" w:rsidTr="008032CC">
        <w:tc>
          <w:tcPr>
            <w:tcW w:w="165" w:type="pct"/>
            <w:vMerge w:val="restart"/>
          </w:tcPr>
          <w:p w14:paraId="74FB688B" w14:textId="6A3179E3" w:rsidR="00372EB9" w:rsidRPr="0056202B" w:rsidRDefault="0056202B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34" w:type="pct"/>
            <w:vMerge w:val="restart"/>
          </w:tcPr>
          <w:p w14:paraId="6BE68C36" w14:textId="20AEA00B" w:rsidR="00372EB9" w:rsidRPr="008032CC" w:rsidRDefault="00372EB9">
            <w:r w:rsidRPr="008032CC">
              <w:t xml:space="preserve">Монтаж, техническое обслуживание и ремонт </w:t>
            </w:r>
            <w:r w:rsidR="006530C5">
              <w:t xml:space="preserve">наземных и надземных </w:t>
            </w:r>
            <w:r w:rsidR="005F523B" w:rsidRPr="008032CC">
              <w:t>рельсовых крановых путей</w:t>
            </w:r>
          </w:p>
        </w:tc>
        <w:tc>
          <w:tcPr>
            <w:tcW w:w="504" w:type="pct"/>
            <w:vMerge w:val="restart"/>
          </w:tcPr>
          <w:p w14:paraId="069DED3B" w14:textId="77777777" w:rsidR="00372EB9" w:rsidRPr="008032CC" w:rsidRDefault="00372EB9">
            <w:pPr>
              <w:jc w:val="center"/>
            </w:pPr>
            <w:r w:rsidRPr="008032CC">
              <w:t>4</w:t>
            </w:r>
          </w:p>
        </w:tc>
        <w:tc>
          <w:tcPr>
            <w:tcW w:w="1101" w:type="pct"/>
            <w:vMerge w:val="restart"/>
          </w:tcPr>
          <w:p w14:paraId="73A29C6A" w14:textId="77777777" w:rsidR="00372EB9" w:rsidRPr="008032CC" w:rsidRDefault="00372EB9" w:rsidP="00672E02">
            <w:r w:rsidRPr="008032CC">
              <w:t xml:space="preserve">Монтажник </w:t>
            </w:r>
            <w:r w:rsidR="005F523B" w:rsidRPr="008032CC">
              <w:t>рельсовых крановых путей</w:t>
            </w:r>
          </w:p>
          <w:p w14:paraId="49D2F3E6" w14:textId="77777777" w:rsidR="008143B9" w:rsidRPr="008032CC" w:rsidRDefault="008143B9" w:rsidP="00672E02">
            <w:r w:rsidRPr="008032CC">
              <w:t xml:space="preserve">Монтажник технологического оборудования и связанных с ним конструкций </w:t>
            </w:r>
          </w:p>
          <w:p w14:paraId="77DFE6E5" w14:textId="66363D1A" w:rsidR="00372EB9" w:rsidRPr="008032CC" w:rsidRDefault="00372EB9" w:rsidP="00672E02">
            <w:r w:rsidRPr="008032CC">
              <w:t>Монтажник строительных машин и механизмов</w:t>
            </w:r>
          </w:p>
        </w:tc>
        <w:tc>
          <w:tcPr>
            <w:tcW w:w="1465" w:type="pct"/>
          </w:tcPr>
          <w:p w14:paraId="63A9E29D" w14:textId="77777777" w:rsidR="00372EB9" w:rsidRPr="008032CC" w:rsidRDefault="00372EB9">
            <w:r w:rsidRPr="008032CC">
              <w:t xml:space="preserve">Монтаж, техническое обслуживание и ремонт наземного </w:t>
            </w:r>
            <w:r w:rsidR="00D54BF5" w:rsidRPr="008032CC">
              <w:t>рельсового кранового пути</w:t>
            </w:r>
            <w:r w:rsidRPr="008032CC">
              <w:t xml:space="preserve"> подъемного сооружения</w:t>
            </w:r>
          </w:p>
        </w:tc>
        <w:tc>
          <w:tcPr>
            <w:tcW w:w="257" w:type="pct"/>
          </w:tcPr>
          <w:p w14:paraId="076791F5" w14:textId="11C4B38C" w:rsidR="00372EB9" w:rsidRPr="008032CC" w:rsidRDefault="0056202B">
            <w:pPr>
              <w:jc w:val="center"/>
            </w:pPr>
            <w:r>
              <w:rPr>
                <w:lang w:val="en-US"/>
              </w:rPr>
              <w:t>A</w:t>
            </w:r>
            <w:r w:rsidR="00372EB9" w:rsidRPr="008032CC">
              <w:t>/01.4</w:t>
            </w:r>
          </w:p>
        </w:tc>
        <w:tc>
          <w:tcPr>
            <w:tcW w:w="567" w:type="pct"/>
          </w:tcPr>
          <w:p w14:paraId="2B570D37" w14:textId="77777777" w:rsidR="00372EB9" w:rsidRPr="008032CC" w:rsidRDefault="00372EB9">
            <w:pPr>
              <w:jc w:val="center"/>
            </w:pPr>
            <w:r w:rsidRPr="008032CC">
              <w:t>4</w:t>
            </w:r>
          </w:p>
        </w:tc>
      </w:tr>
      <w:tr w:rsidR="008032CC" w:rsidRPr="008032CC" w14:paraId="5E7E7D9B" w14:textId="77777777" w:rsidTr="008032CC">
        <w:tc>
          <w:tcPr>
            <w:tcW w:w="165" w:type="pct"/>
            <w:vMerge/>
          </w:tcPr>
          <w:p w14:paraId="11A2206E" w14:textId="77777777" w:rsidR="00372EB9" w:rsidRPr="008032CC" w:rsidRDefault="00372EB9"/>
        </w:tc>
        <w:tc>
          <w:tcPr>
            <w:tcW w:w="934" w:type="pct"/>
            <w:vMerge/>
          </w:tcPr>
          <w:p w14:paraId="13C2DD3A" w14:textId="77777777" w:rsidR="00372EB9" w:rsidRPr="008032CC" w:rsidRDefault="00372EB9"/>
        </w:tc>
        <w:tc>
          <w:tcPr>
            <w:tcW w:w="504" w:type="pct"/>
            <w:vMerge/>
          </w:tcPr>
          <w:p w14:paraId="35ADB590" w14:textId="77777777" w:rsidR="00372EB9" w:rsidRPr="008032CC" w:rsidRDefault="00372EB9"/>
        </w:tc>
        <w:tc>
          <w:tcPr>
            <w:tcW w:w="1101" w:type="pct"/>
            <w:vMerge/>
          </w:tcPr>
          <w:p w14:paraId="641B37B1" w14:textId="77777777" w:rsidR="00372EB9" w:rsidRPr="008032CC" w:rsidRDefault="00372EB9"/>
        </w:tc>
        <w:tc>
          <w:tcPr>
            <w:tcW w:w="1465" w:type="pct"/>
          </w:tcPr>
          <w:p w14:paraId="03346E1A" w14:textId="77777777" w:rsidR="00372EB9" w:rsidRPr="008032CC" w:rsidRDefault="00372EB9">
            <w:r w:rsidRPr="008032CC">
              <w:t xml:space="preserve">Монтаж, техническое обслуживание и ремонт надземных </w:t>
            </w:r>
            <w:r w:rsidR="005F523B" w:rsidRPr="008032CC">
              <w:t>рельсовых крановых путей</w:t>
            </w:r>
          </w:p>
        </w:tc>
        <w:tc>
          <w:tcPr>
            <w:tcW w:w="257" w:type="pct"/>
          </w:tcPr>
          <w:p w14:paraId="0D708509" w14:textId="2FBE6A89" w:rsidR="00372EB9" w:rsidRPr="008032CC" w:rsidRDefault="0056202B">
            <w:pPr>
              <w:jc w:val="center"/>
            </w:pPr>
            <w:r>
              <w:rPr>
                <w:lang w:val="en-US"/>
              </w:rPr>
              <w:t>A</w:t>
            </w:r>
            <w:r w:rsidR="00372EB9" w:rsidRPr="008032CC">
              <w:t>/02.4</w:t>
            </w:r>
          </w:p>
        </w:tc>
        <w:tc>
          <w:tcPr>
            <w:tcW w:w="567" w:type="pct"/>
          </w:tcPr>
          <w:p w14:paraId="30AC567B" w14:textId="77777777" w:rsidR="00372EB9" w:rsidRPr="008032CC" w:rsidRDefault="00372EB9">
            <w:pPr>
              <w:jc w:val="center"/>
            </w:pPr>
            <w:r w:rsidRPr="008032CC">
              <w:t>4</w:t>
            </w:r>
          </w:p>
        </w:tc>
      </w:tr>
      <w:tr w:rsidR="008032CC" w:rsidRPr="008032CC" w14:paraId="48DB8788" w14:textId="77777777" w:rsidTr="008032CC">
        <w:tc>
          <w:tcPr>
            <w:tcW w:w="165" w:type="pct"/>
            <w:vMerge w:val="restart"/>
          </w:tcPr>
          <w:p w14:paraId="35A583BE" w14:textId="20A1A499" w:rsidR="00C45C7B" w:rsidRPr="0056202B" w:rsidRDefault="0056202B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34" w:type="pct"/>
            <w:vMerge w:val="restart"/>
          </w:tcPr>
          <w:p w14:paraId="29BBE119" w14:textId="77777777" w:rsidR="00C45C7B" w:rsidRPr="008032CC" w:rsidRDefault="00C45C7B">
            <w:r w:rsidRPr="008032CC">
              <w:t xml:space="preserve">Эксплуатация и содержание </w:t>
            </w:r>
            <w:r w:rsidR="005F523B" w:rsidRPr="008032CC">
              <w:t>рельсовых крановых путей</w:t>
            </w:r>
          </w:p>
        </w:tc>
        <w:tc>
          <w:tcPr>
            <w:tcW w:w="504" w:type="pct"/>
            <w:vMerge w:val="restart"/>
          </w:tcPr>
          <w:p w14:paraId="27B74417" w14:textId="77777777" w:rsidR="00C45C7B" w:rsidRPr="008032CC" w:rsidRDefault="00C45C7B">
            <w:pPr>
              <w:jc w:val="center"/>
            </w:pPr>
            <w:r w:rsidRPr="008032CC">
              <w:t>5</w:t>
            </w:r>
          </w:p>
        </w:tc>
        <w:tc>
          <w:tcPr>
            <w:tcW w:w="1101" w:type="pct"/>
            <w:vMerge w:val="restart"/>
          </w:tcPr>
          <w:p w14:paraId="3CBBEF30" w14:textId="77777777" w:rsidR="00C45C7B" w:rsidRPr="008032CC" w:rsidRDefault="00C45C7B" w:rsidP="00672E02">
            <w:r w:rsidRPr="008032CC">
              <w:t xml:space="preserve">Специалист по организации эксплуатации </w:t>
            </w:r>
            <w:r w:rsidR="00D54BF5" w:rsidRPr="008032CC">
              <w:t>рельсового кранового пути</w:t>
            </w:r>
          </w:p>
          <w:p w14:paraId="408B3BFC" w14:textId="77777777" w:rsidR="00C45C7B" w:rsidRPr="008032CC" w:rsidRDefault="00C45C7B" w:rsidP="00672E02">
            <w:r w:rsidRPr="008032CC">
              <w:t>Специалист, ответственный за содержание в исправном состоянии зданий и сооружений с крановыми нагрузками</w:t>
            </w:r>
          </w:p>
          <w:p w14:paraId="10D3CD32" w14:textId="43605143" w:rsidR="00A342A6" w:rsidRPr="008032CC" w:rsidRDefault="008143B9" w:rsidP="00A342A6">
            <w:r w:rsidRPr="008032CC">
              <w:t>Механик по подъемным установкам</w:t>
            </w:r>
          </w:p>
        </w:tc>
        <w:tc>
          <w:tcPr>
            <w:tcW w:w="1465" w:type="pct"/>
          </w:tcPr>
          <w:p w14:paraId="2873B8F4" w14:textId="4A8DAEF5" w:rsidR="00C45C7B" w:rsidRPr="008032CC" w:rsidRDefault="00C45C7B">
            <w:r w:rsidRPr="008032CC">
              <w:t>Периодический осмотр, контроль</w:t>
            </w:r>
            <w:r w:rsidR="00CF5D40">
              <w:t>,</w:t>
            </w:r>
            <w:r w:rsidRPr="008032CC">
              <w:t xml:space="preserve"> проверка состояния и обслуживание </w:t>
            </w:r>
            <w:r w:rsidR="00D54BF5" w:rsidRPr="008032CC">
              <w:t>рельсового кранового пути</w:t>
            </w:r>
          </w:p>
        </w:tc>
        <w:tc>
          <w:tcPr>
            <w:tcW w:w="257" w:type="pct"/>
          </w:tcPr>
          <w:p w14:paraId="7A8B2E8C" w14:textId="0EC18820" w:rsidR="00C45C7B" w:rsidRPr="008032CC" w:rsidRDefault="0056202B">
            <w:pPr>
              <w:jc w:val="center"/>
            </w:pPr>
            <w:r>
              <w:rPr>
                <w:lang w:val="en-US"/>
              </w:rPr>
              <w:t>B</w:t>
            </w:r>
            <w:r w:rsidR="00C45C7B" w:rsidRPr="008032CC">
              <w:t>/01.5</w:t>
            </w:r>
          </w:p>
        </w:tc>
        <w:tc>
          <w:tcPr>
            <w:tcW w:w="567" w:type="pct"/>
          </w:tcPr>
          <w:p w14:paraId="48859CC2" w14:textId="77777777" w:rsidR="00C45C7B" w:rsidRPr="008032CC" w:rsidRDefault="00C45C7B">
            <w:pPr>
              <w:jc w:val="center"/>
            </w:pPr>
            <w:r w:rsidRPr="008032CC">
              <w:t>5</w:t>
            </w:r>
          </w:p>
        </w:tc>
      </w:tr>
      <w:tr w:rsidR="008032CC" w:rsidRPr="008032CC" w14:paraId="5716A86F" w14:textId="77777777" w:rsidTr="008032CC">
        <w:tc>
          <w:tcPr>
            <w:tcW w:w="165" w:type="pct"/>
            <w:vMerge/>
          </w:tcPr>
          <w:p w14:paraId="28EB4A11" w14:textId="77777777" w:rsidR="00C45C7B" w:rsidRPr="008032CC" w:rsidRDefault="00C45C7B"/>
        </w:tc>
        <w:tc>
          <w:tcPr>
            <w:tcW w:w="934" w:type="pct"/>
            <w:vMerge/>
          </w:tcPr>
          <w:p w14:paraId="658549F6" w14:textId="77777777" w:rsidR="00C45C7B" w:rsidRPr="008032CC" w:rsidRDefault="00C45C7B"/>
        </w:tc>
        <w:tc>
          <w:tcPr>
            <w:tcW w:w="504" w:type="pct"/>
            <w:vMerge/>
          </w:tcPr>
          <w:p w14:paraId="45734FC3" w14:textId="77777777" w:rsidR="00C45C7B" w:rsidRPr="008032CC" w:rsidRDefault="00C45C7B"/>
        </w:tc>
        <w:tc>
          <w:tcPr>
            <w:tcW w:w="1101" w:type="pct"/>
            <w:vMerge/>
          </w:tcPr>
          <w:p w14:paraId="73C7CD2B" w14:textId="77777777" w:rsidR="00C45C7B" w:rsidRPr="008032CC" w:rsidRDefault="00C45C7B"/>
        </w:tc>
        <w:tc>
          <w:tcPr>
            <w:tcW w:w="1465" w:type="pct"/>
          </w:tcPr>
          <w:p w14:paraId="5316E8F3" w14:textId="77777777" w:rsidR="00C45C7B" w:rsidRPr="008032CC" w:rsidRDefault="00C45C7B">
            <w:r w:rsidRPr="008032CC">
              <w:t xml:space="preserve">Организация и обеспечение надзора за безопасной эксплуатацией </w:t>
            </w:r>
            <w:r w:rsidR="005F523B" w:rsidRPr="008032CC">
              <w:t>рельсовых крановых путей</w:t>
            </w:r>
          </w:p>
        </w:tc>
        <w:tc>
          <w:tcPr>
            <w:tcW w:w="257" w:type="pct"/>
          </w:tcPr>
          <w:p w14:paraId="30F395B5" w14:textId="7BD1FD63" w:rsidR="00C45C7B" w:rsidRPr="008032CC" w:rsidRDefault="0056202B">
            <w:pPr>
              <w:jc w:val="center"/>
            </w:pPr>
            <w:r>
              <w:rPr>
                <w:lang w:val="en-US"/>
              </w:rPr>
              <w:t>B</w:t>
            </w:r>
            <w:r w:rsidR="00C45C7B" w:rsidRPr="008032CC">
              <w:t>/02.5</w:t>
            </w:r>
          </w:p>
        </w:tc>
        <w:tc>
          <w:tcPr>
            <w:tcW w:w="567" w:type="pct"/>
          </w:tcPr>
          <w:p w14:paraId="0BC31C05" w14:textId="77777777" w:rsidR="00C45C7B" w:rsidRPr="008032CC" w:rsidRDefault="00C45C7B">
            <w:pPr>
              <w:jc w:val="center"/>
            </w:pPr>
            <w:r w:rsidRPr="008032CC">
              <w:t>5</w:t>
            </w:r>
          </w:p>
        </w:tc>
      </w:tr>
    </w:tbl>
    <w:p w14:paraId="1B488225" w14:textId="77777777" w:rsidR="00672E02" w:rsidRPr="008032CC" w:rsidRDefault="00672E02">
      <w:pPr>
        <w:jc w:val="both"/>
        <w:sectPr w:rsidR="00672E02" w:rsidRPr="008032CC" w:rsidSect="008032CC">
          <w:headerReference w:type="default" r:id="rId17"/>
          <w:pgSz w:w="16838" w:h="11906" w:orient="landscape"/>
          <w:pgMar w:top="1134" w:right="1134" w:bottom="567" w:left="1134" w:header="567" w:footer="0" w:gutter="0"/>
          <w:cols w:space="720"/>
          <w:docGrid w:linePitch="326"/>
        </w:sectPr>
      </w:pPr>
    </w:p>
    <w:p w14:paraId="136A2AF3" w14:textId="77777777" w:rsidR="00AB0C70" w:rsidRPr="008032CC" w:rsidRDefault="00486AC2" w:rsidP="004B666A">
      <w:pPr>
        <w:pStyle w:val="1"/>
        <w:jc w:val="center"/>
      </w:pPr>
      <w:bookmarkStart w:id="5" w:name="_Toc222154577"/>
      <w:r w:rsidRPr="008032CC">
        <w:lastRenderedPageBreak/>
        <w:t>III. Характеристика обобщенных трудовых функций</w:t>
      </w:r>
      <w:bookmarkEnd w:id="5"/>
    </w:p>
    <w:p w14:paraId="6AFE6406" w14:textId="77777777" w:rsidR="00AB0C70" w:rsidRPr="008032CC" w:rsidRDefault="00AB0C70">
      <w:pPr>
        <w:jc w:val="both"/>
        <w:rPr>
          <w:b/>
          <w:bCs/>
        </w:rPr>
      </w:pPr>
    </w:p>
    <w:p w14:paraId="3C50196A" w14:textId="77777777" w:rsidR="00AB0C70" w:rsidRPr="008032CC" w:rsidRDefault="00486AC2" w:rsidP="008032CC">
      <w:pPr>
        <w:pStyle w:val="2"/>
      </w:pPr>
      <w:bookmarkStart w:id="6" w:name="_Toc222154578"/>
      <w:r w:rsidRPr="008032CC">
        <w:t>3.1. Обобщенная трудовая функция</w:t>
      </w:r>
      <w:bookmarkEnd w:id="6"/>
    </w:p>
    <w:p w14:paraId="67EBCC40" w14:textId="77777777" w:rsidR="00AB0C70" w:rsidRPr="008032CC" w:rsidRDefault="00AB0C70">
      <w:pPr>
        <w:jc w:val="both"/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5"/>
        <w:gridCol w:w="5116"/>
        <w:gridCol w:w="573"/>
        <w:gridCol w:w="616"/>
        <w:gridCol w:w="1648"/>
        <w:gridCol w:w="422"/>
      </w:tblGrid>
      <w:tr w:rsidR="00270F6A" w:rsidRPr="008032CC" w14:paraId="117F4BD4" w14:textId="77777777" w:rsidTr="00270F6A"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C079DCC" w14:textId="34AA050C" w:rsidR="00AB0C70" w:rsidRPr="008032CC" w:rsidRDefault="00270F6A">
            <w:r w:rsidRPr="00270F6A">
              <w:rPr>
                <w:sz w:val="20"/>
              </w:rPr>
              <w:t>Наименование</w:t>
            </w:r>
          </w:p>
        </w:tc>
        <w:tc>
          <w:tcPr>
            <w:tcW w:w="25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3D8030" w14:textId="4069D690" w:rsidR="00AB0C70" w:rsidRPr="008032CC" w:rsidRDefault="00486AC2">
            <w:r w:rsidRPr="008032CC">
              <w:t xml:space="preserve">Монтаж, техническое обслуживание и ремонт </w:t>
            </w:r>
            <w:r w:rsidR="006530C5" w:rsidRPr="006530C5">
              <w:t xml:space="preserve">наземных и надземных </w:t>
            </w:r>
            <w:r w:rsidR="005F523B" w:rsidRPr="008032CC">
              <w:t>рельсовых крановых путей</w:t>
            </w:r>
          </w:p>
        </w:tc>
        <w:tc>
          <w:tcPr>
            <w:tcW w:w="28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16B8C8C" w14:textId="0010F488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Код</w:t>
            </w:r>
          </w:p>
        </w:tc>
        <w:tc>
          <w:tcPr>
            <w:tcW w:w="3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FBD244" w14:textId="15A008C5" w:rsidR="00AB0C70" w:rsidRPr="0056202B" w:rsidRDefault="0056202B" w:rsidP="00270F6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80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8BE5AD5" w14:textId="7839E381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Уровень квалификации</w:t>
            </w:r>
          </w:p>
        </w:tc>
        <w:tc>
          <w:tcPr>
            <w:tcW w:w="2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AF9F4D" w14:textId="77777777" w:rsidR="00AB0C70" w:rsidRPr="008032CC" w:rsidRDefault="00486AC2" w:rsidP="00270F6A">
            <w:pPr>
              <w:jc w:val="center"/>
            </w:pPr>
            <w:r w:rsidRPr="008032CC">
              <w:t>4</w:t>
            </w:r>
          </w:p>
        </w:tc>
      </w:tr>
    </w:tbl>
    <w:p w14:paraId="5B8CCB59" w14:textId="77777777" w:rsidR="00AB0C70" w:rsidRPr="008032CC" w:rsidRDefault="00AB0C70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1CE19EDD" w14:textId="77777777" w:rsidTr="00270F6A">
        <w:trPr>
          <w:trHeight w:val="20"/>
        </w:trPr>
        <w:tc>
          <w:tcPr>
            <w:tcW w:w="901" w:type="pct"/>
          </w:tcPr>
          <w:p w14:paraId="4361EC2D" w14:textId="77777777" w:rsidR="00C45C7B" w:rsidRPr="008032CC" w:rsidRDefault="00C45C7B" w:rsidP="00270F6A">
            <w:r w:rsidRPr="008032CC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1EAE41D5" w14:textId="77777777" w:rsidR="00C45C7B" w:rsidRPr="008032CC" w:rsidRDefault="00C45C7B" w:rsidP="00270F6A">
            <w:r w:rsidRPr="008032CC">
              <w:t xml:space="preserve">Монтажник </w:t>
            </w:r>
            <w:r w:rsidR="005F523B" w:rsidRPr="008032CC">
              <w:t>рельсовых крановых путей</w:t>
            </w:r>
          </w:p>
          <w:p w14:paraId="79154FE3" w14:textId="77777777" w:rsidR="009D54FD" w:rsidRPr="008032CC" w:rsidRDefault="009D54FD" w:rsidP="00270F6A">
            <w:r w:rsidRPr="008032CC">
              <w:t xml:space="preserve">Монтажник технологического оборудования и связанных с ним конструкций </w:t>
            </w:r>
          </w:p>
          <w:p w14:paraId="5748BF59" w14:textId="48978D52" w:rsidR="00C45C7B" w:rsidRPr="008032CC" w:rsidRDefault="00C45C7B" w:rsidP="00270F6A">
            <w:r w:rsidRPr="008032CC">
              <w:t>Монтажник строительных машин и механизмов</w:t>
            </w:r>
          </w:p>
        </w:tc>
      </w:tr>
    </w:tbl>
    <w:p w14:paraId="16983C7C" w14:textId="77777777" w:rsidR="00C45C7B" w:rsidRPr="008032CC" w:rsidRDefault="00C45C7B" w:rsidP="00C45C7B">
      <w:pPr>
        <w:jc w:val="both"/>
      </w:pPr>
    </w:p>
    <w:p w14:paraId="69551D5D" w14:textId="77777777" w:rsidR="00C45C7B" w:rsidRPr="008032CC" w:rsidRDefault="00C45C7B" w:rsidP="00C45C7B">
      <w:pPr>
        <w:jc w:val="both"/>
      </w:pPr>
      <w:r w:rsidRPr="008032CC">
        <w:t>Пути достижения квалификации</w:t>
      </w:r>
    </w:p>
    <w:p w14:paraId="01545B18" w14:textId="77777777" w:rsidR="00C45C7B" w:rsidRPr="008032CC" w:rsidRDefault="00C45C7B" w:rsidP="00C45C7B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3622702B" w14:textId="77777777" w:rsidTr="00270F6A">
        <w:trPr>
          <w:trHeight w:val="20"/>
        </w:trPr>
        <w:tc>
          <w:tcPr>
            <w:tcW w:w="901" w:type="pct"/>
          </w:tcPr>
          <w:p w14:paraId="1C37672F" w14:textId="77777777" w:rsidR="00C45C7B" w:rsidRPr="008032CC" w:rsidRDefault="00C45C7B" w:rsidP="00270F6A">
            <w:r w:rsidRPr="008032CC">
              <w:t>Образование и обучение</w:t>
            </w:r>
          </w:p>
        </w:tc>
        <w:tc>
          <w:tcPr>
            <w:tcW w:w="4099" w:type="pct"/>
          </w:tcPr>
          <w:p w14:paraId="70C9858C" w14:textId="77777777" w:rsidR="00500B0C" w:rsidRPr="008032CC" w:rsidRDefault="00500B0C" w:rsidP="00270F6A">
            <w:r w:rsidRPr="008032CC">
              <w:t>Среднее общее образование и профессиональное обучение – программы профессиональной подготовки по профессиям рабочих, программы переподготовки, программы повышения квалификации по профессиям рабочих</w:t>
            </w:r>
          </w:p>
          <w:p w14:paraId="7E153C19" w14:textId="77777777" w:rsidR="00500B0C" w:rsidRPr="008032CC" w:rsidRDefault="00500B0C" w:rsidP="00270F6A">
            <w:r w:rsidRPr="008032CC">
              <w:t>или</w:t>
            </w:r>
          </w:p>
          <w:p w14:paraId="0FAF8F2F" w14:textId="44E958E5" w:rsidR="00500B0C" w:rsidRPr="008032CC" w:rsidRDefault="00500B0C" w:rsidP="00270F6A">
            <w:r w:rsidRPr="008032CC">
              <w:t xml:space="preserve">Среднее профессиональное образование </w:t>
            </w:r>
            <w:r w:rsidR="00CF5D40">
              <w:t>–</w:t>
            </w:r>
            <w:r w:rsidRPr="008032CC">
              <w:t xml:space="preserve"> программы подготовки квалифицированных рабочих, служащих</w:t>
            </w:r>
          </w:p>
          <w:p w14:paraId="5D14BA8A" w14:textId="77777777" w:rsidR="00500B0C" w:rsidRPr="008032CC" w:rsidRDefault="00500B0C" w:rsidP="00270F6A">
            <w:r w:rsidRPr="008032CC">
              <w:t>или</w:t>
            </w:r>
          </w:p>
          <w:p w14:paraId="4BEF4B24" w14:textId="4F8ABAB1" w:rsidR="00C45C7B" w:rsidRPr="008032CC" w:rsidRDefault="00500B0C" w:rsidP="00270F6A">
            <w:r w:rsidRPr="008032CC">
              <w:t>Среднее профессиональное образование</w:t>
            </w:r>
            <w:r w:rsidR="00CF5D40">
              <w:t xml:space="preserve"> </w:t>
            </w:r>
            <w:r w:rsidR="00CF5D40" w:rsidRPr="008032CC">
              <w:t xml:space="preserve">(непрофильное) </w:t>
            </w:r>
            <w:r w:rsidR="00CF5D40">
              <w:t>–</w:t>
            </w:r>
            <w:r w:rsidRPr="008032CC">
              <w:t xml:space="preserve"> программы подготовки квалифицированных рабочих, служащих и дополнительное профессиональное образование по профилю деятельности</w:t>
            </w:r>
          </w:p>
        </w:tc>
      </w:tr>
      <w:tr w:rsidR="008032CC" w:rsidRPr="008032CC" w14:paraId="4F939709" w14:textId="77777777" w:rsidTr="00270F6A">
        <w:trPr>
          <w:trHeight w:val="20"/>
        </w:trPr>
        <w:tc>
          <w:tcPr>
            <w:tcW w:w="901" w:type="pct"/>
          </w:tcPr>
          <w:p w14:paraId="6235F9BC" w14:textId="77777777" w:rsidR="001806EC" w:rsidRPr="008032CC" w:rsidRDefault="001806EC" w:rsidP="00270F6A">
            <w:r w:rsidRPr="008032CC">
              <w:t>Опыт практической работы</w:t>
            </w:r>
          </w:p>
        </w:tc>
        <w:tc>
          <w:tcPr>
            <w:tcW w:w="4099" w:type="pct"/>
          </w:tcPr>
          <w:p w14:paraId="4BBA9283" w14:textId="4D48277A" w:rsidR="001806EC" w:rsidRPr="008032CC" w:rsidRDefault="00095792" w:rsidP="00270F6A">
            <w:r w:rsidRPr="008032CC">
              <w:t>Не менее одного года</w:t>
            </w:r>
            <w:r w:rsidR="006632BC" w:rsidRPr="008032CC">
              <w:t xml:space="preserve"> на должностях, связанных с монтажом, эксплуатацией и ремонтом грузоподъемных машин (подъемных сооружений)</w:t>
            </w:r>
            <w:r w:rsidRPr="008032CC">
              <w:t xml:space="preserve"> при наличии профессионального обучения</w:t>
            </w:r>
          </w:p>
        </w:tc>
      </w:tr>
    </w:tbl>
    <w:p w14:paraId="6C16203D" w14:textId="77777777" w:rsidR="00C45C7B" w:rsidRPr="008032CC" w:rsidRDefault="00C45C7B" w:rsidP="00C45C7B">
      <w:pPr>
        <w:jc w:val="both"/>
      </w:pPr>
    </w:p>
    <w:p w14:paraId="27DFBA8C" w14:textId="77777777" w:rsidR="000B6285" w:rsidRPr="008032CC" w:rsidRDefault="000B6285" w:rsidP="00C45C7B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239ACE5C" w14:textId="77777777" w:rsidTr="00270F6A">
        <w:trPr>
          <w:trHeight w:val="20"/>
        </w:trPr>
        <w:tc>
          <w:tcPr>
            <w:tcW w:w="901" w:type="pct"/>
          </w:tcPr>
          <w:p w14:paraId="4D046666" w14:textId="77777777" w:rsidR="000B6285" w:rsidRPr="008032CC" w:rsidRDefault="000B6285" w:rsidP="00270F6A">
            <w:r w:rsidRPr="008032CC">
              <w:t>Особые условия допуска к работе</w:t>
            </w:r>
          </w:p>
        </w:tc>
        <w:tc>
          <w:tcPr>
            <w:tcW w:w="4099" w:type="pct"/>
          </w:tcPr>
          <w:p w14:paraId="3CD93338" w14:textId="074D2C3E" w:rsidR="000B6285" w:rsidRPr="008032CC" w:rsidRDefault="00F02A5B" w:rsidP="00270F6A">
            <w:pPr>
              <w:spacing w:line="249" w:lineRule="auto"/>
              <w:rPr>
                <w:rFonts w:cs="Times New Roman"/>
                <w:szCs w:val="24"/>
              </w:rPr>
            </w:pPr>
            <w:r w:rsidRPr="008032CC"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="002A161D" w:rsidRPr="008032CC">
              <w:rPr>
                <w:rStyle w:val="ad"/>
                <w:szCs w:val="24"/>
              </w:rPr>
              <w:endnoteReference w:id="4"/>
            </w:r>
          </w:p>
          <w:p w14:paraId="738EAEDA" w14:textId="09C867C9" w:rsidR="000B6285" w:rsidRPr="008032CC" w:rsidRDefault="000B6285" w:rsidP="00270F6A">
            <w:r w:rsidRPr="008032CC">
              <w:t>Наличие не ниже III группы по электробезопасности напряжением до 1000 В</w:t>
            </w:r>
            <w:r w:rsidR="002A161D" w:rsidRPr="008032CC">
              <w:rPr>
                <w:rStyle w:val="ad"/>
              </w:rPr>
              <w:endnoteReference w:id="5"/>
            </w:r>
          </w:p>
          <w:p w14:paraId="43D6D449" w14:textId="2BC60368" w:rsidR="000B6285" w:rsidRPr="008032CC" w:rsidRDefault="006B0F87" w:rsidP="00270F6A">
            <w:r w:rsidRPr="008032CC">
              <w:rPr>
                <w:rFonts w:eastAsia="Times New Roman"/>
                <w:kern w:val="2"/>
                <w:szCs w:val="24"/>
              </w:rPr>
              <w:t>Наличие аттестации на знание требований федеральных норм и правил в области промышленной безопасности опасных производственных объектов, на которых используются грузоподъемные машины (подъемные сооружения)</w:t>
            </w:r>
            <w:r w:rsidRPr="008032CC">
              <w:rPr>
                <w:rFonts w:eastAsia="Times New Roman"/>
                <w:kern w:val="2"/>
                <w:szCs w:val="24"/>
                <w:vertAlign w:val="superscript"/>
              </w:rPr>
              <w:endnoteReference w:id="6"/>
            </w:r>
          </w:p>
        </w:tc>
      </w:tr>
      <w:tr w:rsidR="008032CC" w:rsidRPr="008032CC" w14:paraId="5F3F2365" w14:textId="77777777" w:rsidTr="00270F6A">
        <w:trPr>
          <w:trHeight w:val="20"/>
        </w:trPr>
        <w:tc>
          <w:tcPr>
            <w:tcW w:w="901" w:type="pct"/>
          </w:tcPr>
          <w:p w14:paraId="04EB7119" w14:textId="77777777" w:rsidR="000B6285" w:rsidRPr="008032CC" w:rsidRDefault="000B6285" w:rsidP="00270F6A">
            <w:r w:rsidRPr="008032CC">
              <w:t>Другие характеристики</w:t>
            </w:r>
          </w:p>
        </w:tc>
        <w:tc>
          <w:tcPr>
            <w:tcW w:w="4099" w:type="pct"/>
          </w:tcPr>
          <w:p w14:paraId="575E7F1B" w14:textId="20396632" w:rsidR="000B6285" w:rsidRPr="008032CC" w:rsidRDefault="0003398F" w:rsidP="00270F6A">
            <w:r w:rsidRPr="008032CC">
              <w:t>При наличии разряда присвоение разряда осуществляется с учетом уровня освоения работником навыков, приобретенного опыта и сложности выполняемой работы</w:t>
            </w:r>
          </w:p>
        </w:tc>
      </w:tr>
    </w:tbl>
    <w:p w14:paraId="143DCBCF" w14:textId="77777777" w:rsidR="000B6285" w:rsidRPr="008032CC" w:rsidRDefault="000B6285" w:rsidP="00C45C7B">
      <w:pPr>
        <w:jc w:val="both"/>
      </w:pPr>
    </w:p>
    <w:p w14:paraId="21C0902E" w14:textId="77777777" w:rsidR="00AB0C70" w:rsidRPr="008032CC" w:rsidRDefault="000B6285">
      <w:pPr>
        <w:jc w:val="both"/>
      </w:pPr>
      <w:r w:rsidRPr="008032CC">
        <w:t xml:space="preserve">Справочная информация </w:t>
      </w:r>
    </w:p>
    <w:p w14:paraId="7367EF3A" w14:textId="77777777" w:rsidR="00AB0C70" w:rsidRPr="008032CC" w:rsidRDefault="00AB0C70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1010"/>
        <w:gridCol w:w="7357"/>
      </w:tblGrid>
      <w:tr w:rsidR="008032CC" w:rsidRPr="008032CC" w14:paraId="33A62271" w14:textId="77777777" w:rsidTr="001A37F8">
        <w:trPr>
          <w:trHeight w:val="20"/>
        </w:trPr>
        <w:tc>
          <w:tcPr>
            <w:tcW w:w="897" w:type="pct"/>
            <w:vAlign w:val="center"/>
          </w:tcPr>
          <w:p w14:paraId="75517EF3" w14:textId="77777777" w:rsidR="00AB0C70" w:rsidRPr="008032CC" w:rsidRDefault="00486AC2" w:rsidP="00270F6A">
            <w:pPr>
              <w:jc w:val="center"/>
            </w:pPr>
            <w:r w:rsidRPr="008032CC">
              <w:t>Наименование документа</w:t>
            </w:r>
          </w:p>
        </w:tc>
        <w:tc>
          <w:tcPr>
            <w:tcW w:w="495" w:type="pct"/>
            <w:vAlign w:val="center"/>
          </w:tcPr>
          <w:p w14:paraId="52802C48" w14:textId="77777777" w:rsidR="00AB0C70" w:rsidRPr="008032CC" w:rsidRDefault="00486AC2" w:rsidP="00270F6A">
            <w:pPr>
              <w:jc w:val="center"/>
            </w:pPr>
            <w:r w:rsidRPr="008032CC">
              <w:t>Код</w:t>
            </w:r>
          </w:p>
        </w:tc>
        <w:tc>
          <w:tcPr>
            <w:tcW w:w="3608" w:type="pct"/>
            <w:vAlign w:val="center"/>
          </w:tcPr>
          <w:p w14:paraId="1A2FB7AD" w14:textId="15D8AB30" w:rsidR="00AB0C70" w:rsidRPr="008032CC" w:rsidRDefault="00CF5D40" w:rsidP="00270F6A">
            <w:pPr>
              <w:jc w:val="center"/>
            </w:pPr>
            <w:r>
              <w:rPr>
                <w:rFonts w:cs="Times New Roman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032CC" w:rsidRPr="008032CC" w14:paraId="53A7CF9B" w14:textId="77777777" w:rsidTr="001A37F8">
        <w:trPr>
          <w:trHeight w:val="20"/>
        </w:trPr>
        <w:tc>
          <w:tcPr>
            <w:tcW w:w="897" w:type="pct"/>
          </w:tcPr>
          <w:p w14:paraId="6E93486A" w14:textId="4362ECCF" w:rsidR="0003398F" w:rsidRPr="008032CC" w:rsidRDefault="00534330" w:rsidP="00270F6A">
            <w:hyperlink r:id="rId18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="0003398F" w:rsidRPr="008032CC">
                <w:t>ОКЗ</w:t>
              </w:r>
            </w:hyperlink>
          </w:p>
        </w:tc>
        <w:tc>
          <w:tcPr>
            <w:tcW w:w="495" w:type="pct"/>
          </w:tcPr>
          <w:p w14:paraId="234DFFC6" w14:textId="0735C87A" w:rsidR="0003398F" w:rsidRPr="008032CC" w:rsidRDefault="00534330" w:rsidP="00270F6A">
            <w:hyperlink r:id="rId19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="0003398F" w:rsidRPr="008032CC">
                <w:t>7233</w:t>
              </w:r>
            </w:hyperlink>
          </w:p>
        </w:tc>
        <w:tc>
          <w:tcPr>
            <w:tcW w:w="3608" w:type="pct"/>
          </w:tcPr>
          <w:p w14:paraId="025A0CC0" w14:textId="239965E8" w:rsidR="0003398F" w:rsidRPr="008032CC" w:rsidRDefault="0003398F" w:rsidP="00270F6A">
            <w:r w:rsidRPr="008032CC">
              <w:t>Механики и ремонтники сельскохозяйственного и производственного оборудования</w:t>
            </w:r>
          </w:p>
        </w:tc>
      </w:tr>
      <w:tr w:rsidR="008032CC" w:rsidRPr="008032CC" w14:paraId="49D3B8AE" w14:textId="77777777" w:rsidTr="001A37F8">
        <w:trPr>
          <w:trHeight w:val="20"/>
        </w:trPr>
        <w:tc>
          <w:tcPr>
            <w:tcW w:w="897" w:type="pct"/>
            <w:vMerge w:val="restart"/>
          </w:tcPr>
          <w:p w14:paraId="1E57DC11" w14:textId="01320E54" w:rsidR="00AB0C70" w:rsidRPr="008032CC" w:rsidRDefault="00E16903" w:rsidP="00270F6A">
            <w:r w:rsidRPr="008032CC">
              <w:t>Е</w:t>
            </w:r>
            <w:r w:rsidR="0003398F" w:rsidRPr="008032CC">
              <w:t>Т</w:t>
            </w:r>
            <w:r w:rsidRPr="008032CC">
              <w:t>КС</w:t>
            </w:r>
            <w:r w:rsidR="0003398F" w:rsidRPr="008032CC">
              <w:rPr>
                <w:rStyle w:val="ad"/>
              </w:rPr>
              <w:endnoteReference w:id="7"/>
            </w:r>
          </w:p>
        </w:tc>
        <w:tc>
          <w:tcPr>
            <w:tcW w:w="495" w:type="pct"/>
          </w:tcPr>
          <w:p w14:paraId="2BA243DB" w14:textId="77777777" w:rsidR="00AB0C70" w:rsidRPr="008032CC" w:rsidRDefault="00534330" w:rsidP="00270F6A">
            <w:hyperlink r:id="rId20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188</w:t>
              </w:r>
            </w:hyperlink>
          </w:p>
        </w:tc>
        <w:tc>
          <w:tcPr>
            <w:tcW w:w="3608" w:type="pct"/>
          </w:tcPr>
          <w:p w14:paraId="0B11ED92" w14:textId="03468D5D" w:rsidR="00AB0C70" w:rsidRPr="008032CC" w:rsidRDefault="00486AC2" w:rsidP="00270F6A">
            <w:r w:rsidRPr="008032CC">
              <w:t xml:space="preserve">Монтажник по монтажу стальных и железобетонных конструкций </w:t>
            </w:r>
            <w:r w:rsidR="007350FF">
              <w:br/>
            </w:r>
            <w:r w:rsidR="004D42E4">
              <w:t>(</w:t>
            </w:r>
            <w:r w:rsidRPr="008032CC">
              <w:t>2-</w:t>
            </w:r>
            <w:r w:rsidR="004D42E4">
              <w:t>й</w:t>
            </w:r>
            <w:r w:rsidR="004D42E4" w:rsidRPr="008032CC">
              <w:t xml:space="preserve"> </w:t>
            </w:r>
            <w:r w:rsidRPr="008032CC">
              <w:t>разряд</w:t>
            </w:r>
            <w:r w:rsidR="004D42E4">
              <w:t>)</w:t>
            </w:r>
          </w:p>
        </w:tc>
      </w:tr>
      <w:tr w:rsidR="008032CC" w:rsidRPr="008032CC" w14:paraId="3F126D72" w14:textId="77777777" w:rsidTr="001A37F8">
        <w:trPr>
          <w:trHeight w:val="20"/>
        </w:trPr>
        <w:tc>
          <w:tcPr>
            <w:tcW w:w="897" w:type="pct"/>
            <w:vMerge/>
          </w:tcPr>
          <w:p w14:paraId="5A60BF5B" w14:textId="77777777" w:rsidR="00AB0C70" w:rsidRPr="008032CC" w:rsidRDefault="00AB0C70" w:rsidP="00270F6A"/>
        </w:tc>
        <w:tc>
          <w:tcPr>
            <w:tcW w:w="495" w:type="pct"/>
          </w:tcPr>
          <w:p w14:paraId="4C99DF39" w14:textId="77777777" w:rsidR="00AB0C70" w:rsidRPr="008032CC" w:rsidRDefault="00534330" w:rsidP="00270F6A">
            <w:hyperlink r:id="rId21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189</w:t>
              </w:r>
            </w:hyperlink>
          </w:p>
        </w:tc>
        <w:tc>
          <w:tcPr>
            <w:tcW w:w="3608" w:type="pct"/>
          </w:tcPr>
          <w:p w14:paraId="46156D64" w14:textId="44A9E627" w:rsidR="00AB0C70" w:rsidRPr="008032CC" w:rsidRDefault="00486AC2" w:rsidP="00270F6A">
            <w:r w:rsidRPr="008032CC">
              <w:t xml:space="preserve">Монтажник по монтажу стальных и железобетонных конструкций </w:t>
            </w:r>
            <w:r w:rsidR="007350FF">
              <w:br/>
            </w:r>
            <w:r w:rsidR="004D42E4">
              <w:t>(</w:t>
            </w:r>
            <w:r w:rsidRPr="008032CC">
              <w:t>3-</w:t>
            </w:r>
            <w:r w:rsidR="004D42E4">
              <w:t>й</w:t>
            </w:r>
            <w:r w:rsidR="004D42E4" w:rsidRPr="008032CC">
              <w:t xml:space="preserve"> </w:t>
            </w:r>
            <w:r w:rsidRPr="008032CC">
              <w:t>разряд</w:t>
            </w:r>
            <w:r w:rsidR="004D42E4">
              <w:t>)</w:t>
            </w:r>
          </w:p>
        </w:tc>
      </w:tr>
      <w:tr w:rsidR="008032CC" w:rsidRPr="008032CC" w14:paraId="73880450" w14:textId="77777777" w:rsidTr="001A37F8">
        <w:trPr>
          <w:trHeight w:val="20"/>
        </w:trPr>
        <w:tc>
          <w:tcPr>
            <w:tcW w:w="897" w:type="pct"/>
            <w:vMerge/>
          </w:tcPr>
          <w:p w14:paraId="40FD7945" w14:textId="77777777" w:rsidR="00AB0C70" w:rsidRPr="008032CC" w:rsidRDefault="00AB0C70" w:rsidP="00270F6A"/>
        </w:tc>
        <w:tc>
          <w:tcPr>
            <w:tcW w:w="495" w:type="pct"/>
          </w:tcPr>
          <w:p w14:paraId="57221126" w14:textId="77777777" w:rsidR="00AB0C70" w:rsidRPr="008032CC" w:rsidRDefault="00534330" w:rsidP="00270F6A">
            <w:hyperlink r:id="rId22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190</w:t>
              </w:r>
            </w:hyperlink>
          </w:p>
        </w:tc>
        <w:tc>
          <w:tcPr>
            <w:tcW w:w="3608" w:type="pct"/>
          </w:tcPr>
          <w:p w14:paraId="50F8CAC7" w14:textId="44EF36F1" w:rsidR="00AB0C70" w:rsidRPr="008032CC" w:rsidRDefault="00486AC2" w:rsidP="00270F6A">
            <w:r w:rsidRPr="008032CC">
              <w:t xml:space="preserve">Монтажник по монтажу стальных и железобетонных конструкций </w:t>
            </w:r>
            <w:r w:rsidR="007350FF">
              <w:br/>
            </w:r>
            <w:r w:rsidR="004D42E4">
              <w:t>(</w:t>
            </w:r>
            <w:r w:rsidRPr="008032CC">
              <w:t>4-</w:t>
            </w:r>
            <w:r w:rsidR="004D42E4">
              <w:t>й</w:t>
            </w:r>
            <w:r w:rsidR="004D42E4" w:rsidRPr="008032CC">
              <w:t xml:space="preserve"> разряд</w:t>
            </w:r>
            <w:r w:rsidR="004D42E4">
              <w:t>)</w:t>
            </w:r>
          </w:p>
        </w:tc>
      </w:tr>
      <w:tr w:rsidR="008032CC" w:rsidRPr="008032CC" w14:paraId="3F4FBB02" w14:textId="77777777" w:rsidTr="001A37F8">
        <w:trPr>
          <w:trHeight w:val="20"/>
        </w:trPr>
        <w:tc>
          <w:tcPr>
            <w:tcW w:w="897" w:type="pct"/>
            <w:vMerge/>
          </w:tcPr>
          <w:p w14:paraId="441A70F7" w14:textId="77777777" w:rsidR="00AB0C70" w:rsidRPr="008032CC" w:rsidRDefault="00AB0C70" w:rsidP="00270F6A"/>
        </w:tc>
        <w:tc>
          <w:tcPr>
            <w:tcW w:w="495" w:type="pct"/>
          </w:tcPr>
          <w:p w14:paraId="456C8FF8" w14:textId="77777777" w:rsidR="00AB0C70" w:rsidRPr="008032CC" w:rsidRDefault="00534330" w:rsidP="00270F6A">
            <w:hyperlink r:id="rId23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191</w:t>
              </w:r>
            </w:hyperlink>
          </w:p>
        </w:tc>
        <w:tc>
          <w:tcPr>
            <w:tcW w:w="3608" w:type="pct"/>
          </w:tcPr>
          <w:p w14:paraId="70DBE792" w14:textId="281BA50D" w:rsidR="00AB0C70" w:rsidRPr="008032CC" w:rsidRDefault="00486AC2" w:rsidP="00270F6A">
            <w:r w:rsidRPr="008032CC">
              <w:t xml:space="preserve">Монтажник по монтажу стальных и железобетонных конструкций </w:t>
            </w:r>
            <w:r w:rsidR="007350FF">
              <w:br/>
            </w:r>
            <w:r w:rsidR="00BF6B37">
              <w:t>(</w:t>
            </w:r>
            <w:r w:rsidRPr="008032CC">
              <w:t>5-</w:t>
            </w:r>
            <w:r w:rsidR="00BF6B37">
              <w:t>й</w:t>
            </w:r>
            <w:r w:rsidR="00BF6B37" w:rsidRPr="008032CC">
              <w:t xml:space="preserve"> разряд</w:t>
            </w:r>
            <w:r w:rsidR="00BF6B37">
              <w:t>)</w:t>
            </w:r>
          </w:p>
        </w:tc>
      </w:tr>
      <w:tr w:rsidR="008032CC" w:rsidRPr="008032CC" w14:paraId="7131D0B9" w14:textId="77777777" w:rsidTr="001A37F8">
        <w:trPr>
          <w:trHeight w:val="20"/>
        </w:trPr>
        <w:tc>
          <w:tcPr>
            <w:tcW w:w="897" w:type="pct"/>
            <w:vMerge/>
          </w:tcPr>
          <w:p w14:paraId="70C61603" w14:textId="77777777" w:rsidR="00AB0C70" w:rsidRPr="008032CC" w:rsidRDefault="00AB0C70" w:rsidP="00270F6A"/>
        </w:tc>
        <w:tc>
          <w:tcPr>
            <w:tcW w:w="495" w:type="pct"/>
          </w:tcPr>
          <w:p w14:paraId="7A476C92" w14:textId="77777777" w:rsidR="00AB0C70" w:rsidRPr="008032CC" w:rsidRDefault="00534330" w:rsidP="00270F6A">
            <w:hyperlink r:id="rId24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192</w:t>
              </w:r>
            </w:hyperlink>
          </w:p>
        </w:tc>
        <w:tc>
          <w:tcPr>
            <w:tcW w:w="3608" w:type="pct"/>
          </w:tcPr>
          <w:p w14:paraId="211D0411" w14:textId="4797B3F9" w:rsidR="00AB0C70" w:rsidRPr="008032CC" w:rsidRDefault="00486AC2" w:rsidP="00270F6A">
            <w:r w:rsidRPr="008032CC">
              <w:t xml:space="preserve">Монтажник по монтажу стальных и железобетонных конструкций </w:t>
            </w:r>
            <w:r w:rsidR="007350FF">
              <w:br/>
            </w:r>
            <w:r w:rsidR="00BF6B37">
              <w:t>(</w:t>
            </w:r>
            <w:r w:rsidRPr="008032CC">
              <w:t>6-</w:t>
            </w:r>
            <w:r w:rsidR="00BF6B37">
              <w:t>й</w:t>
            </w:r>
            <w:r w:rsidR="00BF6B37" w:rsidRPr="008032CC">
              <w:t xml:space="preserve"> разряд</w:t>
            </w:r>
            <w:r w:rsidR="00BF6B37">
              <w:t>)</w:t>
            </w:r>
          </w:p>
        </w:tc>
      </w:tr>
      <w:tr w:rsidR="008032CC" w:rsidRPr="008032CC" w14:paraId="61E369FD" w14:textId="77777777" w:rsidTr="001A37F8">
        <w:trPr>
          <w:trHeight w:val="20"/>
        </w:trPr>
        <w:tc>
          <w:tcPr>
            <w:tcW w:w="897" w:type="pct"/>
            <w:vMerge/>
          </w:tcPr>
          <w:p w14:paraId="1F212D2A" w14:textId="77777777" w:rsidR="00AB0C70" w:rsidRPr="008032CC" w:rsidRDefault="00AB0C70" w:rsidP="00270F6A"/>
        </w:tc>
        <w:tc>
          <w:tcPr>
            <w:tcW w:w="495" w:type="pct"/>
          </w:tcPr>
          <w:p w14:paraId="56CE63B9" w14:textId="77777777" w:rsidR="00AB0C70" w:rsidRPr="008032CC" w:rsidRDefault="00534330" w:rsidP="00270F6A">
            <w:hyperlink r:id="rId25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193</w:t>
              </w:r>
            </w:hyperlink>
          </w:p>
        </w:tc>
        <w:tc>
          <w:tcPr>
            <w:tcW w:w="3608" w:type="pct"/>
          </w:tcPr>
          <w:p w14:paraId="46D48447" w14:textId="21E01F8A" w:rsidR="00AB0C70" w:rsidRPr="008032CC" w:rsidRDefault="00486AC2" w:rsidP="00270F6A">
            <w:r w:rsidRPr="008032CC">
              <w:t xml:space="preserve">Монтажник по монтажу стальных и железобетонных конструкций </w:t>
            </w:r>
            <w:r w:rsidR="007350FF">
              <w:br/>
            </w:r>
            <w:r w:rsidR="00BF6B37">
              <w:t>(</w:t>
            </w:r>
            <w:r w:rsidRPr="008032CC">
              <w:t>7-</w:t>
            </w:r>
            <w:r w:rsidR="00BF6B37">
              <w:t>й</w:t>
            </w:r>
            <w:r w:rsidR="00BF6B37" w:rsidRPr="008032CC">
              <w:t xml:space="preserve"> разряд</w:t>
            </w:r>
            <w:r w:rsidR="00BF6B37">
              <w:t>)</w:t>
            </w:r>
          </w:p>
        </w:tc>
      </w:tr>
      <w:tr w:rsidR="008032CC" w:rsidRPr="008032CC" w14:paraId="1EE95231" w14:textId="77777777" w:rsidTr="001A37F8">
        <w:trPr>
          <w:trHeight w:val="20"/>
        </w:trPr>
        <w:tc>
          <w:tcPr>
            <w:tcW w:w="897" w:type="pct"/>
            <w:vMerge/>
          </w:tcPr>
          <w:p w14:paraId="6C65F2B6" w14:textId="77777777" w:rsidR="00AB0C70" w:rsidRPr="008032CC" w:rsidRDefault="00AB0C70" w:rsidP="00270F6A"/>
        </w:tc>
        <w:tc>
          <w:tcPr>
            <w:tcW w:w="495" w:type="pct"/>
          </w:tcPr>
          <w:p w14:paraId="1E1D2E39" w14:textId="77777777" w:rsidR="00AB0C70" w:rsidRPr="008032CC" w:rsidRDefault="00534330" w:rsidP="00270F6A">
            <w:hyperlink r:id="rId26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237</w:t>
              </w:r>
            </w:hyperlink>
          </w:p>
        </w:tc>
        <w:tc>
          <w:tcPr>
            <w:tcW w:w="3608" w:type="pct"/>
          </w:tcPr>
          <w:p w14:paraId="60830F28" w14:textId="3FA085E0" w:rsidR="00AB0C70" w:rsidRPr="008032CC" w:rsidRDefault="00486AC2" w:rsidP="00270F6A">
            <w:r w:rsidRPr="008032CC">
              <w:t xml:space="preserve">Монтажник строительных машин и механизмов </w:t>
            </w:r>
            <w:r w:rsidR="00BF6B37">
              <w:t>(</w:t>
            </w:r>
            <w:r w:rsidRPr="008032CC">
              <w:t>2-</w:t>
            </w:r>
            <w:r w:rsidR="00BF6B37">
              <w:t>й</w:t>
            </w:r>
            <w:r w:rsidR="00BF6B37" w:rsidRPr="008032CC">
              <w:t xml:space="preserve"> разряд</w:t>
            </w:r>
            <w:r w:rsidR="00BF6B37">
              <w:t>)</w:t>
            </w:r>
          </w:p>
        </w:tc>
      </w:tr>
      <w:tr w:rsidR="008032CC" w:rsidRPr="008032CC" w14:paraId="18AA9ED6" w14:textId="77777777" w:rsidTr="001A37F8">
        <w:trPr>
          <w:trHeight w:val="20"/>
        </w:trPr>
        <w:tc>
          <w:tcPr>
            <w:tcW w:w="897" w:type="pct"/>
            <w:vMerge/>
          </w:tcPr>
          <w:p w14:paraId="7802E169" w14:textId="77777777" w:rsidR="00AB0C70" w:rsidRPr="008032CC" w:rsidRDefault="00AB0C70" w:rsidP="00270F6A"/>
        </w:tc>
        <w:tc>
          <w:tcPr>
            <w:tcW w:w="495" w:type="pct"/>
          </w:tcPr>
          <w:p w14:paraId="218E8184" w14:textId="77777777" w:rsidR="00AB0C70" w:rsidRPr="008032CC" w:rsidRDefault="00534330" w:rsidP="00270F6A">
            <w:hyperlink r:id="rId27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238</w:t>
              </w:r>
            </w:hyperlink>
          </w:p>
        </w:tc>
        <w:tc>
          <w:tcPr>
            <w:tcW w:w="3608" w:type="pct"/>
          </w:tcPr>
          <w:p w14:paraId="730B6EE8" w14:textId="12D38739" w:rsidR="00AB0C70" w:rsidRPr="008032CC" w:rsidRDefault="00486AC2" w:rsidP="00270F6A">
            <w:r w:rsidRPr="008032CC">
              <w:t xml:space="preserve">Монтажник строительных машин и механизмов </w:t>
            </w:r>
            <w:r w:rsidR="00BF6B37">
              <w:t>(</w:t>
            </w:r>
            <w:r w:rsidRPr="008032CC">
              <w:t>3-</w:t>
            </w:r>
            <w:r w:rsidR="00BF6B37">
              <w:t>й</w:t>
            </w:r>
            <w:r w:rsidR="00BF6B37" w:rsidRPr="008032CC">
              <w:t xml:space="preserve"> разряд</w:t>
            </w:r>
            <w:r w:rsidR="00BF6B37">
              <w:t>)</w:t>
            </w:r>
          </w:p>
        </w:tc>
      </w:tr>
      <w:tr w:rsidR="008032CC" w:rsidRPr="008032CC" w14:paraId="1B00A32E" w14:textId="77777777" w:rsidTr="001A37F8">
        <w:trPr>
          <w:trHeight w:val="20"/>
        </w:trPr>
        <w:tc>
          <w:tcPr>
            <w:tcW w:w="897" w:type="pct"/>
            <w:vMerge/>
          </w:tcPr>
          <w:p w14:paraId="649C4897" w14:textId="77777777" w:rsidR="00AB0C70" w:rsidRPr="008032CC" w:rsidRDefault="00AB0C70" w:rsidP="00270F6A"/>
        </w:tc>
        <w:tc>
          <w:tcPr>
            <w:tcW w:w="495" w:type="pct"/>
          </w:tcPr>
          <w:p w14:paraId="5A99A252" w14:textId="77777777" w:rsidR="00AB0C70" w:rsidRPr="008032CC" w:rsidRDefault="00534330" w:rsidP="00270F6A">
            <w:hyperlink r:id="rId28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239</w:t>
              </w:r>
            </w:hyperlink>
          </w:p>
        </w:tc>
        <w:tc>
          <w:tcPr>
            <w:tcW w:w="3608" w:type="pct"/>
          </w:tcPr>
          <w:p w14:paraId="52F4F8FB" w14:textId="44D660B6" w:rsidR="00AB0C70" w:rsidRPr="008032CC" w:rsidRDefault="00486AC2" w:rsidP="00270F6A">
            <w:r w:rsidRPr="008032CC">
              <w:t xml:space="preserve">Монтажник строительных машин и механизмов </w:t>
            </w:r>
            <w:r w:rsidR="00BF6B37">
              <w:t>(</w:t>
            </w:r>
            <w:r w:rsidRPr="008032CC">
              <w:t>4-</w:t>
            </w:r>
            <w:r w:rsidR="00BF6B37">
              <w:t>й</w:t>
            </w:r>
            <w:r w:rsidR="00BF6B37" w:rsidRPr="008032CC">
              <w:t xml:space="preserve"> разряд</w:t>
            </w:r>
            <w:r w:rsidR="00BF6B37">
              <w:t>)</w:t>
            </w:r>
          </w:p>
        </w:tc>
      </w:tr>
      <w:tr w:rsidR="008032CC" w:rsidRPr="008032CC" w14:paraId="5016E1DC" w14:textId="77777777" w:rsidTr="001A37F8">
        <w:trPr>
          <w:trHeight w:val="20"/>
        </w:trPr>
        <w:tc>
          <w:tcPr>
            <w:tcW w:w="897" w:type="pct"/>
            <w:vMerge/>
          </w:tcPr>
          <w:p w14:paraId="0280E811" w14:textId="77777777" w:rsidR="00AB0C70" w:rsidRPr="008032CC" w:rsidRDefault="00AB0C70" w:rsidP="00270F6A"/>
        </w:tc>
        <w:tc>
          <w:tcPr>
            <w:tcW w:w="495" w:type="pct"/>
          </w:tcPr>
          <w:p w14:paraId="26538B2D" w14:textId="77777777" w:rsidR="00AB0C70" w:rsidRPr="008032CC" w:rsidRDefault="00534330" w:rsidP="00270F6A">
            <w:hyperlink r:id="rId29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240</w:t>
              </w:r>
            </w:hyperlink>
          </w:p>
        </w:tc>
        <w:tc>
          <w:tcPr>
            <w:tcW w:w="3608" w:type="pct"/>
          </w:tcPr>
          <w:p w14:paraId="6E0EFD43" w14:textId="5F4DE323" w:rsidR="00AB0C70" w:rsidRPr="008032CC" w:rsidRDefault="00486AC2" w:rsidP="00270F6A">
            <w:r w:rsidRPr="008032CC">
              <w:t xml:space="preserve">Монтажник строительных машин и механизмов </w:t>
            </w:r>
            <w:r w:rsidR="00BF6B37">
              <w:t>(</w:t>
            </w:r>
            <w:r w:rsidRPr="008032CC">
              <w:t>5-</w:t>
            </w:r>
            <w:r w:rsidR="00BF6B37">
              <w:t>й</w:t>
            </w:r>
            <w:r w:rsidR="00BF6B37" w:rsidRPr="008032CC">
              <w:t xml:space="preserve"> разряд</w:t>
            </w:r>
            <w:r w:rsidR="00BF6B37">
              <w:t>)</w:t>
            </w:r>
          </w:p>
        </w:tc>
      </w:tr>
      <w:tr w:rsidR="008032CC" w:rsidRPr="008032CC" w14:paraId="64F3D55F" w14:textId="77777777" w:rsidTr="001A37F8">
        <w:trPr>
          <w:trHeight w:val="20"/>
        </w:trPr>
        <w:tc>
          <w:tcPr>
            <w:tcW w:w="897" w:type="pct"/>
            <w:vMerge/>
          </w:tcPr>
          <w:p w14:paraId="18E38BC4" w14:textId="77777777" w:rsidR="00AB0C70" w:rsidRPr="008032CC" w:rsidRDefault="00AB0C70" w:rsidP="00270F6A"/>
        </w:tc>
        <w:tc>
          <w:tcPr>
            <w:tcW w:w="495" w:type="pct"/>
          </w:tcPr>
          <w:p w14:paraId="6C75A5AF" w14:textId="77777777" w:rsidR="00AB0C70" w:rsidRPr="008032CC" w:rsidRDefault="00534330" w:rsidP="00270F6A">
            <w:hyperlink r:id="rId30" w:tooltip="Приказ Минздравсоцразвития РФ от 06.04.2007 N 243 (ред. от 30.04.2009) &quot;Об утверждении Единого тарифно-квалификационного справочника работ и профессий рабочих, выпуск 3, раздел &quot;Строительные, монтажные и ремонтно-строительные работы&quot; {КонсультантПлюс}">
              <w:r w:rsidR="00486AC2" w:rsidRPr="008032CC">
                <w:t>§ 241</w:t>
              </w:r>
            </w:hyperlink>
          </w:p>
        </w:tc>
        <w:tc>
          <w:tcPr>
            <w:tcW w:w="3608" w:type="pct"/>
          </w:tcPr>
          <w:p w14:paraId="78620F5A" w14:textId="572D50C4" w:rsidR="00AB0C70" w:rsidRPr="008032CC" w:rsidRDefault="00486AC2" w:rsidP="00270F6A">
            <w:r w:rsidRPr="008032CC">
              <w:t xml:space="preserve">Монтажник строительных машин и механизмов </w:t>
            </w:r>
            <w:r w:rsidR="00BF6B37">
              <w:t>(</w:t>
            </w:r>
            <w:r w:rsidRPr="008032CC">
              <w:t>6-</w:t>
            </w:r>
            <w:r w:rsidR="00BF6B37">
              <w:t>й</w:t>
            </w:r>
            <w:r w:rsidR="00BF6B37" w:rsidRPr="008032CC">
              <w:t xml:space="preserve"> разряд</w:t>
            </w:r>
            <w:r w:rsidR="00BF6B37">
              <w:t>)</w:t>
            </w:r>
          </w:p>
        </w:tc>
      </w:tr>
      <w:tr w:rsidR="001A37F8" w:rsidRPr="008032CC" w14:paraId="09A3330E" w14:textId="77777777" w:rsidTr="001A37F8">
        <w:trPr>
          <w:trHeight w:val="20"/>
        </w:trPr>
        <w:tc>
          <w:tcPr>
            <w:tcW w:w="897" w:type="pct"/>
            <w:vMerge w:val="restart"/>
          </w:tcPr>
          <w:p w14:paraId="794D8A14" w14:textId="423E956A" w:rsidR="001A37F8" w:rsidRPr="008032CC" w:rsidRDefault="00534330" w:rsidP="001A37F8">
            <w:hyperlink r:id="rId3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 w:rsidR="001A37F8" w:rsidRPr="008032CC">
                <w:t>ОКПДТР</w:t>
              </w:r>
            </w:hyperlink>
            <w:r w:rsidR="001A37F8" w:rsidRPr="008032CC">
              <w:rPr>
                <w:rStyle w:val="ad"/>
              </w:rPr>
              <w:endnoteReference w:id="8"/>
            </w:r>
          </w:p>
        </w:tc>
        <w:tc>
          <w:tcPr>
            <w:tcW w:w="495" w:type="pct"/>
          </w:tcPr>
          <w:p w14:paraId="2EB72909" w14:textId="48466EAD" w:rsidR="001A37F8" w:rsidRPr="008032CC" w:rsidRDefault="001A37F8" w:rsidP="001A37F8">
            <w:pPr>
              <w:rPr>
                <w:szCs w:val="24"/>
              </w:rPr>
            </w:pPr>
            <w:r w:rsidRPr="008032CC">
              <w:t>102657</w:t>
            </w:r>
          </w:p>
        </w:tc>
        <w:tc>
          <w:tcPr>
            <w:tcW w:w="3608" w:type="pct"/>
          </w:tcPr>
          <w:p w14:paraId="43AE1D34" w14:textId="5110CCDF" w:rsidR="001A37F8" w:rsidRPr="008032CC" w:rsidRDefault="001A37F8" w:rsidP="001A37F8">
            <w:pPr>
              <w:rPr>
                <w:szCs w:val="24"/>
              </w:rPr>
            </w:pPr>
            <w:r w:rsidRPr="008032CC">
              <w:t>Монтажник строительных машин и механизмов</w:t>
            </w:r>
          </w:p>
        </w:tc>
      </w:tr>
      <w:tr w:rsidR="001A37F8" w:rsidRPr="008032CC" w14:paraId="196E9C91" w14:textId="77777777" w:rsidTr="001A37F8">
        <w:trPr>
          <w:trHeight w:val="20"/>
        </w:trPr>
        <w:tc>
          <w:tcPr>
            <w:tcW w:w="897" w:type="pct"/>
            <w:vMerge/>
          </w:tcPr>
          <w:p w14:paraId="54EA476C" w14:textId="77777777" w:rsidR="001A37F8" w:rsidRPr="008032CC" w:rsidRDefault="001A37F8" w:rsidP="001A37F8"/>
        </w:tc>
        <w:tc>
          <w:tcPr>
            <w:tcW w:w="495" w:type="pct"/>
          </w:tcPr>
          <w:p w14:paraId="3AC2E1F0" w14:textId="1661590A" w:rsidR="001A37F8" w:rsidRPr="008032CC" w:rsidRDefault="001A37F8" w:rsidP="001A37F8">
            <w:r w:rsidRPr="008032CC">
              <w:rPr>
                <w:szCs w:val="24"/>
              </w:rPr>
              <w:t>102661</w:t>
            </w:r>
          </w:p>
        </w:tc>
        <w:tc>
          <w:tcPr>
            <w:tcW w:w="3608" w:type="pct"/>
          </w:tcPr>
          <w:p w14:paraId="616276A6" w14:textId="2FA18C61" w:rsidR="001A37F8" w:rsidRPr="008032CC" w:rsidRDefault="001A37F8" w:rsidP="001A37F8">
            <w:r w:rsidRPr="008032CC">
              <w:rPr>
                <w:szCs w:val="24"/>
              </w:rPr>
              <w:t>Монтажник технологического оборудования и связанных с ним конструкций</w:t>
            </w:r>
          </w:p>
        </w:tc>
      </w:tr>
      <w:tr w:rsidR="001A37F8" w:rsidRPr="008032CC" w14:paraId="28840BA8" w14:textId="77777777" w:rsidTr="001A37F8">
        <w:trPr>
          <w:trHeight w:val="20"/>
        </w:trPr>
        <w:tc>
          <w:tcPr>
            <w:tcW w:w="897" w:type="pct"/>
            <w:vMerge w:val="restart"/>
          </w:tcPr>
          <w:p w14:paraId="1E3166BE" w14:textId="4C43B115" w:rsidR="001A37F8" w:rsidRPr="008032CC" w:rsidRDefault="001A37F8" w:rsidP="001A37F8">
            <w:pPr>
              <w:rPr>
                <w:vertAlign w:val="superscript"/>
              </w:rPr>
            </w:pPr>
            <w:r w:rsidRPr="008032CC">
              <w:t>Переч</w:t>
            </w:r>
            <w:r>
              <w:t>ни</w:t>
            </w:r>
            <w:r w:rsidRPr="008032CC">
              <w:t xml:space="preserve"> СПО</w:t>
            </w:r>
            <w:r w:rsidRPr="008032CC">
              <w:rPr>
                <w:rStyle w:val="ad"/>
              </w:rPr>
              <w:endnoteReference w:id="9"/>
            </w:r>
          </w:p>
        </w:tc>
        <w:tc>
          <w:tcPr>
            <w:tcW w:w="495" w:type="pct"/>
          </w:tcPr>
          <w:p w14:paraId="683F3D0B" w14:textId="5EDBCDEA" w:rsidR="001A37F8" w:rsidRPr="008032CC" w:rsidRDefault="001A37F8" w:rsidP="001A37F8">
            <w:r w:rsidRPr="008032CC">
              <w:t>08.01.31</w:t>
            </w:r>
          </w:p>
        </w:tc>
        <w:tc>
          <w:tcPr>
            <w:tcW w:w="3608" w:type="pct"/>
          </w:tcPr>
          <w:p w14:paraId="5D15CDC6" w14:textId="31776798" w:rsidR="001A37F8" w:rsidRPr="008032CC" w:rsidRDefault="001A37F8" w:rsidP="001A37F8">
            <w:r w:rsidRPr="008032CC">
              <w:t>Электромонтажник электрических сетей и электрооборудования</w:t>
            </w:r>
          </w:p>
        </w:tc>
      </w:tr>
      <w:tr w:rsidR="001A37F8" w:rsidRPr="008032CC" w14:paraId="038908B6" w14:textId="77777777" w:rsidTr="001A37F8">
        <w:trPr>
          <w:trHeight w:val="20"/>
        </w:trPr>
        <w:tc>
          <w:tcPr>
            <w:tcW w:w="897" w:type="pct"/>
            <w:vMerge/>
          </w:tcPr>
          <w:p w14:paraId="4F21E4BC" w14:textId="77777777" w:rsidR="001A37F8" w:rsidRPr="008032CC" w:rsidRDefault="001A37F8" w:rsidP="001A37F8"/>
        </w:tc>
        <w:tc>
          <w:tcPr>
            <w:tcW w:w="495" w:type="pct"/>
          </w:tcPr>
          <w:p w14:paraId="6250EDC4" w14:textId="1B6C398F" w:rsidR="001A37F8" w:rsidRPr="008032CC" w:rsidRDefault="001A37F8" w:rsidP="001A37F8">
            <w:r w:rsidRPr="008032CC">
              <w:t>15.01.13</w:t>
            </w:r>
          </w:p>
        </w:tc>
        <w:tc>
          <w:tcPr>
            <w:tcW w:w="3608" w:type="pct"/>
          </w:tcPr>
          <w:p w14:paraId="55BE6081" w14:textId="21E8D18F" w:rsidR="001A37F8" w:rsidRPr="008032CC" w:rsidRDefault="001A37F8" w:rsidP="001A37F8">
            <w:r w:rsidRPr="008032CC">
              <w:t>Монтажник технологического оборудования (по видам оборудования)</w:t>
            </w:r>
          </w:p>
        </w:tc>
      </w:tr>
    </w:tbl>
    <w:p w14:paraId="5C6DD922" w14:textId="77777777" w:rsidR="00AB0C70" w:rsidRPr="008032CC" w:rsidRDefault="00AB0C70">
      <w:pPr>
        <w:jc w:val="both"/>
      </w:pPr>
    </w:p>
    <w:p w14:paraId="7D2FC277" w14:textId="77777777" w:rsidR="00AB0C70" w:rsidRPr="008032CC" w:rsidRDefault="00486AC2">
      <w:pPr>
        <w:jc w:val="both"/>
        <w:outlineLvl w:val="3"/>
        <w:rPr>
          <w:b/>
          <w:bCs/>
        </w:rPr>
      </w:pPr>
      <w:r w:rsidRPr="008032CC">
        <w:rPr>
          <w:b/>
          <w:bCs/>
        </w:rPr>
        <w:t>3.1.1. Трудовая функция</w:t>
      </w:r>
    </w:p>
    <w:p w14:paraId="2C445C9F" w14:textId="77777777" w:rsidR="00AB0C70" w:rsidRPr="00BD7E60" w:rsidRDefault="00AB0C70">
      <w:pPr>
        <w:jc w:val="both"/>
        <w:rPr>
          <w:sz w:val="16"/>
          <w:szCs w:val="16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8"/>
        <w:gridCol w:w="5016"/>
        <w:gridCol w:w="526"/>
        <w:gridCol w:w="830"/>
        <w:gridCol w:w="1648"/>
        <w:gridCol w:w="392"/>
      </w:tblGrid>
      <w:tr w:rsidR="00270F6A" w:rsidRPr="008032CC" w14:paraId="24699549" w14:textId="77777777" w:rsidTr="00270F6A"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A2104F" w14:textId="348D6478" w:rsidR="00AB0C70" w:rsidRPr="008032CC" w:rsidRDefault="00270F6A">
            <w:r w:rsidRPr="00270F6A">
              <w:rPr>
                <w:sz w:val="20"/>
              </w:rPr>
              <w:t>Наименование</w:t>
            </w:r>
          </w:p>
        </w:tc>
        <w:tc>
          <w:tcPr>
            <w:tcW w:w="245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588AA7" w14:textId="77777777" w:rsidR="00AB0C70" w:rsidRPr="008032CC" w:rsidRDefault="00486AC2" w:rsidP="00270F6A">
            <w:r w:rsidRPr="008032CC">
              <w:t xml:space="preserve">Монтаж, техническое обслуживание и ремонт наземного </w:t>
            </w:r>
            <w:r w:rsidR="00D54BF5" w:rsidRPr="008032CC">
              <w:t>рельсового кранового пути</w:t>
            </w:r>
            <w:r w:rsidRPr="008032CC">
              <w:t xml:space="preserve"> подъемного сооружения</w:t>
            </w:r>
          </w:p>
        </w:tc>
        <w:tc>
          <w:tcPr>
            <w:tcW w:w="25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0CC0E58" w14:textId="7BDB1091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4F3277" w14:textId="5AB0A365" w:rsidR="00AB0C70" w:rsidRPr="008032CC" w:rsidRDefault="0056202B" w:rsidP="00270F6A">
            <w:pPr>
              <w:jc w:val="center"/>
            </w:pPr>
            <w:r>
              <w:rPr>
                <w:lang w:val="en-US"/>
              </w:rPr>
              <w:t>A</w:t>
            </w:r>
            <w:r w:rsidR="00486AC2" w:rsidRPr="008032CC">
              <w:t>/01.4</w:t>
            </w:r>
          </w:p>
        </w:tc>
        <w:tc>
          <w:tcPr>
            <w:tcW w:w="80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C4FD9AA" w14:textId="6D9434CF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E5E582E" w14:textId="77777777" w:rsidR="00AB0C70" w:rsidRPr="008032CC" w:rsidRDefault="00486AC2" w:rsidP="00270F6A">
            <w:pPr>
              <w:jc w:val="center"/>
            </w:pPr>
            <w:r w:rsidRPr="008032CC">
              <w:t>4</w:t>
            </w:r>
          </w:p>
        </w:tc>
      </w:tr>
    </w:tbl>
    <w:p w14:paraId="0190CA52" w14:textId="77777777" w:rsidR="00AB0C70" w:rsidRPr="008032CC" w:rsidRDefault="00AB0C70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343F967B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2AAE5321" w14:textId="77777777" w:rsidR="00AB0C70" w:rsidRPr="008032CC" w:rsidRDefault="00486AC2">
            <w:r w:rsidRPr="008032CC">
              <w:t>Трудовые действия</w:t>
            </w:r>
          </w:p>
        </w:tc>
        <w:tc>
          <w:tcPr>
            <w:tcW w:w="4099" w:type="pct"/>
          </w:tcPr>
          <w:p w14:paraId="7CB7DA53" w14:textId="0B70CEB8" w:rsidR="00AB0C70" w:rsidRPr="008032CC" w:rsidRDefault="00486AC2" w:rsidP="00270F6A">
            <w:pPr>
              <w:jc w:val="both"/>
            </w:pPr>
            <w:r w:rsidRPr="008032CC">
              <w:t xml:space="preserve">Монтаж наземных </w:t>
            </w:r>
            <w:r w:rsidR="005F523B" w:rsidRPr="008032CC">
              <w:t>рельсовых крановых путей</w:t>
            </w:r>
            <w:r w:rsidRPr="008032CC">
              <w:t xml:space="preserve"> согласно </w:t>
            </w:r>
            <w:r w:rsidR="004658D8" w:rsidRPr="008032CC">
              <w:t xml:space="preserve">проекту </w:t>
            </w:r>
            <w:r w:rsidR="005F523B" w:rsidRPr="008032CC">
              <w:t>рельсовых крановых путей</w:t>
            </w:r>
            <w:r w:rsidR="004658D8" w:rsidRPr="008032CC">
              <w:t xml:space="preserve"> и руководству (инструкции) по эксплуатации подъ</w:t>
            </w:r>
            <w:r w:rsidR="00CF5D40">
              <w:t>е</w:t>
            </w:r>
            <w:r w:rsidR="004658D8" w:rsidRPr="008032CC">
              <w:t>мных сооружений</w:t>
            </w:r>
          </w:p>
        </w:tc>
      </w:tr>
      <w:tr w:rsidR="008032CC" w:rsidRPr="008032CC" w14:paraId="01ED7614" w14:textId="77777777" w:rsidTr="00270F6A">
        <w:trPr>
          <w:trHeight w:val="20"/>
        </w:trPr>
        <w:tc>
          <w:tcPr>
            <w:tcW w:w="901" w:type="pct"/>
            <w:vMerge/>
          </w:tcPr>
          <w:p w14:paraId="067CB358" w14:textId="77777777" w:rsidR="00AB0C70" w:rsidRPr="008032CC" w:rsidRDefault="00AB0C70"/>
        </w:tc>
        <w:tc>
          <w:tcPr>
            <w:tcW w:w="4099" w:type="pct"/>
          </w:tcPr>
          <w:p w14:paraId="78F8F575" w14:textId="677BB655" w:rsidR="00AB0C70" w:rsidRPr="008032CC" w:rsidRDefault="00486AC2" w:rsidP="00270F6A">
            <w:pPr>
              <w:jc w:val="both"/>
            </w:pPr>
            <w:r w:rsidRPr="008032CC">
              <w:t xml:space="preserve">Обслуживание наземных </w:t>
            </w:r>
            <w:r w:rsidR="005F523B" w:rsidRPr="008032CC">
              <w:t>рельсовых крановых путей</w:t>
            </w:r>
            <w:r w:rsidRPr="008032CC">
              <w:t xml:space="preserve"> согласно </w:t>
            </w:r>
            <w:r w:rsidR="009079BF" w:rsidRPr="008032CC">
              <w:t xml:space="preserve">проекту </w:t>
            </w:r>
            <w:r w:rsidR="005F523B" w:rsidRPr="008032CC">
              <w:t>рельсовых крановых путей</w:t>
            </w:r>
            <w:r w:rsidR="009079BF" w:rsidRPr="008032CC">
              <w:t xml:space="preserve"> и руководству (инструкции) по эксплуатации подъ</w:t>
            </w:r>
            <w:r w:rsidR="00CF5D40">
              <w:t>е</w:t>
            </w:r>
            <w:r w:rsidR="009079BF" w:rsidRPr="008032CC">
              <w:t>мных сооружений</w:t>
            </w:r>
          </w:p>
        </w:tc>
      </w:tr>
      <w:tr w:rsidR="008032CC" w:rsidRPr="008032CC" w14:paraId="7DC1BFE7" w14:textId="77777777" w:rsidTr="00270F6A">
        <w:trPr>
          <w:trHeight w:val="20"/>
        </w:trPr>
        <w:tc>
          <w:tcPr>
            <w:tcW w:w="901" w:type="pct"/>
            <w:vMerge/>
          </w:tcPr>
          <w:p w14:paraId="0DD79863" w14:textId="77777777" w:rsidR="00AB0C70" w:rsidRPr="008032CC" w:rsidRDefault="00AB0C70"/>
        </w:tc>
        <w:tc>
          <w:tcPr>
            <w:tcW w:w="4099" w:type="pct"/>
          </w:tcPr>
          <w:p w14:paraId="22FDCD82" w14:textId="212EE8E4" w:rsidR="00AB0C70" w:rsidRPr="008032CC" w:rsidRDefault="00486AC2" w:rsidP="00270F6A">
            <w:pPr>
              <w:jc w:val="both"/>
            </w:pPr>
            <w:r w:rsidRPr="008032CC">
              <w:t xml:space="preserve">Ремонт наземных </w:t>
            </w:r>
            <w:r w:rsidR="005F523B" w:rsidRPr="008032CC">
              <w:t>рельсовых крановых путей</w:t>
            </w:r>
            <w:r w:rsidRPr="008032CC">
              <w:t xml:space="preserve"> согласно </w:t>
            </w:r>
            <w:r w:rsidR="009079BF" w:rsidRPr="008032CC">
              <w:t xml:space="preserve">проекту </w:t>
            </w:r>
            <w:r w:rsidR="005F523B" w:rsidRPr="008032CC">
              <w:t>рельсовых крановых путей</w:t>
            </w:r>
            <w:r w:rsidR="009079BF" w:rsidRPr="008032CC">
              <w:t xml:space="preserve"> и руководству (инструкции) по эксплуатации подъ</w:t>
            </w:r>
            <w:r w:rsidR="00CF5D40">
              <w:t>е</w:t>
            </w:r>
            <w:r w:rsidR="009079BF" w:rsidRPr="008032CC">
              <w:t>мных сооружений</w:t>
            </w:r>
          </w:p>
        </w:tc>
      </w:tr>
      <w:tr w:rsidR="008032CC" w:rsidRPr="008032CC" w14:paraId="2E51F215" w14:textId="77777777" w:rsidTr="00270F6A">
        <w:trPr>
          <w:trHeight w:val="20"/>
        </w:trPr>
        <w:tc>
          <w:tcPr>
            <w:tcW w:w="901" w:type="pct"/>
            <w:vMerge/>
          </w:tcPr>
          <w:p w14:paraId="319DCABA" w14:textId="77777777" w:rsidR="00AB0C70" w:rsidRPr="008032CC" w:rsidRDefault="00AB0C70"/>
        </w:tc>
        <w:tc>
          <w:tcPr>
            <w:tcW w:w="4099" w:type="pct"/>
          </w:tcPr>
          <w:p w14:paraId="0D7721A2" w14:textId="77777777" w:rsidR="00AB0C70" w:rsidRPr="008032CC" w:rsidRDefault="00486AC2" w:rsidP="00270F6A">
            <w:pPr>
              <w:jc w:val="both"/>
            </w:pPr>
            <w:r w:rsidRPr="008032CC">
              <w:t xml:space="preserve">Возведение </w:t>
            </w:r>
            <w:r w:rsidR="009079BF" w:rsidRPr="008032CC">
              <w:t>нижнего строения</w:t>
            </w:r>
            <w:r w:rsidRPr="008032CC">
              <w:t xml:space="preserve"> и верхнего строения наземного </w:t>
            </w:r>
            <w:r w:rsidR="00D54BF5" w:rsidRPr="008032CC">
              <w:t>рельсового кранового пути</w:t>
            </w:r>
            <w:r w:rsidRPr="008032CC">
              <w:t>, монтаж путевого оборудования</w:t>
            </w:r>
          </w:p>
        </w:tc>
      </w:tr>
      <w:tr w:rsidR="008032CC" w:rsidRPr="008032CC" w14:paraId="2A5EC20C" w14:textId="77777777" w:rsidTr="00270F6A">
        <w:trPr>
          <w:trHeight w:val="20"/>
        </w:trPr>
        <w:tc>
          <w:tcPr>
            <w:tcW w:w="901" w:type="pct"/>
            <w:vMerge/>
          </w:tcPr>
          <w:p w14:paraId="18C0EC3E" w14:textId="77777777" w:rsidR="00AB0C70" w:rsidRPr="008032CC" w:rsidRDefault="00AB0C70"/>
        </w:tc>
        <w:tc>
          <w:tcPr>
            <w:tcW w:w="4099" w:type="pct"/>
          </w:tcPr>
          <w:p w14:paraId="3C33CD7B" w14:textId="77777777" w:rsidR="00AB0C70" w:rsidRPr="008032CC" w:rsidRDefault="00486AC2" w:rsidP="00270F6A">
            <w:pPr>
              <w:jc w:val="both"/>
            </w:pPr>
            <w:r w:rsidRPr="008032CC">
              <w:t xml:space="preserve">Выявление неисправностей в ходе технического обслуживания наземных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11BFE4A4" w14:textId="77777777" w:rsidTr="00270F6A">
        <w:trPr>
          <w:trHeight w:val="20"/>
        </w:trPr>
        <w:tc>
          <w:tcPr>
            <w:tcW w:w="901" w:type="pct"/>
            <w:vMerge/>
          </w:tcPr>
          <w:p w14:paraId="10472273" w14:textId="77777777" w:rsidR="009079BF" w:rsidRPr="008032CC" w:rsidRDefault="009079BF"/>
        </w:tc>
        <w:tc>
          <w:tcPr>
            <w:tcW w:w="4099" w:type="pct"/>
          </w:tcPr>
          <w:p w14:paraId="14015253" w14:textId="36EA531D" w:rsidR="009079BF" w:rsidRPr="008032CC" w:rsidRDefault="009079BF" w:rsidP="00270F6A">
            <w:pPr>
              <w:jc w:val="both"/>
            </w:pPr>
            <w:r w:rsidRPr="008032CC">
              <w:t xml:space="preserve">Монтаж токоподвода </w:t>
            </w:r>
            <w:r w:rsidR="002E20CA" w:rsidRPr="008032CC">
              <w:t>к грузоподъ</w:t>
            </w:r>
            <w:r w:rsidR="00CF5D40">
              <w:t>е</w:t>
            </w:r>
            <w:r w:rsidR="002E20CA" w:rsidRPr="008032CC">
              <w:t xml:space="preserve">мным кранам </w:t>
            </w:r>
            <w:r w:rsidRPr="008032CC">
              <w:t xml:space="preserve">и системы заземления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7C800F69" w14:textId="77777777" w:rsidTr="00270F6A">
        <w:trPr>
          <w:trHeight w:val="20"/>
        </w:trPr>
        <w:tc>
          <w:tcPr>
            <w:tcW w:w="901" w:type="pct"/>
            <w:vMerge/>
          </w:tcPr>
          <w:p w14:paraId="09B31AAF" w14:textId="77777777" w:rsidR="00AB0C70" w:rsidRPr="008032CC" w:rsidRDefault="00AB0C70"/>
        </w:tc>
        <w:tc>
          <w:tcPr>
            <w:tcW w:w="4099" w:type="pct"/>
          </w:tcPr>
          <w:p w14:paraId="37135A68" w14:textId="77777777" w:rsidR="00AB0C70" w:rsidRPr="008032CC" w:rsidRDefault="00486AC2" w:rsidP="00270F6A">
            <w:pPr>
              <w:jc w:val="both"/>
            </w:pPr>
            <w:r w:rsidRPr="008032CC">
              <w:t xml:space="preserve">Приемка и рихтовка направляющих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6791DA4D" w14:textId="77777777" w:rsidTr="00270F6A">
        <w:trPr>
          <w:trHeight w:val="20"/>
        </w:trPr>
        <w:tc>
          <w:tcPr>
            <w:tcW w:w="901" w:type="pct"/>
            <w:vMerge/>
          </w:tcPr>
          <w:p w14:paraId="57DC21DC" w14:textId="77777777" w:rsidR="00AB0C70" w:rsidRPr="008032CC" w:rsidRDefault="00AB0C70"/>
        </w:tc>
        <w:tc>
          <w:tcPr>
            <w:tcW w:w="4099" w:type="pct"/>
          </w:tcPr>
          <w:p w14:paraId="330BD25C" w14:textId="77777777" w:rsidR="00AB0C70" w:rsidRPr="008032CC" w:rsidRDefault="00486AC2" w:rsidP="00270F6A">
            <w:pPr>
              <w:jc w:val="both"/>
            </w:pPr>
            <w:r w:rsidRPr="008032CC">
              <w:t>Регулировка, наладка путевого оборудования</w:t>
            </w:r>
          </w:p>
        </w:tc>
      </w:tr>
      <w:tr w:rsidR="008032CC" w:rsidRPr="008032CC" w14:paraId="4D30F29C" w14:textId="77777777" w:rsidTr="00270F6A">
        <w:trPr>
          <w:trHeight w:val="20"/>
        </w:trPr>
        <w:tc>
          <w:tcPr>
            <w:tcW w:w="901" w:type="pct"/>
            <w:vMerge/>
          </w:tcPr>
          <w:p w14:paraId="6170B5BB" w14:textId="77777777" w:rsidR="00AB0C70" w:rsidRPr="008032CC" w:rsidRDefault="00AB0C70"/>
        </w:tc>
        <w:tc>
          <w:tcPr>
            <w:tcW w:w="4099" w:type="pct"/>
          </w:tcPr>
          <w:p w14:paraId="3BF8A724" w14:textId="77777777" w:rsidR="00AB0C70" w:rsidRPr="008032CC" w:rsidRDefault="00486AC2" w:rsidP="00270F6A">
            <w:pPr>
              <w:jc w:val="both"/>
            </w:pPr>
            <w:r w:rsidRPr="008032CC">
              <w:t xml:space="preserve">Выполнение слесарных работ во время монтажа, демонтажа, ремонта, наладки и технического обслуживания наземных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5E26BCB6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69D81F0A" w14:textId="77777777" w:rsidR="00AB0C70" w:rsidRPr="008032CC" w:rsidRDefault="00486AC2">
            <w:r w:rsidRPr="008032CC">
              <w:t>Необходимые умения</w:t>
            </w:r>
          </w:p>
        </w:tc>
        <w:tc>
          <w:tcPr>
            <w:tcW w:w="4099" w:type="pct"/>
          </w:tcPr>
          <w:p w14:paraId="232BB0B4" w14:textId="77777777" w:rsidR="00AB0C70" w:rsidRPr="007350FF" w:rsidRDefault="00486AC2" w:rsidP="00270F6A">
            <w:pPr>
              <w:jc w:val="both"/>
            </w:pPr>
            <w:r w:rsidRPr="007350FF">
              <w:t xml:space="preserve">Осуществлять монтаж, демонтаж и регулировку узлов наземных </w:t>
            </w:r>
            <w:r w:rsidR="005F523B" w:rsidRPr="007350FF">
              <w:t>рельсовых крановых путей</w:t>
            </w:r>
          </w:p>
        </w:tc>
      </w:tr>
      <w:tr w:rsidR="008032CC" w:rsidRPr="008032CC" w14:paraId="0426E21E" w14:textId="77777777" w:rsidTr="00270F6A">
        <w:trPr>
          <w:trHeight w:val="20"/>
        </w:trPr>
        <w:tc>
          <w:tcPr>
            <w:tcW w:w="901" w:type="pct"/>
            <w:vMerge/>
          </w:tcPr>
          <w:p w14:paraId="0F226B5C" w14:textId="77777777" w:rsidR="00AB0C70" w:rsidRPr="008032CC" w:rsidRDefault="00AB0C70"/>
        </w:tc>
        <w:tc>
          <w:tcPr>
            <w:tcW w:w="4099" w:type="pct"/>
          </w:tcPr>
          <w:p w14:paraId="367D68B6" w14:textId="62B35808" w:rsidR="00AB0C70" w:rsidRPr="007350FF" w:rsidRDefault="00486AC2" w:rsidP="00270F6A">
            <w:pPr>
              <w:jc w:val="both"/>
            </w:pPr>
            <w:r w:rsidRPr="007350FF">
              <w:t>Осуществлять разборку, ремонт, замену отдельных деталей, сборку, техническое обслуживание, испытание</w:t>
            </w:r>
            <w:r w:rsidR="005C2F5C" w:rsidRPr="007350FF">
              <w:t xml:space="preserve"> </w:t>
            </w:r>
            <w:r w:rsidR="005F523B" w:rsidRPr="007350FF">
              <w:t>крановых путей</w:t>
            </w:r>
            <w:r w:rsidRPr="007350FF">
              <w:t xml:space="preserve"> и путевого оборудования</w:t>
            </w:r>
          </w:p>
        </w:tc>
      </w:tr>
      <w:tr w:rsidR="008032CC" w:rsidRPr="008032CC" w14:paraId="79D5BB91" w14:textId="77777777" w:rsidTr="00270F6A">
        <w:trPr>
          <w:trHeight w:val="20"/>
        </w:trPr>
        <w:tc>
          <w:tcPr>
            <w:tcW w:w="901" w:type="pct"/>
            <w:vMerge/>
          </w:tcPr>
          <w:p w14:paraId="62BD3DC3" w14:textId="77777777" w:rsidR="00AB0C70" w:rsidRPr="008032CC" w:rsidRDefault="00AB0C70"/>
        </w:tc>
        <w:tc>
          <w:tcPr>
            <w:tcW w:w="4099" w:type="pct"/>
          </w:tcPr>
          <w:p w14:paraId="10F749C5" w14:textId="77777777" w:rsidR="00AB0C70" w:rsidRPr="008032CC" w:rsidRDefault="00486AC2" w:rsidP="00270F6A">
            <w:pPr>
              <w:jc w:val="both"/>
            </w:pPr>
            <w:r w:rsidRPr="008032CC">
              <w:t>Использовать в работе проектно-конструкторскую и эксплуатационную документацию</w:t>
            </w:r>
          </w:p>
        </w:tc>
      </w:tr>
      <w:tr w:rsidR="008032CC" w:rsidRPr="008032CC" w14:paraId="6E1012FE" w14:textId="77777777" w:rsidTr="00270F6A">
        <w:trPr>
          <w:trHeight w:val="20"/>
        </w:trPr>
        <w:tc>
          <w:tcPr>
            <w:tcW w:w="901" w:type="pct"/>
            <w:vMerge/>
          </w:tcPr>
          <w:p w14:paraId="1789A1F0" w14:textId="77777777" w:rsidR="00AB0C70" w:rsidRPr="008032CC" w:rsidRDefault="00AB0C70"/>
        </w:tc>
        <w:tc>
          <w:tcPr>
            <w:tcW w:w="4099" w:type="pct"/>
          </w:tcPr>
          <w:p w14:paraId="16163C32" w14:textId="77777777" w:rsidR="00AB0C70" w:rsidRPr="008032CC" w:rsidRDefault="00486AC2" w:rsidP="00270F6A">
            <w:pPr>
              <w:jc w:val="both"/>
            </w:pPr>
            <w:r w:rsidRPr="008032CC">
              <w:t xml:space="preserve">Применять контрольно-измерительные приборы и оборудование при строительстве, техническом обслуживании и ремонте наземных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64C97989" w14:textId="77777777" w:rsidTr="00270F6A">
        <w:trPr>
          <w:trHeight w:val="20"/>
        </w:trPr>
        <w:tc>
          <w:tcPr>
            <w:tcW w:w="901" w:type="pct"/>
            <w:vMerge/>
          </w:tcPr>
          <w:p w14:paraId="79B58964" w14:textId="77777777" w:rsidR="00AB0C70" w:rsidRPr="008032CC" w:rsidRDefault="00AB0C70"/>
        </w:tc>
        <w:tc>
          <w:tcPr>
            <w:tcW w:w="4099" w:type="pct"/>
          </w:tcPr>
          <w:p w14:paraId="4464A98E" w14:textId="457CA664" w:rsidR="00AB0C70" w:rsidRPr="008032CC" w:rsidRDefault="00486AC2" w:rsidP="00270F6A">
            <w:pPr>
              <w:jc w:val="both"/>
            </w:pPr>
            <w:r w:rsidRPr="008032CC">
              <w:t>Применять средства индивидуальной защит</w:t>
            </w:r>
            <w:r w:rsidR="00A807B0" w:rsidRPr="008032CC">
              <w:t>ы при возникновении нештатных и (</w:t>
            </w:r>
            <w:r w:rsidRPr="008032CC">
              <w:t>или</w:t>
            </w:r>
            <w:r w:rsidR="00A807B0" w:rsidRPr="008032CC">
              <w:t>)</w:t>
            </w:r>
            <w:r w:rsidRPr="008032CC">
              <w:t xml:space="preserve"> аварийных ситуаций в процессе выполнения работ по обслуживанию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62DE04B0" w14:textId="77777777" w:rsidTr="00270F6A">
        <w:trPr>
          <w:trHeight w:val="20"/>
        </w:trPr>
        <w:tc>
          <w:tcPr>
            <w:tcW w:w="901" w:type="pct"/>
            <w:vMerge/>
          </w:tcPr>
          <w:p w14:paraId="3BD36A81" w14:textId="77777777" w:rsidR="00500B0C" w:rsidRPr="008032CC" w:rsidRDefault="00500B0C"/>
        </w:tc>
        <w:tc>
          <w:tcPr>
            <w:tcW w:w="4099" w:type="pct"/>
          </w:tcPr>
          <w:p w14:paraId="38A9BDAA" w14:textId="192C5AD1" w:rsidR="00500B0C" w:rsidRPr="008032CC" w:rsidRDefault="00500B0C" w:rsidP="00270F6A">
            <w:pPr>
              <w:jc w:val="both"/>
            </w:pPr>
            <w:r w:rsidRPr="008032CC">
              <w:t>Выполнять слесарные работы во время монтажа, демонтажа, ремонта, наладки и технического обслуживания наземных рельсовых крановых путей</w:t>
            </w:r>
          </w:p>
        </w:tc>
      </w:tr>
      <w:tr w:rsidR="008032CC" w:rsidRPr="008032CC" w14:paraId="6FB320DA" w14:textId="77777777" w:rsidTr="00270F6A">
        <w:trPr>
          <w:trHeight w:val="20"/>
        </w:trPr>
        <w:tc>
          <w:tcPr>
            <w:tcW w:w="901" w:type="pct"/>
            <w:vMerge/>
          </w:tcPr>
          <w:p w14:paraId="20486B84" w14:textId="77777777" w:rsidR="00AB0C70" w:rsidRPr="008032CC" w:rsidRDefault="00AB0C70"/>
        </w:tc>
        <w:tc>
          <w:tcPr>
            <w:tcW w:w="4099" w:type="pct"/>
          </w:tcPr>
          <w:p w14:paraId="15516C44" w14:textId="77777777" w:rsidR="00AB0C70" w:rsidRPr="008032CC" w:rsidRDefault="00486AC2" w:rsidP="00270F6A">
            <w:pPr>
              <w:jc w:val="both"/>
            </w:pPr>
            <w:r w:rsidRPr="008032CC">
              <w:t xml:space="preserve">Выявлять неисправности в процессе работ по техническому обслуживанию наземных </w:t>
            </w:r>
            <w:r w:rsidR="005F523B" w:rsidRPr="008032CC">
              <w:t>рельсовых крановых путей</w:t>
            </w:r>
            <w:r w:rsidRPr="008032CC">
              <w:t>, препятствующие нормальной работе подъемных сооружений</w:t>
            </w:r>
          </w:p>
        </w:tc>
      </w:tr>
      <w:tr w:rsidR="008032CC" w:rsidRPr="008032CC" w14:paraId="416C7E32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46003538" w14:textId="77777777" w:rsidR="00AB0C70" w:rsidRPr="008032CC" w:rsidRDefault="00486AC2">
            <w:r w:rsidRPr="008032CC">
              <w:t>Необходимые знания</w:t>
            </w:r>
          </w:p>
        </w:tc>
        <w:tc>
          <w:tcPr>
            <w:tcW w:w="4099" w:type="pct"/>
          </w:tcPr>
          <w:p w14:paraId="11068016" w14:textId="77777777" w:rsidR="00AB0C70" w:rsidRPr="008032CC" w:rsidRDefault="00486AC2" w:rsidP="00270F6A">
            <w:pPr>
              <w:jc w:val="both"/>
            </w:pPr>
            <w:r w:rsidRPr="008032CC">
              <w:t xml:space="preserve">Методы и способы выявления дефектов и повреждений элементов наземных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58B8257F" w14:textId="77777777" w:rsidTr="00270F6A">
        <w:trPr>
          <w:trHeight w:val="20"/>
        </w:trPr>
        <w:tc>
          <w:tcPr>
            <w:tcW w:w="901" w:type="pct"/>
            <w:vMerge/>
          </w:tcPr>
          <w:p w14:paraId="7A321276" w14:textId="77777777" w:rsidR="00AB0C70" w:rsidRPr="008032CC" w:rsidRDefault="00AB0C70"/>
        </w:tc>
        <w:tc>
          <w:tcPr>
            <w:tcW w:w="4099" w:type="pct"/>
          </w:tcPr>
          <w:p w14:paraId="6DFB31F3" w14:textId="77777777" w:rsidR="00AB0C70" w:rsidRPr="008032CC" w:rsidRDefault="00486AC2" w:rsidP="00270F6A">
            <w:pPr>
              <w:jc w:val="both"/>
            </w:pPr>
            <w:r w:rsidRPr="008032CC">
              <w:t>Руководство по эксплуатации и техническое описание подъемного сооружения</w:t>
            </w:r>
          </w:p>
        </w:tc>
      </w:tr>
      <w:tr w:rsidR="008032CC" w:rsidRPr="008032CC" w14:paraId="523AA23A" w14:textId="77777777" w:rsidTr="00270F6A">
        <w:trPr>
          <w:trHeight w:val="20"/>
        </w:trPr>
        <w:tc>
          <w:tcPr>
            <w:tcW w:w="901" w:type="pct"/>
            <w:vMerge/>
          </w:tcPr>
          <w:p w14:paraId="2B835A78" w14:textId="77777777" w:rsidR="00AB0C70" w:rsidRPr="008032CC" w:rsidRDefault="00AB0C70"/>
        </w:tc>
        <w:tc>
          <w:tcPr>
            <w:tcW w:w="4099" w:type="pct"/>
          </w:tcPr>
          <w:p w14:paraId="6932858F" w14:textId="77777777" w:rsidR="00AB0C70" w:rsidRPr="008032CC" w:rsidRDefault="00486AC2" w:rsidP="00270F6A">
            <w:pPr>
              <w:jc w:val="both"/>
            </w:pPr>
            <w:r w:rsidRPr="008032CC">
              <w:t>Назначение, устройство, порядок эксплуатации механизированного, пневматического, электрического, слесарного, монтажного инструмента и контрольно-измерительных приборов</w:t>
            </w:r>
          </w:p>
        </w:tc>
      </w:tr>
      <w:tr w:rsidR="008032CC" w:rsidRPr="008032CC" w14:paraId="3EBD8118" w14:textId="77777777" w:rsidTr="00270F6A">
        <w:trPr>
          <w:trHeight w:val="20"/>
        </w:trPr>
        <w:tc>
          <w:tcPr>
            <w:tcW w:w="901" w:type="pct"/>
            <w:vMerge/>
          </w:tcPr>
          <w:p w14:paraId="2E6E7EC3" w14:textId="77777777" w:rsidR="00AB0C70" w:rsidRPr="008032CC" w:rsidRDefault="00AB0C70"/>
        </w:tc>
        <w:tc>
          <w:tcPr>
            <w:tcW w:w="4099" w:type="pct"/>
          </w:tcPr>
          <w:p w14:paraId="6001C3B3" w14:textId="64460DBA" w:rsidR="00AB0C70" w:rsidRPr="008032CC" w:rsidRDefault="00486AC2" w:rsidP="00270F6A">
            <w:pPr>
              <w:jc w:val="both"/>
            </w:pPr>
            <w:r w:rsidRPr="008032CC">
              <w:t xml:space="preserve">Порядок выполнения работ с соблюдением </w:t>
            </w:r>
            <w:r w:rsidR="006632BC" w:rsidRPr="008032CC">
              <w:t xml:space="preserve">необходимых </w:t>
            </w:r>
            <w:r w:rsidRPr="008032CC">
              <w:t>технологи</w:t>
            </w:r>
            <w:r w:rsidR="006632BC" w:rsidRPr="008032CC">
              <w:t>й</w:t>
            </w:r>
            <w:r w:rsidRPr="008032CC">
              <w:t xml:space="preserve"> и качеств</w:t>
            </w:r>
            <w:r w:rsidR="006632BC" w:rsidRPr="008032CC">
              <w:t>енных</w:t>
            </w:r>
            <w:r w:rsidRPr="008032CC">
              <w:t xml:space="preserve"> </w:t>
            </w:r>
            <w:r w:rsidR="006632BC" w:rsidRPr="008032CC">
              <w:t>характеристик</w:t>
            </w:r>
            <w:r w:rsidR="00192AA2" w:rsidRPr="008032CC">
              <w:t xml:space="preserve"> технологического процесса</w:t>
            </w:r>
          </w:p>
        </w:tc>
      </w:tr>
      <w:tr w:rsidR="008032CC" w:rsidRPr="008032CC" w14:paraId="3CD8A76F" w14:textId="77777777" w:rsidTr="00270F6A">
        <w:trPr>
          <w:trHeight w:val="20"/>
        </w:trPr>
        <w:tc>
          <w:tcPr>
            <w:tcW w:w="901" w:type="pct"/>
            <w:vMerge/>
          </w:tcPr>
          <w:p w14:paraId="070E521C" w14:textId="77777777" w:rsidR="00AB0C70" w:rsidRPr="008032CC" w:rsidRDefault="00AB0C70"/>
        </w:tc>
        <w:tc>
          <w:tcPr>
            <w:tcW w:w="4099" w:type="pct"/>
          </w:tcPr>
          <w:p w14:paraId="4B70AE39" w14:textId="16777E62" w:rsidR="00AB0C70" w:rsidRPr="008032CC" w:rsidRDefault="00486AC2" w:rsidP="00270F6A">
            <w:pPr>
              <w:jc w:val="both"/>
            </w:pPr>
            <w:r w:rsidRPr="008032CC">
              <w:t xml:space="preserve">Основные требования </w:t>
            </w:r>
            <w:r w:rsidR="00CF5D40">
              <w:t>к</w:t>
            </w:r>
            <w:r w:rsidRPr="008032CC">
              <w:t xml:space="preserve"> безопасной эксплуатации подъемных сооружений</w:t>
            </w:r>
          </w:p>
        </w:tc>
      </w:tr>
      <w:tr w:rsidR="008032CC" w:rsidRPr="008032CC" w14:paraId="67CF8335" w14:textId="77777777" w:rsidTr="00270F6A">
        <w:trPr>
          <w:trHeight w:val="20"/>
        </w:trPr>
        <w:tc>
          <w:tcPr>
            <w:tcW w:w="901" w:type="pct"/>
            <w:vMerge/>
          </w:tcPr>
          <w:p w14:paraId="5E9C2849" w14:textId="77777777" w:rsidR="00AB0C70" w:rsidRPr="008032CC" w:rsidRDefault="00AB0C70"/>
        </w:tc>
        <w:tc>
          <w:tcPr>
            <w:tcW w:w="4099" w:type="pct"/>
          </w:tcPr>
          <w:p w14:paraId="27C265FE" w14:textId="77777777" w:rsidR="00AB0C70" w:rsidRPr="008032CC" w:rsidRDefault="00486AC2" w:rsidP="00270F6A">
            <w:pPr>
              <w:jc w:val="both"/>
            </w:pPr>
            <w:r w:rsidRPr="008032CC">
              <w:t>Меры предупреждения воздействия опасных и вредных производственных факторов</w:t>
            </w:r>
          </w:p>
        </w:tc>
      </w:tr>
      <w:tr w:rsidR="008032CC" w:rsidRPr="008032CC" w14:paraId="2738FA7C" w14:textId="77777777" w:rsidTr="00270F6A">
        <w:trPr>
          <w:trHeight w:val="20"/>
        </w:trPr>
        <w:tc>
          <w:tcPr>
            <w:tcW w:w="901" w:type="pct"/>
            <w:vMerge/>
          </w:tcPr>
          <w:p w14:paraId="1EE98277" w14:textId="77777777" w:rsidR="00AB0C70" w:rsidRPr="008032CC" w:rsidRDefault="00AB0C70"/>
        </w:tc>
        <w:tc>
          <w:tcPr>
            <w:tcW w:w="4099" w:type="pct"/>
          </w:tcPr>
          <w:p w14:paraId="7F3ECC85" w14:textId="77777777" w:rsidR="00AB0C70" w:rsidRPr="008032CC" w:rsidRDefault="00486AC2" w:rsidP="00270F6A">
            <w:pPr>
              <w:jc w:val="both"/>
            </w:pPr>
            <w:r w:rsidRPr="008032CC">
              <w:t>Способы оказания первой помощи пострадавшим на производстве</w:t>
            </w:r>
          </w:p>
        </w:tc>
      </w:tr>
      <w:tr w:rsidR="008032CC" w:rsidRPr="008032CC" w14:paraId="3E9CB6B2" w14:textId="77777777" w:rsidTr="00270F6A">
        <w:trPr>
          <w:trHeight w:val="20"/>
        </w:trPr>
        <w:tc>
          <w:tcPr>
            <w:tcW w:w="901" w:type="pct"/>
            <w:vMerge/>
          </w:tcPr>
          <w:p w14:paraId="4FEE3DBD" w14:textId="77777777" w:rsidR="00AB0C70" w:rsidRPr="008032CC" w:rsidRDefault="00AB0C70"/>
        </w:tc>
        <w:tc>
          <w:tcPr>
            <w:tcW w:w="4099" w:type="pct"/>
          </w:tcPr>
          <w:p w14:paraId="01C35B93" w14:textId="77777777" w:rsidR="00AB0C70" w:rsidRPr="008032CC" w:rsidRDefault="00486AC2" w:rsidP="00270F6A">
            <w:pPr>
              <w:jc w:val="both"/>
            </w:pPr>
            <w:r w:rsidRPr="008032CC">
              <w:t>Средства индивидуальной и коллективной защиты и порядок их применения</w:t>
            </w:r>
          </w:p>
        </w:tc>
      </w:tr>
      <w:tr w:rsidR="008032CC" w:rsidRPr="008032CC" w14:paraId="348A3962" w14:textId="77777777" w:rsidTr="00270F6A">
        <w:trPr>
          <w:trHeight w:val="20"/>
        </w:trPr>
        <w:tc>
          <w:tcPr>
            <w:tcW w:w="901" w:type="pct"/>
            <w:vMerge/>
          </w:tcPr>
          <w:p w14:paraId="1D19AF86" w14:textId="77777777" w:rsidR="00AB0C70" w:rsidRPr="008032CC" w:rsidRDefault="00AB0C70"/>
        </w:tc>
        <w:tc>
          <w:tcPr>
            <w:tcW w:w="4099" w:type="pct"/>
          </w:tcPr>
          <w:p w14:paraId="7D6F5E86" w14:textId="77777777" w:rsidR="00AB0C70" w:rsidRPr="008032CC" w:rsidRDefault="00486AC2" w:rsidP="00270F6A">
            <w:pPr>
              <w:jc w:val="both"/>
            </w:pPr>
            <w:r w:rsidRPr="008032CC">
              <w:t>Правила безопасности опасных производственных объектов, на которых используются подъемные сооружения</w:t>
            </w:r>
          </w:p>
        </w:tc>
      </w:tr>
      <w:tr w:rsidR="008032CC" w:rsidRPr="008032CC" w14:paraId="277717DA" w14:textId="77777777" w:rsidTr="00270F6A">
        <w:trPr>
          <w:trHeight w:val="20"/>
        </w:trPr>
        <w:tc>
          <w:tcPr>
            <w:tcW w:w="901" w:type="pct"/>
            <w:vMerge/>
          </w:tcPr>
          <w:p w14:paraId="35C84470" w14:textId="77777777" w:rsidR="00AB0C70" w:rsidRPr="008032CC" w:rsidRDefault="00AB0C70"/>
        </w:tc>
        <w:tc>
          <w:tcPr>
            <w:tcW w:w="4099" w:type="pct"/>
          </w:tcPr>
          <w:p w14:paraId="5EF63C60" w14:textId="2354C5A3" w:rsidR="00AB0C70" w:rsidRPr="008032CC" w:rsidRDefault="00500B0C" w:rsidP="00270F6A">
            <w:pPr>
              <w:jc w:val="both"/>
            </w:pPr>
            <w:r w:rsidRPr="008032CC">
              <w:t>Требования охраны труда, пожарной, экологической безопасности и электробезопасности</w:t>
            </w:r>
          </w:p>
        </w:tc>
      </w:tr>
      <w:tr w:rsidR="008032CC" w:rsidRPr="008032CC" w14:paraId="36FD1130" w14:textId="77777777" w:rsidTr="00270F6A">
        <w:trPr>
          <w:trHeight w:val="20"/>
        </w:trPr>
        <w:tc>
          <w:tcPr>
            <w:tcW w:w="901" w:type="pct"/>
          </w:tcPr>
          <w:p w14:paraId="124DFDA4" w14:textId="77777777" w:rsidR="00AB0C70" w:rsidRPr="008032CC" w:rsidRDefault="00486AC2">
            <w:r w:rsidRPr="008032CC">
              <w:t>Другие характеристики</w:t>
            </w:r>
          </w:p>
        </w:tc>
        <w:tc>
          <w:tcPr>
            <w:tcW w:w="4099" w:type="pct"/>
          </w:tcPr>
          <w:p w14:paraId="55083599" w14:textId="77777777" w:rsidR="00AB0C70" w:rsidRPr="008032CC" w:rsidRDefault="00486AC2" w:rsidP="00270F6A">
            <w:pPr>
              <w:jc w:val="both"/>
            </w:pPr>
            <w:r w:rsidRPr="008032CC">
              <w:t>-</w:t>
            </w:r>
          </w:p>
        </w:tc>
      </w:tr>
    </w:tbl>
    <w:p w14:paraId="258939C7" w14:textId="77777777" w:rsidR="002E20CA" w:rsidRPr="008032CC" w:rsidRDefault="002E20CA" w:rsidP="002E20CA">
      <w:pPr>
        <w:jc w:val="both"/>
        <w:outlineLvl w:val="3"/>
      </w:pPr>
    </w:p>
    <w:p w14:paraId="1C7A4AE1" w14:textId="77777777" w:rsidR="002E20CA" w:rsidRPr="008032CC" w:rsidRDefault="002E20CA" w:rsidP="002E20CA">
      <w:pPr>
        <w:jc w:val="both"/>
        <w:outlineLvl w:val="3"/>
        <w:rPr>
          <w:b/>
          <w:bCs/>
        </w:rPr>
      </w:pPr>
      <w:r w:rsidRPr="008032CC">
        <w:rPr>
          <w:b/>
          <w:bCs/>
        </w:rPr>
        <w:t>3.1.2. Трудовая функция</w:t>
      </w:r>
    </w:p>
    <w:p w14:paraId="1A976D70" w14:textId="77777777" w:rsidR="002E20CA" w:rsidRPr="008032CC" w:rsidRDefault="002E20CA" w:rsidP="002E20CA">
      <w:pPr>
        <w:jc w:val="both"/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16"/>
        <w:gridCol w:w="4847"/>
        <w:gridCol w:w="610"/>
        <w:gridCol w:w="830"/>
        <w:gridCol w:w="1648"/>
        <w:gridCol w:w="449"/>
      </w:tblGrid>
      <w:tr w:rsidR="008032CC" w:rsidRPr="008032CC" w14:paraId="3801F0DA" w14:textId="77777777" w:rsidTr="00270F6A">
        <w:tc>
          <w:tcPr>
            <w:tcW w:w="890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E4E110B" w14:textId="4AC09941" w:rsidR="002E20CA" w:rsidRPr="008032CC" w:rsidRDefault="00270F6A" w:rsidP="005A50F5">
            <w:r w:rsidRPr="00270F6A">
              <w:rPr>
                <w:sz w:val="20"/>
              </w:rPr>
              <w:t>Наименование</w:t>
            </w:r>
          </w:p>
        </w:tc>
        <w:tc>
          <w:tcPr>
            <w:tcW w:w="23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F0A50B" w14:textId="3E63172B" w:rsidR="002E20CA" w:rsidRPr="008032CC" w:rsidRDefault="00CF5D40" w:rsidP="005A50F5">
            <w:r w:rsidRPr="008032CC">
              <w:t>Монтаж, техническое обслуживание и ремонт надземных рельсовых крановых путей</w:t>
            </w:r>
          </w:p>
        </w:tc>
        <w:tc>
          <w:tcPr>
            <w:tcW w:w="29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1F86CDD" w14:textId="063242C4" w:rsidR="002E20CA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753A45" w14:textId="5613D611" w:rsidR="002E20CA" w:rsidRPr="008032CC" w:rsidRDefault="0056202B" w:rsidP="00270F6A">
            <w:pPr>
              <w:jc w:val="center"/>
            </w:pPr>
            <w:r>
              <w:rPr>
                <w:lang w:val="en-US"/>
              </w:rPr>
              <w:t>A</w:t>
            </w:r>
            <w:r w:rsidR="002E20CA" w:rsidRPr="008032CC">
              <w:t>/02.4</w:t>
            </w:r>
          </w:p>
        </w:tc>
        <w:tc>
          <w:tcPr>
            <w:tcW w:w="80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64936B2" w14:textId="41319668" w:rsidR="002E20CA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C40508" w14:textId="77777777" w:rsidR="002E20CA" w:rsidRPr="008032CC" w:rsidRDefault="002E20CA" w:rsidP="00270F6A">
            <w:pPr>
              <w:jc w:val="center"/>
            </w:pPr>
            <w:r w:rsidRPr="008032CC">
              <w:t>4</w:t>
            </w:r>
          </w:p>
        </w:tc>
      </w:tr>
    </w:tbl>
    <w:p w14:paraId="3D81B915" w14:textId="77777777" w:rsidR="002E20CA" w:rsidRPr="008032CC" w:rsidRDefault="002E20CA" w:rsidP="002E20CA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33A8B7BA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34A624F5" w14:textId="77777777" w:rsidR="002E20CA" w:rsidRPr="008032CC" w:rsidRDefault="002E20CA" w:rsidP="005A50F5">
            <w:r w:rsidRPr="008032CC">
              <w:t>Трудовые действия</w:t>
            </w:r>
          </w:p>
        </w:tc>
        <w:tc>
          <w:tcPr>
            <w:tcW w:w="4099" w:type="pct"/>
          </w:tcPr>
          <w:p w14:paraId="64E4AC09" w14:textId="058A6643" w:rsidR="002E20CA" w:rsidRPr="008032CC" w:rsidRDefault="002E20CA" w:rsidP="00270F6A">
            <w:pPr>
              <w:jc w:val="both"/>
            </w:pPr>
            <w:r w:rsidRPr="008032CC">
              <w:t xml:space="preserve">Монтаж надземных </w:t>
            </w:r>
            <w:r w:rsidR="005F523B" w:rsidRPr="008032CC">
              <w:t>рельсовых крановых путей</w:t>
            </w:r>
            <w:r w:rsidRPr="008032CC">
              <w:t xml:space="preserve"> согласно проекту </w:t>
            </w:r>
            <w:r w:rsidR="005F523B" w:rsidRPr="008032CC">
              <w:t>рельсовых крановых путей</w:t>
            </w:r>
            <w:r w:rsidRPr="008032CC">
              <w:t xml:space="preserve"> и руководству (инструкции) по эксплуатации подъ</w:t>
            </w:r>
            <w:r w:rsidR="00CF5D40">
              <w:t>е</w:t>
            </w:r>
            <w:r w:rsidRPr="008032CC">
              <w:t>мных сооружений</w:t>
            </w:r>
          </w:p>
        </w:tc>
      </w:tr>
      <w:tr w:rsidR="008032CC" w:rsidRPr="008032CC" w14:paraId="40A28E77" w14:textId="77777777" w:rsidTr="00270F6A">
        <w:trPr>
          <w:trHeight w:val="20"/>
        </w:trPr>
        <w:tc>
          <w:tcPr>
            <w:tcW w:w="901" w:type="pct"/>
            <w:vMerge/>
          </w:tcPr>
          <w:p w14:paraId="6A9D27F8" w14:textId="77777777" w:rsidR="002E20CA" w:rsidRPr="008032CC" w:rsidRDefault="002E20CA" w:rsidP="005A50F5"/>
        </w:tc>
        <w:tc>
          <w:tcPr>
            <w:tcW w:w="4099" w:type="pct"/>
          </w:tcPr>
          <w:p w14:paraId="2A134749" w14:textId="72836D75" w:rsidR="002E20CA" w:rsidRPr="008032CC" w:rsidRDefault="002E20CA" w:rsidP="00270F6A">
            <w:pPr>
              <w:jc w:val="both"/>
            </w:pPr>
            <w:r w:rsidRPr="008032CC">
              <w:t xml:space="preserve">Обслуживание надземных </w:t>
            </w:r>
            <w:r w:rsidR="005F523B" w:rsidRPr="008032CC">
              <w:t>рельсовых крановых путей</w:t>
            </w:r>
            <w:r w:rsidRPr="008032CC">
              <w:t xml:space="preserve"> согласно проекту </w:t>
            </w:r>
            <w:r w:rsidR="005F523B" w:rsidRPr="008032CC">
              <w:t>рельсовых крановых путей</w:t>
            </w:r>
            <w:r w:rsidRPr="008032CC">
              <w:t xml:space="preserve"> и руководству (инструкции) по эксплуатации подъ</w:t>
            </w:r>
            <w:r w:rsidR="00CF5D40">
              <w:t>е</w:t>
            </w:r>
            <w:r w:rsidRPr="008032CC">
              <w:t>мных сооружений</w:t>
            </w:r>
          </w:p>
        </w:tc>
      </w:tr>
      <w:tr w:rsidR="008032CC" w:rsidRPr="008032CC" w14:paraId="597133BE" w14:textId="77777777" w:rsidTr="00270F6A">
        <w:trPr>
          <w:trHeight w:val="20"/>
        </w:trPr>
        <w:tc>
          <w:tcPr>
            <w:tcW w:w="901" w:type="pct"/>
            <w:vMerge/>
          </w:tcPr>
          <w:p w14:paraId="374047FE" w14:textId="77777777" w:rsidR="002E20CA" w:rsidRPr="008032CC" w:rsidRDefault="002E20CA" w:rsidP="005A50F5"/>
        </w:tc>
        <w:tc>
          <w:tcPr>
            <w:tcW w:w="4099" w:type="pct"/>
          </w:tcPr>
          <w:p w14:paraId="3816B02B" w14:textId="412A2DBA" w:rsidR="002E20CA" w:rsidRPr="008032CC" w:rsidRDefault="002E20CA" w:rsidP="00270F6A">
            <w:pPr>
              <w:jc w:val="both"/>
            </w:pPr>
            <w:r w:rsidRPr="008032CC">
              <w:t xml:space="preserve">Ремонт надземных </w:t>
            </w:r>
            <w:r w:rsidR="005F523B" w:rsidRPr="008032CC">
              <w:t>рельсовых крановых путей</w:t>
            </w:r>
            <w:r w:rsidRPr="008032CC">
              <w:t xml:space="preserve"> согласно проекту </w:t>
            </w:r>
            <w:r w:rsidR="005F523B" w:rsidRPr="008032CC">
              <w:t>рельсовых крановых путей</w:t>
            </w:r>
            <w:r w:rsidRPr="008032CC">
              <w:t xml:space="preserve"> и руководству (инструкции) по эксплуатации подъ</w:t>
            </w:r>
            <w:r w:rsidR="00CF5D40">
              <w:t>е</w:t>
            </w:r>
            <w:r w:rsidRPr="008032CC">
              <w:t>мных сооружений</w:t>
            </w:r>
          </w:p>
        </w:tc>
      </w:tr>
      <w:tr w:rsidR="008032CC" w:rsidRPr="008032CC" w14:paraId="42655005" w14:textId="77777777" w:rsidTr="00270F6A">
        <w:trPr>
          <w:trHeight w:val="20"/>
        </w:trPr>
        <w:tc>
          <w:tcPr>
            <w:tcW w:w="901" w:type="pct"/>
            <w:vMerge/>
          </w:tcPr>
          <w:p w14:paraId="66DADCDC" w14:textId="77777777" w:rsidR="002E20CA" w:rsidRPr="008032CC" w:rsidRDefault="002E20CA" w:rsidP="005A50F5"/>
        </w:tc>
        <w:tc>
          <w:tcPr>
            <w:tcW w:w="4099" w:type="pct"/>
          </w:tcPr>
          <w:p w14:paraId="7557BFC8" w14:textId="77777777" w:rsidR="002E20CA" w:rsidRPr="008032CC" w:rsidRDefault="002E20CA" w:rsidP="00270F6A">
            <w:pPr>
              <w:jc w:val="both"/>
            </w:pPr>
            <w:r w:rsidRPr="008032CC">
              <w:t>Подготовка строительной площадки с установкой осей, реперов и марок</w:t>
            </w:r>
          </w:p>
        </w:tc>
      </w:tr>
      <w:tr w:rsidR="008032CC" w:rsidRPr="008032CC" w14:paraId="3D6CD0C0" w14:textId="77777777" w:rsidTr="00270F6A">
        <w:trPr>
          <w:trHeight w:val="20"/>
        </w:trPr>
        <w:tc>
          <w:tcPr>
            <w:tcW w:w="901" w:type="pct"/>
            <w:vMerge/>
          </w:tcPr>
          <w:p w14:paraId="43BBAD1A" w14:textId="77777777" w:rsidR="002E20CA" w:rsidRPr="008032CC" w:rsidRDefault="002E20CA" w:rsidP="005A50F5"/>
        </w:tc>
        <w:tc>
          <w:tcPr>
            <w:tcW w:w="4099" w:type="pct"/>
          </w:tcPr>
          <w:p w14:paraId="11EC9DC2" w14:textId="77777777" w:rsidR="002E20CA" w:rsidRPr="008032CC" w:rsidRDefault="002E20CA" w:rsidP="00270F6A">
            <w:pPr>
              <w:jc w:val="both"/>
            </w:pPr>
            <w:r w:rsidRPr="008032CC">
              <w:t xml:space="preserve">Возведение строительных конструкций </w:t>
            </w:r>
            <w:r w:rsidR="00D54BF5" w:rsidRPr="008032CC">
              <w:t>рельсового кранового пути</w:t>
            </w:r>
            <w:r w:rsidRPr="008032CC">
              <w:t>, монтаж рельс, скреплений рельс, монтаж путевого оборудования</w:t>
            </w:r>
          </w:p>
        </w:tc>
      </w:tr>
      <w:tr w:rsidR="008032CC" w:rsidRPr="008032CC" w14:paraId="5D3F6B3B" w14:textId="77777777" w:rsidTr="00270F6A">
        <w:trPr>
          <w:trHeight w:val="20"/>
        </w:trPr>
        <w:tc>
          <w:tcPr>
            <w:tcW w:w="901" w:type="pct"/>
            <w:vMerge/>
          </w:tcPr>
          <w:p w14:paraId="12913536" w14:textId="77777777" w:rsidR="002E20CA" w:rsidRPr="008032CC" w:rsidRDefault="002E20CA" w:rsidP="005A50F5"/>
        </w:tc>
        <w:tc>
          <w:tcPr>
            <w:tcW w:w="4099" w:type="pct"/>
          </w:tcPr>
          <w:p w14:paraId="67B31BD3" w14:textId="77777777" w:rsidR="002E20CA" w:rsidRPr="008032CC" w:rsidRDefault="002E20CA" w:rsidP="00270F6A">
            <w:pPr>
              <w:jc w:val="both"/>
            </w:pPr>
            <w:r w:rsidRPr="008032CC">
              <w:t xml:space="preserve">Выявление неисправностей в ходе технического обслуживания надземных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124F81C9" w14:textId="77777777" w:rsidTr="00270F6A">
        <w:trPr>
          <w:trHeight w:val="20"/>
        </w:trPr>
        <w:tc>
          <w:tcPr>
            <w:tcW w:w="901" w:type="pct"/>
            <w:vMerge/>
          </w:tcPr>
          <w:p w14:paraId="6501A0C1" w14:textId="77777777" w:rsidR="002E20CA" w:rsidRPr="008032CC" w:rsidRDefault="002E20CA" w:rsidP="005A50F5"/>
        </w:tc>
        <w:tc>
          <w:tcPr>
            <w:tcW w:w="4099" w:type="pct"/>
          </w:tcPr>
          <w:p w14:paraId="0A8102A7" w14:textId="4BABE657" w:rsidR="002E20CA" w:rsidRPr="008032CC" w:rsidRDefault="002E20CA" w:rsidP="00270F6A">
            <w:pPr>
              <w:jc w:val="both"/>
            </w:pPr>
            <w:r w:rsidRPr="008032CC">
              <w:t>Монтаж токоподвода к грузоподъ</w:t>
            </w:r>
            <w:r w:rsidR="006632BC" w:rsidRPr="008032CC">
              <w:t>е</w:t>
            </w:r>
            <w:r w:rsidRPr="008032CC">
              <w:t xml:space="preserve">мным кранам и системы заземления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13376D3B" w14:textId="77777777" w:rsidTr="00270F6A">
        <w:trPr>
          <w:trHeight w:val="20"/>
        </w:trPr>
        <w:tc>
          <w:tcPr>
            <w:tcW w:w="901" w:type="pct"/>
            <w:vMerge/>
          </w:tcPr>
          <w:p w14:paraId="0F32A994" w14:textId="77777777" w:rsidR="002E20CA" w:rsidRPr="008032CC" w:rsidRDefault="002E20CA" w:rsidP="005A50F5"/>
        </w:tc>
        <w:tc>
          <w:tcPr>
            <w:tcW w:w="4099" w:type="pct"/>
          </w:tcPr>
          <w:p w14:paraId="25A05707" w14:textId="77777777" w:rsidR="002E20CA" w:rsidRPr="008032CC" w:rsidRDefault="002E20CA" w:rsidP="00270F6A">
            <w:pPr>
              <w:jc w:val="both"/>
            </w:pPr>
            <w:r w:rsidRPr="008032CC">
              <w:t xml:space="preserve">Приемка и рихтовка направляющих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57ED0BF8" w14:textId="77777777" w:rsidTr="00270F6A">
        <w:trPr>
          <w:trHeight w:val="20"/>
        </w:trPr>
        <w:tc>
          <w:tcPr>
            <w:tcW w:w="901" w:type="pct"/>
            <w:vMerge/>
          </w:tcPr>
          <w:p w14:paraId="50662110" w14:textId="77777777" w:rsidR="002E20CA" w:rsidRPr="008032CC" w:rsidRDefault="002E20CA" w:rsidP="005A50F5"/>
        </w:tc>
        <w:tc>
          <w:tcPr>
            <w:tcW w:w="4099" w:type="pct"/>
          </w:tcPr>
          <w:p w14:paraId="790F383A" w14:textId="77777777" w:rsidR="002E20CA" w:rsidRPr="008032CC" w:rsidRDefault="002E20CA" w:rsidP="00270F6A">
            <w:pPr>
              <w:jc w:val="both"/>
            </w:pPr>
            <w:r w:rsidRPr="008032CC">
              <w:t>Регулировка, наладка путевого оборудования</w:t>
            </w:r>
          </w:p>
        </w:tc>
      </w:tr>
      <w:tr w:rsidR="008032CC" w:rsidRPr="008032CC" w14:paraId="0EC0CB29" w14:textId="77777777" w:rsidTr="00270F6A">
        <w:trPr>
          <w:trHeight w:val="20"/>
        </w:trPr>
        <w:tc>
          <w:tcPr>
            <w:tcW w:w="901" w:type="pct"/>
            <w:vMerge/>
          </w:tcPr>
          <w:p w14:paraId="3BF10F85" w14:textId="77777777" w:rsidR="002E20CA" w:rsidRPr="008032CC" w:rsidRDefault="002E20CA" w:rsidP="005A50F5"/>
        </w:tc>
        <w:tc>
          <w:tcPr>
            <w:tcW w:w="4099" w:type="pct"/>
          </w:tcPr>
          <w:p w14:paraId="29ED46C5" w14:textId="77777777" w:rsidR="002E20CA" w:rsidRPr="008032CC" w:rsidRDefault="002E20CA" w:rsidP="00270F6A">
            <w:pPr>
              <w:jc w:val="both"/>
            </w:pPr>
            <w:r w:rsidRPr="008032CC">
              <w:t xml:space="preserve">Выполнение слесарных работ во время монтажа, демонтажа, ремонта, наладки и технического обслуживания надземных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0A31188D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153EA456" w14:textId="77777777" w:rsidR="002E20CA" w:rsidRPr="008032CC" w:rsidRDefault="002E20CA" w:rsidP="005A50F5">
            <w:r w:rsidRPr="008032CC">
              <w:t>Необходимые умения</w:t>
            </w:r>
          </w:p>
        </w:tc>
        <w:tc>
          <w:tcPr>
            <w:tcW w:w="4099" w:type="pct"/>
          </w:tcPr>
          <w:p w14:paraId="1F3332D0" w14:textId="77777777" w:rsidR="002E20CA" w:rsidRPr="007350FF" w:rsidRDefault="002E20CA" w:rsidP="00270F6A">
            <w:pPr>
              <w:jc w:val="both"/>
            </w:pPr>
            <w:r w:rsidRPr="007350FF">
              <w:t xml:space="preserve">Осуществлять монтаж, демонтаж и регулировку узлов надземных </w:t>
            </w:r>
            <w:r w:rsidR="005F523B" w:rsidRPr="007350FF">
              <w:t>рельсовых крановых путей</w:t>
            </w:r>
          </w:p>
        </w:tc>
      </w:tr>
      <w:tr w:rsidR="008032CC" w:rsidRPr="008032CC" w14:paraId="6E2512C4" w14:textId="77777777" w:rsidTr="00270F6A">
        <w:trPr>
          <w:trHeight w:val="20"/>
        </w:trPr>
        <w:tc>
          <w:tcPr>
            <w:tcW w:w="901" w:type="pct"/>
            <w:vMerge/>
          </w:tcPr>
          <w:p w14:paraId="18879B89" w14:textId="77777777" w:rsidR="002E20CA" w:rsidRPr="008032CC" w:rsidRDefault="002E20CA" w:rsidP="005A50F5"/>
        </w:tc>
        <w:tc>
          <w:tcPr>
            <w:tcW w:w="4099" w:type="pct"/>
          </w:tcPr>
          <w:p w14:paraId="2566A718" w14:textId="586CA625" w:rsidR="002E20CA" w:rsidRPr="007350FF" w:rsidRDefault="002E20CA" w:rsidP="00270F6A">
            <w:pPr>
              <w:jc w:val="both"/>
            </w:pPr>
            <w:r w:rsidRPr="007350FF">
              <w:t xml:space="preserve">Осуществлять разборку, ремонт, замену отдельных деталей, сборку, техническое обслуживание, испытание надземных </w:t>
            </w:r>
            <w:r w:rsidR="005F523B" w:rsidRPr="007350FF">
              <w:t>рельсовых крановых путей</w:t>
            </w:r>
            <w:r w:rsidRPr="007350FF">
              <w:t xml:space="preserve"> и путевого оборудования</w:t>
            </w:r>
          </w:p>
        </w:tc>
      </w:tr>
      <w:tr w:rsidR="008032CC" w:rsidRPr="008032CC" w14:paraId="31F429F0" w14:textId="77777777" w:rsidTr="00270F6A">
        <w:trPr>
          <w:trHeight w:val="20"/>
        </w:trPr>
        <w:tc>
          <w:tcPr>
            <w:tcW w:w="901" w:type="pct"/>
            <w:vMerge/>
          </w:tcPr>
          <w:p w14:paraId="1F4DDB3F" w14:textId="77777777" w:rsidR="002E20CA" w:rsidRPr="008032CC" w:rsidRDefault="002E20CA" w:rsidP="005A50F5"/>
        </w:tc>
        <w:tc>
          <w:tcPr>
            <w:tcW w:w="4099" w:type="pct"/>
          </w:tcPr>
          <w:p w14:paraId="08E0C50D" w14:textId="77777777" w:rsidR="002E20CA" w:rsidRPr="007350FF" w:rsidRDefault="002E20CA" w:rsidP="00270F6A">
            <w:pPr>
              <w:jc w:val="both"/>
            </w:pPr>
            <w:r w:rsidRPr="007350FF">
              <w:t>Использовать в работе проектно-конструкторскую и эксплуатационную документацию</w:t>
            </w:r>
          </w:p>
        </w:tc>
      </w:tr>
      <w:tr w:rsidR="008032CC" w:rsidRPr="008032CC" w14:paraId="3657B3B5" w14:textId="77777777" w:rsidTr="00270F6A">
        <w:trPr>
          <w:trHeight w:val="20"/>
        </w:trPr>
        <w:tc>
          <w:tcPr>
            <w:tcW w:w="901" w:type="pct"/>
            <w:vMerge/>
          </w:tcPr>
          <w:p w14:paraId="7EF9A816" w14:textId="77777777" w:rsidR="002E20CA" w:rsidRPr="008032CC" w:rsidRDefault="002E20CA" w:rsidP="005A50F5"/>
        </w:tc>
        <w:tc>
          <w:tcPr>
            <w:tcW w:w="4099" w:type="pct"/>
          </w:tcPr>
          <w:p w14:paraId="4AB25445" w14:textId="77777777" w:rsidR="002E20CA" w:rsidRPr="007350FF" w:rsidRDefault="002E20CA" w:rsidP="00270F6A">
            <w:pPr>
              <w:jc w:val="both"/>
            </w:pPr>
            <w:r w:rsidRPr="007350FF">
              <w:t xml:space="preserve">Применять контрольно-измерительные приборы и оборудование при строительстве, техническом обслуживании и ремонте надземных </w:t>
            </w:r>
            <w:r w:rsidR="005F523B" w:rsidRPr="007350FF">
              <w:t>рельсовых крановых путей</w:t>
            </w:r>
          </w:p>
        </w:tc>
      </w:tr>
      <w:tr w:rsidR="008032CC" w:rsidRPr="008032CC" w14:paraId="31AC00E3" w14:textId="77777777" w:rsidTr="00270F6A">
        <w:trPr>
          <w:trHeight w:val="20"/>
        </w:trPr>
        <w:tc>
          <w:tcPr>
            <w:tcW w:w="901" w:type="pct"/>
            <w:vMerge/>
          </w:tcPr>
          <w:p w14:paraId="5D95FC05" w14:textId="77777777" w:rsidR="002E20CA" w:rsidRPr="008032CC" w:rsidRDefault="002E20CA" w:rsidP="005A50F5"/>
        </w:tc>
        <w:tc>
          <w:tcPr>
            <w:tcW w:w="4099" w:type="pct"/>
          </w:tcPr>
          <w:p w14:paraId="5DF240C7" w14:textId="0F2872CC" w:rsidR="002E20CA" w:rsidRPr="007350FF" w:rsidRDefault="002E20CA" w:rsidP="00270F6A">
            <w:pPr>
              <w:jc w:val="both"/>
            </w:pPr>
            <w:r w:rsidRPr="007350FF">
              <w:t>Применять средства индивидуальной защит</w:t>
            </w:r>
            <w:r w:rsidR="00A807B0" w:rsidRPr="007350FF">
              <w:t>ы при возникновении нештатных и (</w:t>
            </w:r>
            <w:r w:rsidRPr="007350FF">
              <w:t>или</w:t>
            </w:r>
            <w:r w:rsidR="00A807B0" w:rsidRPr="007350FF">
              <w:t>)</w:t>
            </w:r>
            <w:r w:rsidRPr="007350FF">
              <w:t xml:space="preserve"> аварийных ситуаций в процессе выполнения работ по обслуживанию </w:t>
            </w:r>
            <w:r w:rsidR="005F523B" w:rsidRPr="007350FF">
              <w:t>рельсовых крановых путей</w:t>
            </w:r>
          </w:p>
        </w:tc>
      </w:tr>
      <w:tr w:rsidR="008032CC" w:rsidRPr="008032CC" w14:paraId="5F6EC150" w14:textId="77777777" w:rsidTr="00270F6A">
        <w:trPr>
          <w:trHeight w:val="20"/>
        </w:trPr>
        <w:tc>
          <w:tcPr>
            <w:tcW w:w="901" w:type="pct"/>
            <w:vMerge/>
          </w:tcPr>
          <w:p w14:paraId="176EAEA1" w14:textId="77777777" w:rsidR="00500B0C" w:rsidRPr="008032CC" w:rsidRDefault="00500B0C" w:rsidP="005A50F5"/>
        </w:tc>
        <w:tc>
          <w:tcPr>
            <w:tcW w:w="4099" w:type="pct"/>
          </w:tcPr>
          <w:p w14:paraId="0C2E1881" w14:textId="1083BFFC" w:rsidR="00500B0C" w:rsidRPr="007350FF" w:rsidRDefault="00500B0C" w:rsidP="00270F6A">
            <w:pPr>
              <w:jc w:val="both"/>
            </w:pPr>
            <w:r w:rsidRPr="007350FF">
              <w:t>Выполнять слесарные работы во время монтажа, демонтажа, ремонта, наладки и технического обслуживания надземных рельсовых крановых путей</w:t>
            </w:r>
          </w:p>
        </w:tc>
      </w:tr>
      <w:tr w:rsidR="008032CC" w:rsidRPr="008032CC" w14:paraId="689C306E" w14:textId="77777777" w:rsidTr="00270F6A">
        <w:trPr>
          <w:trHeight w:val="20"/>
        </w:trPr>
        <w:tc>
          <w:tcPr>
            <w:tcW w:w="901" w:type="pct"/>
            <w:vMerge/>
          </w:tcPr>
          <w:p w14:paraId="2EAAE234" w14:textId="77777777" w:rsidR="002E20CA" w:rsidRPr="008032CC" w:rsidRDefault="002E20CA" w:rsidP="005A50F5"/>
        </w:tc>
        <w:tc>
          <w:tcPr>
            <w:tcW w:w="4099" w:type="pct"/>
          </w:tcPr>
          <w:p w14:paraId="6CB4A148" w14:textId="5B2EC3FD" w:rsidR="002E20CA" w:rsidRPr="007350FF" w:rsidRDefault="002E20CA" w:rsidP="00270F6A">
            <w:pPr>
              <w:jc w:val="both"/>
            </w:pPr>
            <w:r w:rsidRPr="007350FF">
              <w:t>Выявлять неисправности в процессе работ по техническому обслуживанию на</w:t>
            </w:r>
            <w:r w:rsidR="005C2F5C" w:rsidRPr="007350FF">
              <w:t>д</w:t>
            </w:r>
            <w:r w:rsidRPr="007350FF">
              <w:t xml:space="preserve">земных </w:t>
            </w:r>
            <w:r w:rsidR="005F523B" w:rsidRPr="007350FF">
              <w:t>рельсовых крановых путей</w:t>
            </w:r>
            <w:r w:rsidRPr="007350FF">
              <w:t>, препятствующие нормальной работе подъемных сооружений</w:t>
            </w:r>
          </w:p>
        </w:tc>
      </w:tr>
      <w:tr w:rsidR="008032CC" w:rsidRPr="008032CC" w14:paraId="16DD0C3E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4AFACDBE" w14:textId="77777777" w:rsidR="002E20CA" w:rsidRPr="008032CC" w:rsidRDefault="002E20CA" w:rsidP="005A50F5">
            <w:r w:rsidRPr="008032CC">
              <w:t>Необходимые знания</w:t>
            </w:r>
          </w:p>
        </w:tc>
        <w:tc>
          <w:tcPr>
            <w:tcW w:w="4099" w:type="pct"/>
          </w:tcPr>
          <w:p w14:paraId="12B3CD70" w14:textId="77777777" w:rsidR="002E20CA" w:rsidRPr="008032CC" w:rsidRDefault="002E20CA" w:rsidP="00270F6A">
            <w:pPr>
              <w:jc w:val="both"/>
            </w:pPr>
            <w:r w:rsidRPr="008032CC">
              <w:t xml:space="preserve">Методы и способы выявления дефектов и повреждений элементов надземных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697553DF" w14:textId="77777777" w:rsidTr="00270F6A">
        <w:trPr>
          <w:trHeight w:val="20"/>
        </w:trPr>
        <w:tc>
          <w:tcPr>
            <w:tcW w:w="901" w:type="pct"/>
            <w:vMerge/>
          </w:tcPr>
          <w:p w14:paraId="392B7619" w14:textId="77777777" w:rsidR="002E20CA" w:rsidRPr="008032CC" w:rsidRDefault="002E20CA" w:rsidP="005A50F5"/>
        </w:tc>
        <w:tc>
          <w:tcPr>
            <w:tcW w:w="4099" w:type="pct"/>
          </w:tcPr>
          <w:p w14:paraId="535E732C" w14:textId="77777777" w:rsidR="002E20CA" w:rsidRPr="008032CC" w:rsidRDefault="002E20CA" w:rsidP="00270F6A">
            <w:pPr>
              <w:jc w:val="both"/>
            </w:pPr>
            <w:r w:rsidRPr="008032CC">
              <w:t>Руководство по эксплуатации и техническое описание подъемного сооружения</w:t>
            </w:r>
          </w:p>
        </w:tc>
      </w:tr>
      <w:tr w:rsidR="008032CC" w:rsidRPr="008032CC" w14:paraId="5A6248EB" w14:textId="77777777" w:rsidTr="00270F6A">
        <w:trPr>
          <w:trHeight w:val="20"/>
        </w:trPr>
        <w:tc>
          <w:tcPr>
            <w:tcW w:w="901" w:type="pct"/>
            <w:vMerge/>
          </w:tcPr>
          <w:p w14:paraId="551F79A3" w14:textId="77777777" w:rsidR="002E20CA" w:rsidRPr="008032CC" w:rsidRDefault="002E20CA" w:rsidP="005A50F5"/>
        </w:tc>
        <w:tc>
          <w:tcPr>
            <w:tcW w:w="4099" w:type="pct"/>
          </w:tcPr>
          <w:p w14:paraId="338A4413" w14:textId="77777777" w:rsidR="002E20CA" w:rsidRPr="008032CC" w:rsidRDefault="002E20CA" w:rsidP="00270F6A">
            <w:pPr>
              <w:jc w:val="both"/>
            </w:pPr>
            <w:r w:rsidRPr="008032CC">
              <w:t>Назначение, устройство, порядок эксплуатации механизированного, пневматического, электрического, слесарного, монтажного инструмента и контрольно-измерительных приборов</w:t>
            </w:r>
          </w:p>
        </w:tc>
      </w:tr>
      <w:tr w:rsidR="008032CC" w:rsidRPr="008032CC" w14:paraId="7052FC9B" w14:textId="77777777" w:rsidTr="00270F6A">
        <w:trPr>
          <w:trHeight w:val="20"/>
        </w:trPr>
        <w:tc>
          <w:tcPr>
            <w:tcW w:w="901" w:type="pct"/>
            <w:vMerge/>
          </w:tcPr>
          <w:p w14:paraId="07944C2C" w14:textId="77777777" w:rsidR="002E20CA" w:rsidRPr="008032CC" w:rsidRDefault="002E20CA" w:rsidP="005A50F5"/>
        </w:tc>
        <w:tc>
          <w:tcPr>
            <w:tcW w:w="4099" w:type="pct"/>
          </w:tcPr>
          <w:p w14:paraId="5F3ADD91" w14:textId="77777777" w:rsidR="002E20CA" w:rsidRPr="008032CC" w:rsidRDefault="002E20CA" w:rsidP="00270F6A">
            <w:pPr>
              <w:jc w:val="both"/>
            </w:pPr>
            <w:r w:rsidRPr="008032CC">
              <w:t>Порядок выполнения работ с соблюдением технологии и требований к качеству работ</w:t>
            </w:r>
          </w:p>
        </w:tc>
      </w:tr>
      <w:tr w:rsidR="008032CC" w:rsidRPr="008032CC" w14:paraId="615F9332" w14:textId="77777777" w:rsidTr="00270F6A">
        <w:trPr>
          <w:trHeight w:val="20"/>
        </w:trPr>
        <w:tc>
          <w:tcPr>
            <w:tcW w:w="901" w:type="pct"/>
            <w:vMerge/>
          </w:tcPr>
          <w:p w14:paraId="3AB1CCF5" w14:textId="77777777" w:rsidR="002E20CA" w:rsidRPr="008032CC" w:rsidRDefault="002E20CA" w:rsidP="005A50F5"/>
        </w:tc>
        <w:tc>
          <w:tcPr>
            <w:tcW w:w="4099" w:type="pct"/>
          </w:tcPr>
          <w:p w14:paraId="52109637" w14:textId="7021F9C3" w:rsidR="002E20CA" w:rsidRPr="008032CC" w:rsidRDefault="002E20CA" w:rsidP="00270F6A">
            <w:pPr>
              <w:jc w:val="both"/>
            </w:pPr>
            <w:r w:rsidRPr="008032CC">
              <w:t xml:space="preserve">Основные требования </w:t>
            </w:r>
            <w:r w:rsidR="00007DB1">
              <w:t>к</w:t>
            </w:r>
            <w:r w:rsidRPr="008032CC">
              <w:t xml:space="preserve"> безопасной эксплуатации подъемных сооружений</w:t>
            </w:r>
          </w:p>
        </w:tc>
      </w:tr>
      <w:tr w:rsidR="008032CC" w:rsidRPr="008032CC" w14:paraId="4ABE419B" w14:textId="77777777" w:rsidTr="00270F6A">
        <w:trPr>
          <w:trHeight w:val="20"/>
        </w:trPr>
        <w:tc>
          <w:tcPr>
            <w:tcW w:w="901" w:type="pct"/>
            <w:vMerge/>
          </w:tcPr>
          <w:p w14:paraId="2A9ECF7D" w14:textId="77777777" w:rsidR="002E20CA" w:rsidRPr="008032CC" w:rsidRDefault="002E20CA" w:rsidP="005A50F5"/>
        </w:tc>
        <w:tc>
          <w:tcPr>
            <w:tcW w:w="4099" w:type="pct"/>
          </w:tcPr>
          <w:p w14:paraId="298ABE96" w14:textId="77777777" w:rsidR="002E20CA" w:rsidRPr="008032CC" w:rsidRDefault="002E20CA" w:rsidP="00270F6A">
            <w:pPr>
              <w:jc w:val="both"/>
            </w:pPr>
            <w:r w:rsidRPr="008032CC">
              <w:t>Меры предупреждения воздействия опасных и вредных производственных факторов</w:t>
            </w:r>
          </w:p>
        </w:tc>
      </w:tr>
      <w:tr w:rsidR="008032CC" w:rsidRPr="008032CC" w14:paraId="3227046C" w14:textId="77777777" w:rsidTr="00270F6A">
        <w:trPr>
          <w:trHeight w:val="20"/>
        </w:trPr>
        <w:tc>
          <w:tcPr>
            <w:tcW w:w="901" w:type="pct"/>
            <w:vMerge/>
          </w:tcPr>
          <w:p w14:paraId="7FE7AB3A" w14:textId="77777777" w:rsidR="002E20CA" w:rsidRPr="008032CC" w:rsidRDefault="002E20CA" w:rsidP="005A50F5"/>
        </w:tc>
        <w:tc>
          <w:tcPr>
            <w:tcW w:w="4099" w:type="pct"/>
          </w:tcPr>
          <w:p w14:paraId="75A0BAB1" w14:textId="77777777" w:rsidR="002E20CA" w:rsidRPr="008032CC" w:rsidRDefault="002E20CA" w:rsidP="00270F6A">
            <w:pPr>
              <w:jc w:val="both"/>
            </w:pPr>
            <w:r w:rsidRPr="008032CC">
              <w:t>Способы оказания первой помощи пострадавшим на производстве</w:t>
            </w:r>
          </w:p>
        </w:tc>
      </w:tr>
      <w:tr w:rsidR="008032CC" w:rsidRPr="008032CC" w14:paraId="14CAF1AC" w14:textId="77777777" w:rsidTr="00270F6A">
        <w:trPr>
          <w:trHeight w:val="20"/>
        </w:trPr>
        <w:tc>
          <w:tcPr>
            <w:tcW w:w="901" w:type="pct"/>
            <w:vMerge/>
          </w:tcPr>
          <w:p w14:paraId="1DE18146" w14:textId="77777777" w:rsidR="002E20CA" w:rsidRPr="008032CC" w:rsidRDefault="002E20CA" w:rsidP="005A50F5"/>
        </w:tc>
        <w:tc>
          <w:tcPr>
            <w:tcW w:w="4099" w:type="pct"/>
          </w:tcPr>
          <w:p w14:paraId="6F290C54" w14:textId="77777777" w:rsidR="002E20CA" w:rsidRPr="008032CC" w:rsidRDefault="002E20CA" w:rsidP="00270F6A">
            <w:pPr>
              <w:jc w:val="both"/>
            </w:pPr>
            <w:r w:rsidRPr="008032CC">
              <w:t>Средства индивидуальной и коллективной защиты и порядок их применения</w:t>
            </w:r>
          </w:p>
        </w:tc>
      </w:tr>
      <w:tr w:rsidR="008032CC" w:rsidRPr="008032CC" w14:paraId="3985C03F" w14:textId="77777777" w:rsidTr="00270F6A">
        <w:trPr>
          <w:trHeight w:val="20"/>
        </w:trPr>
        <w:tc>
          <w:tcPr>
            <w:tcW w:w="901" w:type="pct"/>
            <w:vMerge/>
          </w:tcPr>
          <w:p w14:paraId="48A61067" w14:textId="77777777" w:rsidR="002E20CA" w:rsidRPr="008032CC" w:rsidRDefault="002E20CA" w:rsidP="005A50F5"/>
        </w:tc>
        <w:tc>
          <w:tcPr>
            <w:tcW w:w="4099" w:type="pct"/>
          </w:tcPr>
          <w:p w14:paraId="25D00CBF" w14:textId="77777777" w:rsidR="002E20CA" w:rsidRPr="008032CC" w:rsidRDefault="002E20CA" w:rsidP="00270F6A">
            <w:pPr>
              <w:jc w:val="both"/>
            </w:pPr>
            <w:r w:rsidRPr="008032CC">
              <w:t>Правила безопасности опасных производственных объектов, на которых используются подъемные сооружения</w:t>
            </w:r>
          </w:p>
        </w:tc>
      </w:tr>
      <w:tr w:rsidR="008032CC" w:rsidRPr="008032CC" w14:paraId="5FB5FCF5" w14:textId="77777777" w:rsidTr="00270F6A">
        <w:trPr>
          <w:trHeight w:val="20"/>
        </w:trPr>
        <w:tc>
          <w:tcPr>
            <w:tcW w:w="901" w:type="pct"/>
            <w:vMerge/>
          </w:tcPr>
          <w:p w14:paraId="5B2D07F4" w14:textId="77777777" w:rsidR="002E20CA" w:rsidRPr="008032CC" w:rsidRDefault="002E20CA" w:rsidP="005A50F5"/>
        </w:tc>
        <w:tc>
          <w:tcPr>
            <w:tcW w:w="4099" w:type="pct"/>
          </w:tcPr>
          <w:p w14:paraId="6996F806" w14:textId="38CB5024" w:rsidR="002E20CA" w:rsidRPr="008032CC" w:rsidRDefault="00500B0C" w:rsidP="00270F6A">
            <w:pPr>
              <w:jc w:val="both"/>
            </w:pPr>
            <w:r w:rsidRPr="008032CC">
              <w:t>Требования охраны труда, пожарной, экологической безопасности и электробезопасности</w:t>
            </w:r>
          </w:p>
        </w:tc>
      </w:tr>
      <w:tr w:rsidR="008032CC" w:rsidRPr="008032CC" w14:paraId="01A83CE3" w14:textId="77777777" w:rsidTr="00270F6A">
        <w:trPr>
          <w:trHeight w:val="20"/>
        </w:trPr>
        <w:tc>
          <w:tcPr>
            <w:tcW w:w="901" w:type="pct"/>
          </w:tcPr>
          <w:p w14:paraId="2C926EB2" w14:textId="77777777" w:rsidR="002E20CA" w:rsidRPr="008032CC" w:rsidRDefault="002E20CA" w:rsidP="005A50F5">
            <w:r w:rsidRPr="008032CC">
              <w:t>Другие характеристики</w:t>
            </w:r>
          </w:p>
        </w:tc>
        <w:tc>
          <w:tcPr>
            <w:tcW w:w="4099" w:type="pct"/>
          </w:tcPr>
          <w:p w14:paraId="08AD7683" w14:textId="77777777" w:rsidR="002E20CA" w:rsidRPr="008032CC" w:rsidRDefault="002E20CA" w:rsidP="00270F6A">
            <w:pPr>
              <w:jc w:val="both"/>
            </w:pPr>
            <w:r w:rsidRPr="008032CC">
              <w:t>-</w:t>
            </w:r>
          </w:p>
        </w:tc>
      </w:tr>
    </w:tbl>
    <w:p w14:paraId="2E3473E8" w14:textId="77777777" w:rsidR="002E20CA" w:rsidRPr="008032CC" w:rsidRDefault="002E20CA" w:rsidP="002E20CA">
      <w:pPr>
        <w:jc w:val="both"/>
      </w:pPr>
    </w:p>
    <w:p w14:paraId="2D4F61E7" w14:textId="77777777" w:rsidR="00AB0C70" w:rsidRPr="008032CC" w:rsidRDefault="00486AC2" w:rsidP="00270F6A">
      <w:pPr>
        <w:pStyle w:val="2"/>
      </w:pPr>
      <w:bookmarkStart w:id="12" w:name="_Toc222154579"/>
      <w:r w:rsidRPr="008032CC">
        <w:t>3.2. Обобщенная трудовая функция</w:t>
      </w:r>
      <w:bookmarkEnd w:id="12"/>
    </w:p>
    <w:p w14:paraId="596B98FF" w14:textId="77777777" w:rsidR="00AB0C70" w:rsidRPr="008032CC" w:rsidRDefault="00AB0C70">
      <w:pPr>
        <w:jc w:val="both"/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5"/>
        <w:gridCol w:w="5116"/>
        <w:gridCol w:w="573"/>
        <w:gridCol w:w="616"/>
        <w:gridCol w:w="1648"/>
        <w:gridCol w:w="422"/>
      </w:tblGrid>
      <w:tr w:rsidR="00270F6A" w:rsidRPr="008032CC" w14:paraId="592AF9DB" w14:textId="77777777" w:rsidTr="00270F6A">
        <w:tc>
          <w:tcPr>
            <w:tcW w:w="894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FD94811" w14:textId="5715225D" w:rsidR="00AB0C70" w:rsidRPr="008032CC" w:rsidRDefault="00270F6A">
            <w:r w:rsidRPr="00270F6A">
              <w:rPr>
                <w:sz w:val="20"/>
              </w:rPr>
              <w:t>Наименование</w:t>
            </w:r>
          </w:p>
        </w:tc>
        <w:tc>
          <w:tcPr>
            <w:tcW w:w="25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AE72AB" w14:textId="77777777" w:rsidR="00AB0C70" w:rsidRPr="008032CC" w:rsidRDefault="00486AC2">
            <w:r w:rsidRPr="008032CC">
              <w:t xml:space="preserve">Эксплуатация и содержание </w:t>
            </w:r>
            <w:r w:rsidR="005F523B" w:rsidRPr="008032CC">
              <w:t>рельсовых крановых путей</w:t>
            </w:r>
          </w:p>
        </w:tc>
        <w:tc>
          <w:tcPr>
            <w:tcW w:w="28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871D054" w14:textId="7133BF62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Код</w:t>
            </w:r>
          </w:p>
        </w:tc>
        <w:tc>
          <w:tcPr>
            <w:tcW w:w="3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5207EC" w14:textId="2123338B" w:rsidR="00AB0C70" w:rsidRPr="0056202B" w:rsidRDefault="0056202B" w:rsidP="00270F6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80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306C7AB" w14:textId="3E7F9C11" w:rsidR="00AB0C70" w:rsidRPr="008032CC" w:rsidRDefault="00270F6A" w:rsidP="00270F6A">
            <w:pPr>
              <w:ind w:right="-30"/>
              <w:jc w:val="center"/>
            </w:pPr>
            <w:r w:rsidRPr="00270F6A">
              <w:rPr>
                <w:sz w:val="20"/>
              </w:rPr>
              <w:t>Уровень квалификации</w:t>
            </w:r>
          </w:p>
        </w:tc>
        <w:tc>
          <w:tcPr>
            <w:tcW w:w="2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26CA48" w14:textId="77777777" w:rsidR="00AB0C70" w:rsidRPr="008032CC" w:rsidRDefault="00486AC2" w:rsidP="00270F6A">
            <w:pPr>
              <w:jc w:val="center"/>
            </w:pPr>
            <w:r w:rsidRPr="008032CC">
              <w:t>5</w:t>
            </w:r>
          </w:p>
        </w:tc>
      </w:tr>
    </w:tbl>
    <w:p w14:paraId="60C02E42" w14:textId="77777777" w:rsidR="00AB0C70" w:rsidRDefault="00AB0C70">
      <w:pPr>
        <w:jc w:val="both"/>
      </w:pPr>
    </w:p>
    <w:p w14:paraId="73B73952" w14:textId="77777777" w:rsidR="00BD7E60" w:rsidRDefault="00BD7E60">
      <w:pPr>
        <w:jc w:val="both"/>
      </w:pPr>
    </w:p>
    <w:p w14:paraId="571EF4A6" w14:textId="77777777" w:rsidR="00BD7E60" w:rsidRPr="008032CC" w:rsidRDefault="00BD7E60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04336F50" w14:textId="77777777" w:rsidTr="00270F6A">
        <w:trPr>
          <w:trHeight w:val="20"/>
        </w:trPr>
        <w:tc>
          <w:tcPr>
            <w:tcW w:w="901" w:type="pct"/>
          </w:tcPr>
          <w:p w14:paraId="47BB82CD" w14:textId="6CA553F1" w:rsidR="00AB0C70" w:rsidRPr="008032CC" w:rsidRDefault="00486AC2" w:rsidP="00270F6A">
            <w:r w:rsidRPr="008032CC">
              <w:lastRenderedPageBreak/>
              <w:t>Возможные наименования должностей, профессий</w:t>
            </w:r>
            <w:r w:rsidR="00007DB1">
              <w:t xml:space="preserve"> рабочих</w:t>
            </w:r>
          </w:p>
        </w:tc>
        <w:tc>
          <w:tcPr>
            <w:tcW w:w="4099" w:type="pct"/>
          </w:tcPr>
          <w:p w14:paraId="7F95D0BB" w14:textId="77777777" w:rsidR="00AB0C70" w:rsidRPr="008032CC" w:rsidRDefault="00486AC2" w:rsidP="00270F6A">
            <w:r w:rsidRPr="008032CC">
              <w:t xml:space="preserve">Специалист по организации эксплуатации </w:t>
            </w:r>
            <w:r w:rsidR="00D54BF5" w:rsidRPr="008032CC">
              <w:t>рельсового кранового пути</w:t>
            </w:r>
          </w:p>
          <w:p w14:paraId="3EDDED38" w14:textId="77777777" w:rsidR="00AB0C70" w:rsidRPr="008032CC" w:rsidRDefault="00486AC2" w:rsidP="00270F6A">
            <w:r w:rsidRPr="008032CC">
              <w:t>Специалист, ответственный за содержание в исправном состоянии зданий и сооружений с крановыми нагрузками</w:t>
            </w:r>
          </w:p>
          <w:p w14:paraId="3175831B" w14:textId="7B440E13" w:rsidR="00A342A6" w:rsidRPr="008032CC" w:rsidRDefault="008143B9" w:rsidP="00270F6A">
            <w:r w:rsidRPr="008032CC">
              <w:t>Механик по подъемным установкам</w:t>
            </w:r>
          </w:p>
        </w:tc>
      </w:tr>
    </w:tbl>
    <w:p w14:paraId="444214FF" w14:textId="77777777" w:rsidR="00AB0C70" w:rsidRPr="008032CC" w:rsidRDefault="00AB0C70">
      <w:pPr>
        <w:jc w:val="both"/>
      </w:pPr>
    </w:p>
    <w:p w14:paraId="362C58AC" w14:textId="77777777" w:rsidR="001806EC" w:rsidRPr="008032CC" w:rsidRDefault="001806EC">
      <w:pPr>
        <w:jc w:val="both"/>
      </w:pPr>
      <w:r w:rsidRPr="008032CC">
        <w:t>Пути достижения квалификации</w:t>
      </w:r>
    </w:p>
    <w:p w14:paraId="5E5296C0" w14:textId="77777777" w:rsidR="001806EC" w:rsidRPr="00BD7E60" w:rsidRDefault="001806EC">
      <w:pPr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4DBA64B6" w14:textId="77777777" w:rsidTr="00270F6A">
        <w:trPr>
          <w:trHeight w:val="20"/>
        </w:trPr>
        <w:tc>
          <w:tcPr>
            <w:tcW w:w="901" w:type="pct"/>
          </w:tcPr>
          <w:p w14:paraId="216E1C8B" w14:textId="77777777" w:rsidR="001806EC" w:rsidRPr="008032CC" w:rsidRDefault="001806EC" w:rsidP="00270F6A">
            <w:r w:rsidRPr="008032CC">
              <w:t>Образование и обучение</w:t>
            </w:r>
          </w:p>
        </w:tc>
        <w:tc>
          <w:tcPr>
            <w:tcW w:w="4099" w:type="pct"/>
          </w:tcPr>
          <w:p w14:paraId="30EA31E3" w14:textId="0D241BD5" w:rsidR="00500B0C" w:rsidRPr="008032CC" w:rsidRDefault="00500B0C" w:rsidP="00270F6A">
            <w:r w:rsidRPr="008032CC">
              <w:t xml:space="preserve">Среднее профессиональное образование </w:t>
            </w:r>
            <w:r w:rsidR="00007DB1">
              <w:t>–</w:t>
            </w:r>
            <w:r w:rsidRPr="008032CC">
              <w:t xml:space="preserve"> программы подготовки специалистов среднего звена</w:t>
            </w:r>
          </w:p>
          <w:p w14:paraId="2388A204" w14:textId="77777777" w:rsidR="00500B0C" w:rsidRPr="008032CC" w:rsidRDefault="00500B0C" w:rsidP="00270F6A">
            <w:r w:rsidRPr="008032CC">
              <w:t>или</w:t>
            </w:r>
          </w:p>
          <w:p w14:paraId="5FF178F6" w14:textId="627F9163" w:rsidR="001806EC" w:rsidRPr="008032CC" w:rsidRDefault="00500B0C" w:rsidP="00270F6A">
            <w:r w:rsidRPr="008032CC">
              <w:t xml:space="preserve">Среднее профессиональное образование </w:t>
            </w:r>
            <w:r w:rsidR="00007DB1" w:rsidRPr="008032CC">
              <w:t xml:space="preserve">(непрофильное) </w:t>
            </w:r>
            <w:r w:rsidR="00007DB1">
              <w:t>–</w:t>
            </w:r>
            <w:r w:rsidRPr="008032CC">
              <w:t xml:space="preserve"> программы подготовки специалистов среднего звена и дополнительное профессиональное образование по профилю деятельности</w:t>
            </w:r>
          </w:p>
        </w:tc>
      </w:tr>
      <w:tr w:rsidR="008032CC" w:rsidRPr="008032CC" w14:paraId="5FEF19D4" w14:textId="77777777" w:rsidTr="00270F6A">
        <w:trPr>
          <w:trHeight w:val="20"/>
        </w:trPr>
        <w:tc>
          <w:tcPr>
            <w:tcW w:w="901" w:type="pct"/>
          </w:tcPr>
          <w:p w14:paraId="02B670D0" w14:textId="77777777" w:rsidR="001806EC" w:rsidRPr="008032CC" w:rsidRDefault="001806EC" w:rsidP="00270F6A">
            <w:r w:rsidRPr="008032CC">
              <w:t>Опыт практической работы</w:t>
            </w:r>
          </w:p>
        </w:tc>
        <w:tc>
          <w:tcPr>
            <w:tcW w:w="4099" w:type="pct"/>
          </w:tcPr>
          <w:p w14:paraId="2C12951C" w14:textId="10D9EE22" w:rsidR="00500B0C" w:rsidRPr="008032CC" w:rsidRDefault="001806EC" w:rsidP="00270F6A">
            <w:r w:rsidRPr="008032CC">
              <w:t>Не менее трех</w:t>
            </w:r>
            <w:r w:rsidR="002448C2" w:rsidRPr="008032CC">
              <w:t xml:space="preserve"> лет</w:t>
            </w:r>
            <w:r w:rsidRPr="008032CC">
              <w:t xml:space="preserve"> </w:t>
            </w:r>
            <w:r w:rsidR="009D54FD" w:rsidRPr="008032CC">
              <w:t>на должностях, связанных с монтажом, эксплуатацией и ремонтом грузоподъемных машин (подъемных сооружений)</w:t>
            </w:r>
          </w:p>
        </w:tc>
      </w:tr>
    </w:tbl>
    <w:p w14:paraId="72BED5DF" w14:textId="77777777" w:rsidR="001806EC" w:rsidRPr="008032CC" w:rsidRDefault="001806EC" w:rsidP="001806EC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0E2B2EA1" w14:textId="77777777" w:rsidTr="00270F6A">
        <w:trPr>
          <w:trHeight w:val="20"/>
        </w:trPr>
        <w:tc>
          <w:tcPr>
            <w:tcW w:w="901" w:type="pct"/>
          </w:tcPr>
          <w:p w14:paraId="409D3D2F" w14:textId="77777777" w:rsidR="00AB0C70" w:rsidRPr="008032CC" w:rsidRDefault="00486AC2" w:rsidP="00270F6A">
            <w:r w:rsidRPr="008032CC">
              <w:t>Особые условия допуска к работе</w:t>
            </w:r>
          </w:p>
        </w:tc>
        <w:tc>
          <w:tcPr>
            <w:tcW w:w="4099" w:type="pct"/>
          </w:tcPr>
          <w:p w14:paraId="15F0311C" w14:textId="77777777" w:rsidR="00581DC8" w:rsidRPr="008032CC" w:rsidRDefault="00581DC8" w:rsidP="00270F6A">
            <w:r w:rsidRPr="008032CC">
              <w:t>Прохождение обязательных предварительных и периодических медицинских осмотров</w:t>
            </w:r>
          </w:p>
          <w:p w14:paraId="3A803304" w14:textId="69AFBCF0" w:rsidR="00AB0C70" w:rsidRPr="008032CC" w:rsidRDefault="00486AC2" w:rsidP="00270F6A">
            <w:r w:rsidRPr="008032CC">
              <w:t>Наличие не ниже III группы по электробезопасности напряжением до 1000 В</w:t>
            </w:r>
          </w:p>
          <w:p w14:paraId="6331F259" w14:textId="38D08749" w:rsidR="00AB0C70" w:rsidRPr="008032CC" w:rsidRDefault="009D54FD" w:rsidP="00270F6A">
            <w:r w:rsidRPr="008032CC">
              <w:t>Наличие аттестации на знание требований федеральных норм и правил в области промышленной безопасности опасных производственных объектов, на которых используются грузоподъемные машины (подъемные сооружения)</w:t>
            </w:r>
          </w:p>
        </w:tc>
      </w:tr>
      <w:tr w:rsidR="008032CC" w:rsidRPr="008032CC" w14:paraId="701CA5D0" w14:textId="77777777" w:rsidTr="00270F6A">
        <w:trPr>
          <w:trHeight w:val="20"/>
        </w:trPr>
        <w:tc>
          <w:tcPr>
            <w:tcW w:w="901" w:type="pct"/>
          </w:tcPr>
          <w:p w14:paraId="29A8985A" w14:textId="77777777" w:rsidR="00B84655" w:rsidRPr="008032CC" w:rsidRDefault="00B84655" w:rsidP="00270F6A">
            <w:r w:rsidRPr="008032CC">
              <w:t>Другие характеристики</w:t>
            </w:r>
          </w:p>
        </w:tc>
        <w:tc>
          <w:tcPr>
            <w:tcW w:w="4099" w:type="pct"/>
          </w:tcPr>
          <w:p w14:paraId="43E98192" w14:textId="77777777" w:rsidR="00B84655" w:rsidRPr="008032CC" w:rsidRDefault="00B84655" w:rsidP="00270F6A">
            <w:r w:rsidRPr="008032CC">
              <w:rPr>
                <w:szCs w:val="24"/>
              </w:rPr>
              <w:t>Прохождение дополнительного профессионального образования – программы повышения квалификации по виду профессиональной деятельности не реже одного раза в три года</w:t>
            </w:r>
          </w:p>
        </w:tc>
      </w:tr>
    </w:tbl>
    <w:p w14:paraId="16120C5C" w14:textId="77777777" w:rsidR="00AB0C70" w:rsidRPr="008032CC" w:rsidRDefault="00AB0C70">
      <w:pPr>
        <w:jc w:val="both"/>
      </w:pPr>
    </w:p>
    <w:p w14:paraId="4D70D932" w14:textId="77777777" w:rsidR="00AB0C70" w:rsidRPr="008032CC" w:rsidRDefault="001806EC">
      <w:pPr>
        <w:jc w:val="both"/>
        <w:outlineLvl w:val="3"/>
      </w:pPr>
      <w:r w:rsidRPr="008032CC">
        <w:t>Справочная информация</w:t>
      </w:r>
    </w:p>
    <w:p w14:paraId="7D4940B5" w14:textId="77777777" w:rsidR="00AB0C70" w:rsidRPr="00BD7E60" w:rsidRDefault="00AB0C70">
      <w:pPr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1136"/>
        <w:gridCol w:w="7222"/>
      </w:tblGrid>
      <w:tr w:rsidR="008032CC" w:rsidRPr="008032CC" w14:paraId="5053FF52" w14:textId="77777777" w:rsidTr="00270F6A">
        <w:trPr>
          <w:trHeight w:val="20"/>
        </w:trPr>
        <w:tc>
          <w:tcPr>
            <w:tcW w:w="901" w:type="pct"/>
            <w:vAlign w:val="center"/>
          </w:tcPr>
          <w:p w14:paraId="7E444F05" w14:textId="77777777" w:rsidR="00AB0C70" w:rsidRPr="008032CC" w:rsidRDefault="00486AC2" w:rsidP="00270F6A">
            <w:pPr>
              <w:jc w:val="center"/>
            </w:pPr>
            <w:r w:rsidRPr="008032CC"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1D9868FB" w14:textId="77777777" w:rsidR="00AB0C70" w:rsidRPr="008032CC" w:rsidRDefault="00486AC2" w:rsidP="00270F6A">
            <w:pPr>
              <w:jc w:val="center"/>
            </w:pPr>
            <w:r w:rsidRPr="008032CC">
              <w:t>Код</w:t>
            </w:r>
          </w:p>
        </w:tc>
        <w:tc>
          <w:tcPr>
            <w:tcW w:w="3542" w:type="pct"/>
            <w:vAlign w:val="center"/>
          </w:tcPr>
          <w:p w14:paraId="7B0029E4" w14:textId="77777777" w:rsidR="00AB0C70" w:rsidRPr="008032CC" w:rsidRDefault="00486AC2" w:rsidP="00270F6A">
            <w:pPr>
              <w:jc w:val="center"/>
            </w:pPr>
            <w:r w:rsidRPr="008032CC">
              <w:t>Наименование базовой группы, должности (профессии) или специальности.</w:t>
            </w:r>
          </w:p>
        </w:tc>
      </w:tr>
      <w:tr w:rsidR="008032CC" w:rsidRPr="008032CC" w14:paraId="064D01F2" w14:textId="77777777" w:rsidTr="00270F6A">
        <w:trPr>
          <w:trHeight w:val="20"/>
        </w:trPr>
        <w:tc>
          <w:tcPr>
            <w:tcW w:w="901" w:type="pct"/>
          </w:tcPr>
          <w:p w14:paraId="4176D16B" w14:textId="0CD328E0" w:rsidR="008143B9" w:rsidRPr="008032CC" w:rsidRDefault="00534330" w:rsidP="00270F6A">
            <w:pPr>
              <w:rPr>
                <w:vertAlign w:val="superscript"/>
              </w:rPr>
            </w:pPr>
            <w:hyperlink r:id="rId32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="008143B9" w:rsidRPr="008032CC">
                <w:t>ОКЗ</w:t>
              </w:r>
            </w:hyperlink>
          </w:p>
        </w:tc>
        <w:tc>
          <w:tcPr>
            <w:tcW w:w="557" w:type="pct"/>
          </w:tcPr>
          <w:p w14:paraId="064CCD8B" w14:textId="28050906" w:rsidR="008143B9" w:rsidRPr="008032CC" w:rsidRDefault="00534330" w:rsidP="00270F6A">
            <w:hyperlink r:id="rId33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 w:rsidR="008143B9" w:rsidRPr="008032CC">
                <w:rPr>
                  <w:szCs w:val="24"/>
                </w:rPr>
                <w:t>3115</w:t>
              </w:r>
            </w:hyperlink>
          </w:p>
        </w:tc>
        <w:tc>
          <w:tcPr>
            <w:tcW w:w="3542" w:type="pct"/>
          </w:tcPr>
          <w:p w14:paraId="4B75EE8A" w14:textId="64380624" w:rsidR="008143B9" w:rsidRPr="008032CC" w:rsidRDefault="008143B9" w:rsidP="00270F6A">
            <w:r w:rsidRPr="008032CC">
              <w:rPr>
                <w:szCs w:val="24"/>
              </w:rPr>
              <w:t>Техники-механики</w:t>
            </w:r>
          </w:p>
        </w:tc>
      </w:tr>
      <w:tr w:rsidR="008032CC" w:rsidRPr="008032CC" w14:paraId="497ADCA1" w14:textId="77777777" w:rsidTr="00270F6A">
        <w:trPr>
          <w:trHeight w:val="20"/>
        </w:trPr>
        <w:tc>
          <w:tcPr>
            <w:tcW w:w="901" w:type="pct"/>
          </w:tcPr>
          <w:p w14:paraId="1051FA1B" w14:textId="32E2C626" w:rsidR="008143B9" w:rsidRPr="008032CC" w:rsidRDefault="008143B9" w:rsidP="00270F6A">
            <w:r w:rsidRPr="008032CC">
              <w:t>ЕКС</w:t>
            </w:r>
            <w:r w:rsidRPr="008032CC">
              <w:rPr>
                <w:rStyle w:val="ad"/>
              </w:rPr>
              <w:endnoteReference w:id="10"/>
            </w:r>
          </w:p>
        </w:tc>
        <w:tc>
          <w:tcPr>
            <w:tcW w:w="557" w:type="pct"/>
          </w:tcPr>
          <w:p w14:paraId="33F490FC" w14:textId="77777777" w:rsidR="008143B9" w:rsidRPr="008032CC" w:rsidRDefault="008143B9" w:rsidP="00270F6A">
            <w:r w:rsidRPr="008032CC">
              <w:t>-</w:t>
            </w:r>
          </w:p>
        </w:tc>
        <w:tc>
          <w:tcPr>
            <w:tcW w:w="3542" w:type="pct"/>
          </w:tcPr>
          <w:p w14:paraId="486AEFB5" w14:textId="3619D3BC" w:rsidR="008143B9" w:rsidRPr="008032CC" w:rsidRDefault="008143B9" w:rsidP="00270F6A">
            <w:r w:rsidRPr="008032CC">
              <w:t>Механик</w:t>
            </w:r>
          </w:p>
        </w:tc>
      </w:tr>
      <w:tr w:rsidR="008032CC" w:rsidRPr="008032CC" w14:paraId="2F5A87E8" w14:textId="77777777" w:rsidTr="00270F6A">
        <w:trPr>
          <w:trHeight w:val="20"/>
        </w:trPr>
        <w:tc>
          <w:tcPr>
            <w:tcW w:w="901" w:type="pct"/>
          </w:tcPr>
          <w:p w14:paraId="096ED938" w14:textId="263026D6" w:rsidR="008143B9" w:rsidRPr="008032CC" w:rsidRDefault="00534330" w:rsidP="00270F6A">
            <w:pPr>
              <w:rPr>
                <w:vertAlign w:val="superscript"/>
              </w:rPr>
            </w:pPr>
            <w:hyperlink r:id="rId3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 w:rsidR="008143B9" w:rsidRPr="008032CC">
                <w:t>ОКПДТР</w:t>
              </w:r>
            </w:hyperlink>
          </w:p>
        </w:tc>
        <w:tc>
          <w:tcPr>
            <w:tcW w:w="557" w:type="pct"/>
          </w:tcPr>
          <w:p w14:paraId="7C8FECD1" w14:textId="0F24A48A" w:rsidR="008143B9" w:rsidRPr="008032CC" w:rsidRDefault="008143B9" w:rsidP="00270F6A">
            <w:pPr>
              <w:rPr>
                <w:szCs w:val="24"/>
              </w:rPr>
            </w:pPr>
            <w:r w:rsidRPr="008032CC">
              <w:rPr>
                <w:szCs w:val="24"/>
              </w:rPr>
              <w:t>202136</w:t>
            </w:r>
          </w:p>
        </w:tc>
        <w:tc>
          <w:tcPr>
            <w:tcW w:w="3542" w:type="pct"/>
          </w:tcPr>
          <w:p w14:paraId="387D05F6" w14:textId="37F06E6E" w:rsidR="008143B9" w:rsidRPr="008032CC" w:rsidRDefault="008143B9" w:rsidP="00270F6A">
            <w:pPr>
              <w:rPr>
                <w:szCs w:val="24"/>
              </w:rPr>
            </w:pPr>
            <w:r w:rsidRPr="008032CC">
              <w:rPr>
                <w:szCs w:val="24"/>
              </w:rPr>
              <w:t>Механик по подъемным установкам</w:t>
            </w:r>
          </w:p>
        </w:tc>
      </w:tr>
      <w:tr w:rsidR="008032CC" w:rsidRPr="008032CC" w14:paraId="34A7777E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3F1CAB72" w14:textId="15434266" w:rsidR="008143B9" w:rsidRPr="008032CC" w:rsidRDefault="008143B9" w:rsidP="00270F6A">
            <w:pPr>
              <w:rPr>
                <w:vertAlign w:val="superscript"/>
              </w:rPr>
            </w:pPr>
            <w:r w:rsidRPr="008032CC">
              <w:t>Переч</w:t>
            </w:r>
            <w:r w:rsidR="00007DB1">
              <w:t>ни</w:t>
            </w:r>
            <w:r w:rsidRPr="008032CC">
              <w:t xml:space="preserve"> СПО</w:t>
            </w:r>
          </w:p>
        </w:tc>
        <w:tc>
          <w:tcPr>
            <w:tcW w:w="557" w:type="pct"/>
          </w:tcPr>
          <w:p w14:paraId="49E9F7ED" w14:textId="77777777" w:rsidR="008143B9" w:rsidRPr="008032CC" w:rsidRDefault="008143B9" w:rsidP="00270F6A">
            <w:r w:rsidRPr="008032CC">
              <w:t>13.02.11</w:t>
            </w:r>
          </w:p>
        </w:tc>
        <w:tc>
          <w:tcPr>
            <w:tcW w:w="3542" w:type="pct"/>
          </w:tcPr>
          <w:p w14:paraId="2FD90BD3" w14:textId="77777777" w:rsidR="008143B9" w:rsidRPr="008032CC" w:rsidRDefault="008143B9" w:rsidP="00270F6A">
            <w:r w:rsidRPr="008032CC"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</w:tr>
      <w:tr w:rsidR="008032CC" w:rsidRPr="008032CC" w14:paraId="7CE08E90" w14:textId="77777777" w:rsidTr="00270F6A">
        <w:trPr>
          <w:trHeight w:val="20"/>
        </w:trPr>
        <w:tc>
          <w:tcPr>
            <w:tcW w:w="901" w:type="pct"/>
            <w:vMerge/>
          </w:tcPr>
          <w:p w14:paraId="179FEE73" w14:textId="77777777" w:rsidR="008143B9" w:rsidRPr="008032CC" w:rsidRDefault="008143B9" w:rsidP="00270F6A"/>
        </w:tc>
        <w:tc>
          <w:tcPr>
            <w:tcW w:w="557" w:type="pct"/>
          </w:tcPr>
          <w:p w14:paraId="6D8B64CD" w14:textId="77777777" w:rsidR="008143B9" w:rsidRPr="008032CC" w:rsidRDefault="008143B9" w:rsidP="00270F6A">
            <w:r w:rsidRPr="008032CC">
              <w:t>15.02.12</w:t>
            </w:r>
          </w:p>
        </w:tc>
        <w:tc>
          <w:tcPr>
            <w:tcW w:w="3542" w:type="pct"/>
          </w:tcPr>
          <w:p w14:paraId="17A70110" w14:textId="77777777" w:rsidR="008143B9" w:rsidRPr="008032CC" w:rsidRDefault="008143B9" w:rsidP="00270F6A">
            <w:r w:rsidRPr="008032CC">
              <w:t>Монтаж, техническое обслуживание и ремонт промышленного оборудования (по отраслям)</w:t>
            </w:r>
          </w:p>
        </w:tc>
      </w:tr>
      <w:tr w:rsidR="008032CC" w:rsidRPr="008032CC" w14:paraId="018A0E74" w14:textId="77777777" w:rsidTr="00270F6A">
        <w:trPr>
          <w:trHeight w:val="20"/>
        </w:trPr>
        <w:tc>
          <w:tcPr>
            <w:tcW w:w="901" w:type="pct"/>
            <w:vMerge/>
          </w:tcPr>
          <w:p w14:paraId="4DCA1CA7" w14:textId="77777777" w:rsidR="008143B9" w:rsidRPr="008032CC" w:rsidRDefault="008143B9" w:rsidP="00270F6A"/>
        </w:tc>
        <w:tc>
          <w:tcPr>
            <w:tcW w:w="557" w:type="pct"/>
          </w:tcPr>
          <w:p w14:paraId="5DBA13B3" w14:textId="77777777" w:rsidR="008143B9" w:rsidRPr="008032CC" w:rsidRDefault="008143B9" w:rsidP="00270F6A">
            <w:r w:rsidRPr="008032CC">
              <w:t>23.02.04</w:t>
            </w:r>
          </w:p>
        </w:tc>
        <w:tc>
          <w:tcPr>
            <w:tcW w:w="3542" w:type="pct"/>
          </w:tcPr>
          <w:p w14:paraId="46929C7C" w14:textId="77777777" w:rsidR="008143B9" w:rsidRPr="008032CC" w:rsidRDefault="008143B9" w:rsidP="00270F6A">
            <w:r w:rsidRPr="008032CC"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</w:tr>
    </w:tbl>
    <w:p w14:paraId="1951BE4F" w14:textId="77777777" w:rsidR="00AB0C70" w:rsidRPr="008032CC" w:rsidRDefault="00AB0C70">
      <w:pPr>
        <w:jc w:val="both"/>
      </w:pPr>
    </w:p>
    <w:p w14:paraId="6FFE8DC6" w14:textId="77777777" w:rsidR="00AB0C70" w:rsidRPr="008032CC" w:rsidRDefault="00486AC2">
      <w:pPr>
        <w:jc w:val="both"/>
        <w:outlineLvl w:val="3"/>
        <w:rPr>
          <w:b/>
          <w:bCs/>
        </w:rPr>
      </w:pPr>
      <w:r w:rsidRPr="008032CC">
        <w:rPr>
          <w:b/>
          <w:bCs/>
        </w:rPr>
        <w:t>3.2.1. Трудовая функция</w:t>
      </w:r>
    </w:p>
    <w:p w14:paraId="1391E429" w14:textId="77777777" w:rsidR="00AB0C70" w:rsidRPr="00BD7E60" w:rsidRDefault="00AB0C70">
      <w:pPr>
        <w:jc w:val="both"/>
        <w:rPr>
          <w:sz w:val="16"/>
          <w:szCs w:val="16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5"/>
        <w:gridCol w:w="4693"/>
        <w:gridCol w:w="643"/>
        <w:gridCol w:w="817"/>
        <w:gridCol w:w="1732"/>
        <w:gridCol w:w="490"/>
      </w:tblGrid>
      <w:tr w:rsidR="008032CC" w:rsidRPr="008032CC" w14:paraId="27477FB5" w14:textId="77777777" w:rsidTr="00270F6A">
        <w:tc>
          <w:tcPr>
            <w:tcW w:w="8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EEABCDA" w14:textId="44594EF4" w:rsidR="00AB0C70" w:rsidRPr="008032CC" w:rsidRDefault="00270F6A">
            <w:r w:rsidRPr="00270F6A">
              <w:rPr>
                <w:sz w:val="20"/>
              </w:rPr>
              <w:t>Наименование</w:t>
            </w:r>
          </w:p>
        </w:tc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5BEDBB" w14:textId="1C2161F7" w:rsidR="00AB0C70" w:rsidRPr="008032CC" w:rsidRDefault="00486AC2">
            <w:r w:rsidRPr="008032CC">
              <w:t>Периодический осмотр, контроль</w:t>
            </w:r>
            <w:r w:rsidR="00CF5D40">
              <w:t>,</w:t>
            </w:r>
            <w:r w:rsidRPr="008032CC">
              <w:t xml:space="preserve"> проверка состояния и обслуживание </w:t>
            </w:r>
            <w:r w:rsidR="00D54BF5" w:rsidRPr="008032CC">
              <w:t>рельсового кранового пути</w:t>
            </w:r>
          </w:p>
        </w:tc>
        <w:tc>
          <w:tcPr>
            <w:tcW w:w="315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7BC0669" w14:textId="27CC8F84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4EBE23" w14:textId="033AA404" w:rsidR="00AB0C70" w:rsidRPr="008032CC" w:rsidRDefault="0056202B" w:rsidP="00270F6A">
            <w:pPr>
              <w:jc w:val="center"/>
            </w:pPr>
            <w:r>
              <w:rPr>
                <w:lang w:val="en-US"/>
              </w:rPr>
              <w:t>B</w:t>
            </w:r>
            <w:r w:rsidR="00486AC2" w:rsidRPr="008032CC">
              <w:t>/01.5</w:t>
            </w:r>
          </w:p>
        </w:tc>
        <w:tc>
          <w:tcPr>
            <w:tcW w:w="84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EE1364E" w14:textId="615AED0C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ED3644" w14:textId="77777777" w:rsidR="00AB0C70" w:rsidRPr="008032CC" w:rsidRDefault="00486AC2" w:rsidP="00270F6A">
            <w:pPr>
              <w:jc w:val="center"/>
            </w:pPr>
            <w:r w:rsidRPr="008032CC">
              <w:t>5</w:t>
            </w:r>
          </w:p>
        </w:tc>
      </w:tr>
    </w:tbl>
    <w:p w14:paraId="7CFB14A6" w14:textId="77777777" w:rsidR="00AB0C70" w:rsidRPr="008032CC" w:rsidRDefault="00AB0C70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6854433A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47541E1A" w14:textId="77777777" w:rsidR="00AB0C70" w:rsidRPr="008032CC" w:rsidRDefault="00486AC2">
            <w:r w:rsidRPr="008032CC">
              <w:t>Трудовые действия</w:t>
            </w:r>
          </w:p>
        </w:tc>
        <w:tc>
          <w:tcPr>
            <w:tcW w:w="4099" w:type="pct"/>
          </w:tcPr>
          <w:p w14:paraId="01139BFF" w14:textId="61F9973E" w:rsidR="00AB0C70" w:rsidRPr="008032CC" w:rsidRDefault="00486AC2" w:rsidP="00270F6A">
            <w:pPr>
              <w:jc w:val="both"/>
            </w:pPr>
            <w:r w:rsidRPr="008032CC">
              <w:t xml:space="preserve">Обслуживание и ремонт </w:t>
            </w:r>
            <w:r w:rsidR="005F523B" w:rsidRPr="008032CC">
              <w:t>рельсовых крановых путей</w:t>
            </w:r>
            <w:r w:rsidRPr="008032CC">
              <w:t xml:space="preserve"> согласно </w:t>
            </w:r>
            <w:r w:rsidR="001806EC" w:rsidRPr="008032CC">
              <w:t xml:space="preserve">проекту </w:t>
            </w:r>
            <w:r w:rsidR="005F523B" w:rsidRPr="008032CC">
              <w:t>рельсовых крановых путей</w:t>
            </w:r>
            <w:r w:rsidR="001806EC" w:rsidRPr="008032CC">
              <w:t xml:space="preserve"> и руководству (инструкции) по эксплуатации подъ</w:t>
            </w:r>
            <w:r w:rsidR="00CF5D40">
              <w:t>е</w:t>
            </w:r>
            <w:r w:rsidR="001806EC" w:rsidRPr="008032CC">
              <w:t>мных сооружений</w:t>
            </w:r>
          </w:p>
        </w:tc>
      </w:tr>
      <w:tr w:rsidR="008032CC" w:rsidRPr="008032CC" w14:paraId="5A4E18C0" w14:textId="77777777" w:rsidTr="00270F6A">
        <w:trPr>
          <w:trHeight w:val="20"/>
        </w:trPr>
        <w:tc>
          <w:tcPr>
            <w:tcW w:w="901" w:type="pct"/>
            <w:vMerge/>
          </w:tcPr>
          <w:p w14:paraId="03A3EDC1" w14:textId="77777777" w:rsidR="00AB0C70" w:rsidRPr="008032CC" w:rsidRDefault="00AB0C70"/>
        </w:tc>
        <w:tc>
          <w:tcPr>
            <w:tcW w:w="4099" w:type="pct"/>
          </w:tcPr>
          <w:p w14:paraId="42E4B059" w14:textId="77777777" w:rsidR="00AB0C70" w:rsidRPr="008032CC" w:rsidRDefault="00486AC2" w:rsidP="00270F6A">
            <w:pPr>
              <w:jc w:val="both"/>
            </w:pPr>
            <w:r w:rsidRPr="008032CC">
              <w:t xml:space="preserve">Проведение плановых и дополнительных проверок состояния </w:t>
            </w:r>
            <w:r w:rsidR="00D54BF5" w:rsidRPr="008032CC">
              <w:t>рельсового кранового пути</w:t>
            </w:r>
          </w:p>
        </w:tc>
      </w:tr>
      <w:tr w:rsidR="008032CC" w:rsidRPr="008032CC" w14:paraId="70973862" w14:textId="77777777" w:rsidTr="00270F6A">
        <w:trPr>
          <w:trHeight w:val="20"/>
        </w:trPr>
        <w:tc>
          <w:tcPr>
            <w:tcW w:w="901" w:type="pct"/>
            <w:vMerge/>
          </w:tcPr>
          <w:p w14:paraId="01187677" w14:textId="77777777" w:rsidR="00AB0C70" w:rsidRPr="008032CC" w:rsidRDefault="00AB0C70"/>
        </w:tc>
        <w:tc>
          <w:tcPr>
            <w:tcW w:w="4099" w:type="pct"/>
          </w:tcPr>
          <w:p w14:paraId="2285583F" w14:textId="77777777" w:rsidR="00AB0C70" w:rsidRPr="008032CC" w:rsidRDefault="00486AC2" w:rsidP="00270F6A">
            <w:pPr>
              <w:jc w:val="both"/>
            </w:pPr>
            <w:r w:rsidRPr="008032CC">
              <w:t>Проведение осмотра и контроль состояния рельсов, рельсовых скреплений, поверхности опорных элементов, тупиковых упоров, ограничителей передвижения, соединительных проводников и перемычек, заземления</w:t>
            </w:r>
          </w:p>
        </w:tc>
      </w:tr>
      <w:tr w:rsidR="008032CC" w:rsidRPr="008032CC" w14:paraId="44A78B7A" w14:textId="77777777" w:rsidTr="00270F6A">
        <w:trPr>
          <w:trHeight w:val="20"/>
        </w:trPr>
        <w:tc>
          <w:tcPr>
            <w:tcW w:w="901" w:type="pct"/>
            <w:vMerge/>
          </w:tcPr>
          <w:p w14:paraId="745B0896" w14:textId="77777777" w:rsidR="00AB0C70" w:rsidRPr="008032CC" w:rsidRDefault="00AB0C70"/>
        </w:tc>
        <w:tc>
          <w:tcPr>
            <w:tcW w:w="4099" w:type="pct"/>
          </w:tcPr>
          <w:p w14:paraId="63656A2F" w14:textId="77777777" w:rsidR="00AB0C70" w:rsidRPr="008032CC" w:rsidRDefault="00486AC2" w:rsidP="00270F6A">
            <w:pPr>
              <w:jc w:val="both"/>
            </w:pPr>
            <w:r w:rsidRPr="008032CC">
              <w:t>Проведение осмотра и контроль состояния элементов верхнего и нижнего строения пути и путевого оборудования</w:t>
            </w:r>
          </w:p>
        </w:tc>
      </w:tr>
      <w:tr w:rsidR="008032CC" w:rsidRPr="008032CC" w14:paraId="0A2FF120" w14:textId="77777777" w:rsidTr="00270F6A">
        <w:trPr>
          <w:trHeight w:val="20"/>
        </w:trPr>
        <w:tc>
          <w:tcPr>
            <w:tcW w:w="901" w:type="pct"/>
            <w:vMerge/>
          </w:tcPr>
          <w:p w14:paraId="6A9EB191" w14:textId="77777777" w:rsidR="00AB0C70" w:rsidRPr="008032CC" w:rsidRDefault="00AB0C70"/>
        </w:tc>
        <w:tc>
          <w:tcPr>
            <w:tcW w:w="4099" w:type="pct"/>
          </w:tcPr>
          <w:p w14:paraId="650EF73E" w14:textId="77777777" w:rsidR="00AB0C70" w:rsidRPr="008032CC" w:rsidRDefault="00486AC2" w:rsidP="00270F6A">
            <w:pPr>
              <w:jc w:val="both"/>
            </w:pPr>
            <w:r w:rsidRPr="008032CC">
              <w:t xml:space="preserve">Выявление неисправностей в ходе технического обслуживания наземных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72EA809F" w14:textId="77777777" w:rsidTr="00270F6A">
        <w:trPr>
          <w:trHeight w:val="20"/>
        </w:trPr>
        <w:tc>
          <w:tcPr>
            <w:tcW w:w="901" w:type="pct"/>
            <w:vMerge/>
          </w:tcPr>
          <w:p w14:paraId="6C4205CE" w14:textId="77777777" w:rsidR="00AB0C70" w:rsidRPr="008032CC" w:rsidRDefault="00AB0C70"/>
        </w:tc>
        <w:tc>
          <w:tcPr>
            <w:tcW w:w="4099" w:type="pct"/>
          </w:tcPr>
          <w:p w14:paraId="3BE59DFB" w14:textId="77777777" w:rsidR="00AB0C70" w:rsidRPr="008032CC" w:rsidRDefault="00486AC2" w:rsidP="00270F6A">
            <w:pPr>
              <w:jc w:val="both"/>
            </w:pPr>
            <w:r w:rsidRPr="008032CC">
              <w:t xml:space="preserve">Проведение ремонтных работ по устранению выявленных неисправностей по результатам проверок состояния </w:t>
            </w:r>
            <w:r w:rsidR="00D54BF5" w:rsidRPr="008032CC">
              <w:t>рельсового кранового пути</w:t>
            </w:r>
          </w:p>
        </w:tc>
      </w:tr>
      <w:tr w:rsidR="008032CC" w:rsidRPr="008032CC" w14:paraId="3020AD15" w14:textId="77777777" w:rsidTr="00270F6A">
        <w:trPr>
          <w:trHeight w:val="20"/>
        </w:trPr>
        <w:tc>
          <w:tcPr>
            <w:tcW w:w="901" w:type="pct"/>
            <w:vMerge/>
          </w:tcPr>
          <w:p w14:paraId="295536D2" w14:textId="77777777" w:rsidR="00AB0C70" w:rsidRPr="008032CC" w:rsidRDefault="00AB0C70"/>
        </w:tc>
        <w:tc>
          <w:tcPr>
            <w:tcW w:w="4099" w:type="pct"/>
          </w:tcPr>
          <w:p w14:paraId="4524CEDC" w14:textId="77777777" w:rsidR="00AB0C70" w:rsidRPr="008032CC" w:rsidRDefault="00486AC2" w:rsidP="00270F6A">
            <w:pPr>
              <w:jc w:val="both"/>
            </w:pPr>
            <w:r w:rsidRPr="008032CC">
              <w:t xml:space="preserve">Документальное оформление результатов проверок состояния </w:t>
            </w:r>
            <w:r w:rsidR="00D54BF5" w:rsidRPr="008032CC">
              <w:t>рельсового кранового пути</w:t>
            </w:r>
          </w:p>
        </w:tc>
      </w:tr>
      <w:tr w:rsidR="008032CC" w:rsidRPr="008032CC" w14:paraId="1DC418CF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709CCC54" w14:textId="77777777" w:rsidR="00AB0C70" w:rsidRPr="008032CC" w:rsidRDefault="00486AC2">
            <w:r w:rsidRPr="008032CC">
              <w:t>Необходимые умения</w:t>
            </w:r>
          </w:p>
        </w:tc>
        <w:tc>
          <w:tcPr>
            <w:tcW w:w="4099" w:type="pct"/>
          </w:tcPr>
          <w:p w14:paraId="4A579A37" w14:textId="77777777" w:rsidR="00AB0C70" w:rsidRPr="008032CC" w:rsidRDefault="00486AC2" w:rsidP="00270F6A">
            <w:pPr>
              <w:jc w:val="both"/>
            </w:pPr>
            <w:r w:rsidRPr="008032CC">
              <w:t>Определять планово-высотное положение рельсовых нитей, величину упругой просадки</w:t>
            </w:r>
          </w:p>
        </w:tc>
      </w:tr>
      <w:tr w:rsidR="008032CC" w:rsidRPr="008032CC" w14:paraId="16622542" w14:textId="77777777" w:rsidTr="00270F6A">
        <w:trPr>
          <w:trHeight w:val="20"/>
        </w:trPr>
        <w:tc>
          <w:tcPr>
            <w:tcW w:w="901" w:type="pct"/>
            <w:vMerge/>
          </w:tcPr>
          <w:p w14:paraId="06F87519" w14:textId="77777777" w:rsidR="00AB0C70" w:rsidRPr="008032CC" w:rsidRDefault="00AB0C70"/>
        </w:tc>
        <w:tc>
          <w:tcPr>
            <w:tcW w:w="4099" w:type="pct"/>
          </w:tcPr>
          <w:p w14:paraId="04B106E5" w14:textId="37196497" w:rsidR="00AB0C70" w:rsidRPr="008032CC" w:rsidRDefault="00486AC2" w:rsidP="00270F6A">
            <w:pPr>
              <w:jc w:val="both"/>
            </w:pPr>
            <w:r w:rsidRPr="008032CC">
              <w:t>Про</w:t>
            </w:r>
            <w:r w:rsidR="00007DB1">
              <w:t>из</w:t>
            </w:r>
            <w:r w:rsidRPr="008032CC">
              <w:t>водить осмотр состояния элементов верхнего и нижнего строения пути и путевого оборудования</w:t>
            </w:r>
          </w:p>
        </w:tc>
      </w:tr>
      <w:tr w:rsidR="008032CC" w:rsidRPr="008032CC" w14:paraId="7642BCA4" w14:textId="77777777" w:rsidTr="00270F6A">
        <w:trPr>
          <w:trHeight w:val="20"/>
        </w:trPr>
        <w:tc>
          <w:tcPr>
            <w:tcW w:w="901" w:type="pct"/>
            <w:vMerge/>
          </w:tcPr>
          <w:p w14:paraId="4E3C12F1" w14:textId="77777777" w:rsidR="00AB0C70" w:rsidRPr="008032CC" w:rsidRDefault="00AB0C70"/>
        </w:tc>
        <w:tc>
          <w:tcPr>
            <w:tcW w:w="4099" w:type="pct"/>
          </w:tcPr>
          <w:p w14:paraId="71AF89B4" w14:textId="77777777" w:rsidR="00AB0C70" w:rsidRPr="008032CC" w:rsidRDefault="00486AC2" w:rsidP="00270F6A">
            <w:pPr>
              <w:jc w:val="both"/>
            </w:pPr>
            <w:r w:rsidRPr="008032CC">
              <w:t>Использовать в работе проектно-конструкторскую и эксплуатационную документацию</w:t>
            </w:r>
          </w:p>
        </w:tc>
      </w:tr>
      <w:tr w:rsidR="008032CC" w:rsidRPr="008032CC" w14:paraId="1A32D923" w14:textId="77777777" w:rsidTr="00270F6A">
        <w:trPr>
          <w:trHeight w:val="20"/>
        </w:trPr>
        <w:tc>
          <w:tcPr>
            <w:tcW w:w="901" w:type="pct"/>
            <w:vMerge/>
          </w:tcPr>
          <w:p w14:paraId="794BE253" w14:textId="77777777" w:rsidR="00AB0C70" w:rsidRPr="008032CC" w:rsidRDefault="00AB0C70"/>
        </w:tc>
        <w:tc>
          <w:tcPr>
            <w:tcW w:w="4099" w:type="pct"/>
          </w:tcPr>
          <w:p w14:paraId="6F368901" w14:textId="77777777" w:rsidR="00AB0C70" w:rsidRPr="008032CC" w:rsidRDefault="00486AC2" w:rsidP="00270F6A">
            <w:pPr>
              <w:jc w:val="both"/>
            </w:pPr>
            <w:r w:rsidRPr="008032CC">
              <w:t xml:space="preserve">Применять контрольно-измерительные приборы и оборудование при техническом обслуживании и ремонте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58A97571" w14:textId="77777777" w:rsidTr="00270F6A">
        <w:trPr>
          <w:trHeight w:val="20"/>
        </w:trPr>
        <w:tc>
          <w:tcPr>
            <w:tcW w:w="901" w:type="pct"/>
            <w:vMerge/>
          </w:tcPr>
          <w:p w14:paraId="2BC0CB3D" w14:textId="77777777" w:rsidR="00AB0C70" w:rsidRPr="008032CC" w:rsidRDefault="00AB0C70"/>
        </w:tc>
        <w:tc>
          <w:tcPr>
            <w:tcW w:w="4099" w:type="pct"/>
          </w:tcPr>
          <w:p w14:paraId="1E41AD7E" w14:textId="6AC1C341" w:rsidR="00AB0C70" w:rsidRPr="008032CC" w:rsidRDefault="00486AC2" w:rsidP="00270F6A">
            <w:pPr>
              <w:jc w:val="both"/>
            </w:pPr>
            <w:r w:rsidRPr="008032CC">
              <w:t>Применять средства индивидуальной защиты при возникновении нештатных и</w:t>
            </w:r>
            <w:r w:rsidR="003F55CD" w:rsidRPr="008032CC">
              <w:t xml:space="preserve"> (</w:t>
            </w:r>
            <w:r w:rsidRPr="008032CC">
              <w:t>или</w:t>
            </w:r>
            <w:r w:rsidR="003F55CD" w:rsidRPr="008032CC">
              <w:t>)</w:t>
            </w:r>
            <w:r w:rsidRPr="008032CC">
              <w:t xml:space="preserve"> аварийных ситуаций в процессе выполнения работ по обслуживанию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0AFC7665" w14:textId="77777777" w:rsidTr="00270F6A">
        <w:trPr>
          <w:trHeight w:val="20"/>
        </w:trPr>
        <w:tc>
          <w:tcPr>
            <w:tcW w:w="901" w:type="pct"/>
            <w:vMerge/>
          </w:tcPr>
          <w:p w14:paraId="780B5281" w14:textId="77777777" w:rsidR="00AB0C70" w:rsidRPr="008032CC" w:rsidRDefault="00AB0C70"/>
        </w:tc>
        <w:tc>
          <w:tcPr>
            <w:tcW w:w="4099" w:type="pct"/>
          </w:tcPr>
          <w:p w14:paraId="656912A0" w14:textId="77777777" w:rsidR="00AB0C70" w:rsidRPr="008032CC" w:rsidRDefault="00486AC2" w:rsidP="00270F6A">
            <w:pPr>
              <w:jc w:val="both"/>
            </w:pPr>
            <w:r w:rsidRPr="008032CC">
              <w:t xml:space="preserve">Выявлять неисправности в процессе работ по техническому обслуживанию </w:t>
            </w:r>
            <w:r w:rsidR="005F523B" w:rsidRPr="008032CC">
              <w:t>рельсовых крановых путей</w:t>
            </w:r>
            <w:r w:rsidRPr="008032CC">
              <w:t>, препятствующие нормальной работе подъемных сооружений</w:t>
            </w:r>
          </w:p>
        </w:tc>
      </w:tr>
      <w:tr w:rsidR="008032CC" w:rsidRPr="008032CC" w14:paraId="70472B86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1256B43F" w14:textId="77777777" w:rsidR="00AB0C70" w:rsidRPr="008032CC" w:rsidRDefault="00486AC2">
            <w:r w:rsidRPr="008032CC">
              <w:t>Необходимые знания</w:t>
            </w:r>
          </w:p>
        </w:tc>
        <w:tc>
          <w:tcPr>
            <w:tcW w:w="4099" w:type="pct"/>
          </w:tcPr>
          <w:p w14:paraId="234D872A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 xml:space="preserve">Методы и способы выявления дефектов и повреждений элементов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2C9377AB" w14:textId="77777777" w:rsidTr="00270F6A">
        <w:trPr>
          <w:trHeight w:val="20"/>
        </w:trPr>
        <w:tc>
          <w:tcPr>
            <w:tcW w:w="901" w:type="pct"/>
            <w:vMerge/>
          </w:tcPr>
          <w:p w14:paraId="755DA8A4" w14:textId="77777777" w:rsidR="00AB0C70" w:rsidRPr="008032CC" w:rsidRDefault="00AB0C70"/>
        </w:tc>
        <w:tc>
          <w:tcPr>
            <w:tcW w:w="4099" w:type="pct"/>
          </w:tcPr>
          <w:p w14:paraId="251B8A40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Руководство по эксплуатации и техническое описание подъемного сооружения</w:t>
            </w:r>
          </w:p>
        </w:tc>
      </w:tr>
      <w:tr w:rsidR="008032CC" w:rsidRPr="008032CC" w14:paraId="18D368D7" w14:textId="77777777" w:rsidTr="00270F6A">
        <w:trPr>
          <w:trHeight w:val="20"/>
        </w:trPr>
        <w:tc>
          <w:tcPr>
            <w:tcW w:w="901" w:type="pct"/>
            <w:vMerge/>
          </w:tcPr>
          <w:p w14:paraId="30629A5D" w14:textId="77777777" w:rsidR="00AB0C70" w:rsidRPr="008032CC" w:rsidRDefault="00AB0C70"/>
        </w:tc>
        <w:tc>
          <w:tcPr>
            <w:tcW w:w="4099" w:type="pct"/>
          </w:tcPr>
          <w:p w14:paraId="51C8A0F3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Назначение, устройство, порядок эксплуатации механизированного, пневматического, электрического, слесарного, монтажного инструмента и контрольно-измерительных приборов</w:t>
            </w:r>
          </w:p>
        </w:tc>
      </w:tr>
      <w:tr w:rsidR="008032CC" w:rsidRPr="008032CC" w14:paraId="35075CF6" w14:textId="77777777" w:rsidTr="00270F6A">
        <w:trPr>
          <w:trHeight w:val="20"/>
        </w:trPr>
        <w:tc>
          <w:tcPr>
            <w:tcW w:w="901" w:type="pct"/>
            <w:vMerge/>
          </w:tcPr>
          <w:p w14:paraId="0169BC6D" w14:textId="77777777" w:rsidR="00AB0C70" w:rsidRPr="008032CC" w:rsidRDefault="00AB0C70"/>
        </w:tc>
        <w:tc>
          <w:tcPr>
            <w:tcW w:w="4099" w:type="pct"/>
          </w:tcPr>
          <w:p w14:paraId="506E5D8A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Порядок выполнения работ с соблюдением технологии и требований к качеству работ</w:t>
            </w:r>
          </w:p>
        </w:tc>
      </w:tr>
      <w:tr w:rsidR="008032CC" w:rsidRPr="008032CC" w14:paraId="7796C253" w14:textId="77777777" w:rsidTr="00270F6A">
        <w:trPr>
          <w:trHeight w:val="20"/>
        </w:trPr>
        <w:tc>
          <w:tcPr>
            <w:tcW w:w="901" w:type="pct"/>
            <w:vMerge/>
          </w:tcPr>
          <w:p w14:paraId="768628E6" w14:textId="77777777" w:rsidR="00AB0C70" w:rsidRPr="008032CC" w:rsidRDefault="00AB0C70"/>
        </w:tc>
        <w:tc>
          <w:tcPr>
            <w:tcW w:w="4099" w:type="pct"/>
          </w:tcPr>
          <w:p w14:paraId="13DBF01A" w14:textId="71A5B2A9" w:rsidR="00AB0C70" w:rsidRPr="008032CC" w:rsidRDefault="00486AC2" w:rsidP="00BD7E60">
            <w:pPr>
              <w:spacing w:line="233" w:lineRule="auto"/>
              <w:jc w:val="both"/>
            </w:pPr>
            <w:r w:rsidRPr="008032CC">
              <w:t xml:space="preserve">Основные требования </w:t>
            </w:r>
            <w:r w:rsidR="00007DB1">
              <w:t>к</w:t>
            </w:r>
            <w:r w:rsidRPr="008032CC">
              <w:t xml:space="preserve"> безопасной эксплуатации подъемных сооружений</w:t>
            </w:r>
          </w:p>
        </w:tc>
      </w:tr>
      <w:tr w:rsidR="008032CC" w:rsidRPr="008032CC" w14:paraId="0165B630" w14:textId="77777777" w:rsidTr="00270F6A">
        <w:trPr>
          <w:trHeight w:val="20"/>
        </w:trPr>
        <w:tc>
          <w:tcPr>
            <w:tcW w:w="901" w:type="pct"/>
            <w:vMerge/>
          </w:tcPr>
          <w:p w14:paraId="6DA9E2C9" w14:textId="77777777" w:rsidR="00AB0C70" w:rsidRPr="008032CC" w:rsidRDefault="00AB0C70"/>
        </w:tc>
        <w:tc>
          <w:tcPr>
            <w:tcW w:w="4099" w:type="pct"/>
          </w:tcPr>
          <w:p w14:paraId="296E23F2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 xml:space="preserve">Дефекты, препятствующие безопасной эксплуатации </w:t>
            </w:r>
            <w:r w:rsidR="00D54BF5" w:rsidRPr="008032CC">
              <w:t>рельсового кранового пути</w:t>
            </w:r>
          </w:p>
        </w:tc>
      </w:tr>
      <w:tr w:rsidR="008032CC" w:rsidRPr="008032CC" w14:paraId="10D4641C" w14:textId="77777777" w:rsidTr="00270F6A">
        <w:trPr>
          <w:trHeight w:val="20"/>
        </w:trPr>
        <w:tc>
          <w:tcPr>
            <w:tcW w:w="901" w:type="pct"/>
            <w:vMerge/>
          </w:tcPr>
          <w:p w14:paraId="360AF68D" w14:textId="77777777" w:rsidR="00AB0C70" w:rsidRPr="008032CC" w:rsidRDefault="00AB0C70"/>
        </w:tc>
        <w:tc>
          <w:tcPr>
            <w:tcW w:w="4099" w:type="pct"/>
          </w:tcPr>
          <w:p w14:paraId="5DA15205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Меры предупреждения воздействия опасных и вредных производственных факторов</w:t>
            </w:r>
          </w:p>
        </w:tc>
      </w:tr>
      <w:tr w:rsidR="008032CC" w:rsidRPr="008032CC" w14:paraId="2F704F19" w14:textId="77777777" w:rsidTr="00270F6A">
        <w:trPr>
          <w:trHeight w:val="20"/>
        </w:trPr>
        <w:tc>
          <w:tcPr>
            <w:tcW w:w="901" w:type="pct"/>
            <w:vMerge/>
          </w:tcPr>
          <w:p w14:paraId="3F1134ED" w14:textId="77777777" w:rsidR="00AB0C70" w:rsidRPr="008032CC" w:rsidRDefault="00AB0C70"/>
        </w:tc>
        <w:tc>
          <w:tcPr>
            <w:tcW w:w="4099" w:type="pct"/>
          </w:tcPr>
          <w:p w14:paraId="12284F21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Способы оказания первой помощи пострадавшим на производстве</w:t>
            </w:r>
          </w:p>
        </w:tc>
      </w:tr>
      <w:tr w:rsidR="008032CC" w:rsidRPr="008032CC" w14:paraId="6A4DC494" w14:textId="77777777" w:rsidTr="00270F6A">
        <w:trPr>
          <w:trHeight w:val="20"/>
        </w:trPr>
        <w:tc>
          <w:tcPr>
            <w:tcW w:w="901" w:type="pct"/>
            <w:vMerge/>
          </w:tcPr>
          <w:p w14:paraId="02974F12" w14:textId="77777777" w:rsidR="00AB0C70" w:rsidRPr="008032CC" w:rsidRDefault="00AB0C70"/>
        </w:tc>
        <w:tc>
          <w:tcPr>
            <w:tcW w:w="4099" w:type="pct"/>
          </w:tcPr>
          <w:p w14:paraId="01C128FB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Средства индивидуальной и коллективной защиты и порядок их применения</w:t>
            </w:r>
          </w:p>
        </w:tc>
      </w:tr>
      <w:tr w:rsidR="008032CC" w:rsidRPr="008032CC" w14:paraId="7DE99465" w14:textId="77777777" w:rsidTr="00270F6A">
        <w:trPr>
          <w:trHeight w:val="20"/>
        </w:trPr>
        <w:tc>
          <w:tcPr>
            <w:tcW w:w="901" w:type="pct"/>
            <w:vMerge/>
          </w:tcPr>
          <w:p w14:paraId="447B56B9" w14:textId="77777777" w:rsidR="00AB0C70" w:rsidRPr="008032CC" w:rsidRDefault="00AB0C70"/>
        </w:tc>
        <w:tc>
          <w:tcPr>
            <w:tcW w:w="4099" w:type="pct"/>
          </w:tcPr>
          <w:p w14:paraId="4ABADE28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Правила безопасности опасных производственных объектов, на которых используются подъемные сооружения</w:t>
            </w:r>
          </w:p>
        </w:tc>
      </w:tr>
      <w:tr w:rsidR="008032CC" w:rsidRPr="008032CC" w14:paraId="1C680712" w14:textId="77777777" w:rsidTr="00270F6A">
        <w:trPr>
          <w:trHeight w:val="20"/>
        </w:trPr>
        <w:tc>
          <w:tcPr>
            <w:tcW w:w="901" w:type="pct"/>
            <w:vMerge/>
          </w:tcPr>
          <w:p w14:paraId="04EEEE2A" w14:textId="77777777" w:rsidR="00AB0C70" w:rsidRPr="008032CC" w:rsidRDefault="00AB0C70"/>
        </w:tc>
        <w:tc>
          <w:tcPr>
            <w:tcW w:w="4099" w:type="pct"/>
          </w:tcPr>
          <w:p w14:paraId="5D338451" w14:textId="43822F9A" w:rsidR="00AB0C70" w:rsidRPr="008032CC" w:rsidRDefault="00500B0C" w:rsidP="00BD7E60">
            <w:pPr>
              <w:spacing w:line="233" w:lineRule="auto"/>
              <w:jc w:val="both"/>
            </w:pPr>
            <w:r w:rsidRPr="008032CC">
              <w:t>Требования охраны труда, пожарной, экологической безопасности и электробезопасности</w:t>
            </w:r>
          </w:p>
        </w:tc>
      </w:tr>
      <w:tr w:rsidR="008032CC" w:rsidRPr="008032CC" w14:paraId="56EB44D5" w14:textId="77777777" w:rsidTr="00270F6A">
        <w:trPr>
          <w:trHeight w:val="20"/>
        </w:trPr>
        <w:tc>
          <w:tcPr>
            <w:tcW w:w="901" w:type="pct"/>
          </w:tcPr>
          <w:p w14:paraId="56977397" w14:textId="77777777" w:rsidR="00AB0C70" w:rsidRPr="008032CC" w:rsidRDefault="00486AC2">
            <w:r w:rsidRPr="008032CC">
              <w:t>Другие характеристики</w:t>
            </w:r>
          </w:p>
        </w:tc>
        <w:tc>
          <w:tcPr>
            <w:tcW w:w="4099" w:type="pct"/>
          </w:tcPr>
          <w:p w14:paraId="0B3A4EBC" w14:textId="77777777" w:rsidR="00AB0C70" w:rsidRPr="008032CC" w:rsidRDefault="00486AC2" w:rsidP="00270F6A">
            <w:pPr>
              <w:jc w:val="both"/>
            </w:pPr>
            <w:r w:rsidRPr="008032CC">
              <w:t>-</w:t>
            </w:r>
          </w:p>
        </w:tc>
      </w:tr>
    </w:tbl>
    <w:p w14:paraId="1ABC849C" w14:textId="77777777" w:rsidR="00AB0C70" w:rsidRDefault="00AB0C70">
      <w:pPr>
        <w:jc w:val="both"/>
      </w:pPr>
    </w:p>
    <w:p w14:paraId="4D38175C" w14:textId="77777777" w:rsidR="00AB0C70" w:rsidRPr="008032CC" w:rsidRDefault="00486AC2">
      <w:pPr>
        <w:jc w:val="both"/>
        <w:outlineLvl w:val="3"/>
        <w:rPr>
          <w:b/>
          <w:bCs/>
        </w:rPr>
      </w:pPr>
      <w:r w:rsidRPr="008032CC">
        <w:rPr>
          <w:b/>
          <w:bCs/>
        </w:rPr>
        <w:t>3.2.2. Трудовая функция</w:t>
      </w:r>
    </w:p>
    <w:p w14:paraId="7BE4F138" w14:textId="77777777" w:rsidR="00AB0C70" w:rsidRPr="008032CC" w:rsidRDefault="00AB0C70">
      <w:pPr>
        <w:jc w:val="both"/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17"/>
        <w:gridCol w:w="4987"/>
        <w:gridCol w:w="628"/>
        <w:gridCol w:w="817"/>
        <w:gridCol w:w="1661"/>
        <w:gridCol w:w="290"/>
      </w:tblGrid>
      <w:tr w:rsidR="00270F6A" w:rsidRPr="008032CC" w14:paraId="06082D49" w14:textId="77777777" w:rsidTr="00270F6A">
        <w:tc>
          <w:tcPr>
            <w:tcW w:w="89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906F884" w14:textId="1D017AAB" w:rsidR="00AB0C70" w:rsidRPr="008032CC" w:rsidRDefault="00270F6A">
            <w:r w:rsidRPr="00270F6A">
              <w:rPr>
                <w:sz w:val="20"/>
              </w:rPr>
              <w:t>Наименование</w:t>
            </w:r>
          </w:p>
        </w:tc>
        <w:tc>
          <w:tcPr>
            <w:tcW w:w="2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78AD81" w14:textId="77777777" w:rsidR="00AB0C70" w:rsidRPr="008032CC" w:rsidRDefault="00486AC2">
            <w:r w:rsidRPr="008032CC">
              <w:t xml:space="preserve">Организация и обеспечение надзора за безопасной эксплуатацией </w:t>
            </w:r>
            <w:r w:rsidR="005F523B" w:rsidRPr="008032CC">
              <w:t>рельсовых крановых путей</w:t>
            </w:r>
          </w:p>
        </w:tc>
        <w:tc>
          <w:tcPr>
            <w:tcW w:w="30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FA507A1" w14:textId="43492ADC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227632" w14:textId="16AE502F" w:rsidR="00AB0C70" w:rsidRPr="008032CC" w:rsidRDefault="0056202B" w:rsidP="00270F6A">
            <w:pPr>
              <w:jc w:val="center"/>
            </w:pPr>
            <w:r>
              <w:rPr>
                <w:lang w:val="en-US"/>
              </w:rPr>
              <w:t>B</w:t>
            </w:r>
            <w:r w:rsidR="00486AC2" w:rsidRPr="008032CC">
              <w:t>/02.5</w:t>
            </w:r>
          </w:p>
        </w:tc>
        <w:tc>
          <w:tcPr>
            <w:tcW w:w="814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A1D134F" w14:textId="0122B0CC" w:rsidR="00AB0C70" w:rsidRPr="008032CC" w:rsidRDefault="00270F6A" w:rsidP="00270F6A">
            <w:pPr>
              <w:jc w:val="center"/>
            </w:pPr>
            <w:r w:rsidRPr="00270F6A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7AB1EA" w14:textId="77777777" w:rsidR="00AB0C70" w:rsidRPr="008032CC" w:rsidRDefault="00486AC2" w:rsidP="00270F6A">
            <w:pPr>
              <w:jc w:val="center"/>
            </w:pPr>
            <w:r w:rsidRPr="008032CC">
              <w:t>5</w:t>
            </w:r>
          </w:p>
        </w:tc>
      </w:tr>
    </w:tbl>
    <w:p w14:paraId="02BE03BE" w14:textId="77777777" w:rsidR="00AB0C70" w:rsidRPr="008032CC" w:rsidRDefault="00AB0C70">
      <w:pPr>
        <w:jc w:val="both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8032CC" w:rsidRPr="008032CC" w14:paraId="748BADD4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4EA248AB" w14:textId="77777777" w:rsidR="00AB0C70" w:rsidRPr="008032CC" w:rsidRDefault="00486AC2">
            <w:r w:rsidRPr="008032CC">
              <w:t>Трудовые действия</w:t>
            </w:r>
          </w:p>
        </w:tc>
        <w:tc>
          <w:tcPr>
            <w:tcW w:w="4099" w:type="pct"/>
          </w:tcPr>
          <w:p w14:paraId="42CAAE40" w14:textId="77777777" w:rsidR="00AB0C70" w:rsidRPr="008032CC" w:rsidRDefault="00486AC2" w:rsidP="00270F6A">
            <w:pPr>
              <w:jc w:val="both"/>
            </w:pPr>
            <w:r w:rsidRPr="008032CC">
              <w:t xml:space="preserve">Составление графика текущих осмотров </w:t>
            </w:r>
            <w:r w:rsidR="00D54BF5" w:rsidRPr="008032CC">
              <w:t>рельсового кранового пути</w:t>
            </w:r>
          </w:p>
        </w:tc>
      </w:tr>
      <w:tr w:rsidR="008032CC" w:rsidRPr="008032CC" w14:paraId="2C3AA94D" w14:textId="77777777" w:rsidTr="00270F6A">
        <w:trPr>
          <w:trHeight w:val="20"/>
        </w:trPr>
        <w:tc>
          <w:tcPr>
            <w:tcW w:w="901" w:type="pct"/>
            <w:vMerge/>
          </w:tcPr>
          <w:p w14:paraId="2D98A364" w14:textId="77777777" w:rsidR="00AB0C70" w:rsidRPr="008032CC" w:rsidRDefault="00AB0C70"/>
        </w:tc>
        <w:tc>
          <w:tcPr>
            <w:tcW w:w="4099" w:type="pct"/>
          </w:tcPr>
          <w:p w14:paraId="53C0F317" w14:textId="77777777" w:rsidR="00AB0C70" w:rsidRPr="008032CC" w:rsidRDefault="00486AC2" w:rsidP="00270F6A">
            <w:pPr>
              <w:jc w:val="both"/>
            </w:pPr>
            <w:r w:rsidRPr="008032CC">
              <w:t>Осуществление надзора за техническим состоянием и безопасной эксплуатацией зданий и сооружений с крановыми нагрузками</w:t>
            </w:r>
          </w:p>
        </w:tc>
      </w:tr>
      <w:tr w:rsidR="008032CC" w:rsidRPr="008032CC" w14:paraId="3B0D356F" w14:textId="77777777" w:rsidTr="00270F6A">
        <w:trPr>
          <w:trHeight w:val="20"/>
        </w:trPr>
        <w:tc>
          <w:tcPr>
            <w:tcW w:w="901" w:type="pct"/>
            <w:vMerge/>
          </w:tcPr>
          <w:p w14:paraId="1FF7C660" w14:textId="77777777" w:rsidR="00AB0C70" w:rsidRPr="008032CC" w:rsidRDefault="00AB0C70"/>
        </w:tc>
        <w:tc>
          <w:tcPr>
            <w:tcW w:w="4099" w:type="pct"/>
          </w:tcPr>
          <w:p w14:paraId="7F820BD7" w14:textId="77777777" w:rsidR="00AB0C70" w:rsidRPr="008032CC" w:rsidRDefault="00486AC2" w:rsidP="00270F6A">
            <w:pPr>
              <w:jc w:val="both"/>
            </w:pPr>
            <w:r w:rsidRPr="008032CC">
              <w:t xml:space="preserve">Выдача разрешения на эксплуатацию </w:t>
            </w:r>
            <w:r w:rsidR="005F523B" w:rsidRPr="008032CC">
              <w:t>рельсовых крановых путей</w:t>
            </w:r>
            <w:r w:rsidRPr="008032CC">
              <w:t xml:space="preserve"> по результатам их освидетельствования</w:t>
            </w:r>
          </w:p>
        </w:tc>
      </w:tr>
      <w:tr w:rsidR="008032CC" w:rsidRPr="008032CC" w14:paraId="24DB06DB" w14:textId="77777777" w:rsidTr="00270F6A">
        <w:trPr>
          <w:trHeight w:val="20"/>
        </w:trPr>
        <w:tc>
          <w:tcPr>
            <w:tcW w:w="901" w:type="pct"/>
            <w:vMerge/>
          </w:tcPr>
          <w:p w14:paraId="04C7C6C2" w14:textId="77777777" w:rsidR="00AB0C70" w:rsidRPr="008032CC" w:rsidRDefault="00AB0C70"/>
        </w:tc>
        <w:tc>
          <w:tcPr>
            <w:tcW w:w="4099" w:type="pct"/>
          </w:tcPr>
          <w:p w14:paraId="7F20B55F" w14:textId="7A6AB181" w:rsidR="00AB0C70" w:rsidRPr="008032CC" w:rsidRDefault="009D54FD" w:rsidP="00270F6A">
            <w:pPr>
              <w:jc w:val="both"/>
            </w:pPr>
            <w:r w:rsidRPr="008032CC">
              <w:t>Провед</w:t>
            </w:r>
            <w:r w:rsidR="00486AC2" w:rsidRPr="008032CC">
              <w:t>ение контроля выполнения выданных органами государственного контроля (надзора) предписаний</w:t>
            </w:r>
          </w:p>
        </w:tc>
      </w:tr>
      <w:tr w:rsidR="008032CC" w:rsidRPr="008032CC" w14:paraId="5724CACD" w14:textId="77777777" w:rsidTr="00270F6A">
        <w:trPr>
          <w:trHeight w:val="20"/>
        </w:trPr>
        <w:tc>
          <w:tcPr>
            <w:tcW w:w="901" w:type="pct"/>
            <w:vMerge/>
          </w:tcPr>
          <w:p w14:paraId="01A2D774" w14:textId="77777777" w:rsidR="00AB0C70" w:rsidRPr="008032CC" w:rsidRDefault="00AB0C70"/>
        </w:tc>
        <w:tc>
          <w:tcPr>
            <w:tcW w:w="4099" w:type="pct"/>
          </w:tcPr>
          <w:p w14:paraId="5F303316" w14:textId="3EE61A84" w:rsidR="00AB0C70" w:rsidRPr="008032CC" w:rsidRDefault="00442971" w:rsidP="00270F6A">
            <w:pPr>
              <w:jc w:val="both"/>
            </w:pPr>
            <w:r w:rsidRPr="008032CC">
              <w:t>К</w:t>
            </w:r>
            <w:r w:rsidR="00486AC2" w:rsidRPr="008032CC">
              <w:t>онтрол</w:t>
            </w:r>
            <w:r w:rsidRPr="008032CC">
              <w:t>ь</w:t>
            </w:r>
            <w:r w:rsidR="00486AC2" w:rsidRPr="008032CC">
              <w:t xml:space="preserve"> соблюдения графиков периодического осмотра и ремонта </w:t>
            </w:r>
            <w:r w:rsidR="005F523B" w:rsidRPr="008032CC">
              <w:t>рельсовых крановых путей</w:t>
            </w:r>
            <w:r w:rsidR="00486AC2" w:rsidRPr="008032CC">
              <w:t xml:space="preserve"> и здания или сооружения в целом</w:t>
            </w:r>
          </w:p>
        </w:tc>
      </w:tr>
      <w:tr w:rsidR="008032CC" w:rsidRPr="008032CC" w14:paraId="2FCC9E24" w14:textId="77777777" w:rsidTr="00270F6A">
        <w:trPr>
          <w:trHeight w:val="20"/>
        </w:trPr>
        <w:tc>
          <w:tcPr>
            <w:tcW w:w="901" w:type="pct"/>
            <w:vMerge/>
          </w:tcPr>
          <w:p w14:paraId="398510C9" w14:textId="77777777" w:rsidR="00AB0C70" w:rsidRPr="008032CC" w:rsidRDefault="00AB0C70"/>
        </w:tc>
        <w:tc>
          <w:tcPr>
            <w:tcW w:w="4099" w:type="pct"/>
          </w:tcPr>
          <w:p w14:paraId="40E1C197" w14:textId="26B7B9EC" w:rsidR="00AB0C70" w:rsidRPr="008032CC" w:rsidRDefault="00442971" w:rsidP="00270F6A">
            <w:pPr>
              <w:jc w:val="both"/>
            </w:pPr>
            <w:r w:rsidRPr="008032CC">
              <w:t>К</w:t>
            </w:r>
            <w:r w:rsidR="00486AC2" w:rsidRPr="008032CC">
              <w:t>онтрол</w:t>
            </w:r>
            <w:r w:rsidRPr="008032CC">
              <w:t>ь</w:t>
            </w:r>
            <w:r w:rsidR="00486AC2" w:rsidRPr="008032CC">
              <w:t xml:space="preserve"> соблюдения порядка допуска рабочих к обслуживанию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17083384" w14:textId="77777777" w:rsidTr="00270F6A">
        <w:trPr>
          <w:trHeight w:val="20"/>
        </w:trPr>
        <w:tc>
          <w:tcPr>
            <w:tcW w:w="901" w:type="pct"/>
            <w:vMerge/>
          </w:tcPr>
          <w:p w14:paraId="57DB8E36" w14:textId="77777777" w:rsidR="00AB0C70" w:rsidRPr="008032CC" w:rsidRDefault="00AB0C70"/>
        </w:tc>
        <w:tc>
          <w:tcPr>
            <w:tcW w:w="4099" w:type="pct"/>
          </w:tcPr>
          <w:p w14:paraId="1CEBA43B" w14:textId="019EFE9B" w:rsidR="00AB0C70" w:rsidRPr="008032CC" w:rsidRDefault="00442971" w:rsidP="00270F6A">
            <w:pPr>
              <w:jc w:val="both"/>
            </w:pPr>
            <w:r w:rsidRPr="008032CC">
              <w:t>П</w:t>
            </w:r>
            <w:r w:rsidR="00486AC2" w:rsidRPr="008032CC">
              <w:t>роверк</w:t>
            </w:r>
            <w:r w:rsidR="004250EA" w:rsidRPr="008032CC">
              <w:t>а</w:t>
            </w:r>
            <w:r w:rsidR="00486AC2" w:rsidRPr="008032CC">
              <w:t xml:space="preserve"> знаний у ответственных за содержание в исправном состоянии зданий и сооружений с крановыми нагрузками</w:t>
            </w:r>
          </w:p>
        </w:tc>
      </w:tr>
      <w:tr w:rsidR="008032CC" w:rsidRPr="008032CC" w14:paraId="128105EA" w14:textId="77777777" w:rsidTr="00270F6A">
        <w:trPr>
          <w:trHeight w:val="20"/>
        </w:trPr>
        <w:tc>
          <w:tcPr>
            <w:tcW w:w="901" w:type="pct"/>
            <w:vMerge/>
          </w:tcPr>
          <w:p w14:paraId="30AD1EC1" w14:textId="77777777" w:rsidR="00AB0C70" w:rsidRPr="008032CC" w:rsidRDefault="00AB0C70"/>
        </w:tc>
        <w:tc>
          <w:tcPr>
            <w:tcW w:w="4099" w:type="pct"/>
          </w:tcPr>
          <w:p w14:paraId="7C8196BF" w14:textId="77777777" w:rsidR="00AB0C70" w:rsidRPr="008032CC" w:rsidRDefault="00486AC2" w:rsidP="00270F6A">
            <w:pPr>
              <w:jc w:val="both"/>
            </w:pPr>
            <w:r w:rsidRPr="008032CC">
              <w:t>Проведение периодической проверки знаний обслуживающего и ремонтного персонала в составе комиссии по аттестации</w:t>
            </w:r>
          </w:p>
        </w:tc>
      </w:tr>
      <w:tr w:rsidR="008032CC" w:rsidRPr="008032CC" w14:paraId="65593184" w14:textId="77777777" w:rsidTr="00270F6A">
        <w:trPr>
          <w:trHeight w:val="20"/>
        </w:trPr>
        <w:tc>
          <w:tcPr>
            <w:tcW w:w="901" w:type="pct"/>
            <w:vMerge/>
          </w:tcPr>
          <w:p w14:paraId="7ACCA477" w14:textId="77777777" w:rsidR="00AB0C70" w:rsidRPr="008032CC" w:rsidRDefault="00AB0C70"/>
        </w:tc>
        <w:tc>
          <w:tcPr>
            <w:tcW w:w="4099" w:type="pct"/>
          </w:tcPr>
          <w:p w14:paraId="17CE6DDB" w14:textId="63F2DBBC" w:rsidR="00AB0C70" w:rsidRPr="008032CC" w:rsidRDefault="004250EA" w:rsidP="00270F6A">
            <w:pPr>
              <w:jc w:val="both"/>
            </w:pPr>
            <w:r w:rsidRPr="008032CC">
              <w:t>К</w:t>
            </w:r>
            <w:r w:rsidR="00486AC2" w:rsidRPr="008032CC">
              <w:t>онтрол</w:t>
            </w:r>
            <w:r w:rsidRPr="008032CC">
              <w:t>ь</w:t>
            </w:r>
            <w:r w:rsidR="00486AC2" w:rsidRPr="008032CC">
              <w:t xml:space="preserve"> наличия и выполнения производственных инструкций работниками, ответственными за содержание в исправном состоянии зданий и сооружений с крановыми нагрузками</w:t>
            </w:r>
          </w:p>
        </w:tc>
      </w:tr>
      <w:tr w:rsidR="008032CC" w:rsidRPr="008032CC" w14:paraId="774E4E7E" w14:textId="77777777" w:rsidTr="00270F6A">
        <w:trPr>
          <w:trHeight w:val="20"/>
        </w:trPr>
        <w:tc>
          <w:tcPr>
            <w:tcW w:w="901" w:type="pct"/>
            <w:vMerge/>
          </w:tcPr>
          <w:p w14:paraId="29CD6F51" w14:textId="77777777" w:rsidR="00AB0C70" w:rsidRPr="008032CC" w:rsidRDefault="00AB0C70"/>
        </w:tc>
        <w:tc>
          <w:tcPr>
            <w:tcW w:w="4099" w:type="pct"/>
          </w:tcPr>
          <w:p w14:paraId="49345283" w14:textId="46CAF89C" w:rsidR="00AB0C70" w:rsidRPr="008032CC" w:rsidRDefault="004250EA" w:rsidP="00270F6A">
            <w:pPr>
              <w:jc w:val="both"/>
            </w:pPr>
            <w:r w:rsidRPr="008032CC">
              <w:t>К</w:t>
            </w:r>
            <w:r w:rsidR="00486AC2" w:rsidRPr="008032CC">
              <w:t>онтрол</w:t>
            </w:r>
            <w:r w:rsidRPr="008032CC">
              <w:t>ь</w:t>
            </w:r>
            <w:r w:rsidR="00486AC2" w:rsidRPr="008032CC">
              <w:t xml:space="preserve"> и провер</w:t>
            </w:r>
            <w:r w:rsidRPr="008032CC">
              <w:t>ка</w:t>
            </w:r>
            <w:r w:rsidR="00486AC2" w:rsidRPr="008032CC">
              <w:t xml:space="preserve"> выполнения правил безопасности, планово-предупредительн</w:t>
            </w:r>
            <w:r w:rsidR="00007DB1">
              <w:t>ого</w:t>
            </w:r>
            <w:r w:rsidR="00486AC2" w:rsidRPr="008032CC">
              <w:t xml:space="preserve"> ремонт</w:t>
            </w:r>
            <w:r w:rsidR="00007DB1">
              <w:t>а</w:t>
            </w:r>
            <w:r w:rsidR="00486AC2" w:rsidRPr="008032CC">
              <w:t xml:space="preserve"> и технологических регламентов при производстве работ</w:t>
            </w:r>
          </w:p>
        </w:tc>
      </w:tr>
      <w:tr w:rsidR="008032CC" w:rsidRPr="008032CC" w14:paraId="41B14F27" w14:textId="77777777" w:rsidTr="00270F6A">
        <w:trPr>
          <w:trHeight w:val="20"/>
        </w:trPr>
        <w:tc>
          <w:tcPr>
            <w:tcW w:w="901" w:type="pct"/>
            <w:vMerge/>
          </w:tcPr>
          <w:p w14:paraId="12262EFD" w14:textId="77777777" w:rsidR="00AB0C70" w:rsidRPr="008032CC" w:rsidRDefault="00AB0C70"/>
        </w:tc>
        <w:tc>
          <w:tcPr>
            <w:tcW w:w="4099" w:type="pct"/>
          </w:tcPr>
          <w:p w14:paraId="5DE55316" w14:textId="4DADABB1" w:rsidR="00AB0C70" w:rsidRPr="008032CC" w:rsidRDefault="004250EA" w:rsidP="00270F6A">
            <w:pPr>
              <w:jc w:val="both"/>
            </w:pPr>
            <w:r w:rsidRPr="008032CC">
              <w:t>К</w:t>
            </w:r>
            <w:r w:rsidR="00486AC2" w:rsidRPr="008032CC">
              <w:t>онтрол</w:t>
            </w:r>
            <w:r w:rsidRPr="008032CC">
              <w:t>ь</w:t>
            </w:r>
            <w:r w:rsidR="00486AC2" w:rsidRPr="008032CC">
              <w:t xml:space="preserve"> </w:t>
            </w:r>
            <w:r w:rsidRPr="008032CC">
              <w:t>соблюд</w:t>
            </w:r>
            <w:r w:rsidR="00486AC2" w:rsidRPr="008032CC">
              <w:t>ения персоналом правильных приемов работы и мер личной безопасности</w:t>
            </w:r>
            <w:r w:rsidRPr="008032CC">
              <w:t>, принятие мер по предупреждению нарушений правил безопасности</w:t>
            </w:r>
          </w:p>
        </w:tc>
      </w:tr>
      <w:tr w:rsidR="008032CC" w:rsidRPr="008032CC" w14:paraId="5876DA0B" w14:textId="77777777" w:rsidTr="00270F6A">
        <w:trPr>
          <w:trHeight w:val="20"/>
        </w:trPr>
        <w:tc>
          <w:tcPr>
            <w:tcW w:w="901" w:type="pct"/>
            <w:vMerge/>
          </w:tcPr>
          <w:p w14:paraId="4A36750B" w14:textId="77777777" w:rsidR="00AB0C70" w:rsidRPr="008032CC" w:rsidRDefault="00AB0C70"/>
        </w:tc>
        <w:tc>
          <w:tcPr>
            <w:tcW w:w="4099" w:type="pct"/>
          </w:tcPr>
          <w:p w14:paraId="2634F3B9" w14:textId="414B50C6" w:rsidR="00AB0C70" w:rsidRPr="008032CC" w:rsidRDefault="004250EA" w:rsidP="00270F6A">
            <w:pPr>
              <w:jc w:val="both"/>
            </w:pPr>
            <w:r w:rsidRPr="008032CC">
              <w:t>К</w:t>
            </w:r>
            <w:r w:rsidR="00486AC2" w:rsidRPr="008032CC">
              <w:t>онтрол</w:t>
            </w:r>
            <w:r w:rsidRPr="008032CC">
              <w:t>ь</w:t>
            </w:r>
            <w:r w:rsidR="00486AC2" w:rsidRPr="008032CC">
              <w:t xml:space="preserve"> соблюдения системы нарядов-допусков при выполнении работ</w:t>
            </w:r>
          </w:p>
        </w:tc>
      </w:tr>
      <w:tr w:rsidR="008032CC" w:rsidRPr="008032CC" w14:paraId="32BCDDD6" w14:textId="77777777" w:rsidTr="00270F6A">
        <w:trPr>
          <w:trHeight w:val="20"/>
        </w:trPr>
        <w:tc>
          <w:tcPr>
            <w:tcW w:w="901" w:type="pct"/>
            <w:vMerge/>
          </w:tcPr>
          <w:p w14:paraId="6297D008" w14:textId="77777777" w:rsidR="00AB0C70" w:rsidRPr="008032CC" w:rsidRDefault="00AB0C70"/>
        </w:tc>
        <w:tc>
          <w:tcPr>
            <w:tcW w:w="4099" w:type="pct"/>
          </w:tcPr>
          <w:p w14:paraId="75149C4B" w14:textId="77777777" w:rsidR="00AB0C70" w:rsidRPr="008032CC" w:rsidRDefault="00486AC2" w:rsidP="00270F6A">
            <w:pPr>
              <w:jc w:val="both"/>
            </w:pPr>
            <w:r w:rsidRPr="008032CC">
              <w:t>Документальное оформление результатов своих действий и действий подчиненных работников</w:t>
            </w:r>
          </w:p>
        </w:tc>
      </w:tr>
      <w:tr w:rsidR="008032CC" w:rsidRPr="008032CC" w14:paraId="38D4136B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1297267F" w14:textId="77777777" w:rsidR="00AB31F2" w:rsidRPr="008032CC" w:rsidRDefault="00AB31F2">
            <w:r w:rsidRPr="008032CC">
              <w:t>Необходимые умения</w:t>
            </w:r>
          </w:p>
        </w:tc>
        <w:tc>
          <w:tcPr>
            <w:tcW w:w="4099" w:type="pct"/>
          </w:tcPr>
          <w:p w14:paraId="4BACA21D" w14:textId="5C244A98" w:rsidR="00AB31F2" w:rsidRPr="008032CC" w:rsidRDefault="00AB31F2" w:rsidP="00270F6A">
            <w:pPr>
              <w:jc w:val="both"/>
            </w:pPr>
            <w:r w:rsidRPr="008032CC">
              <w:t>Осуществлять надзор за техническим состоянием и безопасной эксплуатацией зданий и сооружений с крановыми нагрузками, выдавать разрешение на эксплуатацию рельсовых крановых путей</w:t>
            </w:r>
          </w:p>
        </w:tc>
      </w:tr>
      <w:tr w:rsidR="008032CC" w:rsidRPr="008032CC" w14:paraId="0521EC8A" w14:textId="77777777" w:rsidTr="00270F6A">
        <w:trPr>
          <w:trHeight w:val="20"/>
        </w:trPr>
        <w:tc>
          <w:tcPr>
            <w:tcW w:w="901" w:type="pct"/>
            <w:vMerge/>
          </w:tcPr>
          <w:p w14:paraId="3AF9C464" w14:textId="77777777" w:rsidR="00AB31F2" w:rsidRPr="008032CC" w:rsidRDefault="00AB31F2"/>
        </w:tc>
        <w:tc>
          <w:tcPr>
            <w:tcW w:w="4099" w:type="pct"/>
          </w:tcPr>
          <w:p w14:paraId="1AF005F9" w14:textId="4D630862" w:rsidR="00AB31F2" w:rsidRPr="008032CC" w:rsidRDefault="00AB31F2" w:rsidP="00270F6A">
            <w:pPr>
              <w:jc w:val="both"/>
            </w:pPr>
            <w:r w:rsidRPr="008032CC">
              <w:t>Про</w:t>
            </w:r>
            <w:r w:rsidR="00007DB1">
              <w:t>из</w:t>
            </w:r>
            <w:r w:rsidRPr="008032CC">
              <w:t>водить осмотр состояния элементов верхнего и нижнего строения пути и путевого оборудования</w:t>
            </w:r>
          </w:p>
        </w:tc>
      </w:tr>
      <w:tr w:rsidR="008032CC" w:rsidRPr="008032CC" w14:paraId="2214CC25" w14:textId="77777777" w:rsidTr="00270F6A">
        <w:trPr>
          <w:trHeight w:val="20"/>
        </w:trPr>
        <w:tc>
          <w:tcPr>
            <w:tcW w:w="901" w:type="pct"/>
            <w:vMerge/>
          </w:tcPr>
          <w:p w14:paraId="017C1DC3" w14:textId="77777777" w:rsidR="00AB31F2" w:rsidRPr="008032CC" w:rsidRDefault="00AB31F2"/>
        </w:tc>
        <w:tc>
          <w:tcPr>
            <w:tcW w:w="4099" w:type="pct"/>
          </w:tcPr>
          <w:p w14:paraId="118E7B17" w14:textId="77777777" w:rsidR="00AB31F2" w:rsidRPr="008032CC" w:rsidRDefault="00AB31F2" w:rsidP="00270F6A">
            <w:pPr>
              <w:jc w:val="both"/>
            </w:pPr>
            <w:r w:rsidRPr="008032CC">
              <w:t>Использовать в работе проектно-конструкторскую и эксплуатационную документацию</w:t>
            </w:r>
          </w:p>
        </w:tc>
      </w:tr>
      <w:tr w:rsidR="008032CC" w:rsidRPr="008032CC" w14:paraId="4F0EF275" w14:textId="77777777" w:rsidTr="00270F6A">
        <w:trPr>
          <w:trHeight w:val="20"/>
        </w:trPr>
        <w:tc>
          <w:tcPr>
            <w:tcW w:w="901" w:type="pct"/>
            <w:vMerge/>
          </w:tcPr>
          <w:p w14:paraId="12E85B8F" w14:textId="77777777" w:rsidR="00AB31F2" w:rsidRPr="008032CC" w:rsidRDefault="00AB31F2"/>
        </w:tc>
        <w:tc>
          <w:tcPr>
            <w:tcW w:w="4099" w:type="pct"/>
          </w:tcPr>
          <w:p w14:paraId="770D29F1" w14:textId="04BD750D" w:rsidR="00AB31F2" w:rsidRPr="008032CC" w:rsidRDefault="00AB31F2" w:rsidP="00270F6A">
            <w:pPr>
              <w:jc w:val="both"/>
            </w:pPr>
            <w:r w:rsidRPr="008032CC">
              <w:t>Проверять знани</w:t>
            </w:r>
            <w:r w:rsidR="00FC2C6A">
              <w:t>е</w:t>
            </w:r>
            <w:r w:rsidRPr="008032CC">
              <w:t xml:space="preserve"> специалистами и рабочими правил промышленной безопасности опасных производственных объектов, на которых используются подъемные сооружения</w:t>
            </w:r>
          </w:p>
        </w:tc>
      </w:tr>
      <w:tr w:rsidR="008032CC" w:rsidRPr="008032CC" w14:paraId="167F2237" w14:textId="77777777" w:rsidTr="00270F6A">
        <w:trPr>
          <w:trHeight w:val="20"/>
        </w:trPr>
        <w:tc>
          <w:tcPr>
            <w:tcW w:w="901" w:type="pct"/>
            <w:vMerge/>
          </w:tcPr>
          <w:p w14:paraId="0B7843F4" w14:textId="77777777" w:rsidR="00AB31F2" w:rsidRPr="008032CC" w:rsidRDefault="00AB31F2"/>
        </w:tc>
        <w:tc>
          <w:tcPr>
            <w:tcW w:w="4099" w:type="pct"/>
          </w:tcPr>
          <w:p w14:paraId="1FD3AC21" w14:textId="6472B152" w:rsidR="00AB31F2" w:rsidRPr="008032CC" w:rsidRDefault="00AB31F2" w:rsidP="00270F6A">
            <w:pPr>
              <w:jc w:val="both"/>
            </w:pPr>
            <w:r w:rsidRPr="008032CC">
              <w:t xml:space="preserve">Контролировать наличие эксплуатационной, распорядительной и нормативно-технической документации </w:t>
            </w:r>
          </w:p>
        </w:tc>
      </w:tr>
      <w:tr w:rsidR="008032CC" w:rsidRPr="008032CC" w14:paraId="4860503A" w14:textId="77777777" w:rsidTr="00270F6A">
        <w:trPr>
          <w:trHeight w:val="20"/>
        </w:trPr>
        <w:tc>
          <w:tcPr>
            <w:tcW w:w="901" w:type="pct"/>
            <w:vMerge/>
          </w:tcPr>
          <w:p w14:paraId="2CAD2914" w14:textId="77777777" w:rsidR="00AB31F2" w:rsidRPr="008032CC" w:rsidRDefault="00AB31F2"/>
        </w:tc>
        <w:tc>
          <w:tcPr>
            <w:tcW w:w="4099" w:type="pct"/>
          </w:tcPr>
          <w:p w14:paraId="0A0DA42F" w14:textId="2E7284B2" w:rsidR="00AB31F2" w:rsidRPr="008032CC" w:rsidRDefault="00AB31F2" w:rsidP="00270F6A">
            <w:pPr>
              <w:jc w:val="both"/>
            </w:pPr>
            <w:r w:rsidRPr="008032CC">
              <w:t>Контролировать соблюдение персоналом правильных приемов работы и мер личной безопасности, принимать меры по предупреждению нарушений правил безопасности</w:t>
            </w:r>
          </w:p>
        </w:tc>
      </w:tr>
      <w:tr w:rsidR="008032CC" w:rsidRPr="008032CC" w14:paraId="62DDFCF3" w14:textId="77777777" w:rsidTr="00270F6A">
        <w:trPr>
          <w:trHeight w:val="20"/>
        </w:trPr>
        <w:tc>
          <w:tcPr>
            <w:tcW w:w="901" w:type="pct"/>
            <w:vMerge/>
          </w:tcPr>
          <w:p w14:paraId="2650629C" w14:textId="77777777" w:rsidR="00AB31F2" w:rsidRPr="008032CC" w:rsidRDefault="00AB31F2"/>
        </w:tc>
        <w:tc>
          <w:tcPr>
            <w:tcW w:w="4099" w:type="pct"/>
          </w:tcPr>
          <w:p w14:paraId="74E3D136" w14:textId="77777777" w:rsidR="00AB31F2" w:rsidRPr="008032CC" w:rsidRDefault="00AB31F2" w:rsidP="00270F6A">
            <w:pPr>
              <w:jc w:val="both"/>
            </w:pPr>
            <w:r w:rsidRPr="008032CC">
              <w:t>Выявлять неисправности в процессе работ по техническому обслуживанию рельсовых крановых путей, препятствующие нормальной работе подъемных сооружений</w:t>
            </w:r>
          </w:p>
        </w:tc>
      </w:tr>
      <w:tr w:rsidR="008032CC" w:rsidRPr="008032CC" w14:paraId="0EED491C" w14:textId="77777777" w:rsidTr="00270F6A">
        <w:trPr>
          <w:trHeight w:val="20"/>
        </w:trPr>
        <w:tc>
          <w:tcPr>
            <w:tcW w:w="901" w:type="pct"/>
            <w:vMerge/>
          </w:tcPr>
          <w:p w14:paraId="69B562BA" w14:textId="77777777" w:rsidR="00AB31F2" w:rsidRPr="008032CC" w:rsidRDefault="00AB31F2"/>
        </w:tc>
        <w:tc>
          <w:tcPr>
            <w:tcW w:w="4099" w:type="pct"/>
          </w:tcPr>
          <w:p w14:paraId="6E996CBC" w14:textId="2008EDDD" w:rsidR="00AB31F2" w:rsidRPr="008032CC" w:rsidRDefault="00AB31F2" w:rsidP="00270F6A">
            <w:pPr>
              <w:jc w:val="both"/>
            </w:pPr>
            <w:r w:rsidRPr="008032CC">
              <w:t>Документально оформлять результаты своих действий и действий подчиненных работников</w:t>
            </w:r>
          </w:p>
        </w:tc>
      </w:tr>
      <w:tr w:rsidR="008032CC" w:rsidRPr="008032CC" w14:paraId="0B9D5259" w14:textId="77777777" w:rsidTr="00270F6A">
        <w:trPr>
          <w:trHeight w:val="20"/>
        </w:trPr>
        <w:tc>
          <w:tcPr>
            <w:tcW w:w="901" w:type="pct"/>
            <w:vMerge w:val="restart"/>
          </w:tcPr>
          <w:p w14:paraId="793DEBB0" w14:textId="77777777" w:rsidR="00AB0C70" w:rsidRPr="008032CC" w:rsidRDefault="00486AC2">
            <w:r w:rsidRPr="008032CC">
              <w:t>Необходимые знания</w:t>
            </w:r>
          </w:p>
        </w:tc>
        <w:tc>
          <w:tcPr>
            <w:tcW w:w="4099" w:type="pct"/>
          </w:tcPr>
          <w:p w14:paraId="5787B0FA" w14:textId="77777777" w:rsidR="00AB0C70" w:rsidRPr="008032CC" w:rsidRDefault="00486AC2" w:rsidP="00270F6A">
            <w:pPr>
              <w:jc w:val="both"/>
            </w:pPr>
            <w:r w:rsidRPr="008032CC">
              <w:t xml:space="preserve">Методы и способы выявления дефектов и повреждений элементов </w:t>
            </w:r>
            <w:r w:rsidR="005F523B" w:rsidRPr="008032CC">
              <w:t>рельсовых крановых путей</w:t>
            </w:r>
          </w:p>
        </w:tc>
      </w:tr>
      <w:tr w:rsidR="008032CC" w:rsidRPr="008032CC" w14:paraId="2C6876C1" w14:textId="77777777" w:rsidTr="00270F6A">
        <w:trPr>
          <w:trHeight w:val="20"/>
        </w:trPr>
        <w:tc>
          <w:tcPr>
            <w:tcW w:w="901" w:type="pct"/>
            <w:vMerge/>
          </w:tcPr>
          <w:p w14:paraId="2D6CC68C" w14:textId="77777777" w:rsidR="00AB0C70" w:rsidRPr="008032CC" w:rsidRDefault="00AB0C70"/>
        </w:tc>
        <w:tc>
          <w:tcPr>
            <w:tcW w:w="4099" w:type="pct"/>
          </w:tcPr>
          <w:p w14:paraId="4109B4C3" w14:textId="77777777" w:rsidR="00AB0C70" w:rsidRPr="008032CC" w:rsidRDefault="00486AC2" w:rsidP="00270F6A">
            <w:pPr>
              <w:jc w:val="both"/>
            </w:pPr>
            <w:r w:rsidRPr="008032CC">
              <w:t>Руководство по эксплуатации и техническое описание подъемного сооружения</w:t>
            </w:r>
          </w:p>
        </w:tc>
      </w:tr>
      <w:tr w:rsidR="008032CC" w:rsidRPr="008032CC" w14:paraId="4DA5CD33" w14:textId="77777777" w:rsidTr="00270F6A">
        <w:trPr>
          <w:trHeight w:val="20"/>
        </w:trPr>
        <w:tc>
          <w:tcPr>
            <w:tcW w:w="901" w:type="pct"/>
            <w:vMerge/>
          </w:tcPr>
          <w:p w14:paraId="3EA0A2C1" w14:textId="77777777" w:rsidR="00AB0C70" w:rsidRPr="008032CC" w:rsidRDefault="00AB0C70"/>
        </w:tc>
        <w:tc>
          <w:tcPr>
            <w:tcW w:w="4099" w:type="pct"/>
          </w:tcPr>
          <w:p w14:paraId="33909B62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Назначение, устройство, порядок эксплуатации механизированного, пневматического, электрического, слесарного, монтажного инструмента и контрольно-измерительных приборов</w:t>
            </w:r>
          </w:p>
        </w:tc>
      </w:tr>
      <w:tr w:rsidR="008032CC" w:rsidRPr="008032CC" w14:paraId="2DEEBF78" w14:textId="77777777" w:rsidTr="00270F6A">
        <w:trPr>
          <w:trHeight w:val="20"/>
        </w:trPr>
        <w:tc>
          <w:tcPr>
            <w:tcW w:w="901" w:type="pct"/>
            <w:vMerge/>
          </w:tcPr>
          <w:p w14:paraId="6CBE0C1E" w14:textId="77777777" w:rsidR="00AB0C70" w:rsidRPr="008032CC" w:rsidRDefault="00AB0C70"/>
        </w:tc>
        <w:tc>
          <w:tcPr>
            <w:tcW w:w="4099" w:type="pct"/>
          </w:tcPr>
          <w:p w14:paraId="51E3DEFF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Порядок выполнения работ с соблюдением технологии и требований к качеству работ</w:t>
            </w:r>
          </w:p>
        </w:tc>
      </w:tr>
      <w:tr w:rsidR="008032CC" w:rsidRPr="008032CC" w14:paraId="64B9B450" w14:textId="77777777" w:rsidTr="00270F6A">
        <w:trPr>
          <w:trHeight w:val="20"/>
        </w:trPr>
        <w:tc>
          <w:tcPr>
            <w:tcW w:w="901" w:type="pct"/>
            <w:vMerge/>
          </w:tcPr>
          <w:p w14:paraId="3B342879" w14:textId="77777777" w:rsidR="00AB0C70" w:rsidRPr="008032CC" w:rsidRDefault="00AB0C70"/>
        </w:tc>
        <w:tc>
          <w:tcPr>
            <w:tcW w:w="4099" w:type="pct"/>
          </w:tcPr>
          <w:p w14:paraId="5B01878B" w14:textId="2B186AC2" w:rsidR="00AB0C70" w:rsidRPr="008032CC" w:rsidRDefault="00486AC2" w:rsidP="00BD7E60">
            <w:pPr>
              <w:spacing w:line="233" w:lineRule="auto"/>
              <w:jc w:val="both"/>
            </w:pPr>
            <w:r w:rsidRPr="008032CC">
              <w:t xml:space="preserve">Основные требования </w:t>
            </w:r>
            <w:r w:rsidR="00FC2C6A">
              <w:t>к</w:t>
            </w:r>
            <w:r w:rsidRPr="008032CC">
              <w:t xml:space="preserve"> безопасной эксплуатации подъемных сооружений</w:t>
            </w:r>
          </w:p>
        </w:tc>
      </w:tr>
      <w:tr w:rsidR="008032CC" w:rsidRPr="008032CC" w14:paraId="53820CB2" w14:textId="77777777" w:rsidTr="00270F6A">
        <w:trPr>
          <w:trHeight w:val="20"/>
        </w:trPr>
        <w:tc>
          <w:tcPr>
            <w:tcW w:w="901" w:type="pct"/>
            <w:vMerge/>
          </w:tcPr>
          <w:p w14:paraId="43475294" w14:textId="77777777" w:rsidR="00AB0C70" w:rsidRPr="008032CC" w:rsidRDefault="00AB0C70"/>
        </w:tc>
        <w:tc>
          <w:tcPr>
            <w:tcW w:w="4099" w:type="pct"/>
          </w:tcPr>
          <w:p w14:paraId="2237D8BA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 xml:space="preserve">Дефекты, препятствующие безопасной эксплуатации </w:t>
            </w:r>
            <w:r w:rsidR="00D54BF5" w:rsidRPr="008032CC">
              <w:t>рельсового кранового пути</w:t>
            </w:r>
          </w:p>
        </w:tc>
      </w:tr>
      <w:tr w:rsidR="008032CC" w:rsidRPr="008032CC" w14:paraId="03CBB74D" w14:textId="77777777" w:rsidTr="00270F6A">
        <w:trPr>
          <w:trHeight w:val="20"/>
        </w:trPr>
        <w:tc>
          <w:tcPr>
            <w:tcW w:w="901" w:type="pct"/>
            <w:vMerge/>
          </w:tcPr>
          <w:p w14:paraId="3F2DDA30" w14:textId="77777777" w:rsidR="00AB0C70" w:rsidRPr="008032CC" w:rsidRDefault="00AB0C70"/>
        </w:tc>
        <w:tc>
          <w:tcPr>
            <w:tcW w:w="4099" w:type="pct"/>
          </w:tcPr>
          <w:p w14:paraId="5D182EE4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Меры предупреждения воздействия опасных и вредных производственных факторов</w:t>
            </w:r>
          </w:p>
        </w:tc>
      </w:tr>
      <w:tr w:rsidR="008032CC" w:rsidRPr="008032CC" w14:paraId="5D845FD0" w14:textId="77777777" w:rsidTr="00270F6A">
        <w:trPr>
          <w:trHeight w:val="20"/>
        </w:trPr>
        <w:tc>
          <w:tcPr>
            <w:tcW w:w="901" w:type="pct"/>
            <w:vMerge/>
          </w:tcPr>
          <w:p w14:paraId="3943A99D" w14:textId="77777777" w:rsidR="00AB0C70" w:rsidRPr="008032CC" w:rsidRDefault="00AB0C70"/>
        </w:tc>
        <w:tc>
          <w:tcPr>
            <w:tcW w:w="4099" w:type="pct"/>
          </w:tcPr>
          <w:p w14:paraId="73CEBF0E" w14:textId="3C958CEF" w:rsidR="00AB0C70" w:rsidRPr="008032CC" w:rsidRDefault="00AB31F2" w:rsidP="00BD7E60">
            <w:pPr>
              <w:spacing w:line="233" w:lineRule="auto"/>
              <w:jc w:val="both"/>
            </w:pPr>
            <w:r w:rsidRPr="008032CC">
              <w:t>Порядок и правила оформления распорядительной, отчетной и эксплуатационной документации</w:t>
            </w:r>
          </w:p>
        </w:tc>
      </w:tr>
      <w:tr w:rsidR="008032CC" w:rsidRPr="008032CC" w14:paraId="12CA53B0" w14:textId="77777777" w:rsidTr="00270F6A">
        <w:trPr>
          <w:trHeight w:val="20"/>
        </w:trPr>
        <w:tc>
          <w:tcPr>
            <w:tcW w:w="901" w:type="pct"/>
            <w:vMerge/>
          </w:tcPr>
          <w:p w14:paraId="124C2D19" w14:textId="77777777" w:rsidR="00AB0C70" w:rsidRPr="008032CC" w:rsidRDefault="00AB0C70"/>
        </w:tc>
        <w:tc>
          <w:tcPr>
            <w:tcW w:w="4099" w:type="pct"/>
          </w:tcPr>
          <w:p w14:paraId="0F6AE470" w14:textId="77777777" w:rsidR="00AB0C70" w:rsidRPr="008032CC" w:rsidRDefault="00486AC2" w:rsidP="00BD7E60">
            <w:pPr>
              <w:spacing w:line="233" w:lineRule="auto"/>
              <w:jc w:val="both"/>
            </w:pPr>
            <w:r w:rsidRPr="008032CC">
              <w:t>Правила безопасности опасных производственных объектов, на которых используются подъемные сооружения</w:t>
            </w:r>
          </w:p>
        </w:tc>
      </w:tr>
      <w:tr w:rsidR="008032CC" w:rsidRPr="008032CC" w14:paraId="686255F3" w14:textId="77777777" w:rsidTr="00270F6A">
        <w:trPr>
          <w:trHeight w:val="20"/>
        </w:trPr>
        <w:tc>
          <w:tcPr>
            <w:tcW w:w="901" w:type="pct"/>
            <w:vMerge/>
          </w:tcPr>
          <w:p w14:paraId="76F946D9" w14:textId="77777777" w:rsidR="00AB0C70" w:rsidRPr="008032CC" w:rsidRDefault="00AB0C70"/>
        </w:tc>
        <w:tc>
          <w:tcPr>
            <w:tcW w:w="4099" w:type="pct"/>
          </w:tcPr>
          <w:p w14:paraId="541FF0B6" w14:textId="7DD152F4" w:rsidR="00AB0C70" w:rsidRPr="008032CC" w:rsidRDefault="00E67502" w:rsidP="00BD7E60">
            <w:pPr>
              <w:spacing w:line="233" w:lineRule="auto"/>
              <w:jc w:val="both"/>
            </w:pPr>
            <w:r w:rsidRPr="008032CC">
              <w:t>Требования охраны труда, пожарной, экологической безопасности и электробезопасности</w:t>
            </w:r>
          </w:p>
        </w:tc>
      </w:tr>
      <w:tr w:rsidR="008032CC" w:rsidRPr="008032CC" w14:paraId="7B28F386" w14:textId="77777777" w:rsidTr="00270F6A">
        <w:trPr>
          <w:trHeight w:val="20"/>
        </w:trPr>
        <w:tc>
          <w:tcPr>
            <w:tcW w:w="901" w:type="pct"/>
          </w:tcPr>
          <w:p w14:paraId="6A26763C" w14:textId="77777777" w:rsidR="00AB0C70" w:rsidRPr="008032CC" w:rsidRDefault="00486AC2">
            <w:r w:rsidRPr="008032CC">
              <w:t>Другие характеристики</w:t>
            </w:r>
          </w:p>
        </w:tc>
        <w:tc>
          <w:tcPr>
            <w:tcW w:w="4099" w:type="pct"/>
          </w:tcPr>
          <w:p w14:paraId="6092CF56" w14:textId="77777777" w:rsidR="00AB0C70" w:rsidRPr="008032CC" w:rsidRDefault="00486AC2" w:rsidP="00270F6A">
            <w:pPr>
              <w:jc w:val="both"/>
            </w:pPr>
            <w:r w:rsidRPr="008032CC">
              <w:t>-</w:t>
            </w:r>
          </w:p>
        </w:tc>
      </w:tr>
    </w:tbl>
    <w:p w14:paraId="6D136159" w14:textId="77777777" w:rsidR="00AB0C70" w:rsidRPr="008032CC" w:rsidRDefault="00AB0C70">
      <w:pPr>
        <w:jc w:val="both"/>
      </w:pPr>
    </w:p>
    <w:p w14:paraId="2E8FBD6A" w14:textId="0EF7A711" w:rsidR="00AB0C70" w:rsidRPr="008032CC" w:rsidRDefault="00486AC2" w:rsidP="00270F6A">
      <w:pPr>
        <w:pStyle w:val="1"/>
        <w:jc w:val="center"/>
      </w:pPr>
      <w:bookmarkStart w:id="13" w:name="_Toc222154580"/>
      <w:r w:rsidRPr="008032CC">
        <w:t xml:space="preserve">IV. Сведения об организациях </w:t>
      </w:r>
      <w:r w:rsidR="00270F6A">
        <w:t>–</w:t>
      </w:r>
      <w:r w:rsidRPr="008032CC">
        <w:t xml:space="preserve"> разработчиках</w:t>
      </w:r>
      <w:r w:rsidR="00270F6A">
        <w:t xml:space="preserve"> </w:t>
      </w:r>
      <w:r w:rsidRPr="008032CC">
        <w:t>профессионального стандарта</w:t>
      </w:r>
      <w:bookmarkEnd w:id="13"/>
    </w:p>
    <w:p w14:paraId="5B6255AF" w14:textId="77777777" w:rsidR="00AB0C70" w:rsidRPr="008032CC" w:rsidRDefault="00AB0C70" w:rsidP="00270F6A"/>
    <w:p w14:paraId="667E1408" w14:textId="77777777" w:rsidR="00AB0C70" w:rsidRPr="008032CC" w:rsidRDefault="00486AC2" w:rsidP="00270F6A">
      <w:pPr>
        <w:rPr>
          <w:b/>
          <w:bCs/>
        </w:rPr>
      </w:pPr>
      <w:r w:rsidRPr="008032CC">
        <w:rPr>
          <w:b/>
          <w:bCs/>
        </w:rPr>
        <w:t>4.1. Ответственная организация-разработчик</w:t>
      </w:r>
    </w:p>
    <w:p w14:paraId="0DD3619C" w14:textId="77777777" w:rsidR="00AB0C70" w:rsidRPr="00BD7E60" w:rsidRDefault="00AB0C70" w:rsidP="00270F6A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195"/>
      </w:tblGrid>
      <w:tr w:rsidR="008032CC" w:rsidRPr="008032CC" w14:paraId="18C0073E" w14:textId="77777777" w:rsidTr="00270F6A">
        <w:trPr>
          <w:trHeight w:val="20"/>
        </w:trPr>
        <w:tc>
          <w:tcPr>
            <w:tcW w:w="5000" w:type="pct"/>
          </w:tcPr>
          <w:p w14:paraId="015443F7" w14:textId="2CFD4075" w:rsidR="00AB0C70" w:rsidRPr="008032CC" w:rsidRDefault="00E67502" w:rsidP="00270F6A">
            <w:r w:rsidRPr="008032CC">
              <w:t xml:space="preserve">Союз </w:t>
            </w:r>
            <w:r w:rsidR="004B666A">
              <w:t>«</w:t>
            </w:r>
            <w:r w:rsidRPr="008032CC">
              <w:t xml:space="preserve">Общероссийское отраслевое объединение работодателей лифтовой отрасли, подъемных сооружений и вертикального транспорта </w:t>
            </w:r>
            <w:r w:rsidR="004B666A">
              <w:t>«</w:t>
            </w:r>
            <w:r w:rsidRPr="008032CC">
              <w:t>Федерация лифтовых предприятий</w:t>
            </w:r>
            <w:r w:rsidR="004B666A">
              <w:t>»</w:t>
            </w:r>
            <w:r w:rsidRPr="008032CC">
              <w:t>, город Москва</w:t>
            </w:r>
          </w:p>
        </w:tc>
      </w:tr>
      <w:tr w:rsidR="008032CC" w:rsidRPr="008032CC" w14:paraId="5DB603ED" w14:textId="77777777" w:rsidTr="00270F6A">
        <w:trPr>
          <w:trHeight w:val="20"/>
        </w:trPr>
        <w:tc>
          <w:tcPr>
            <w:tcW w:w="5000" w:type="pct"/>
          </w:tcPr>
          <w:p w14:paraId="22136929" w14:textId="7CB127DC" w:rsidR="00E67502" w:rsidRPr="008032CC" w:rsidRDefault="00E67502" w:rsidP="00270F6A">
            <w:r w:rsidRPr="008032CC">
              <w:t>Генеральный директор</w:t>
            </w:r>
            <w:r w:rsidR="00270F6A">
              <w:tab/>
            </w:r>
            <w:r w:rsidR="00270F6A">
              <w:tab/>
            </w:r>
            <w:r w:rsidR="00270F6A">
              <w:tab/>
            </w:r>
            <w:r w:rsidR="00270F6A">
              <w:tab/>
            </w:r>
            <w:r w:rsidR="00270F6A">
              <w:tab/>
            </w:r>
            <w:r w:rsidRPr="008032CC">
              <w:t>В.</w:t>
            </w:r>
            <w:r w:rsidR="004B666A">
              <w:t xml:space="preserve"> </w:t>
            </w:r>
            <w:r w:rsidRPr="008032CC">
              <w:t>В. Глушенков</w:t>
            </w:r>
          </w:p>
        </w:tc>
      </w:tr>
    </w:tbl>
    <w:p w14:paraId="2AC17BDF" w14:textId="77777777" w:rsidR="00AB0C70" w:rsidRPr="008032CC" w:rsidRDefault="00AB0C70" w:rsidP="00270F6A"/>
    <w:p w14:paraId="5BB9D0DC" w14:textId="2D7F7270" w:rsidR="00AB0C70" w:rsidRPr="008032CC" w:rsidRDefault="00486AC2" w:rsidP="00270F6A">
      <w:pPr>
        <w:rPr>
          <w:b/>
          <w:bCs/>
        </w:rPr>
      </w:pPr>
      <w:r w:rsidRPr="008032CC">
        <w:rPr>
          <w:b/>
          <w:bCs/>
        </w:rPr>
        <w:t>4.2. Наименовани</w:t>
      </w:r>
      <w:r w:rsidR="004B666A">
        <w:rPr>
          <w:b/>
          <w:bCs/>
        </w:rPr>
        <w:t>я</w:t>
      </w:r>
      <w:r w:rsidRPr="008032CC">
        <w:rPr>
          <w:b/>
          <w:bCs/>
        </w:rPr>
        <w:t xml:space="preserve"> организаций-разработчиков</w:t>
      </w:r>
    </w:p>
    <w:p w14:paraId="028E6044" w14:textId="77777777" w:rsidR="005F523B" w:rsidRPr="00BD7E60" w:rsidRDefault="005F523B" w:rsidP="00270F6A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0"/>
        <w:gridCol w:w="9775"/>
      </w:tblGrid>
      <w:tr w:rsidR="00775E4B" w:rsidRPr="008032CC" w14:paraId="30058888" w14:textId="77777777" w:rsidTr="00270F6A">
        <w:trPr>
          <w:trHeight w:val="20"/>
        </w:trPr>
        <w:tc>
          <w:tcPr>
            <w:tcW w:w="206" w:type="pct"/>
          </w:tcPr>
          <w:p w14:paraId="1C98BBA2" w14:textId="77777777" w:rsidR="00775E4B" w:rsidRPr="008032CC" w:rsidRDefault="00775E4B" w:rsidP="00270F6A">
            <w:pPr>
              <w:pStyle w:val="a8"/>
              <w:numPr>
                <w:ilvl w:val="0"/>
                <w:numId w:val="3"/>
              </w:numPr>
            </w:pPr>
          </w:p>
        </w:tc>
        <w:tc>
          <w:tcPr>
            <w:tcW w:w="4794" w:type="pct"/>
          </w:tcPr>
          <w:p w14:paraId="2A62EC07" w14:textId="77777777" w:rsidR="00775E4B" w:rsidRPr="008032CC" w:rsidRDefault="00775E4B" w:rsidP="00270F6A">
            <w:pPr>
              <w:widowControl/>
              <w:spacing w:line="283" w:lineRule="exact"/>
            </w:pPr>
            <w:r w:rsidRPr="008032CC">
              <w:t xml:space="preserve">Ассоциация Саморегулируемая организация </w:t>
            </w:r>
            <w:r>
              <w:t>«</w:t>
            </w:r>
            <w:r w:rsidRPr="008032CC">
              <w:t>Региональные объединения сервиса машин и автоматики</w:t>
            </w:r>
            <w:r>
              <w:t>»</w:t>
            </w:r>
            <w:r w:rsidRPr="008032CC">
              <w:t>, город Москва</w:t>
            </w:r>
          </w:p>
        </w:tc>
      </w:tr>
      <w:tr w:rsidR="00775E4B" w:rsidRPr="008032CC" w14:paraId="2A13E190" w14:textId="77777777" w:rsidTr="00270F6A">
        <w:trPr>
          <w:trHeight w:val="20"/>
        </w:trPr>
        <w:tc>
          <w:tcPr>
            <w:tcW w:w="206" w:type="pct"/>
          </w:tcPr>
          <w:p w14:paraId="5F53A7E4" w14:textId="77777777" w:rsidR="00775E4B" w:rsidRPr="008032CC" w:rsidRDefault="00775E4B" w:rsidP="00270F6A">
            <w:pPr>
              <w:pStyle w:val="a8"/>
              <w:numPr>
                <w:ilvl w:val="0"/>
                <w:numId w:val="3"/>
              </w:numPr>
            </w:pPr>
          </w:p>
        </w:tc>
        <w:tc>
          <w:tcPr>
            <w:tcW w:w="4794" w:type="pct"/>
          </w:tcPr>
          <w:p w14:paraId="275CB18B" w14:textId="77777777" w:rsidR="00775E4B" w:rsidRPr="008032CC" w:rsidRDefault="00775E4B" w:rsidP="00270F6A">
            <w:pPr>
              <w:widowControl/>
            </w:pPr>
            <w:r w:rsidRPr="008032CC">
              <w:t xml:space="preserve">ООО </w:t>
            </w:r>
            <w:r>
              <w:t>«</w:t>
            </w:r>
            <w:r w:rsidRPr="008032CC">
              <w:t>Уральский экспертный центр</w:t>
            </w:r>
            <w:r>
              <w:t>»</w:t>
            </w:r>
            <w:r w:rsidRPr="008032CC">
              <w:t>, город Екатеринбург</w:t>
            </w:r>
          </w:p>
        </w:tc>
      </w:tr>
      <w:tr w:rsidR="00775E4B" w:rsidRPr="008032CC" w14:paraId="06428E88" w14:textId="77777777" w:rsidTr="00270F6A">
        <w:trPr>
          <w:trHeight w:val="20"/>
        </w:trPr>
        <w:tc>
          <w:tcPr>
            <w:tcW w:w="206" w:type="pct"/>
          </w:tcPr>
          <w:p w14:paraId="57C11067" w14:textId="77777777" w:rsidR="00775E4B" w:rsidRPr="008032CC" w:rsidRDefault="00775E4B" w:rsidP="00270F6A">
            <w:pPr>
              <w:pStyle w:val="a8"/>
              <w:numPr>
                <w:ilvl w:val="0"/>
                <w:numId w:val="3"/>
              </w:numPr>
            </w:pPr>
          </w:p>
        </w:tc>
        <w:tc>
          <w:tcPr>
            <w:tcW w:w="4794" w:type="pct"/>
          </w:tcPr>
          <w:p w14:paraId="249F1703" w14:textId="77777777" w:rsidR="00775E4B" w:rsidRPr="008032CC" w:rsidRDefault="00775E4B" w:rsidP="00270F6A">
            <w:r w:rsidRPr="008032CC">
              <w:t xml:space="preserve">ООО СКБ </w:t>
            </w:r>
            <w:r>
              <w:t>«</w:t>
            </w:r>
            <w:r w:rsidRPr="008032CC">
              <w:t>Высота</w:t>
            </w:r>
            <w:r>
              <w:t>»</w:t>
            </w:r>
            <w:r w:rsidRPr="008032CC">
              <w:t>, город Набережные Челны</w:t>
            </w:r>
            <w:r>
              <w:t>, Республика Татарстан</w:t>
            </w:r>
          </w:p>
        </w:tc>
      </w:tr>
      <w:tr w:rsidR="00775E4B" w:rsidRPr="008032CC" w14:paraId="3BC83E83" w14:textId="77777777" w:rsidTr="00270F6A">
        <w:trPr>
          <w:trHeight w:val="20"/>
        </w:trPr>
        <w:tc>
          <w:tcPr>
            <w:tcW w:w="206" w:type="pct"/>
          </w:tcPr>
          <w:p w14:paraId="4262B2F9" w14:textId="77777777" w:rsidR="00775E4B" w:rsidRPr="008032CC" w:rsidRDefault="00775E4B" w:rsidP="00270F6A">
            <w:pPr>
              <w:pStyle w:val="a8"/>
              <w:numPr>
                <w:ilvl w:val="0"/>
                <w:numId w:val="3"/>
              </w:numPr>
            </w:pPr>
          </w:p>
        </w:tc>
        <w:tc>
          <w:tcPr>
            <w:tcW w:w="4794" w:type="pct"/>
          </w:tcPr>
          <w:p w14:paraId="5F78E3CE" w14:textId="77777777" w:rsidR="00775E4B" w:rsidRPr="008032CC" w:rsidRDefault="00775E4B" w:rsidP="00270F6A">
            <w:pPr>
              <w:widowControl/>
            </w:pPr>
            <w:r w:rsidRPr="008032CC">
              <w:t xml:space="preserve">ФГАОУ ВО </w:t>
            </w:r>
            <w:r>
              <w:t>«</w:t>
            </w:r>
            <w:r w:rsidRPr="008032CC">
              <w:t>Российский университет транспорта</w:t>
            </w:r>
            <w:r>
              <w:t>»</w:t>
            </w:r>
            <w:r w:rsidRPr="008032CC">
              <w:t>, город Москва</w:t>
            </w:r>
          </w:p>
        </w:tc>
      </w:tr>
      <w:tr w:rsidR="00775E4B" w:rsidRPr="008032CC" w14:paraId="5AF25A20" w14:textId="77777777" w:rsidTr="00270F6A">
        <w:trPr>
          <w:trHeight w:val="20"/>
        </w:trPr>
        <w:tc>
          <w:tcPr>
            <w:tcW w:w="206" w:type="pct"/>
          </w:tcPr>
          <w:p w14:paraId="0C12F7EB" w14:textId="77777777" w:rsidR="00775E4B" w:rsidRPr="008032CC" w:rsidRDefault="00775E4B" w:rsidP="00270F6A">
            <w:pPr>
              <w:pStyle w:val="a8"/>
              <w:numPr>
                <w:ilvl w:val="0"/>
                <w:numId w:val="3"/>
              </w:numPr>
            </w:pPr>
          </w:p>
        </w:tc>
        <w:tc>
          <w:tcPr>
            <w:tcW w:w="4794" w:type="pct"/>
          </w:tcPr>
          <w:p w14:paraId="4EBD9B0E" w14:textId="77777777" w:rsidR="00775E4B" w:rsidRPr="008032CC" w:rsidRDefault="00775E4B" w:rsidP="00270F6A">
            <w:pPr>
              <w:widowControl/>
              <w:spacing w:line="283" w:lineRule="exact"/>
            </w:pPr>
            <w:r w:rsidRPr="008032CC">
              <w:t xml:space="preserve">ФГБУ </w:t>
            </w:r>
            <w:r>
              <w:t>«</w:t>
            </w:r>
            <w:r w:rsidRPr="008032CC">
              <w:t>ВНИИ труда</w:t>
            </w:r>
            <w:r>
              <w:t>»</w:t>
            </w:r>
            <w:r w:rsidRPr="008032CC">
              <w:t xml:space="preserve"> Минтруда России, город Москва</w:t>
            </w:r>
          </w:p>
        </w:tc>
      </w:tr>
    </w:tbl>
    <w:p w14:paraId="071F1E33" w14:textId="77777777" w:rsidR="00AB0C70" w:rsidRPr="008032CC" w:rsidRDefault="00AB0C70" w:rsidP="003A299D">
      <w:pPr>
        <w:spacing w:before="100" w:after="100"/>
        <w:jc w:val="both"/>
        <w:rPr>
          <w:sz w:val="2"/>
          <w:szCs w:val="2"/>
        </w:rPr>
      </w:pPr>
    </w:p>
    <w:sectPr w:rsidR="00AB0C70" w:rsidRPr="008032CC" w:rsidSect="008032CC">
      <w:headerReference w:type="default" r:id="rId35"/>
      <w:endnotePr>
        <w:numFmt w:val="decimal"/>
      </w:endnotePr>
      <w:pgSz w:w="11906" w:h="16838"/>
      <w:pgMar w:top="1134" w:right="567" w:bottom="1134" w:left="1134" w:header="567" w:footer="0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495724" w16cex:dateUtc="2026-02-25T08:10:00Z"/>
  <w16cex:commentExtensible w16cex:durableId="7E45013B" w16cex:dateUtc="2026-02-17T16:23:00Z"/>
  <w16cex:commentExtensible w16cex:durableId="2D4957EE" w16cex:dateUtc="2026-02-25T08:13:00Z"/>
  <w16cex:commentExtensible w16cex:durableId="2D495881" w16cex:dateUtc="2026-02-25T08:16:00Z"/>
  <w16cex:commentExtensible w16cex:durableId="2D4958C0" w16cex:dateUtc="2026-02-25T08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1250D97" w16cid:durableId="2D495719"/>
  <w16cid:commentId w16cid:paraId="2BA387E9" w16cid:durableId="2D495724"/>
  <w16cid:commentId w16cid:paraId="2F9B13B8" w16cid:durableId="7E45013B"/>
  <w16cid:commentId w16cid:paraId="663E8A54" w16cid:durableId="2D4957EE"/>
  <w16cid:commentId w16cid:paraId="1C5BE7ED" w16cid:durableId="2D49571B"/>
  <w16cid:commentId w16cid:paraId="15451646" w16cid:durableId="2D495881"/>
  <w16cid:commentId w16cid:paraId="2CE1AA89" w16cid:durableId="2D49571C"/>
  <w16cid:commentId w16cid:paraId="2C21A5FD" w16cid:durableId="2D4958C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BAEF2B" w14:textId="77777777" w:rsidR="00534330" w:rsidRDefault="00534330" w:rsidP="00AB0C70">
      <w:r>
        <w:separator/>
      </w:r>
    </w:p>
  </w:endnote>
  <w:endnote w:type="continuationSeparator" w:id="0">
    <w:p w14:paraId="26A3D03E" w14:textId="77777777" w:rsidR="00534330" w:rsidRDefault="00534330" w:rsidP="00AB0C70"/>
  </w:endnote>
  <w:endnote w:id="1">
    <w:p w14:paraId="32E4DFF0" w14:textId="58036B97" w:rsidR="009B4179" w:rsidRDefault="009B4179">
      <w:pPr>
        <w:pStyle w:val="ab"/>
      </w:pPr>
      <w:r>
        <w:rPr>
          <w:rStyle w:val="ad"/>
        </w:rPr>
        <w:endnoteRef/>
      </w:r>
      <w:r>
        <w:t xml:space="preserve"> </w:t>
      </w:r>
      <w:r w:rsidRPr="002A161D">
        <w:t>Общероссийский классификатор занятий.</w:t>
      </w:r>
    </w:p>
  </w:endnote>
  <w:endnote w:id="2">
    <w:p w14:paraId="1AD88674" w14:textId="34E21ED7" w:rsidR="009B4179" w:rsidRDefault="009B4179">
      <w:pPr>
        <w:pStyle w:val="ab"/>
      </w:pPr>
      <w:r>
        <w:rPr>
          <w:rStyle w:val="ad"/>
        </w:rPr>
        <w:endnoteRef/>
      </w:r>
      <w:r>
        <w:t xml:space="preserve"> </w:t>
      </w:r>
      <w:r w:rsidRPr="00A11E49">
        <w:rPr>
          <w:rFonts w:cs="Times New Roman"/>
          <w:szCs w:val="20"/>
        </w:rPr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30778749" w14:textId="24187D3B" w:rsidR="009B4179" w:rsidRDefault="009B4179">
      <w:pPr>
        <w:pStyle w:val="ab"/>
      </w:pPr>
      <w:r>
        <w:rPr>
          <w:rStyle w:val="ad"/>
        </w:rPr>
        <w:endnoteRef/>
      </w:r>
      <w:r>
        <w:t xml:space="preserve"> </w:t>
      </w:r>
      <w:r w:rsidRPr="002A161D">
        <w:t>Общероссийский классификатор видов экономической деятельности.</w:t>
      </w:r>
    </w:p>
  </w:endnote>
  <w:endnote w:id="4">
    <w:p w14:paraId="36A7017E" w14:textId="21629723" w:rsidR="009B4179" w:rsidRDefault="009B4179" w:rsidP="00775E4B">
      <w:pPr>
        <w:pStyle w:val="ab"/>
      </w:pPr>
      <w:r>
        <w:rPr>
          <w:rStyle w:val="ad"/>
        </w:rPr>
        <w:endnoteRef/>
      </w:r>
      <w:r>
        <w:t xml:space="preserve"> </w:t>
      </w:r>
      <w:bookmarkStart w:id="7" w:name="_Hlk214633862"/>
      <w:r w:rsidRPr="00A11E49">
        <w:rPr>
          <w:szCs w:val="20"/>
        </w:rPr>
        <w:t>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</w:t>
      </w:r>
      <w:r>
        <w:rPr>
          <w:szCs w:val="20"/>
        </w:rPr>
        <w:t xml:space="preserve">8), действует до 1 апреля 2027 </w:t>
      </w:r>
      <w:r w:rsidRPr="00A11E49">
        <w:rPr>
          <w:szCs w:val="20"/>
        </w:rPr>
        <w:t xml:space="preserve">г.; приказ Минздрава России от 28 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 w:rsidR="007350FF">
        <w:rPr>
          <w:szCs w:val="20"/>
        </w:rPr>
        <w:br/>
      </w:r>
      <w:r w:rsidRPr="00A11E49">
        <w:rPr>
          <w:szCs w:val="20"/>
        </w:rPr>
        <w:t xml:space="preserve">29 января 2021  г., регистрационный № 62277) с изменениями, внесенными приказами Минздрава России </w:t>
      </w:r>
      <w:r w:rsidR="007350FF">
        <w:rPr>
          <w:szCs w:val="20"/>
        </w:rPr>
        <w:br/>
      </w:r>
      <w:r>
        <w:rPr>
          <w:szCs w:val="20"/>
        </w:rPr>
        <w:t>от 1 февраля 2022 </w:t>
      </w:r>
      <w:r w:rsidRPr="00A11E49">
        <w:rPr>
          <w:szCs w:val="20"/>
        </w:rPr>
        <w:t>г. № 44н (зарегистрирован</w:t>
      </w:r>
      <w:r>
        <w:rPr>
          <w:szCs w:val="20"/>
        </w:rPr>
        <w:t xml:space="preserve"> Минюстом России 9 февраля 2022</w:t>
      </w:r>
      <w:r w:rsidRPr="00A11E49">
        <w:rPr>
          <w:szCs w:val="20"/>
        </w:rPr>
        <w:t xml:space="preserve"> г., регистрационный № 67206), </w:t>
      </w:r>
      <w:r w:rsidR="007350FF">
        <w:rPr>
          <w:szCs w:val="20"/>
        </w:rPr>
        <w:br/>
      </w:r>
      <w:r>
        <w:rPr>
          <w:szCs w:val="20"/>
        </w:rPr>
        <w:t>от 2 октября 2024 </w:t>
      </w:r>
      <w:r w:rsidRPr="00A11E49">
        <w:rPr>
          <w:szCs w:val="20"/>
        </w:rPr>
        <w:t>г. № 509н (зарегистрирова</w:t>
      </w:r>
      <w:r>
        <w:rPr>
          <w:szCs w:val="20"/>
        </w:rPr>
        <w:t>н Минюстом России 1 ноября 2024</w:t>
      </w:r>
      <w:r w:rsidRPr="00A11E49">
        <w:rPr>
          <w:szCs w:val="20"/>
        </w:rPr>
        <w:t> г., регистрационный № 79994</w:t>
      </w:r>
      <w:r>
        <w:rPr>
          <w:szCs w:val="20"/>
        </w:rPr>
        <w:t>), действует до 1 апреля 2027 </w:t>
      </w:r>
      <w:r w:rsidRPr="00A11E49">
        <w:rPr>
          <w:szCs w:val="20"/>
        </w:rPr>
        <w:t>г.</w:t>
      </w:r>
      <w:bookmarkEnd w:id="7"/>
    </w:p>
  </w:endnote>
  <w:endnote w:id="5">
    <w:p w14:paraId="68423853" w14:textId="45376DA7" w:rsidR="009B4179" w:rsidRDefault="009B4179">
      <w:pPr>
        <w:pStyle w:val="ab"/>
      </w:pPr>
      <w:r>
        <w:rPr>
          <w:rStyle w:val="ad"/>
        </w:rPr>
        <w:endnoteRef/>
      </w:r>
      <w:r>
        <w:t xml:space="preserve"> </w:t>
      </w:r>
      <w:bookmarkStart w:id="8" w:name="_Hlk124355083"/>
      <w:bookmarkStart w:id="9" w:name="_Hlk111647614"/>
      <w:bookmarkStart w:id="10" w:name="_Hlk161244096"/>
      <w:r w:rsidRPr="008F63FA">
        <w:rPr>
          <w:rFonts w:cs="Times New Roman"/>
          <w:szCs w:val="20"/>
        </w:rPr>
        <w:t>Приказ Минтруда России от 15 декабря 2020 г. № 903н «Об утверждении Правил по охране труда при эксплуатации электроустановок» (зарегистрирован Минюстом России 30 декабря 2020 г., регистрационный № 61957)</w:t>
      </w:r>
      <w:r>
        <w:rPr>
          <w:rFonts w:cs="Times New Roman"/>
          <w:szCs w:val="20"/>
        </w:rPr>
        <w:t xml:space="preserve"> </w:t>
      </w:r>
      <w:r>
        <w:rPr>
          <w:szCs w:val="20"/>
        </w:rPr>
        <w:t xml:space="preserve">с изменениями, внесенными приказами Минтруда России от 29 </w:t>
      </w:r>
      <w:bookmarkStart w:id="11" w:name="_Hlk124355098"/>
      <w:r>
        <w:rPr>
          <w:szCs w:val="20"/>
        </w:rPr>
        <w:t>а</w:t>
      </w:r>
      <w:bookmarkEnd w:id="8"/>
      <w:r>
        <w:rPr>
          <w:szCs w:val="20"/>
        </w:rPr>
        <w:t xml:space="preserve">преля 2022 г. № 279н (зарегистрирован Минюстом России </w:t>
      </w:r>
      <w:r w:rsidR="007350FF">
        <w:rPr>
          <w:szCs w:val="20"/>
        </w:rPr>
        <w:br/>
      </w:r>
      <w:r>
        <w:rPr>
          <w:szCs w:val="20"/>
        </w:rPr>
        <w:t>1 июня 2022 г., регистрационный № 68657)</w:t>
      </w:r>
      <w:bookmarkEnd w:id="9"/>
      <w:bookmarkEnd w:id="11"/>
      <w:r w:rsidRPr="008C3C48">
        <w:rPr>
          <w:szCs w:val="20"/>
        </w:rPr>
        <w:t xml:space="preserve">, </w:t>
      </w:r>
      <w:r>
        <w:rPr>
          <w:color w:val="000000"/>
          <w:szCs w:val="18"/>
          <w:shd w:val="clear" w:color="auto" w:fill="FFFFFF"/>
        </w:rPr>
        <w:t xml:space="preserve">от </w:t>
      </w:r>
      <w:r w:rsidRPr="007E0317">
        <w:rPr>
          <w:color w:val="000000"/>
          <w:szCs w:val="18"/>
          <w:shd w:val="clear" w:color="auto" w:fill="FFFFFF"/>
        </w:rPr>
        <w:t xml:space="preserve">29 апреля 2025 г. </w:t>
      </w:r>
      <w:r>
        <w:rPr>
          <w:color w:val="000000"/>
          <w:szCs w:val="18"/>
          <w:shd w:val="clear" w:color="auto" w:fill="FFFFFF"/>
        </w:rPr>
        <w:t>№</w:t>
      </w:r>
      <w:r w:rsidRPr="007E0317">
        <w:rPr>
          <w:color w:val="000000"/>
          <w:szCs w:val="18"/>
          <w:shd w:val="clear" w:color="auto" w:fill="FFFFFF"/>
        </w:rPr>
        <w:t xml:space="preserve"> 287н</w:t>
      </w:r>
      <w:r>
        <w:rPr>
          <w:color w:val="000000"/>
          <w:szCs w:val="18"/>
          <w:shd w:val="clear" w:color="auto" w:fill="FFFFFF"/>
        </w:rPr>
        <w:t xml:space="preserve"> (зарегистрирован Минюстом России </w:t>
      </w:r>
      <w:r w:rsidR="007350FF">
        <w:rPr>
          <w:color w:val="000000"/>
          <w:szCs w:val="18"/>
          <w:shd w:val="clear" w:color="auto" w:fill="FFFFFF"/>
        </w:rPr>
        <w:br/>
      </w:r>
      <w:r w:rsidRPr="007E0317">
        <w:rPr>
          <w:color w:val="000000"/>
          <w:szCs w:val="18"/>
          <w:shd w:val="clear" w:color="auto" w:fill="FFFFFF"/>
        </w:rPr>
        <w:t>30</w:t>
      </w:r>
      <w:r>
        <w:rPr>
          <w:color w:val="000000"/>
          <w:szCs w:val="18"/>
          <w:shd w:val="clear" w:color="auto" w:fill="FFFFFF"/>
        </w:rPr>
        <w:t xml:space="preserve"> мая </w:t>
      </w:r>
      <w:r w:rsidRPr="007E0317">
        <w:rPr>
          <w:color w:val="000000"/>
          <w:szCs w:val="18"/>
          <w:shd w:val="clear" w:color="auto" w:fill="FFFFFF"/>
        </w:rPr>
        <w:t>2025</w:t>
      </w:r>
      <w:r>
        <w:rPr>
          <w:color w:val="000000"/>
          <w:szCs w:val="18"/>
          <w:shd w:val="clear" w:color="auto" w:fill="FFFFFF"/>
        </w:rPr>
        <w:t xml:space="preserve"> г.</w:t>
      </w:r>
      <w:r w:rsidRPr="007E0317">
        <w:rPr>
          <w:color w:val="000000"/>
          <w:szCs w:val="18"/>
          <w:shd w:val="clear" w:color="auto" w:fill="FFFFFF"/>
        </w:rPr>
        <w:t>, регистрационный № 82424</w:t>
      </w:r>
      <w:r>
        <w:rPr>
          <w:color w:val="000000"/>
          <w:szCs w:val="18"/>
          <w:shd w:val="clear" w:color="auto" w:fill="FFFFFF"/>
        </w:rPr>
        <w:t>),</w:t>
      </w:r>
      <w:r w:rsidRPr="008009B7">
        <w:rPr>
          <w:color w:val="000000"/>
          <w:szCs w:val="18"/>
          <w:shd w:val="clear" w:color="auto" w:fill="FFFFFF"/>
        </w:rPr>
        <w:t xml:space="preserve"> </w:t>
      </w:r>
      <w:r w:rsidRPr="008C3C48">
        <w:rPr>
          <w:szCs w:val="20"/>
        </w:rPr>
        <w:t xml:space="preserve">действует до </w:t>
      </w:r>
      <w:r w:rsidRPr="0063419D">
        <w:rPr>
          <w:szCs w:val="20"/>
        </w:rPr>
        <w:t>1 сентября 2031</w:t>
      </w:r>
      <w:r w:rsidRPr="008C3C48">
        <w:rPr>
          <w:szCs w:val="20"/>
        </w:rPr>
        <w:t xml:space="preserve"> г.</w:t>
      </w:r>
      <w:bookmarkEnd w:id="10"/>
    </w:p>
  </w:endnote>
  <w:endnote w:id="6">
    <w:p w14:paraId="0B619278" w14:textId="63BCF723" w:rsidR="009B4179" w:rsidRPr="00BA498F" w:rsidRDefault="009B4179" w:rsidP="006B0F87">
      <w:pPr>
        <w:pStyle w:val="ab"/>
      </w:pPr>
      <w:r w:rsidRPr="000F0F0C">
        <w:rPr>
          <w:vertAlign w:val="superscript"/>
        </w:rPr>
        <w:endnoteRef/>
      </w:r>
      <w:r>
        <w:rPr>
          <w:vertAlign w:val="superscript"/>
        </w:rPr>
        <w:t xml:space="preserve"> </w:t>
      </w:r>
      <w:r w:rsidR="00BD7E60">
        <w:rPr>
          <w:rFonts w:cs="Times New Roman"/>
          <w:szCs w:val="20"/>
        </w:rPr>
        <w:t xml:space="preserve"> </w:t>
      </w:r>
      <w:r w:rsidR="00BD7E60" w:rsidRPr="00BD7E60">
        <w:rPr>
          <w:rFonts w:cs="Times New Roman"/>
          <w:szCs w:val="20"/>
        </w:rPr>
        <w:t xml:space="preserve">Приказ Ростехнадзора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 (зарегистрирован Минюстом России 30 декабря 2020 г., регистрационный № 61983) с изменениями, внесенными приказами Ростехнадзора от 22 января 2024 г. № 16 (зарегистрирован Минюстом России </w:t>
      </w:r>
      <w:r w:rsidR="00BD7E60">
        <w:rPr>
          <w:rFonts w:cs="Times New Roman"/>
          <w:szCs w:val="20"/>
        </w:rPr>
        <w:br/>
      </w:r>
      <w:r w:rsidR="00BD7E60" w:rsidRPr="00BD7E60">
        <w:rPr>
          <w:rFonts w:cs="Times New Roman"/>
          <w:szCs w:val="20"/>
        </w:rPr>
        <w:t xml:space="preserve">26 февраля 2024 г., регистрационный № 77342), от 16 апреля 2026 г. № 129 (зарегистрирован Минюстом России </w:t>
      </w:r>
      <w:r w:rsidR="00BD7E60">
        <w:rPr>
          <w:rFonts w:cs="Times New Roman"/>
          <w:szCs w:val="20"/>
        </w:rPr>
        <w:br/>
      </w:r>
      <w:r w:rsidR="00BD7E60" w:rsidRPr="00BD7E60">
        <w:rPr>
          <w:rFonts w:cs="Times New Roman"/>
          <w:szCs w:val="20"/>
        </w:rPr>
        <w:t>26 мая 2026 г., регистрационный № 86650)</w:t>
      </w:r>
      <w:r w:rsidR="0084201E">
        <w:rPr>
          <w:rFonts w:cs="Times New Roman"/>
          <w:szCs w:val="20"/>
        </w:rPr>
        <w:t>,</w:t>
      </w:r>
      <w:r w:rsidR="00BD7E60" w:rsidRPr="00BD7E60">
        <w:rPr>
          <w:rFonts w:cs="Times New Roman"/>
          <w:szCs w:val="20"/>
        </w:rPr>
        <w:t xml:space="preserve"> действует до 1 сентября 2032 г.</w:t>
      </w:r>
    </w:p>
  </w:endnote>
  <w:endnote w:id="7">
    <w:p w14:paraId="31020BBD" w14:textId="5D129416" w:rsidR="009B4179" w:rsidRDefault="009B4179">
      <w:pPr>
        <w:pStyle w:val="ab"/>
      </w:pPr>
      <w:r>
        <w:rPr>
          <w:rStyle w:val="ad"/>
        </w:rPr>
        <w:endnoteRef/>
      </w:r>
      <w:r>
        <w:t xml:space="preserve"> </w:t>
      </w:r>
      <w:r w:rsidRPr="0003398F">
        <w:t>Единый тарифно-квалификационный справочник работ и профессий рабочих</w:t>
      </w:r>
      <w:r>
        <w:t>, в</w:t>
      </w:r>
      <w:r w:rsidRPr="0003398F">
        <w:t xml:space="preserve">ыпуск 3, раздел </w:t>
      </w:r>
      <w:r>
        <w:t>«</w:t>
      </w:r>
      <w:r w:rsidRPr="0003398F">
        <w:t>Строительные, монтажные и ремонтно-строительные работы</w:t>
      </w:r>
      <w:r>
        <w:t>».</w:t>
      </w:r>
    </w:p>
  </w:endnote>
  <w:endnote w:id="8">
    <w:p w14:paraId="75F6D0FB" w14:textId="0F399FA9" w:rsidR="009B4179" w:rsidRDefault="009B4179">
      <w:pPr>
        <w:pStyle w:val="ab"/>
      </w:pPr>
      <w:r>
        <w:rPr>
          <w:rStyle w:val="ad"/>
        </w:rPr>
        <w:endnoteRef/>
      </w:r>
      <w:r>
        <w:t xml:space="preserve"> </w:t>
      </w:r>
      <w:r w:rsidRPr="00DC2E1D">
        <w:t>Общероссийский классификатор профессий рабочих, должностей служащих и тарифных разрядов.</w:t>
      </w:r>
    </w:p>
  </w:endnote>
  <w:endnote w:id="9">
    <w:p w14:paraId="45C18E3A" w14:textId="53C4EBDB" w:rsidR="009B4179" w:rsidRDefault="009B4179">
      <w:pPr>
        <w:pStyle w:val="ab"/>
      </w:pPr>
      <w:r>
        <w:rPr>
          <w:rStyle w:val="ad"/>
        </w:rPr>
        <w:endnoteRef/>
      </w:r>
      <w:r>
        <w:t xml:space="preserve"> </w:t>
      </w:r>
      <w:r w:rsidRPr="00497959">
        <w:rPr>
          <w:rFonts w:cs="Times New Roman"/>
          <w:szCs w:val="20"/>
        </w:rPr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 w:rsidR="007350FF">
        <w:rPr>
          <w:rFonts w:cs="Times New Roman"/>
          <w:szCs w:val="20"/>
        </w:rPr>
        <w:br/>
      </w:r>
      <w:r w:rsidRPr="00497959">
        <w:rPr>
          <w:rFonts w:cs="Times New Roman"/>
          <w:szCs w:val="20"/>
        </w:rPr>
        <w:t xml:space="preserve">31 мая 2024 г., регистрационный № 78367), от 7 ноября 2024 г. № 782 (зарегистрирован Минюстом России </w:t>
      </w:r>
      <w:r w:rsidR="007350FF">
        <w:rPr>
          <w:rFonts w:cs="Times New Roman"/>
          <w:szCs w:val="20"/>
        </w:rPr>
        <w:br/>
      </w:r>
      <w:r w:rsidRPr="00497959">
        <w:rPr>
          <w:rFonts w:cs="Times New Roman"/>
          <w:szCs w:val="20"/>
        </w:rPr>
        <w:t xml:space="preserve">10 декабря 2024 г., регистрационный № 80517), от 25 марта 2025 г. № 226 (зарегистрирован Минюстом России </w:t>
      </w:r>
      <w:r w:rsidR="007350FF">
        <w:rPr>
          <w:rFonts w:cs="Times New Roman"/>
          <w:szCs w:val="20"/>
        </w:rPr>
        <w:br/>
      </w:r>
      <w:r w:rsidRPr="00497959">
        <w:rPr>
          <w:rFonts w:cs="Times New Roman"/>
          <w:szCs w:val="20"/>
        </w:rPr>
        <w:t xml:space="preserve">29 апреля 2025 г., регистрационный № 82008), от 16 сентября 2025 г. № 667 (зарегистрирован Минюстом России </w:t>
      </w:r>
      <w:r w:rsidR="007350FF">
        <w:rPr>
          <w:rFonts w:cs="Times New Roman"/>
          <w:szCs w:val="20"/>
        </w:rPr>
        <w:br/>
      </w:r>
      <w:r w:rsidRPr="00497959">
        <w:rPr>
          <w:rFonts w:cs="Times New Roman"/>
          <w:szCs w:val="20"/>
        </w:rPr>
        <w:t>16 октября 2025 г., регистрационный № 83852)</w:t>
      </w:r>
      <w:r w:rsidR="00BD7E60" w:rsidRPr="00BD7E60">
        <w:rPr>
          <w:rFonts w:cs="Times New Roman"/>
          <w:szCs w:val="20"/>
        </w:rPr>
        <w:t xml:space="preserve">, от 19 февраля 2026 г. № 106 (зарегистрирован Минюстом России </w:t>
      </w:r>
      <w:r w:rsidR="00BD7E60">
        <w:rPr>
          <w:rFonts w:cs="Times New Roman"/>
          <w:szCs w:val="20"/>
        </w:rPr>
        <w:br/>
      </w:r>
      <w:r w:rsidR="00BD7E60" w:rsidRPr="00BD7E60">
        <w:rPr>
          <w:rFonts w:cs="Times New Roman"/>
          <w:szCs w:val="20"/>
        </w:rPr>
        <w:t>26 марта 20</w:t>
      </w:r>
      <w:r w:rsidR="00BD7E60">
        <w:rPr>
          <w:rFonts w:cs="Times New Roman"/>
          <w:szCs w:val="20"/>
        </w:rPr>
        <w:t>26 г., регистрационный № 85749)</w:t>
      </w:r>
      <w:r>
        <w:rPr>
          <w:rFonts w:cs="Times New Roman"/>
          <w:szCs w:val="20"/>
        </w:rPr>
        <w:t>.</w:t>
      </w:r>
    </w:p>
  </w:endnote>
  <w:endnote w:id="10">
    <w:p w14:paraId="40D87659" w14:textId="0EFBBACB" w:rsidR="009B4179" w:rsidRDefault="009B4179">
      <w:pPr>
        <w:pStyle w:val="ab"/>
      </w:pPr>
      <w:r>
        <w:rPr>
          <w:rStyle w:val="ad"/>
        </w:rPr>
        <w:endnoteRef/>
      </w:r>
      <w:r>
        <w:t xml:space="preserve"> </w:t>
      </w:r>
      <w:r w:rsidRPr="009D54FD">
        <w:t>Единый квалификационный справочник должностей руководителей, специалистов и служащих.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AF94A" w14:textId="77777777" w:rsidR="009B4179" w:rsidRDefault="009B4179" w:rsidP="003A299D">
    <w:pPr>
      <w:rPr>
        <w:sz w:val="2"/>
        <w:szCs w:val="2"/>
      </w:rPr>
    </w:pPr>
  </w:p>
  <w:p w14:paraId="627A408E" w14:textId="77777777" w:rsidR="009B4179" w:rsidRDefault="009B4179"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C4487" w14:textId="77777777" w:rsidR="00534330" w:rsidRDefault="00534330" w:rsidP="00AB0C70">
      <w:r>
        <w:separator/>
      </w:r>
    </w:p>
  </w:footnote>
  <w:footnote w:type="continuationSeparator" w:id="0">
    <w:p w14:paraId="7111DD76" w14:textId="77777777" w:rsidR="00534330" w:rsidRDefault="00534330" w:rsidP="00AB0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6363176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521F6E36" w14:textId="77777777" w:rsidR="009B4179" w:rsidRDefault="009B4179">
        <w:pPr>
          <w:jc w:val="center"/>
        </w:pPr>
      </w:p>
      <w:p w14:paraId="517E9756" w14:textId="234B4D75" w:rsidR="009B4179" w:rsidRPr="00E45613" w:rsidRDefault="009B4179">
        <w:pPr>
          <w:jc w:val="center"/>
          <w:rPr>
            <w:sz w:val="20"/>
          </w:rPr>
        </w:pPr>
        <w:r w:rsidRPr="00E45613">
          <w:rPr>
            <w:sz w:val="20"/>
          </w:rPr>
          <w:fldChar w:fldCharType="begin"/>
        </w:r>
        <w:r w:rsidRPr="00E45613">
          <w:rPr>
            <w:sz w:val="20"/>
          </w:rPr>
          <w:instrText>PAGE   \* MERGEFORMAT</w:instrText>
        </w:r>
        <w:r w:rsidRPr="00E45613">
          <w:rPr>
            <w:sz w:val="20"/>
          </w:rPr>
          <w:fldChar w:fldCharType="separate"/>
        </w:r>
        <w:r w:rsidR="00CF6378">
          <w:rPr>
            <w:noProof/>
            <w:sz w:val="20"/>
          </w:rPr>
          <w:t>2</w:t>
        </w:r>
        <w:r w:rsidRPr="00E45613">
          <w:rPr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3280487"/>
      <w:docPartObj>
        <w:docPartGallery w:val="Page Numbers (Top of Page)"/>
        <w:docPartUnique/>
      </w:docPartObj>
    </w:sdtPr>
    <w:sdtEndPr>
      <w:rPr>
        <w:rStyle w:val="a3"/>
        <w:kern w:val="2"/>
        <w:sz w:val="20"/>
        <w:lang w:eastAsia="en-US"/>
        <w14:ligatures w14:val="standardContextual"/>
      </w:rPr>
    </w:sdtEndPr>
    <w:sdtContent>
      <w:p w14:paraId="6B2D37A4" w14:textId="77777777" w:rsidR="009B4179" w:rsidRPr="008032CC" w:rsidRDefault="009B4179">
        <w:pPr>
          <w:jc w:val="center"/>
          <w:rPr>
            <w:rStyle w:val="a3"/>
            <w:rFonts w:eastAsiaTheme="minorEastAsia"/>
          </w:rPr>
        </w:pPr>
        <w:r w:rsidRPr="008032CC">
          <w:rPr>
            <w:rStyle w:val="a3"/>
            <w:rFonts w:eastAsiaTheme="minorEastAsia"/>
          </w:rPr>
          <w:fldChar w:fldCharType="begin"/>
        </w:r>
        <w:r w:rsidRPr="008032CC">
          <w:rPr>
            <w:rStyle w:val="a3"/>
            <w:rFonts w:eastAsiaTheme="minorEastAsia"/>
          </w:rPr>
          <w:instrText>PAGE   \* MERGEFORMAT</w:instrText>
        </w:r>
        <w:r w:rsidRPr="008032CC">
          <w:rPr>
            <w:rStyle w:val="a3"/>
            <w:rFonts w:eastAsiaTheme="minorEastAsia"/>
          </w:rPr>
          <w:fldChar w:fldCharType="separate"/>
        </w:r>
        <w:r w:rsidR="00CF6378">
          <w:rPr>
            <w:rStyle w:val="a3"/>
            <w:rFonts w:eastAsiaTheme="minorEastAsia"/>
            <w:noProof/>
          </w:rPr>
          <w:t>3</w:t>
        </w:r>
        <w:r w:rsidRPr="008032CC">
          <w:rPr>
            <w:rStyle w:val="a3"/>
            <w:rFonts w:eastAsiaTheme="minorEastAsia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7533684"/>
      <w:docPartObj>
        <w:docPartGallery w:val="Page Numbers (Top of Page)"/>
        <w:docPartUnique/>
      </w:docPartObj>
    </w:sdtPr>
    <w:sdtEndPr>
      <w:rPr>
        <w:rStyle w:val="a3"/>
      </w:rPr>
    </w:sdtEndPr>
    <w:sdtContent>
      <w:p w14:paraId="55994ECD" w14:textId="77777777" w:rsidR="009B4179" w:rsidRPr="008032CC" w:rsidRDefault="009B4179" w:rsidP="008032CC">
        <w:pPr>
          <w:pStyle w:val="11"/>
          <w:rPr>
            <w:rStyle w:val="a3"/>
          </w:rPr>
        </w:pPr>
        <w:r w:rsidRPr="008032CC">
          <w:rPr>
            <w:rStyle w:val="a3"/>
          </w:rPr>
          <w:fldChar w:fldCharType="begin"/>
        </w:r>
        <w:r w:rsidRPr="008032CC">
          <w:rPr>
            <w:rStyle w:val="a3"/>
          </w:rPr>
          <w:instrText>PAGE   \* MERGEFORMAT</w:instrText>
        </w:r>
        <w:r w:rsidRPr="008032CC">
          <w:rPr>
            <w:rStyle w:val="a3"/>
          </w:rPr>
          <w:fldChar w:fldCharType="separate"/>
        </w:r>
        <w:r w:rsidR="00CF6378">
          <w:rPr>
            <w:rStyle w:val="a3"/>
            <w:noProof/>
          </w:rPr>
          <w:t>12</w:t>
        </w:r>
        <w:r w:rsidRPr="008032CC">
          <w:rPr>
            <w:rStyle w:val="a3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3468"/>
        </w:tabs>
        <w:ind w:left="4548" w:hanging="720"/>
      </w:pPr>
      <w:rPr>
        <w:sz w:val="24"/>
      </w:rPr>
    </w:lvl>
  </w:abstractNum>
  <w:abstractNum w:abstractNumId="1" w15:restartNumberingAfterBreak="0">
    <w:nsid w:val="00000004"/>
    <w:multiLevelType w:val="multilevel"/>
    <w:tmpl w:val="AED2644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69261C02"/>
    <w:multiLevelType w:val="hybridMultilevel"/>
    <w:tmpl w:val="A79A3DBA"/>
    <w:lvl w:ilvl="0" w:tplc="6FE29C16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70"/>
    <w:rsid w:val="00004482"/>
    <w:rsid w:val="000057C6"/>
    <w:rsid w:val="00007DB1"/>
    <w:rsid w:val="0003398F"/>
    <w:rsid w:val="000672A9"/>
    <w:rsid w:val="00095792"/>
    <w:rsid w:val="000A5F0E"/>
    <w:rsid w:val="000B6285"/>
    <w:rsid w:val="000E1CAE"/>
    <w:rsid w:val="000E516E"/>
    <w:rsid w:val="000F5460"/>
    <w:rsid w:val="000F5EFC"/>
    <w:rsid w:val="001331BC"/>
    <w:rsid w:val="00142749"/>
    <w:rsid w:val="001806EC"/>
    <w:rsid w:val="00192AA2"/>
    <w:rsid w:val="00196E92"/>
    <w:rsid w:val="001A322E"/>
    <w:rsid w:val="001A37F8"/>
    <w:rsid w:val="001F62A0"/>
    <w:rsid w:val="00206153"/>
    <w:rsid w:val="00207616"/>
    <w:rsid w:val="00235CFF"/>
    <w:rsid w:val="002448C2"/>
    <w:rsid w:val="00270F6A"/>
    <w:rsid w:val="00287468"/>
    <w:rsid w:val="002A161D"/>
    <w:rsid w:val="002A2511"/>
    <w:rsid w:val="002B6369"/>
    <w:rsid w:val="002E20CA"/>
    <w:rsid w:val="002F5370"/>
    <w:rsid w:val="002F7F86"/>
    <w:rsid w:val="0031653C"/>
    <w:rsid w:val="003376DC"/>
    <w:rsid w:val="00356D7D"/>
    <w:rsid w:val="00372EB9"/>
    <w:rsid w:val="003913A4"/>
    <w:rsid w:val="003A299D"/>
    <w:rsid w:val="003F55CD"/>
    <w:rsid w:val="004022E9"/>
    <w:rsid w:val="00410460"/>
    <w:rsid w:val="004250EA"/>
    <w:rsid w:val="00442971"/>
    <w:rsid w:val="004658D8"/>
    <w:rsid w:val="0048589C"/>
    <w:rsid w:val="00486AC2"/>
    <w:rsid w:val="004B666A"/>
    <w:rsid w:val="004D42E4"/>
    <w:rsid w:val="00500B0C"/>
    <w:rsid w:val="00534330"/>
    <w:rsid w:val="005503C4"/>
    <w:rsid w:val="00560D00"/>
    <w:rsid w:val="0056202B"/>
    <w:rsid w:val="00581DC8"/>
    <w:rsid w:val="005A50F5"/>
    <w:rsid w:val="005C2F5C"/>
    <w:rsid w:val="005F523B"/>
    <w:rsid w:val="00606EBA"/>
    <w:rsid w:val="00633C84"/>
    <w:rsid w:val="006522BE"/>
    <w:rsid w:val="006530C5"/>
    <w:rsid w:val="006632BC"/>
    <w:rsid w:val="00663E76"/>
    <w:rsid w:val="00672E02"/>
    <w:rsid w:val="006B0F87"/>
    <w:rsid w:val="00712667"/>
    <w:rsid w:val="00732B18"/>
    <w:rsid w:val="007350FF"/>
    <w:rsid w:val="00775E4B"/>
    <w:rsid w:val="007B5E24"/>
    <w:rsid w:val="007D46BE"/>
    <w:rsid w:val="00800B1D"/>
    <w:rsid w:val="008032CC"/>
    <w:rsid w:val="008143B9"/>
    <w:rsid w:val="008157F2"/>
    <w:rsid w:val="008332F3"/>
    <w:rsid w:val="00836BC8"/>
    <w:rsid w:val="0084201E"/>
    <w:rsid w:val="008C031E"/>
    <w:rsid w:val="008F03FA"/>
    <w:rsid w:val="008F5F3C"/>
    <w:rsid w:val="008F710F"/>
    <w:rsid w:val="009079BF"/>
    <w:rsid w:val="00914FC8"/>
    <w:rsid w:val="00946467"/>
    <w:rsid w:val="009829A4"/>
    <w:rsid w:val="009B4179"/>
    <w:rsid w:val="009D54FD"/>
    <w:rsid w:val="00A342A6"/>
    <w:rsid w:val="00A807B0"/>
    <w:rsid w:val="00AA6876"/>
    <w:rsid w:val="00AB0C70"/>
    <w:rsid w:val="00AB31F2"/>
    <w:rsid w:val="00B02A33"/>
    <w:rsid w:val="00B24246"/>
    <w:rsid w:val="00B84655"/>
    <w:rsid w:val="00B92B2C"/>
    <w:rsid w:val="00B95FB5"/>
    <w:rsid w:val="00BD5ABF"/>
    <w:rsid w:val="00BD7E60"/>
    <w:rsid w:val="00BF6B37"/>
    <w:rsid w:val="00C119F9"/>
    <w:rsid w:val="00C1277F"/>
    <w:rsid w:val="00C418AD"/>
    <w:rsid w:val="00C45C7B"/>
    <w:rsid w:val="00C56006"/>
    <w:rsid w:val="00CB0BD5"/>
    <w:rsid w:val="00CB43EA"/>
    <w:rsid w:val="00CF5D40"/>
    <w:rsid w:val="00CF6378"/>
    <w:rsid w:val="00D15FF9"/>
    <w:rsid w:val="00D16890"/>
    <w:rsid w:val="00D50230"/>
    <w:rsid w:val="00D54BF5"/>
    <w:rsid w:val="00D83B0A"/>
    <w:rsid w:val="00DC2E1D"/>
    <w:rsid w:val="00DE6DFD"/>
    <w:rsid w:val="00DF069D"/>
    <w:rsid w:val="00E06DD4"/>
    <w:rsid w:val="00E16903"/>
    <w:rsid w:val="00E45613"/>
    <w:rsid w:val="00E5357C"/>
    <w:rsid w:val="00E67502"/>
    <w:rsid w:val="00EE781D"/>
    <w:rsid w:val="00F02A5B"/>
    <w:rsid w:val="00F2026A"/>
    <w:rsid w:val="00FA3631"/>
    <w:rsid w:val="00FC2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32168"/>
  <w15:docId w15:val="{D067B313-A4C4-4A57-9B83-68EBE34E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2CC"/>
    <w:pPr>
      <w:widowControl w:val="0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8032CC"/>
    <w:pPr>
      <w:outlineLvl w:val="0"/>
    </w:pPr>
    <w:rPr>
      <w:rFonts w:eastAsia="Times New Roman" w:cs="Times New Roman"/>
      <w:b/>
      <w:bCs/>
      <w:kern w:val="36"/>
      <w:sz w:val="2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032CC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омер страницы1"/>
    <w:link w:val="a3"/>
    <w:qFormat/>
    <w:rsid w:val="008032CC"/>
    <w:pPr>
      <w:jc w:val="center"/>
    </w:pPr>
    <w:rPr>
      <w:rFonts w:ascii="Times New Roman" w:eastAsia="Times New Roman" w:hAnsi="Times New Roman"/>
      <w:kern w:val="2"/>
      <w:sz w:val="20"/>
      <w:lang w:eastAsia="en-US"/>
      <w14:ligatures w14:val="standardContextual"/>
    </w:rPr>
  </w:style>
  <w:style w:type="character" w:styleId="a3">
    <w:name w:val="page number"/>
    <w:link w:val="11"/>
    <w:rsid w:val="008032CC"/>
    <w:rPr>
      <w:rFonts w:ascii="Times New Roman" w:eastAsia="Times New Roman" w:hAnsi="Times New Roman"/>
      <w:kern w:val="2"/>
      <w:sz w:val="20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rsid w:val="008032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032CC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8032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032CC"/>
    <w:rPr>
      <w:rFonts w:ascii="Times New Roman" w:hAnsi="Times New Roman"/>
      <w:sz w:val="24"/>
    </w:rPr>
  </w:style>
  <w:style w:type="paragraph" w:styleId="a8">
    <w:name w:val="List Paragraph"/>
    <w:basedOn w:val="a"/>
    <w:rsid w:val="00270F6A"/>
    <w:pPr>
      <w:ind w:left="720"/>
      <w:contextualSpacing/>
    </w:pPr>
  </w:style>
  <w:style w:type="paragraph" w:styleId="21">
    <w:name w:val="toc 2"/>
    <w:basedOn w:val="a"/>
    <w:next w:val="a"/>
    <w:uiPriority w:val="39"/>
    <w:unhideWhenUsed/>
    <w:rsid w:val="004B666A"/>
    <w:pPr>
      <w:tabs>
        <w:tab w:val="decimal" w:leader="dot" w:pos="10195"/>
      </w:tabs>
      <w:ind w:left="284"/>
    </w:pPr>
  </w:style>
  <w:style w:type="paragraph" w:styleId="a9">
    <w:name w:val="Balloon Text"/>
    <w:basedOn w:val="a"/>
    <w:link w:val="aa"/>
    <w:uiPriority w:val="99"/>
    <w:semiHidden/>
    <w:unhideWhenUsed/>
    <w:rsid w:val="00235C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5CFF"/>
    <w:rPr>
      <w:rFonts w:ascii="Tahoma" w:hAnsi="Tahoma" w:cs="Tahoma"/>
      <w:sz w:val="16"/>
      <w:szCs w:val="16"/>
    </w:rPr>
  </w:style>
  <w:style w:type="paragraph" w:styleId="12">
    <w:name w:val="toc 1"/>
    <w:basedOn w:val="a"/>
    <w:next w:val="a"/>
    <w:uiPriority w:val="39"/>
    <w:unhideWhenUsed/>
    <w:rsid w:val="004B666A"/>
    <w:pPr>
      <w:tabs>
        <w:tab w:val="decimal" w:leader="dot" w:pos="10195"/>
      </w:tabs>
    </w:pPr>
    <w:rPr>
      <w:rFonts w:eastAsia="Times New Roman" w:cs="Times New Roman"/>
    </w:rPr>
  </w:style>
  <w:style w:type="paragraph" w:styleId="ab">
    <w:name w:val="endnote text"/>
    <w:basedOn w:val="a"/>
    <w:link w:val="ac"/>
    <w:uiPriority w:val="99"/>
    <w:unhideWhenUsed/>
    <w:qFormat/>
    <w:rsid w:val="002F7F86"/>
    <w:pPr>
      <w:jc w:val="both"/>
    </w:pPr>
    <w:rPr>
      <w:rFonts w:eastAsiaTheme="minorHAnsi"/>
      <w:sz w:val="20"/>
      <w:lang w:eastAsia="en-US"/>
    </w:rPr>
  </w:style>
  <w:style w:type="character" w:customStyle="1" w:styleId="ac">
    <w:name w:val="Текст концевой сноски Знак"/>
    <w:basedOn w:val="a0"/>
    <w:link w:val="ab"/>
    <w:uiPriority w:val="99"/>
    <w:rsid w:val="002F7F86"/>
    <w:rPr>
      <w:rFonts w:ascii="Times New Roman" w:eastAsiaTheme="minorHAnsi" w:hAnsi="Times New Roman"/>
      <w:sz w:val="20"/>
      <w:lang w:eastAsia="en-US"/>
    </w:rPr>
  </w:style>
  <w:style w:type="character" w:styleId="ad">
    <w:name w:val="endnote reference"/>
    <w:basedOn w:val="a0"/>
    <w:uiPriority w:val="99"/>
    <w:semiHidden/>
    <w:unhideWhenUsed/>
    <w:rsid w:val="002F7F86"/>
    <w:rPr>
      <w:rFonts w:ascii="Times New Roman" w:hAnsi="Times New Roman" w:cs="Times New Roman" w:hint="default"/>
      <w:vertAlign w:val="superscript"/>
    </w:rPr>
  </w:style>
  <w:style w:type="table" w:styleId="ae">
    <w:name w:val="Table Grid"/>
    <w:basedOn w:val="a1"/>
    <w:uiPriority w:val="39"/>
    <w:rsid w:val="00E16903"/>
    <w:pPr>
      <w:suppressAutoHyphens/>
    </w:pPr>
    <w:rPr>
      <w:rFonts w:ascii="Times New Roman" w:eastAsia="Times New Roman" w:hAnsi="Times New Roman" w:cs="Times New Roman"/>
      <w:sz w:val="24"/>
      <w:szCs w:val="24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032CC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customStyle="1" w:styleId="af">
    <w:name w:val="Символ концевой сноски"/>
    <w:rsid w:val="00836BC8"/>
    <w:rPr>
      <w:rFonts w:cs="Times New Roman"/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5A50F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A50F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5A50F5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A50F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A50F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2A161D"/>
  </w:style>
  <w:style w:type="character" w:customStyle="1" w:styleId="20">
    <w:name w:val="Заголовок 2 Знак"/>
    <w:basedOn w:val="a0"/>
    <w:link w:val="2"/>
    <w:uiPriority w:val="9"/>
    <w:rsid w:val="008032CC"/>
    <w:rPr>
      <w:rFonts w:ascii="Times New Roman" w:eastAsiaTheme="majorEastAsia" w:hAnsi="Times New Roman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ogin.consultant.ru/link/?req=doc&amp;base=LAW&amp;n=495920&amp;date=14.03.2025&amp;dst=105963&amp;field=134" TargetMode="External"/><Relationship Id="rId18" Type="http://schemas.openxmlformats.org/officeDocument/2006/relationships/hyperlink" Target="http://login.consultant.ru/link/?req=doc&amp;base=LAW&amp;n=386337&amp;date=14.03.2025" TargetMode="External"/><Relationship Id="rId26" Type="http://schemas.openxmlformats.org/officeDocument/2006/relationships/hyperlink" Target="http://login.consultant.ru/link/?req=doc&amp;base=LAW&amp;n=88572&amp;date=14.03.2025&amp;dst=101216&amp;field=134" TargetMode="External"/><Relationship Id="rId39" Type="http://schemas.microsoft.com/office/2016/09/relationships/commentsIds" Target="commentsIds.xml"/><Relationship Id="rId21" Type="http://schemas.openxmlformats.org/officeDocument/2006/relationships/hyperlink" Target="http://login.consultant.ru/link/?req=doc&amp;base=LAW&amp;n=88572&amp;date=14.03.2025&amp;dst=101011&amp;field=134" TargetMode="External"/><Relationship Id="rId34" Type="http://schemas.openxmlformats.org/officeDocument/2006/relationships/hyperlink" Target="http://login.consultant.ru/link/?req=doc&amp;base=LAW&amp;n=135996&amp;date=14.03.2025&amp;dst=100010&amp;fie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login.consultant.ru/link/?req=doc&amp;base=LAW&amp;n=495920&amp;date=14.03.2025&amp;dst=102263&amp;field=134" TargetMode="External"/><Relationship Id="rId17" Type="http://schemas.openxmlformats.org/officeDocument/2006/relationships/header" Target="header2.xml"/><Relationship Id="rId25" Type="http://schemas.openxmlformats.org/officeDocument/2006/relationships/hyperlink" Target="http://login.consultant.ru/link/?req=doc&amp;base=LAW&amp;n=88572&amp;date=14.03.2025&amp;dst=101028&amp;field=134" TargetMode="External"/><Relationship Id="rId33" Type="http://schemas.openxmlformats.org/officeDocument/2006/relationships/hyperlink" Target="http://login.consultant.ru/link/?req=doc&amp;base=LAW&amp;n=386337&amp;date=14.03.2025&amp;dst=100670&amp;field=134" TargetMode="External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://login.consultant.ru/link/?req=doc&amp;base=LAW&amp;n=88572&amp;date=14.03.2025&amp;dst=101007&amp;field=134" TargetMode="External"/><Relationship Id="rId29" Type="http://schemas.openxmlformats.org/officeDocument/2006/relationships/hyperlink" Target="http://login.consultant.ru/link/?req=doc&amp;base=LAW&amp;n=88572&amp;date=14.03.2025&amp;dst=101228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ogin.consultant.ru/link/?req=doc&amp;base=LAW&amp;n=386337&amp;date=14.03.2025" TargetMode="External"/><Relationship Id="rId24" Type="http://schemas.openxmlformats.org/officeDocument/2006/relationships/hyperlink" Target="http://login.consultant.ru/link/?req=doc&amp;base=LAW&amp;n=88572&amp;date=14.03.2025&amp;dst=101023&amp;field=134" TargetMode="External"/><Relationship Id="rId32" Type="http://schemas.openxmlformats.org/officeDocument/2006/relationships/hyperlink" Target="http://login.consultant.ru/link/?req=doc&amp;base=LAW&amp;n=386337&amp;date=14.03.2025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://login.consultant.ru/link/?req=doc&amp;base=LAW&amp;n=88572&amp;date=14.03.2025&amp;dst=101019&amp;field=134" TargetMode="External"/><Relationship Id="rId28" Type="http://schemas.openxmlformats.org/officeDocument/2006/relationships/hyperlink" Target="http://login.consultant.ru/link/?req=doc&amp;base=LAW&amp;n=88572&amp;date=14.03.2025&amp;dst=101224&amp;fie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login.consultant.ru/link/?req=doc&amp;base=LAW&amp;n=386337&amp;date=14.03.2025" TargetMode="External"/><Relationship Id="rId19" Type="http://schemas.openxmlformats.org/officeDocument/2006/relationships/hyperlink" Target="http://login.consultant.ru/link/?req=doc&amp;base=LAW&amp;n=386337&amp;date=14.03.2025&amp;dst=101449&amp;field=134" TargetMode="External"/><Relationship Id="rId31" Type="http://schemas.openxmlformats.org/officeDocument/2006/relationships/hyperlink" Target="http://login.consultant.ru/link/?req=doc&amp;base=LAW&amp;n=135996&amp;date=14.03.2025&amp;dst=100010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ogin.consultant.ru/link/?req=doc&amp;base=LAW&amp;n=386337&amp;date=14.03.2025&amp;dst=101449&amp;field=134" TargetMode="External"/><Relationship Id="rId14" Type="http://schemas.openxmlformats.org/officeDocument/2006/relationships/hyperlink" Target="http://login.consultant.ru/link/?req=doc&amp;base=LAW&amp;n=495920&amp;date=14.03.2025" TargetMode="External"/><Relationship Id="rId22" Type="http://schemas.openxmlformats.org/officeDocument/2006/relationships/hyperlink" Target="http://login.consultant.ru/link/?req=doc&amp;base=LAW&amp;n=88572&amp;date=14.03.2025&amp;dst=101015&amp;field=134" TargetMode="External"/><Relationship Id="rId27" Type="http://schemas.openxmlformats.org/officeDocument/2006/relationships/hyperlink" Target="http://login.consultant.ru/link/?req=doc&amp;base=LAW&amp;n=88572&amp;date=14.03.2025&amp;dst=101220&amp;field=134" TargetMode="External"/><Relationship Id="rId30" Type="http://schemas.openxmlformats.org/officeDocument/2006/relationships/hyperlink" Target="http://login.consultant.ru/link/?req=doc&amp;base=LAW&amp;n=88572&amp;date=14.03.2025&amp;dst=101232&amp;field=134" TargetMode="External"/><Relationship Id="rId35" Type="http://schemas.openxmlformats.org/officeDocument/2006/relationships/header" Target="header3.xml"/><Relationship Id="rId8" Type="http://schemas.openxmlformats.org/officeDocument/2006/relationships/hyperlink" Target="http://login.consultant.ru/link/?req=doc&amp;base=LAW&amp;n=386337&amp;date=14.03.2025&amp;dst=100670&amp;field=134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EC59E-D6D1-4312-BC62-E6B5552F1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4409</Words>
  <Characters>25137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Работник по монтажу и обслуживанию рельсовых крановых путей</vt:lpstr>
    </vt:vector>
  </TitlesOfParts>
  <Company>КонсультантПлюс Версия 4024.00.50</Company>
  <LinksUpToDate>false</LinksUpToDate>
  <CharactersWithSpaces>29488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Работник по монтажу и обслуживанию рельсовых крановых путей</dc:title>
  <dc:creator>MLN</dc:creator>
  <cp:lastModifiedBy>Гончарова Алина Александровна</cp:lastModifiedBy>
  <cp:revision>11</cp:revision>
  <cp:lastPrinted>2025-10-27T11:14:00Z</cp:lastPrinted>
  <dcterms:created xsi:type="dcterms:W3CDTF">2026-02-25T08:14:00Z</dcterms:created>
  <dcterms:modified xsi:type="dcterms:W3CDTF">2026-07-30T10:44:00Z</dcterms:modified>
</cp:coreProperties>
</file>